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ayfa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Sayfa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Sayfa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4" name="Sayfa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5" name="Sayfa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6" name="Sayfa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page1.png"/><Relationship Id="rIdImg2" Type="http://schemas.openxmlformats.org/officeDocument/2006/relationships/image" Target="media/page2.png"/><Relationship Id="rIdImg3" Type="http://schemas.openxmlformats.org/officeDocument/2006/relationships/image" Target="media/page3.png"/><Relationship Id="rIdImg4" Type="http://schemas.openxmlformats.org/officeDocument/2006/relationships/image" Target="media/page4.png"/><Relationship Id="rIdImg5" Type="http://schemas.openxmlformats.org/officeDocument/2006/relationships/image" Target="media/page5.png"/><Relationship Id="rIdImg6" Type="http://schemas.openxmlformats.org/officeDocument/2006/relationships/image" Target="media/page6.png"/></Relationships>
</file>