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3E61015B" w:rsidR="00F02F72" w:rsidRPr="00B23EE5" w:rsidRDefault="00121E6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04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4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766932C0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10246E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835956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089AD465" w:rsidR="00CA03F3" w:rsidRPr="00C47DBE" w:rsidRDefault="000C2081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r w:rsidR="00121E63">
              <w:rPr>
                <w:rFonts w:ascii="Arial" w:hAnsi="Arial" w:cs="Arial"/>
                <w:sz w:val="22"/>
                <w:szCs w:val="20"/>
              </w:rPr>
              <w:t>test plan</w:t>
            </w:r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1" w:name="OLE_LINK7"/>
            <w:bookmarkStart w:id="2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3" w:name="OLE_LINK1"/>
            <w:bookmarkStart w:id="4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1"/>
            <w:bookmarkEnd w:id="2"/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5" w:name="OLE_LINK13"/>
            <w:bookmarkStart w:id="6" w:name="OLE_LINK14"/>
          </w:p>
          <w:bookmarkEnd w:id="5"/>
          <w:bookmarkEnd w:id="6"/>
          <w:p w14:paraId="42694AE2" w14:textId="7D85E663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The team discussed product functions with the client.</w:t>
            </w:r>
          </w:p>
          <w:p w14:paraId="14E46CDD" w14:textId="72C8736F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 Need to modify some functions.</w:t>
            </w:r>
          </w:p>
          <w:p w14:paraId="5C6AAAB9" w14:textId="77777777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3246742" w14:textId="0F015DD7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Prepared the test plan.</w:t>
            </w:r>
          </w:p>
          <w:p w14:paraId="4279C5F7" w14:textId="2B96C6B2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 w:hint="eastAsia"/>
                <w:lang w:eastAsia="zh-CN"/>
              </w:rPr>
              <w:t>om</w:t>
            </w:r>
            <w:r>
              <w:rPr>
                <w:rFonts w:ascii="Arial" w:hAnsi="Arial" w:cs="Arial"/>
                <w:lang w:eastAsia="zh-CN"/>
              </w:rPr>
              <w:t>pleted</w:t>
            </w:r>
          </w:p>
          <w:p w14:paraId="2699FF9B" w14:textId="77777777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CEFB2BA" w14:textId="52516E49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Set up the development environment.</w:t>
            </w:r>
          </w:p>
          <w:p w14:paraId="1900B546" w14:textId="1F94AB3D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  <w:p w14:paraId="12A87D1D" w14:textId="77777777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4D4789B" w14:textId="257A0FAA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System analysis and design.</w:t>
            </w:r>
          </w:p>
          <w:p w14:paraId="56B7B1B1" w14:textId="09934327" w:rsidR="002A3ABF" w:rsidRDefault="002A3ABF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process.</w:t>
            </w:r>
          </w:p>
          <w:p w14:paraId="56AE92AA" w14:textId="77777777" w:rsidR="003E50F2" w:rsidRDefault="003E50F2" w:rsidP="003E50F2">
            <w:pPr>
              <w:rPr>
                <w:rFonts w:ascii="Arial" w:hAnsi="Arial" w:cs="Arial"/>
              </w:rPr>
            </w:pP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77777777" w:rsidR="00A15733" w:rsidRPr="0099011C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7C7F1C50" w14:textId="77777777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151313B" w14:textId="5C06B975" w:rsidR="003E50F2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7" w:name="OLE_LINK15"/>
            <w:bookmarkStart w:id="8" w:name="OLE_LINK16"/>
            <w:r>
              <w:rPr>
                <w:rFonts w:ascii="Arial" w:hAnsi="Arial" w:cs="Arial"/>
              </w:rPr>
              <w:t>4.1</w:t>
            </w:r>
            <w:bookmarkEnd w:id="7"/>
            <w:bookmarkEnd w:id="8"/>
            <w:r>
              <w:rPr>
                <w:rFonts w:ascii="Arial" w:hAnsi="Arial" w:cs="Arial"/>
              </w:rPr>
              <w:t xml:space="preserve"> In the </w:t>
            </w:r>
            <w:r w:rsidR="003A3B91">
              <w:rPr>
                <w:rFonts w:ascii="Arial" w:hAnsi="Arial" w:cs="Arial"/>
              </w:rPr>
              <w:t xml:space="preserve">planning </w:t>
            </w:r>
            <w:r>
              <w:rPr>
                <w:rFonts w:ascii="Arial" w:hAnsi="Arial" w:cs="Arial"/>
              </w:rPr>
              <w:t>phase.</w:t>
            </w:r>
          </w:p>
          <w:p w14:paraId="490E48CA" w14:textId="440B3BC2" w:rsidR="002A3ABF" w:rsidRDefault="003A3B91" w:rsidP="002A3AB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4.1.1</w:t>
            </w:r>
            <w:r w:rsidR="002A3ABF">
              <w:rPr>
                <w:rFonts w:ascii="Arial" w:hAnsi="Arial" w:cs="Arial"/>
              </w:rPr>
              <w:t xml:space="preserve"> Completed test plan.</w:t>
            </w:r>
          </w:p>
          <w:p w14:paraId="27901935" w14:textId="05848C7D" w:rsidR="003A3B91" w:rsidRDefault="003A3B91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825B86A" w14:textId="4E47B53E" w:rsidR="003E50F2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4.1.2 </w:t>
            </w:r>
            <w:r w:rsidR="002A3ABF">
              <w:rPr>
                <w:rFonts w:ascii="Arial" w:hAnsi="Arial" w:cs="Arial"/>
              </w:rPr>
              <w:t>Preparing test case.</w:t>
            </w:r>
          </w:p>
          <w:p w14:paraId="239F35B0" w14:textId="77777777" w:rsidR="003E50F2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2C423C9" w14:textId="0A20B3D2" w:rsidR="003E50F2" w:rsidRPr="0099011C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44050D2F" w14:textId="7344D216" w:rsidR="00866827" w:rsidRDefault="00B80A7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9" w:name="OLE_LINK46"/>
            <w:bookmarkStart w:id="10" w:name="OLE_LINK47"/>
            <w:r>
              <w:rPr>
                <w:rFonts w:ascii="Arial" w:hAnsi="Arial" w:cs="Arial"/>
              </w:rPr>
              <w:t xml:space="preserve">5.1 </w:t>
            </w:r>
            <w:bookmarkStart w:id="11" w:name="OLE_LINK21"/>
            <w:bookmarkStart w:id="12" w:name="OLE_LINK22"/>
            <w:r w:rsidR="00185704">
              <w:rPr>
                <w:rFonts w:ascii="Arial" w:hAnsi="Arial" w:cs="Arial"/>
              </w:rPr>
              <w:t>The team</w:t>
            </w:r>
            <w:r w:rsidR="003A3B91">
              <w:rPr>
                <w:rFonts w:ascii="Arial" w:hAnsi="Arial" w:cs="Arial"/>
              </w:rPr>
              <w:t xml:space="preserve"> </w:t>
            </w:r>
            <w:r w:rsidR="00017C7B">
              <w:rPr>
                <w:rFonts w:ascii="Arial" w:hAnsi="Arial" w:cs="Arial"/>
              </w:rPr>
              <w:t xml:space="preserve">will </w:t>
            </w:r>
            <w:r w:rsidR="002A3ABF">
              <w:rPr>
                <w:rFonts w:ascii="Arial" w:hAnsi="Arial" w:cs="Arial"/>
              </w:rPr>
              <w:t xml:space="preserve">confirm </w:t>
            </w:r>
            <w:r w:rsidR="00017C7B">
              <w:rPr>
                <w:rFonts w:ascii="Arial" w:hAnsi="Arial" w:cs="Arial"/>
              </w:rPr>
              <w:t>product functions with the client</w:t>
            </w:r>
            <w:r w:rsidR="009527DD">
              <w:rPr>
                <w:rFonts w:ascii="Arial" w:hAnsi="Arial" w:cs="Arial"/>
              </w:rPr>
              <w:t>.</w:t>
            </w:r>
            <w:bookmarkEnd w:id="11"/>
            <w:bookmarkEnd w:id="12"/>
          </w:p>
          <w:p w14:paraId="7611A8F3" w14:textId="1E8B74E1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78E785E" w14:textId="1107E381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 Prepare</w:t>
            </w:r>
            <w:r w:rsidR="00017C7B">
              <w:rPr>
                <w:rFonts w:ascii="Arial" w:hAnsi="Arial" w:cs="Arial"/>
              </w:rPr>
              <w:t xml:space="preserve"> the test </w:t>
            </w:r>
            <w:r w:rsidR="002A3ABF">
              <w:rPr>
                <w:rFonts w:ascii="Arial" w:hAnsi="Arial" w:cs="Arial"/>
              </w:rPr>
              <w:t>case</w:t>
            </w:r>
            <w:r>
              <w:rPr>
                <w:rFonts w:ascii="Arial" w:hAnsi="Arial" w:cs="Arial"/>
              </w:rPr>
              <w:t>.</w:t>
            </w:r>
          </w:p>
          <w:p w14:paraId="318B637C" w14:textId="77777777" w:rsidR="00017C7B" w:rsidRDefault="00017C7B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D41594C" w14:textId="01D60A18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5.3 </w:t>
            </w:r>
            <w:r w:rsidR="002A3ABF">
              <w:rPr>
                <w:rFonts w:ascii="Arial" w:hAnsi="Arial" w:cs="Arial"/>
              </w:rPr>
              <w:t>D</w:t>
            </w:r>
            <w:r w:rsidR="00017C7B">
              <w:rPr>
                <w:rFonts w:ascii="Arial" w:hAnsi="Arial" w:cs="Arial"/>
              </w:rPr>
              <w:t>evelop</w:t>
            </w:r>
            <w:r w:rsidR="002A3ABF">
              <w:rPr>
                <w:rFonts w:ascii="Arial" w:hAnsi="Arial" w:cs="Arial"/>
              </w:rPr>
              <w:t xml:space="preserve"> the main page</w:t>
            </w:r>
            <w:r w:rsidR="00017C7B">
              <w:rPr>
                <w:rFonts w:ascii="Arial" w:hAnsi="Arial" w:cs="Arial"/>
              </w:rPr>
              <w:t>.</w:t>
            </w:r>
          </w:p>
          <w:bookmarkEnd w:id="9"/>
          <w:bookmarkEnd w:id="10"/>
          <w:p w14:paraId="3D5E6E53" w14:textId="6ABB30C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99C48B2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494054E1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62BD6162" w:rsidR="00185704" w:rsidRDefault="00185704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6.1 T</w:t>
            </w:r>
            <w:r>
              <w:rPr>
                <w:rFonts w:ascii="Arial" w:hAnsi="Arial" w:cs="Arial" w:hint="eastAsia"/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>e</w:t>
            </w:r>
            <w:r w:rsidR="00E45509">
              <w:rPr>
                <w:rFonts w:ascii="Arial" w:hAnsi="Arial" w:cs="Arial"/>
                <w:lang w:eastAsia="zh-CN"/>
              </w:rPr>
              <w:t xml:space="preserve"> team will </w:t>
            </w:r>
            <w:r w:rsidR="002A3ABF">
              <w:rPr>
                <w:rFonts w:ascii="Arial" w:hAnsi="Arial" w:cs="Arial"/>
                <w:lang w:eastAsia="zh-CN"/>
              </w:rPr>
              <w:t xml:space="preserve">confirm </w:t>
            </w:r>
            <w:r w:rsidR="00E45509">
              <w:rPr>
                <w:rFonts w:ascii="Arial" w:hAnsi="Arial" w:cs="Arial"/>
                <w:lang w:eastAsia="zh-CN"/>
              </w:rPr>
              <w:t xml:space="preserve">the product </w:t>
            </w:r>
            <w:r w:rsidR="00D536FF">
              <w:rPr>
                <w:rFonts w:ascii="Arial" w:hAnsi="Arial" w:cs="Arial"/>
                <w:lang w:eastAsia="zh-CN"/>
              </w:rPr>
              <w:t>function</w:t>
            </w:r>
            <w:r w:rsidR="00017C7B">
              <w:rPr>
                <w:rFonts w:ascii="Arial" w:hAnsi="Arial" w:cs="Arial"/>
                <w:lang w:eastAsia="zh-CN"/>
              </w:rPr>
              <w:t>s</w:t>
            </w:r>
            <w:r w:rsidR="00D536FF">
              <w:rPr>
                <w:rFonts w:ascii="Arial" w:hAnsi="Arial" w:cs="Arial"/>
                <w:lang w:eastAsia="zh-CN"/>
              </w:rPr>
              <w:t xml:space="preserve"> </w:t>
            </w:r>
            <w:r w:rsidR="00E45509">
              <w:rPr>
                <w:rFonts w:ascii="Arial" w:hAnsi="Arial" w:cs="Arial"/>
                <w:lang w:eastAsia="zh-CN"/>
              </w:rPr>
              <w:t>with the client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05224C6C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2A3ABF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 xml:space="preserve"> </w:t>
            </w:r>
            <w:r w:rsidR="00017C7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4D48E023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45509">
        <w:rPr>
          <w:rFonts w:ascii="Arial" w:hAnsi="Arial" w:cs="Arial"/>
        </w:rPr>
        <w:t>12</w:t>
      </w:r>
      <w:r w:rsidR="00523654">
        <w:rPr>
          <w:rFonts w:ascii="Arial" w:hAnsi="Arial" w:cs="Arial"/>
        </w:rPr>
        <w:t>:</w:t>
      </w:r>
      <w:r w:rsidR="002A3ABF">
        <w:rPr>
          <w:rFonts w:ascii="Arial" w:hAnsi="Arial" w:cs="Arial"/>
        </w:rPr>
        <w:t>18</w:t>
      </w:r>
      <w:r w:rsidR="00017C7B">
        <w:rPr>
          <w:rFonts w:ascii="Arial" w:hAnsi="Arial" w:cs="Arial"/>
        </w:rPr>
        <w:t xml:space="preserve"> </w:t>
      </w:r>
      <w:r w:rsidR="00590660">
        <w:rPr>
          <w:rFonts w:ascii="Arial" w:hAnsi="Arial" w:cs="Arial"/>
        </w:rPr>
        <w:t>p</w:t>
      </w:r>
      <w:bookmarkStart w:id="13" w:name="_GoBack"/>
      <w:bookmarkEnd w:id="13"/>
      <w:r w:rsidR="00523654">
        <w:rPr>
          <w:rFonts w:ascii="Arial" w:hAnsi="Arial" w:cs="Arial"/>
        </w:rPr>
        <w:t xml:space="preserve">m </w:t>
      </w:r>
      <w:r w:rsidR="002A3ABF">
        <w:rPr>
          <w:rFonts w:ascii="Arial" w:hAnsi="Arial" w:cs="Arial"/>
        </w:rPr>
        <w:t>04</w:t>
      </w:r>
      <w:r w:rsidR="00523654"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34A2615E" w:rsidR="00F02F72" w:rsidRDefault="00F02F72" w:rsidP="00F02F72">
      <w:pPr>
        <w:rPr>
          <w:rFonts w:ascii="Arial" w:hAnsi="Arial" w:cs="Arial"/>
        </w:rPr>
      </w:pPr>
      <w:bookmarkStart w:id="14" w:name="OLE_LINK37"/>
      <w:bookmarkStart w:id="15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2A3ABF">
        <w:rPr>
          <w:rFonts w:ascii="Arial" w:hAnsi="Arial" w:cs="Arial"/>
        </w:rPr>
        <w:t>04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bookmarkEnd w:id="14"/>
    <w:bookmarkEnd w:id="15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39F92545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</w:t>
      </w:r>
      <w:proofErr w:type="gramStart"/>
      <w:r>
        <w:rPr>
          <w:rFonts w:ascii="Arial" w:hAnsi="Arial" w:cs="Arial"/>
        </w:rPr>
        <w:t>_</w:t>
      </w:r>
      <w:r w:rsidR="006C289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Signature</w:t>
      </w:r>
      <w:proofErr w:type="gramEnd"/>
      <w:r>
        <w:rPr>
          <w:rFonts w:ascii="Arial" w:hAnsi="Arial" w:cs="Arial"/>
        </w:rPr>
        <w:t xml:space="preserve">    </w:t>
      </w:r>
      <w:r w:rsidR="002A3ABF">
        <w:rPr>
          <w:rFonts w:ascii="Arial" w:hAnsi="Arial" w:cs="Arial"/>
        </w:rPr>
        <w:t>04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2A3ABF">
        <w:rPr>
          <w:rFonts w:ascii="Arial" w:hAnsi="Arial" w:cs="Arial"/>
        </w:rPr>
        <w:t>April</w:t>
      </w:r>
      <w:r>
        <w:rPr>
          <w:rFonts w:ascii="Arial" w:hAnsi="Arial" w:cs="Arial"/>
        </w:rPr>
        <w:t xml:space="preserve">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2F12B" w14:textId="77777777" w:rsidR="00866334" w:rsidRDefault="00866334">
      <w:r>
        <w:separator/>
      </w:r>
    </w:p>
  </w:endnote>
  <w:endnote w:type="continuationSeparator" w:id="0">
    <w:p w14:paraId="2341C9C2" w14:textId="77777777" w:rsidR="00866334" w:rsidRDefault="0086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866334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B239" w14:textId="77777777" w:rsidR="00866334" w:rsidRDefault="00866334">
      <w:r>
        <w:separator/>
      </w:r>
    </w:p>
  </w:footnote>
  <w:footnote w:type="continuationSeparator" w:id="0">
    <w:p w14:paraId="16E02BFE" w14:textId="77777777" w:rsidR="00866334" w:rsidRDefault="00866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17C7B"/>
    <w:rsid w:val="000C2081"/>
    <w:rsid w:val="0010246E"/>
    <w:rsid w:val="001029A1"/>
    <w:rsid w:val="00121E63"/>
    <w:rsid w:val="001340E7"/>
    <w:rsid w:val="001534E8"/>
    <w:rsid w:val="00185704"/>
    <w:rsid w:val="0023698C"/>
    <w:rsid w:val="00270AD4"/>
    <w:rsid w:val="002A3ABF"/>
    <w:rsid w:val="002A4D88"/>
    <w:rsid w:val="002A6B12"/>
    <w:rsid w:val="002E4FDE"/>
    <w:rsid w:val="003A3B91"/>
    <w:rsid w:val="003A452D"/>
    <w:rsid w:val="003E50F2"/>
    <w:rsid w:val="00427621"/>
    <w:rsid w:val="00427F01"/>
    <w:rsid w:val="00430257"/>
    <w:rsid w:val="004554B7"/>
    <w:rsid w:val="004F763B"/>
    <w:rsid w:val="004F78A8"/>
    <w:rsid w:val="00523654"/>
    <w:rsid w:val="00565B54"/>
    <w:rsid w:val="00590660"/>
    <w:rsid w:val="00597C9D"/>
    <w:rsid w:val="005C09C1"/>
    <w:rsid w:val="005E5448"/>
    <w:rsid w:val="005F09DD"/>
    <w:rsid w:val="00607EA5"/>
    <w:rsid w:val="00623796"/>
    <w:rsid w:val="00641DFE"/>
    <w:rsid w:val="00672CC1"/>
    <w:rsid w:val="0069445C"/>
    <w:rsid w:val="006A1C4B"/>
    <w:rsid w:val="006B2AB5"/>
    <w:rsid w:val="006C2892"/>
    <w:rsid w:val="00835956"/>
    <w:rsid w:val="008410BA"/>
    <w:rsid w:val="00866334"/>
    <w:rsid w:val="00866827"/>
    <w:rsid w:val="008862BB"/>
    <w:rsid w:val="009527DD"/>
    <w:rsid w:val="00972631"/>
    <w:rsid w:val="009A6578"/>
    <w:rsid w:val="00A03A27"/>
    <w:rsid w:val="00A15733"/>
    <w:rsid w:val="00A33861"/>
    <w:rsid w:val="00A96A5B"/>
    <w:rsid w:val="00B26186"/>
    <w:rsid w:val="00B27504"/>
    <w:rsid w:val="00B62471"/>
    <w:rsid w:val="00B80A7A"/>
    <w:rsid w:val="00B9320C"/>
    <w:rsid w:val="00BF7C88"/>
    <w:rsid w:val="00C47DBE"/>
    <w:rsid w:val="00CA03F3"/>
    <w:rsid w:val="00CA4923"/>
    <w:rsid w:val="00CA6B1A"/>
    <w:rsid w:val="00CE1C83"/>
    <w:rsid w:val="00CF5672"/>
    <w:rsid w:val="00CF79E3"/>
    <w:rsid w:val="00D00588"/>
    <w:rsid w:val="00D34A10"/>
    <w:rsid w:val="00D46938"/>
    <w:rsid w:val="00D536FF"/>
    <w:rsid w:val="00D87468"/>
    <w:rsid w:val="00E45509"/>
    <w:rsid w:val="00E637AF"/>
    <w:rsid w:val="00ED0F77"/>
    <w:rsid w:val="00F02F7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143</cp:revision>
  <dcterms:created xsi:type="dcterms:W3CDTF">2020-03-15T20:47:00Z</dcterms:created>
  <dcterms:modified xsi:type="dcterms:W3CDTF">2020-06-06T12:41:00Z</dcterms:modified>
</cp:coreProperties>
</file>