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DNS SIMULATION USING UDP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SERVER.C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#include&lt;stdio.h&gt;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#include&lt;sys/stat.h&gt;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#include&lt;sys/types.h&gt;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#include&lt;sys/socket.h&gt;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#include&lt;netinet/in.h&gt;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#include&lt;arpa/inet.h&gt;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#include&lt;string.h&gt;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main()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printf("SERVER LISTENING....\n");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FILE *fp;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struct sockaddr_in server,client;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int s,n;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char b1[100],b2[100],a[100];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s=socket(AF_INET,SOCK_DGRAM,0);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server.sin_family=AF_INET;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server.sin_port=3000;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server.sin_addr.s_addr=inet_addr("127.0.0.1");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bind(s,(struct sockaddr *)&amp;server,sizeof(server));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n=sizeof(client);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while(1)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strcpy(b2,"");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fp=fopen("dns.txt","r");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recvfrom(s,b1,sizeof b1, 0,(struct sockaddr *)&amp;client,&amp;n);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while(!feof(fp))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fscanf(fp,"%s",a);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if(strcmp(a,b1)==0)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fscanf(fp,"%s",b2);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     </w:t>
      </w:r>
      <w:r>
        <w:rPr>
          <w:b w:val="false"/>
          <w:bCs w:val="false"/>
          <w:sz w:val="28"/>
          <w:szCs w:val="28"/>
        </w:rPr>
        <w:t>break;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if(strcmp(b2,"")==0)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{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   </w:t>
      </w:r>
      <w:r>
        <w:rPr>
          <w:b w:val="false"/>
          <w:bCs w:val="false"/>
          <w:sz w:val="28"/>
          <w:szCs w:val="28"/>
        </w:rPr>
        <w:t>strcpy(b2,"Not found...");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>fclose(fp);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</w:t>
      </w:r>
      <w:r>
        <w:rPr>
          <w:b w:val="false"/>
          <w:bCs w:val="false"/>
          <w:sz w:val="28"/>
          <w:szCs w:val="28"/>
        </w:rPr>
        <w:t xml:space="preserve">sendto(s,b2,sizeof b2,0,(struct sockaddr *)&amp;client,n);  </w:t>
      </w:r>
    </w:p>
    <w:p>
      <w:pPr>
        <w:pStyle w:val="Normal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  <w:t>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2016-07-26T11:45:50Z</dcterms:created>
  <dc:language>en-IN</dc:language>
  <cp:revision>0</cp:revision>
</cp:coreProperties>
</file>