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FC07" w14:textId="52356D90" w:rsidR="00F4747B" w:rsidRPr="00E412EA" w:rsidRDefault="00E412EA" w:rsidP="00E412EA">
      <w:pPr>
        <w:pStyle w:val="Heading1"/>
        <w:jc w:val="center"/>
        <w:rPr>
          <w:sz w:val="36"/>
          <w:szCs w:val="36"/>
        </w:rPr>
      </w:pPr>
      <w:r w:rsidRPr="00E412EA">
        <w:rPr>
          <w:sz w:val="36"/>
          <w:szCs w:val="36"/>
        </w:rPr>
        <w:t>Business Understanding</w:t>
      </w:r>
    </w:p>
    <w:p w14:paraId="66B90ABF" w14:textId="2137434D" w:rsidR="00E412EA" w:rsidRDefault="00E412EA" w:rsidP="00E412EA"/>
    <w:p w14:paraId="601DB4BE" w14:textId="77777777" w:rsidR="00E412EA" w:rsidRDefault="00E412EA" w:rsidP="00E412EA"/>
    <w:p w14:paraId="26D56D09" w14:textId="7DFE6A58" w:rsidR="00E412EA" w:rsidRPr="00E412EA" w:rsidRDefault="00E412EA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412EA">
        <w:rPr>
          <w:sz w:val="28"/>
          <w:szCs w:val="28"/>
        </w:rPr>
        <w:t>Understand the problem that needs to be address and solved:</w:t>
      </w:r>
    </w:p>
    <w:p w14:paraId="77D805B5" w14:textId="19ADB5D2" w:rsidR="00E412EA" w:rsidRDefault="00E412EA" w:rsidP="00E412EA">
      <w:pPr>
        <w:pStyle w:val="ListParagraph"/>
        <w:numPr>
          <w:ilvl w:val="0"/>
          <w:numId w:val="6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Talk about</w:t>
      </w:r>
      <w:r>
        <w:rPr>
          <w:i/>
          <w:iCs/>
          <w:sz w:val="28"/>
          <w:szCs w:val="28"/>
        </w:rPr>
        <w:t xml:space="preserve"> and document</w:t>
      </w:r>
      <w:r w:rsidRPr="00E412EA">
        <w:rPr>
          <w:i/>
          <w:iCs/>
          <w:sz w:val="28"/>
          <w:szCs w:val="28"/>
        </w:rPr>
        <w:t xml:space="preserve"> the problem that the company is facing</w:t>
      </w:r>
    </w:p>
    <w:p w14:paraId="52324BCC" w14:textId="77777777" w:rsidR="00E412EA" w:rsidRPr="00E412EA" w:rsidRDefault="00E412EA" w:rsidP="00E412EA">
      <w:pPr>
        <w:pStyle w:val="ListParagraph"/>
        <w:ind w:left="1080"/>
        <w:rPr>
          <w:i/>
          <w:iCs/>
          <w:sz w:val="28"/>
          <w:szCs w:val="28"/>
        </w:rPr>
      </w:pPr>
    </w:p>
    <w:p w14:paraId="22905FFB" w14:textId="77777777" w:rsidR="00E412EA" w:rsidRPr="00E412EA" w:rsidRDefault="00E412EA" w:rsidP="00E412EA">
      <w:pPr>
        <w:rPr>
          <w:sz w:val="28"/>
          <w:szCs w:val="28"/>
        </w:rPr>
      </w:pPr>
    </w:p>
    <w:p w14:paraId="27D7D4AA" w14:textId="10BEF591" w:rsidR="00E412EA" w:rsidRPr="00E412EA" w:rsidRDefault="00E412EA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412EA">
        <w:rPr>
          <w:sz w:val="28"/>
          <w:szCs w:val="28"/>
        </w:rPr>
        <w:t>Assess the situation with respect to the problem</w:t>
      </w:r>
    </w:p>
    <w:p w14:paraId="08DF7A8B" w14:textId="39A21A79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is the current state?</w:t>
      </w:r>
    </w:p>
    <w:p w14:paraId="1ADE5E5D" w14:textId="77777777" w:rsidR="00E412EA" w:rsidRPr="00E412EA" w:rsidRDefault="00E412EA" w:rsidP="00E412EA">
      <w:pPr>
        <w:rPr>
          <w:i/>
          <w:iCs/>
          <w:sz w:val="28"/>
          <w:szCs w:val="28"/>
        </w:rPr>
      </w:pPr>
    </w:p>
    <w:p w14:paraId="45BD075E" w14:textId="19328BC2" w:rsidR="00E412EA" w:rsidRPr="00486CDE" w:rsidRDefault="00E412EA" w:rsidP="00486CDE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are the requirements of the problem?</w:t>
      </w:r>
    </w:p>
    <w:p w14:paraId="5D73FCFB" w14:textId="77777777" w:rsidR="00E412EA" w:rsidRPr="00E412EA" w:rsidRDefault="00E412EA" w:rsidP="00E412EA">
      <w:pPr>
        <w:rPr>
          <w:i/>
          <w:iCs/>
          <w:sz w:val="28"/>
          <w:szCs w:val="28"/>
        </w:rPr>
      </w:pPr>
    </w:p>
    <w:p w14:paraId="7C0900A1" w14:textId="24E73E3C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Are there any assumptions or constraints?</w:t>
      </w:r>
    </w:p>
    <w:p w14:paraId="564B3CBE" w14:textId="77777777" w:rsidR="00E412EA" w:rsidRPr="00E412EA" w:rsidRDefault="00E412EA" w:rsidP="00E412EA">
      <w:pPr>
        <w:rPr>
          <w:i/>
          <w:iCs/>
          <w:sz w:val="28"/>
          <w:szCs w:val="28"/>
        </w:rPr>
      </w:pPr>
    </w:p>
    <w:p w14:paraId="71BCE7E7" w14:textId="5F29BFB9" w:rsidR="00E412EA" w:rsidRP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resources are available?</w:t>
      </w:r>
    </w:p>
    <w:p w14:paraId="5FACF4C5" w14:textId="3C39F0A2" w:rsidR="00E412EA" w:rsidRDefault="00E412EA" w:rsidP="00E412EA">
      <w:pPr>
        <w:rPr>
          <w:sz w:val="28"/>
          <w:szCs w:val="28"/>
        </w:rPr>
      </w:pPr>
    </w:p>
    <w:p w14:paraId="15D1424F" w14:textId="77777777" w:rsidR="00E412EA" w:rsidRPr="00E412EA" w:rsidRDefault="00E412EA" w:rsidP="00E412EA">
      <w:pPr>
        <w:rPr>
          <w:sz w:val="28"/>
          <w:szCs w:val="28"/>
        </w:rPr>
      </w:pPr>
    </w:p>
    <w:p w14:paraId="659068A0" w14:textId="7467F8F6" w:rsidR="00E412EA" w:rsidRPr="00E412EA" w:rsidRDefault="00E412EA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412EA">
        <w:rPr>
          <w:sz w:val="28"/>
          <w:szCs w:val="28"/>
        </w:rPr>
        <w:t>Understand the potential risks and benefits of the project</w:t>
      </w:r>
    </w:p>
    <w:p w14:paraId="53C6F6C4" w14:textId="4E5D195B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are the main costs associated with this project?</w:t>
      </w:r>
    </w:p>
    <w:p w14:paraId="64A29FAF" w14:textId="77777777" w:rsidR="00E412EA" w:rsidRPr="00E412EA" w:rsidRDefault="00E412EA" w:rsidP="00E412EA">
      <w:pPr>
        <w:rPr>
          <w:i/>
          <w:iCs/>
          <w:sz w:val="28"/>
          <w:szCs w:val="28"/>
        </w:rPr>
      </w:pPr>
    </w:p>
    <w:p w14:paraId="1F5D5B58" w14:textId="21A64421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is the potential end benefit?</w:t>
      </w:r>
    </w:p>
    <w:p w14:paraId="02906921" w14:textId="77777777" w:rsidR="00E412EA" w:rsidRPr="00E412EA" w:rsidRDefault="00E412EA" w:rsidP="00E412EA">
      <w:pPr>
        <w:rPr>
          <w:i/>
          <w:iCs/>
          <w:sz w:val="28"/>
          <w:szCs w:val="28"/>
        </w:rPr>
      </w:pPr>
    </w:p>
    <w:p w14:paraId="57B978A1" w14:textId="7AF78898" w:rsidR="00E412EA" w:rsidRP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proofErr w:type="gramStart"/>
      <w:r w:rsidRPr="00E412EA">
        <w:rPr>
          <w:i/>
          <w:iCs/>
          <w:sz w:val="28"/>
          <w:szCs w:val="28"/>
        </w:rPr>
        <w:t>Is</w:t>
      </w:r>
      <w:proofErr w:type="gramEnd"/>
      <w:r w:rsidRPr="00E412EA">
        <w:rPr>
          <w:i/>
          <w:iCs/>
          <w:sz w:val="28"/>
          <w:szCs w:val="28"/>
        </w:rPr>
        <w:t xml:space="preserve"> there any risks we should look out for?</w:t>
      </w:r>
    </w:p>
    <w:p w14:paraId="054025D6" w14:textId="47338C9B" w:rsidR="00E412EA" w:rsidRDefault="00E412EA" w:rsidP="00E412EA">
      <w:pPr>
        <w:rPr>
          <w:sz w:val="28"/>
          <w:szCs w:val="28"/>
        </w:rPr>
      </w:pPr>
    </w:p>
    <w:p w14:paraId="1FA5F1CC" w14:textId="77777777" w:rsidR="00E412EA" w:rsidRPr="00E412EA" w:rsidRDefault="00E412EA" w:rsidP="00E412EA">
      <w:pPr>
        <w:rPr>
          <w:sz w:val="28"/>
          <w:szCs w:val="28"/>
        </w:rPr>
      </w:pPr>
    </w:p>
    <w:p w14:paraId="38481CE9" w14:textId="574DED39" w:rsidR="00E412EA" w:rsidRPr="00E412EA" w:rsidRDefault="00E412EA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412EA">
        <w:rPr>
          <w:sz w:val="28"/>
          <w:szCs w:val="28"/>
        </w:rPr>
        <w:t>Define success criteria</w:t>
      </w:r>
    </w:p>
    <w:p w14:paraId="15D481C5" w14:textId="59BCA7B7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do we hope to achieve by the end of the project?</w:t>
      </w:r>
    </w:p>
    <w:p w14:paraId="357AFECF" w14:textId="77777777" w:rsidR="00E412EA" w:rsidRPr="00E412EA" w:rsidRDefault="00E412EA" w:rsidP="00E412EA">
      <w:pPr>
        <w:pStyle w:val="ListParagraph"/>
        <w:ind w:left="1080"/>
        <w:rPr>
          <w:i/>
          <w:iCs/>
          <w:sz w:val="28"/>
          <w:szCs w:val="28"/>
        </w:rPr>
      </w:pPr>
    </w:p>
    <w:p w14:paraId="05F2B505" w14:textId="4A8E112F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Talk about deployment? Webservice? API? Batch job?</w:t>
      </w:r>
    </w:p>
    <w:p w14:paraId="47360493" w14:textId="77777777" w:rsidR="00E412EA" w:rsidRPr="00486CDE" w:rsidRDefault="00E412EA" w:rsidP="00486CDE">
      <w:pPr>
        <w:rPr>
          <w:i/>
          <w:iCs/>
          <w:sz w:val="28"/>
          <w:szCs w:val="28"/>
        </w:rPr>
      </w:pPr>
    </w:p>
    <w:p w14:paraId="323DB82A" w14:textId="28EDC6DD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How are we going to measure success? KPI? Metrics?</w:t>
      </w:r>
    </w:p>
    <w:p w14:paraId="44F2CADA" w14:textId="77777777" w:rsidR="00E412EA" w:rsidRPr="00E412EA" w:rsidRDefault="00E412EA" w:rsidP="00E412EA">
      <w:pPr>
        <w:pStyle w:val="ListParagraph"/>
        <w:ind w:left="1080"/>
        <w:rPr>
          <w:i/>
          <w:iCs/>
          <w:sz w:val="28"/>
          <w:szCs w:val="28"/>
        </w:rPr>
      </w:pPr>
    </w:p>
    <w:p w14:paraId="30D5AC32" w14:textId="14DED67E" w:rsidR="00E412EA" w:rsidRP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is the expected timeline?</w:t>
      </w:r>
    </w:p>
    <w:sectPr w:rsidR="00E412EA" w:rsidRPr="00E4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8AB"/>
    <w:multiLevelType w:val="hybridMultilevel"/>
    <w:tmpl w:val="0A4697BE"/>
    <w:lvl w:ilvl="0" w:tplc="B4F2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A253F"/>
    <w:multiLevelType w:val="hybridMultilevel"/>
    <w:tmpl w:val="1B1ED10A"/>
    <w:lvl w:ilvl="0" w:tplc="4DC277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695669"/>
    <w:multiLevelType w:val="hybridMultilevel"/>
    <w:tmpl w:val="ABB001EA"/>
    <w:lvl w:ilvl="0" w:tplc="0760390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C26D6A"/>
    <w:multiLevelType w:val="hybridMultilevel"/>
    <w:tmpl w:val="82E4F3CA"/>
    <w:lvl w:ilvl="0" w:tplc="7548B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651D0"/>
    <w:multiLevelType w:val="hybridMultilevel"/>
    <w:tmpl w:val="8BBC4474"/>
    <w:lvl w:ilvl="0" w:tplc="841A47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8B55F8"/>
    <w:multiLevelType w:val="hybridMultilevel"/>
    <w:tmpl w:val="2856CD08"/>
    <w:lvl w:ilvl="0" w:tplc="9498FC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8811632">
    <w:abstractNumId w:val="3"/>
  </w:num>
  <w:num w:numId="2" w16cid:durableId="1855339405">
    <w:abstractNumId w:val="0"/>
  </w:num>
  <w:num w:numId="3" w16cid:durableId="168060505">
    <w:abstractNumId w:val="4"/>
  </w:num>
  <w:num w:numId="4" w16cid:durableId="1179538078">
    <w:abstractNumId w:val="5"/>
  </w:num>
  <w:num w:numId="5" w16cid:durableId="2086605198">
    <w:abstractNumId w:val="1"/>
  </w:num>
  <w:num w:numId="6" w16cid:durableId="1528375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EA"/>
    <w:rsid w:val="00195894"/>
    <w:rsid w:val="00486CDE"/>
    <w:rsid w:val="006A7331"/>
    <w:rsid w:val="009A5938"/>
    <w:rsid w:val="00B14085"/>
    <w:rsid w:val="00E412EA"/>
    <w:rsid w:val="00F4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86DEB"/>
  <w15:chartTrackingRefBased/>
  <w15:docId w15:val="{6BCAF757-3DD5-BA4E-A293-14FA6F2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2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12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635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Rangel Jr.</dc:creator>
  <cp:keywords/>
  <dc:description/>
  <cp:lastModifiedBy>Rodrigo Rangel Jr.</cp:lastModifiedBy>
  <cp:revision>2</cp:revision>
  <dcterms:created xsi:type="dcterms:W3CDTF">2022-08-26T15:11:00Z</dcterms:created>
  <dcterms:modified xsi:type="dcterms:W3CDTF">2022-08-26T15:20:00Z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2022-08-26T15:11:39Z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ff546b34-37f8-4a26-b16b-9b74e5681560</vt:lpwstr>
  </property>
  <property fmtid="{D5CDD505-2E9C-101B-9397-08002B2CF9AE}" pid="8" name="MSIP_Label_b24820e8-223f-4ed2-bd95-81c83f641284_ContentBits">
    <vt:lpwstr>0</vt:lpwstr>
  </property>
</Properties>
</file>