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8136"/>
      </w:tblGrid>
      <w:tr w:rsidR="00765FCF" w:rsidRPr="003A58FA" w14:paraId="5E04C89B" w14:textId="77777777" w:rsidTr="001944DB">
        <w:tc>
          <w:tcPr>
            <w:tcW w:w="4050" w:type="dxa"/>
            <w:vMerge w:val="restart"/>
            <w:shd w:val="clear" w:color="auto" w:fill="17365D" w:themeFill="text2" w:themeFillShade="BF"/>
          </w:tcPr>
          <w:p w14:paraId="049DFA78" w14:textId="77777777" w:rsidR="00765FCF" w:rsidRPr="003A58FA" w:rsidRDefault="00953DE2" w:rsidP="00C575C0">
            <w:pPr>
              <w:spacing w:before="240"/>
              <w:ind w:left="337"/>
              <w:rPr>
                <w:rFonts w:cstheme="minorHAnsi"/>
                <w:b/>
                <w:color w:val="FFFFFF" w:themeColor="background1"/>
                <w:sz w:val="24"/>
              </w:rPr>
            </w:pPr>
            <w:r w:rsidRPr="003A58FA">
              <w:rPr>
                <w:rFonts w:cstheme="minorHAnsi"/>
                <w:b/>
                <w:color w:val="FFFFFF" w:themeColor="background1"/>
                <w:sz w:val="24"/>
              </w:rPr>
              <w:t>CONTACT</w:t>
            </w:r>
            <w:r w:rsidR="00765FCF" w:rsidRPr="003A58FA">
              <w:rPr>
                <w:rFonts w:cstheme="minorHAnsi"/>
                <w:b/>
                <w:color w:val="FFFFFF" w:themeColor="background1"/>
                <w:sz w:val="24"/>
              </w:rPr>
              <w:t xml:space="preserve"> DETAILS</w:t>
            </w:r>
          </w:p>
          <w:p w14:paraId="3B9E7874" w14:textId="77777777" w:rsidR="00765FCF" w:rsidRPr="003A58FA" w:rsidRDefault="00765FCF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  <w:r w:rsidRPr="003A58FA">
              <w:rPr>
                <w:rFonts w:cstheme="minorHAnsi"/>
                <w:noProof/>
                <w:color w:val="FFFFFF" w:themeColor="background1"/>
                <w:sz w:val="32"/>
              </w:rPr>
              <mc:AlternateContent>
                <mc:Choice Requires="wps">
                  <w:drawing>
                    <wp:inline distT="0" distB="0" distL="0" distR="0" wp14:anchorId="6DFADBC0" wp14:editId="4BCD540E">
                      <wp:extent cx="448573" cy="0"/>
                      <wp:effectExtent l="0" t="0" r="27940" b="19050"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DD096F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F0m47rb&#10;AQAADg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497FD015" w14:textId="77777777" w:rsidR="00953DE2" w:rsidRPr="003A58FA" w:rsidRDefault="00953DE2" w:rsidP="00C575C0">
            <w:pPr>
              <w:rPr>
                <w:rFonts w:cstheme="minorHAnsi"/>
                <w:color w:val="FFFFFF" w:themeColor="background1"/>
                <w:sz w:val="32"/>
              </w:rPr>
            </w:pPr>
          </w:p>
          <w:tbl>
            <w:tblPr>
              <w:tblStyle w:val="TableGrid"/>
              <w:tblW w:w="3969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3118"/>
            </w:tblGrid>
            <w:tr w:rsidR="00765FCF" w:rsidRPr="003A58FA" w14:paraId="73A92CF5" w14:textId="77777777" w:rsidTr="00E9169C">
              <w:trPr>
                <w:trHeight w:val="326"/>
              </w:trPr>
              <w:tc>
                <w:tcPr>
                  <w:tcW w:w="851" w:type="dxa"/>
                  <w:vAlign w:val="center"/>
                </w:tcPr>
                <w:p w14:paraId="475E9C95" w14:textId="77777777" w:rsidR="00765FCF" w:rsidRPr="003A58FA" w:rsidRDefault="00792C41" w:rsidP="00C575C0">
                  <w:pPr>
                    <w:ind w:left="-37" w:right="-113" w:hanging="71"/>
                    <w:jc w:val="center"/>
                    <w:rPr>
                      <w:rFonts w:cstheme="minorHAnsi"/>
                      <w:noProof/>
                      <w:color w:val="FFFFFF" w:themeColor="background1"/>
                    </w:rPr>
                  </w:pPr>
                  <w:r w:rsidRPr="003A58FA">
                    <w:rPr>
                      <w:rFonts w:cstheme="minorHAnsi"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1F1E67F1" wp14:editId="6C864DA2">
                            <wp:extent cx="154004" cy="100103"/>
                            <wp:effectExtent l="0" t="0" r="0" b="0"/>
                            <wp:docPr id="16" name="Freeform 1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4004" cy="100103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0CD128C" id="Freeform 15" o:spid="_x0000_s1026" style="width:12.15pt;height:7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      <v:path o:connecttype="custom" o:connectlocs="37741486,16503105;37741486,16503105;54587115,604929;55231574,2419236;55231574,33524686;54587115,35425685;37741486,16503105;644459,604929;644459,604929;2577581,0;52653993,0;54587115,604929;27339682,20736887;644459,604929;644459,35425685;644459,35425685;0,33524686;0,2419236;644459,604929;17582081,16503105;644459,35425685;27339682,25662051;27339682,25662051;34427710,18922341;54587115,35425685;52653993,36030375;2577581,36030375;644459,35425685;20159405,18922341;27339682,25662051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118" w:type="dxa"/>
                  <w:vAlign w:val="center"/>
                </w:tcPr>
                <w:p w14:paraId="13A9C9A3" w14:textId="5F9E953B" w:rsidR="00765FCF" w:rsidRPr="003A58FA" w:rsidRDefault="00E9169C" w:rsidP="00C575C0">
                  <w:pPr>
                    <w:ind w:left="-18"/>
                    <w:rPr>
                      <w:rFonts w:cstheme="minorHAnsi"/>
                      <w:noProof/>
                      <w:color w:val="FFFFFF" w:themeColor="background1"/>
                    </w:rPr>
                  </w:pPr>
                  <w:hyperlink r:id="rId5" w:history="1">
                    <w:r w:rsidRPr="003A58FA">
                      <w:rPr>
                        <w:rStyle w:val="Hyperlink"/>
                        <w:rFonts w:cstheme="minorHAnsi"/>
                        <w:noProof/>
                        <w:color w:val="FFFFFF" w:themeColor="background1"/>
                      </w:rPr>
                      <w:t>ranjanpuru@gmail.com</w:t>
                    </w:r>
                  </w:hyperlink>
                  <w:r w:rsidRPr="003A58FA">
                    <w:rPr>
                      <w:rFonts w:cstheme="minorHAnsi"/>
                      <w:noProof/>
                      <w:color w:val="FFFFFF" w:themeColor="background1"/>
                    </w:rPr>
                    <w:t xml:space="preserve"> </w:t>
                  </w:r>
                </w:p>
              </w:tc>
            </w:tr>
            <w:tr w:rsidR="00765FCF" w:rsidRPr="003A58FA" w14:paraId="5ABD8398" w14:textId="77777777" w:rsidTr="00E9169C">
              <w:trPr>
                <w:trHeight w:val="301"/>
              </w:trPr>
              <w:tc>
                <w:tcPr>
                  <w:tcW w:w="851" w:type="dxa"/>
                  <w:vAlign w:val="center"/>
                </w:tcPr>
                <w:p w14:paraId="3C2E9C6E" w14:textId="77777777" w:rsidR="00765FCF" w:rsidRPr="003A58FA" w:rsidRDefault="00FE167C" w:rsidP="00C575C0">
                  <w:pPr>
                    <w:ind w:left="-37" w:right="-113" w:hanging="71"/>
                    <w:jc w:val="center"/>
                    <w:rPr>
                      <w:rFonts w:cstheme="minorHAnsi"/>
                      <w:noProof/>
                      <w:color w:val="FFFFFF" w:themeColor="background1"/>
                    </w:rPr>
                  </w:pPr>
                  <w:r w:rsidRPr="003A58FA">
                    <w:rPr>
                      <w:rFonts w:cstheme="minorHAnsi"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775D2BD2" wp14:editId="4C670DC0">
                            <wp:extent cx="109728" cy="171330"/>
                            <wp:effectExtent l="0" t="0" r="5080" b="635"/>
                            <wp:docPr id="15" name="Freeform 1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71330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1856A20" id="Freeform 14" o:spid="_x0000_s1026" style="width:8.65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      <v:path o:connecttype="custom" o:connectlocs="41289134,0;41289134,0;7633269,0;0,6921872;0,68273428;7633269,76768103;41289134,76768103;48922403,68273428;48922403,6921872;41289134,0;24461202,72363275;24461202,72363275;18389327,69688915;24461202,65441753;30533076,69688915;24461202,72363275;42850141,61351556;42850141,61351556;6071874,61351556;6071874,9753197;42850141,9753197;42850141,61351556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118" w:type="dxa"/>
                  <w:vAlign w:val="center"/>
                </w:tcPr>
                <w:p w14:paraId="6333F150" w14:textId="77777777" w:rsidR="00765FCF" w:rsidRPr="003A58FA" w:rsidRDefault="00EB5395" w:rsidP="00C575C0">
                  <w:pPr>
                    <w:ind w:left="-18"/>
                    <w:rPr>
                      <w:rFonts w:cstheme="minorHAnsi"/>
                      <w:noProof/>
                      <w:color w:val="FFFFFF" w:themeColor="background1"/>
                    </w:rPr>
                  </w:pPr>
                  <w:r w:rsidRPr="003A58FA">
                    <w:rPr>
                      <w:rFonts w:cstheme="minorHAnsi"/>
                      <w:noProof/>
                      <w:color w:val="FFFFFF" w:themeColor="background1"/>
                    </w:rPr>
                    <w:t>+91-9035425939</w:t>
                  </w:r>
                </w:p>
              </w:tc>
            </w:tr>
            <w:tr w:rsidR="00765FCF" w:rsidRPr="003A58FA" w14:paraId="306A2CE2" w14:textId="77777777" w:rsidTr="00E9169C">
              <w:trPr>
                <w:trHeight w:val="315"/>
              </w:trPr>
              <w:tc>
                <w:tcPr>
                  <w:tcW w:w="851" w:type="dxa"/>
                  <w:vAlign w:val="center"/>
                </w:tcPr>
                <w:p w14:paraId="336E4FE3" w14:textId="77777777" w:rsidR="00765FCF" w:rsidRPr="003A58FA" w:rsidRDefault="00026851" w:rsidP="00C575C0">
                  <w:pPr>
                    <w:ind w:left="-37" w:right="-113" w:hanging="71"/>
                    <w:jc w:val="center"/>
                    <w:rPr>
                      <w:rFonts w:cstheme="minorHAnsi"/>
                      <w:noProof/>
                      <w:color w:val="FFFFFF" w:themeColor="background1"/>
                    </w:rPr>
                  </w:pPr>
                  <w:r w:rsidRPr="003A58FA">
                    <w:rPr>
                      <w:rFonts w:cstheme="minorHAnsi"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28875F56" wp14:editId="6C611EE3">
                            <wp:extent cx="152079" cy="130903"/>
                            <wp:effectExtent l="0" t="0" r="635" b="2540"/>
                            <wp:docPr id="59" name="Freeform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52079" cy="130903"/>
                                    </a:xfrm>
                                    <a:custGeom>
                                      <a:avLst/>
                                      <a:gdLst>
                                        <a:gd name="T0" fmla="*/ 43 w 282"/>
                                        <a:gd name="T1" fmla="*/ 236 h 282"/>
                                        <a:gd name="T2" fmla="*/ 86 w 282"/>
                                        <a:gd name="T3" fmla="*/ 236 h 282"/>
                                        <a:gd name="T4" fmla="*/ 86 w 282"/>
                                        <a:gd name="T5" fmla="*/ 109 h 282"/>
                                        <a:gd name="T6" fmla="*/ 43 w 282"/>
                                        <a:gd name="T7" fmla="*/ 109 h 282"/>
                                        <a:gd name="T8" fmla="*/ 43 w 282"/>
                                        <a:gd name="T9" fmla="*/ 236 h 282"/>
                                        <a:gd name="T10" fmla="*/ 88 w 282"/>
                                        <a:gd name="T11" fmla="*/ 70 h 282"/>
                                        <a:gd name="T12" fmla="*/ 82 w 282"/>
                                        <a:gd name="T13" fmla="*/ 54 h 282"/>
                                        <a:gd name="T14" fmla="*/ 65 w 282"/>
                                        <a:gd name="T15" fmla="*/ 48 h 282"/>
                                        <a:gd name="T16" fmla="*/ 47 w 282"/>
                                        <a:gd name="T17" fmla="*/ 54 h 282"/>
                                        <a:gd name="T18" fmla="*/ 41 w 282"/>
                                        <a:gd name="T19" fmla="*/ 70 h 282"/>
                                        <a:gd name="T20" fmla="*/ 47 w 282"/>
                                        <a:gd name="T21" fmla="*/ 85 h 282"/>
                                        <a:gd name="T22" fmla="*/ 64 w 282"/>
                                        <a:gd name="T23" fmla="*/ 92 h 282"/>
                                        <a:gd name="T24" fmla="*/ 64 w 282"/>
                                        <a:gd name="T25" fmla="*/ 92 h 282"/>
                                        <a:gd name="T26" fmla="*/ 82 w 282"/>
                                        <a:gd name="T27" fmla="*/ 85 h 282"/>
                                        <a:gd name="T28" fmla="*/ 88 w 282"/>
                                        <a:gd name="T29" fmla="*/ 70 h 282"/>
                                        <a:gd name="T30" fmla="*/ 196 w 282"/>
                                        <a:gd name="T31" fmla="*/ 236 h 282"/>
                                        <a:gd name="T32" fmla="*/ 238 w 282"/>
                                        <a:gd name="T33" fmla="*/ 236 h 282"/>
                                        <a:gd name="T34" fmla="*/ 238 w 282"/>
                                        <a:gd name="T35" fmla="*/ 163 h 282"/>
                                        <a:gd name="T36" fmla="*/ 225 w 282"/>
                                        <a:gd name="T37" fmla="*/ 121 h 282"/>
                                        <a:gd name="T38" fmla="*/ 189 w 282"/>
                                        <a:gd name="T39" fmla="*/ 106 h 282"/>
                                        <a:gd name="T40" fmla="*/ 151 w 282"/>
                                        <a:gd name="T41" fmla="*/ 128 h 282"/>
                                        <a:gd name="T42" fmla="*/ 151 w 282"/>
                                        <a:gd name="T43" fmla="*/ 128 h 282"/>
                                        <a:gd name="T44" fmla="*/ 151 w 282"/>
                                        <a:gd name="T45" fmla="*/ 109 h 282"/>
                                        <a:gd name="T46" fmla="*/ 109 w 282"/>
                                        <a:gd name="T47" fmla="*/ 109 h 282"/>
                                        <a:gd name="T48" fmla="*/ 109 w 282"/>
                                        <a:gd name="T49" fmla="*/ 236 h 282"/>
                                        <a:gd name="T50" fmla="*/ 151 w 282"/>
                                        <a:gd name="T51" fmla="*/ 236 h 282"/>
                                        <a:gd name="T52" fmla="*/ 151 w 282"/>
                                        <a:gd name="T53" fmla="*/ 165 h 282"/>
                                        <a:gd name="T54" fmla="*/ 153 w 282"/>
                                        <a:gd name="T55" fmla="*/ 155 h 282"/>
                                        <a:gd name="T56" fmla="*/ 161 w 282"/>
                                        <a:gd name="T57" fmla="*/ 144 h 282"/>
                                        <a:gd name="T58" fmla="*/ 174 w 282"/>
                                        <a:gd name="T59" fmla="*/ 139 h 282"/>
                                        <a:gd name="T60" fmla="*/ 196 w 282"/>
                                        <a:gd name="T61" fmla="*/ 168 h 282"/>
                                        <a:gd name="T62" fmla="*/ 196 w 282"/>
                                        <a:gd name="T63" fmla="*/ 236 h 282"/>
                                        <a:gd name="T64" fmla="*/ 282 w 282"/>
                                        <a:gd name="T65" fmla="*/ 53 h 282"/>
                                        <a:gd name="T66" fmla="*/ 282 w 282"/>
                                        <a:gd name="T67" fmla="*/ 229 h 282"/>
                                        <a:gd name="T68" fmla="*/ 266 w 282"/>
                                        <a:gd name="T69" fmla="*/ 267 h 282"/>
                                        <a:gd name="T70" fmla="*/ 229 w 282"/>
                                        <a:gd name="T71" fmla="*/ 282 h 282"/>
                                        <a:gd name="T72" fmla="*/ 53 w 282"/>
                                        <a:gd name="T73" fmla="*/ 282 h 282"/>
                                        <a:gd name="T74" fmla="*/ 15 w 282"/>
                                        <a:gd name="T75" fmla="*/ 267 h 282"/>
                                        <a:gd name="T76" fmla="*/ 0 w 282"/>
                                        <a:gd name="T77" fmla="*/ 229 h 282"/>
                                        <a:gd name="T78" fmla="*/ 0 w 282"/>
                                        <a:gd name="T79" fmla="*/ 53 h 282"/>
                                        <a:gd name="T80" fmla="*/ 15 w 282"/>
                                        <a:gd name="T81" fmla="*/ 16 h 282"/>
                                        <a:gd name="T82" fmla="*/ 53 w 282"/>
                                        <a:gd name="T83" fmla="*/ 0 h 282"/>
                                        <a:gd name="T84" fmla="*/ 229 w 282"/>
                                        <a:gd name="T85" fmla="*/ 0 h 282"/>
                                        <a:gd name="T86" fmla="*/ 266 w 282"/>
                                        <a:gd name="T87" fmla="*/ 16 h 282"/>
                                        <a:gd name="T88" fmla="*/ 282 w 282"/>
                                        <a:gd name="T89" fmla="*/ 53 h 282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</a:cxnLst>
                                      <a:rect l="0" t="0" r="r" b="b"/>
                                      <a:pathLst>
                                        <a:path w="282" h="282">
                                          <a:moveTo>
                                            <a:pt x="43" y="236"/>
                                          </a:moveTo>
                                          <a:cubicBezTo>
                                            <a:pt x="86" y="236"/>
                                            <a:pt x="86" y="236"/>
                                            <a:pt x="86" y="236"/>
                                          </a:cubicBezTo>
                                          <a:cubicBezTo>
                                            <a:pt x="86" y="109"/>
                                            <a:pt x="86" y="109"/>
                                            <a:pt x="86" y="109"/>
                                          </a:cubicBezTo>
                                          <a:cubicBezTo>
                                            <a:pt x="43" y="109"/>
                                            <a:pt x="43" y="109"/>
                                            <a:pt x="43" y="109"/>
                                          </a:cubicBezTo>
                                          <a:lnTo>
                                            <a:pt x="43" y="236"/>
                                          </a:lnTo>
                                          <a:close/>
                                          <a:moveTo>
                                            <a:pt x="88" y="70"/>
                                          </a:moveTo>
                                          <a:cubicBezTo>
                                            <a:pt x="88" y="63"/>
                                            <a:pt x="86" y="58"/>
                                            <a:pt x="82" y="54"/>
                                          </a:cubicBezTo>
                                          <a:cubicBezTo>
                                            <a:pt x="78" y="50"/>
                                            <a:pt x="72" y="48"/>
                                            <a:pt x="65" y="48"/>
                                          </a:cubicBezTo>
                                          <a:cubicBezTo>
                                            <a:pt x="58" y="48"/>
                                            <a:pt x="52" y="50"/>
                                            <a:pt x="47" y="54"/>
                                          </a:cubicBezTo>
                                          <a:cubicBezTo>
                                            <a:pt x="43" y="58"/>
                                            <a:pt x="41" y="63"/>
                                            <a:pt x="41" y="70"/>
                                          </a:cubicBezTo>
                                          <a:cubicBezTo>
                                            <a:pt x="41" y="76"/>
                                            <a:pt x="43" y="81"/>
                                            <a:pt x="47" y="85"/>
                                          </a:cubicBezTo>
                                          <a:cubicBezTo>
                                            <a:pt x="52" y="90"/>
                                            <a:pt x="57" y="92"/>
                                            <a:pt x="64" y="92"/>
                                          </a:cubicBezTo>
                                          <a:cubicBezTo>
                                            <a:pt x="64" y="92"/>
                                            <a:pt x="64" y="92"/>
                                            <a:pt x="64" y="92"/>
                                          </a:cubicBezTo>
                                          <a:cubicBezTo>
                                            <a:pt x="72" y="92"/>
                                            <a:pt x="77" y="90"/>
                                            <a:pt x="82" y="85"/>
                                          </a:cubicBezTo>
                                          <a:cubicBezTo>
                                            <a:pt x="86" y="81"/>
                                            <a:pt x="88" y="76"/>
                                            <a:pt x="88" y="70"/>
                                          </a:cubicBezTo>
                                          <a:close/>
                                          <a:moveTo>
                                            <a:pt x="196" y="236"/>
                                          </a:moveTo>
                                          <a:cubicBezTo>
                                            <a:pt x="238" y="236"/>
                                            <a:pt x="238" y="236"/>
                                            <a:pt x="238" y="236"/>
                                          </a:cubicBezTo>
                                          <a:cubicBezTo>
                                            <a:pt x="238" y="163"/>
                                            <a:pt x="238" y="163"/>
                                            <a:pt x="238" y="163"/>
                                          </a:cubicBezTo>
                                          <a:cubicBezTo>
                                            <a:pt x="238" y="144"/>
                                            <a:pt x="234" y="130"/>
                                            <a:pt x="225" y="121"/>
                                          </a:cubicBezTo>
                                          <a:cubicBezTo>
                                            <a:pt x="216" y="111"/>
                                            <a:pt x="204" y="106"/>
                                            <a:pt x="189" y="106"/>
                                          </a:cubicBezTo>
                                          <a:cubicBezTo>
                                            <a:pt x="173" y="106"/>
                                            <a:pt x="160" y="113"/>
                                            <a:pt x="151" y="128"/>
                                          </a:cubicBezTo>
                                          <a:cubicBezTo>
                                            <a:pt x="151" y="128"/>
                                            <a:pt x="151" y="128"/>
                                            <a:pt x="151" y="128"/>
                                          </a:cubicBezTo>
                                          <a:cubicBezTo>
                                            <a:pt x="151" y="109"/>
                                            <a:pt x="151" y="109"/>
                                            <a:pt x="151" y="109"/>
                                          </a:cubicBezTo>
                                          <a:cubicBezTo>
                                            <a:pt x="109" y="109"/>
                                            <a:pt x="109" y="109"/>
                                            <a:pt x="109" y="109"/>
                                          </a:cubicBezTo>
                                          <a:cubicBezTo>
                                            <a:pt x="109" y="117"/>
                                            <a:pt x="109" y="159"/>
                                            <a:pt x="109" y="236"/>
                                          </a:cubicBezTo>
                                          <a:cubicBezTo>
                                            <a:pt x="151" y="236"/>
                                            <a:pt x="151" y="236"/>
                                            <a:pt x="151" y="236"/>
                                          </a:cubicBezTo>
                                          <a:cubicBezTo>
                                            <a:pt x="151" y="165"/>
                                            <a:pt x="151" y="165"/>
                                            <a:pt x="151" y="165"/>
                                          </a:cubicBezTo>
                                          <a:cubicBezTo>
                                            <a:pt x="151" y="160"/>
                                            <a:pt x="152" y="157"/>
                                            <a:pt x="153" y="155"/>
                                          </a:cubicBezTo>
                                          <a:cubicBezTo>
                                            <a:pt x="154" y="151"/>
                                            <a:pt x="157" y="147"/>
                                            <a:pt x="161" y="144"/>
                                          </a:cubicBezTo>
                                          <a:cubicBezTo>
                                            <a:pt x="165" y="141"/>
                                            <a:pt x="169" y="139"/>
                                            <a:pt x="174" y="139"/>
                                          </a:cubicBezTo>
                                          <a:cubicBezTo>
                                            <a:pt x="189" y="139"/>
                                            <a:pt x="196" y="149"/>
                                            <a:pt x="196" y="168"/>
                                          </a:cubicBezTo>
                                          <a:lnTo>
                                            <a:pt x="196" y="236"/>
                                          </a:lnTo>
                                          <a:close/>
                                          <a:moveTo>
                                            <a:pt x="282" y="53"/>
                                          </a:moveTo>
                                          <a:cubicBezTo>
                                            <a:pt x="282" y="229"/>
                                            <a:pt x="282" y="229"/>
                                            <a:pt x="282" y="229"/>
                                          </a:cubicBezTo>
                                          <a:cubicBezTo>
                                            <a:pt x="282" y="244"/>
                                            <a:pt x="276" y="256"/>
                                            <a:pt x="266" y="267"/>
                                          </a:cubicBezTo>
                                          <a:cubicBezTo>
                                            <a:pt x="256" y="277"/>
                                            <a:pt x="243" y="282"/>
                                            <a:pt x="229" y="282"/>
                                          </a:cubicBezTo>
                                          <a:cubicBezTo>
                                            <a:pt x="53" y="282"/>
                                            <a:pt x="53" y="282"/>
                                            <a:pt x="53" y="282"/>
                                          </a:cubicBezTo>
                                          <a:cubicBezTo>
                                            <a:pt x="38" y="282"/>
                                            <a:pt x="26" y="277"/>
                                            <a:pt x="15" y="267"/>
                                          </a:cubicBezTo>
                                          <a:cubicBezTo>
                                            <a:pt x="5" y="256"/>
                                            <a:pt x="0" y="244"/>
                                            <a:pt x="0" y="229"/>
                                          </a:cubicBezTo>
                                          <a:cubicBezTo>
                                            <a:pt x="0" y="53"/>
                                            <a:pt x="0" y="53"/>
                                            <a:pt x="0" y="53"/>
                                          </a:cubicBezTo>
                                          <a:cubicBezTo>
                                            <a:pt x="0" y="39"/>
                                            <a:pt x="5" y="26"/>
                                            <a:pt x="15" y="16"/>
                                          </a:cubicBezTo>
                                          <a:cubicBezTo>
                                            <a:pt x="26" y="5"/>
                                            <a:pt x="38" y="0"/>
                                            <a:pt x="53" y="0"/>
                                          </a:cubicBezTo>
                                          <a:cubicBezTo>
                                            <a:pt x="229" y="0"/>
                                            <a:pt x="229" y="0"/>
                                            <a:pt x="229" y="0"/>
                                          </a:cubicBezTo>
                                          <a:cubicBezTo>
                                            <a:pt x="243" y="0"/>
                                            <a:pt x="256" y="5"/>
                                            <a:pt x="266" y="16"/>
                                          </a:cubicBezTo>
                                          <a:cubicBezTo>
                                            <a:pt x="276" y="26"/>
                                            <a:pt x="282" y="39"/>
                                            <a:pt x="282" y="53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922CD22" id="Freeform 14" o:spid="_x0000_s1026" style="width:11.95pt;height:10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2,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" path="m43,236v43,,43,,43,c86,109,86,109,86,109v-43,,-43,,-43,l43,236xm88,70c88,63,86,58,82,54,78,50,72,48,65,48v-7,,-13,2,-18,6c43,58,41,63,41,70v,6,2,11,6,15c52,90,57,92,64,92v,,,,,c72,92,77,90,82,85v4,-4,6,-9,6,-15xm196,236v42,,42,,42,c238,163,238,163,238,163v,-19,-4,-33,-13,-42c216,111,204,106,189,106v-16,,-29,7,-38,22c151,128,151,128,151,128v,-19,,-19,,-19c109,109,109,109,109,109v,8,,50,,127c151,236,151,236,151,236v,-71,,-71,,-71c151,160,152,157,153,155v1,-4,4,-8,8,-11c165,141,169,139,174,139v15,,22,10,22,29l196,236xm282,53v,176,,176,,176c282,244,276,256,266,267v-10,10,-23,15,-37,15c53,282,53,282,53,282v-15,,-27,-5,-38,-15c5,256,,244,,229,,53,,53,,53,,39,5,26,15,16,26,5,38,,53,,229,,229,,229,v14,,27,5,37,16c276,26,282,39,282,53xe" fillcolor="white [3212]" stroked="f">
                            <v:path arrowok="t" o:connecttype="custom" o:connectlocs="23189,109550;46379,109550;46379,50597;23189,50597;23189,109550;47457,32494;44222,25067;35054,22281;25347,25067;22111,32494;25347,39457;34514,42706;34514,42706;44222,39457;47457,32494;105700,109550;128350,109550;128350,75664;121340,56168;101925,49205;81432,59417;81432,59417;81432,50597;58782,50597;58782,109550;81432,109550;81432,76592;82511,71950;86825,66844;93836,64523;105700,77985;105700,109550;152079,24602;152079,106301;143450,123940;123497,130903;28582,130903;8089,123940;0,106301;0,24602;8089,7427;28582,0;123497,0;143450,7427;152079,24602" o:connectangles="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118" w:type="dxa"/>
                  <w:vAlign w:val="center"/>
                </w:tcPr>
                <w:p w14:paraId="29FB7FFF" w14:textId="74D70545" w:rsidR="00765FCF" w:rsidRPr="003A58FA" w:rsidRDefault="00E9169C" w:rsidP="00C575C0">
                  <w:pPr>
                    <w:ind w:left="-18"/>
                    <w:rPr>
                      <w:rFonts w:cstheme="minorHAnsi"/>
                      <w:noProof/>
                      <w:color w:val="FFFFFF" w:themeColor="background1"/>
                    </w:rPr>
                  </w:pPr>
                  <w:hyperlink r:id="rId6" w:history="1">
                    <w:r w:rsidRPr="003A58FA">
                      <w:rPr>
                        <w:rStyle w:val="Hyperlink"/>
                        <w:rFonts w:cstheme="minorHAnsi"/>
                        <w:noProof/>
                        <w:color w:val="FFFFFF" w:themeColor="background1"/>
                      </w:rPr>
                      <w:t>http://www.linkedin.com/in/puru-ranjan</w:t>
                    </w:r>
                  </w:hyperlink>
                  <w:r w:rsidRPr="003A58FA">
                    <w:rPr>
                      <w:rFonts w:cstheme="minorHAnsi"/>
                      <w:noProof/>
                      <w:color w:val="FFFFFF" w:themeColor="background1"/>
                    </w:rPr>
                    <w:t xml:space="preserve"> </w:t>
                  </w:r>
                </w:p>
              </w:tc>
            </w:tr>
          </w:tbl>
          <w:p w14:paraId="18C6728D" w14:textId="77777777" w:rsidR="00C16771" w:rsidRPr="003A58FA" w:rsidRDefault="00C16771" w:rsidP="00C575C0">
            <w:pPr>
              <w:ind w:left="337"/>
              <w:rPr>
                <w:rFonts w:cstheme="minorHAnsi"/>
                <w:b/>
                <w:color w:val="FFFFFF" w:themeColor="background1"/>
                <w:sz w:val="24"/>
              </w:rPr>
            </w:pPr>
          </w:p>
          <w:p w14:paraId="102558DA" w14:textId="77777777" w:rsidR="00765FCF" w:rsidRPr="003A58FA" w:rsidRDefault="00BB37B9" w:rsidP="00C575C0">
            <w:pPr>
              <w:ind w:left="337"/>
              <w:rPr>
                <w:rFonts w:cstheme="minorHAnsi"/>
                <w:b/>
                <w:noProof/>
                <w:color w:val="FFFFFF" w:themeColor="background1"/>
                <w:sz w:val="24"/>
              </w:rPr>
            </w:pPr>
            <w:r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mc:AlternateContent>
                <mc:Choice Requires="wps">
                  <w:drawing>
                    <wp:inline distT="0" distB="0" distL="0" distR="0" wp14:anchorId="3C103D19" wp14:editId="5604AD3D">
                      <wp:extent cx="151745" cy="121278"/>
                      <wp:effectExtent l="0" t="0" r="1270" b="0"/>
                      <wp:docPr id="24" name="Freeform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1745" cy="12127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0CA2BD" id="Freeform 2" o:spid="_x0000_s1026" style="width:11.95pt;height: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white [3212]" stroked="f">
                      <v:path arrowok="t" o:connecttype="custom" o:connectlocs="86431,110298;140941,110298;140941,99318;86431,99318;86431,110298;54019,65879;140941,65879;140941,54900;54019,54900;54019,65879;108530,21960;140941,21960;140941,10980;108530,10980;108530,21960;151745,93828;151745,115788;150272,119781;146343,121278;5402,121278;1473,119781;0,115788;0,93828;1473,89836;5402,88338;146343,88338;150272,89836;151745,93828;151745,49410;151745,71369;150272,75362;146343,76859;5402,76859;1473,75362;0,71369;0,49410;1473,45417;5402,43920;146343,43920;150272,45417;151745,49410;151745,5490;151745,27450;150272,31442;146343,32940;5402,32940;1473,31442;0,27450;0,5490;1473,1497;5402,0;146343,0;150272,1497;151745,5490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FE167C" w:rsidRPr="003A58FA">
              <w:rPr>
                <w:rFonts w:cstheme="minorHAnsi"/>
                <w:b/>
                <w:color w:val="FFFFFF" w:themeColor="background1"/>
                <w:sz w:val="24"/>
              </w:rPr>
              <w:t xml:space="preserve"> </w:t>
            </w:r>
            <w:r w:rsidR="00765FCF" w:rsidRPr="003A58FA">
              <w:rPr>
                <w:rFonts w:cstheme="minorHAnsi"/>
                <w:b/>
                <w:color w:val="FFFFFF" w:themeColor="background1"/>
                <w:sz w:val="24"/>
              </w:rPr>
              <w:t>CORE COMPETENCIES</w:t>
            </w:r>
            <w:r w:rsidR="00765FCF"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w:t xml:space="preserve"> </w:t>
            </w:r>
          </w:p>
          <w:p w14:paraId="03CE5D92" w14:textId="77777777" w:rsidR="00765FCF" w:rsidRPr="003A58FA" w:rsidRDefault="00765FCF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  <w:r w:rsidRPr="003A58FA">
              <w:rPr>
                <w:rFonts w:cstheme="minorHAnsi"/>
                <w:noProof/>
                <w:color w:val="FFFFFF" w:themeColor="background1"/>
                <w:sz w:val="32"/>
              </w:rPr>
              <mc:AlternateContent>
                <mc:Choice Requires="wps">
                  <w:drawing>
                    <wp:inline distT="0" distB="0" distL="0" distR="0" wp14:anchorId="0C76F01B" wp14:editId="49E5E159">
                      <wp:extent cx="448573" cy="0"/>
                      <wp:effectExtent l="0" t="0" r="27940" b="19050"/>
                      <wp:docPr id="104" name="Straight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A7CA4FC" id="Straight Connector 10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Iyy+Y7b&#10;AQAAEA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1EE84A43" w14:textId="77777777" w:rsidR="00765FCF" w:rsidRPr="003A58FA" w:rsidRDefault="00765FCF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</w:p>
          <w:tbl>
            <w:tblPr>
              <w:tblStyle w:val="TableGrid"/>
              <w:tblW w:w="4342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04"/>
              <w:gridCol w:w="1038"/>
            </w:tblGrid>
            <w:tr w:rsidR="00694CFC" w:rsidRPr="003A58FA" w14:paraId="6DF5AB11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5075A3DC" w14:textId="722E8256" w:rsidR="00694CFC" w:rsidRPr="003A58FA" w:rsidRDefault="00694CFC" w:rsidP="00C575C0">
                  <w:r w:rsidRPr="003A58FA">
                    <w:t>Multi-C</w:t>
                  </w:r>
                  <w:r w:rsidR="005827A8" w:rsidRPr="003A58FA">
                    <w:t>loud Infrastructure Management</w:t>
                  </w:r>
                </w:p>
              </w:tc>
              <w:tc>
                <w:tcPr>
                  <w:tcW w:w="1038" w:type="dxa"/>
                  <w:vAlign w:val="center"/>
                </w:tcPr>
                <w:p w14:paraId="4C1C1F9D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302ED40" wp14:editId="72546286">
                            <wp:extent cx="182880" cy="0"/>
                            <wp:effectExtent l="19050" t="19050" r="45720" b="38100"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8DD11E9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94CFC" w:rsidRPr="003A58FA" w14:paraId="3244422F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04B08DA3" w14:textId="00111642" w:rsidR="00694CFC" w:rsidRPr="003A58FA" w:rsidRDefault="00694CFC" w:rsidP="00C575C0">
                  <w:r w:rsidRPr="003A58FA">
                    <w:t>Infra</w:t>
                  </w:r>
                  <w:r w:rsidR="005827A8" w:rsidRPr="003A58FA">
                    <w:t>structure as Code &amp; Automation</w:t>
                  </w:r>
                </w:p>
              </w:tc>
              <w:tc>
                <w:tcPr>
                  <w:tcW w:w="1038" w:type="dxa"/>
                  <w:vAlign w:val="center"/>
                </w:tcPr>
                <w:p w14:paraId="04364D68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A54AA50" wp14:editId="0D168DD1">
                            <wp:extent cx="182880" cy="0"/>
                            <wp:effectExtent l="19050" t="19050" r="45720" b="38100"/>
                            <wp:docPr id="23" name="Straight Connector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D303BC9" id="Straight Connector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I0bQF/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94CFC" w:rsidRPr="003A58FA" w14:paraId="565FC6AF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7FABCFC6" w14:textId="2F8C4F2B" w:rsidR="00694CFC" w:rsidRPr="003A58FA" w:rsidRDefault="00694CFC" w:rsidP="00C575C0">
                  <w:r w:rsidRPr="003A58FA">
                    <w:t>CI/CD Pipeline Architecture &amp; GitOps Transformation</w:t>
                  </w:r>
                </w:p>
              </w:tc>
              <w:tc>
                <w:tcPr>
                  <w:tcW w:w="1038" w:type="dxa"/>
                  <w:vAlign w:val="center"/>
                </w:tcPr>
                <w:p w14:paraId="7D4EE2CD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54B3ABB" wp14:editId="2218ED6E">
                            <wp:extent cx="182880" cy="0"/>
                            <wp:effectExtent l="19050" t="19050" r="45720" b="38100"/>
                            <wp:docPr id="29" name="Straight Connector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9F2D18A" id="Straight Connector 2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ArOxy3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94CFC" w:rsidRPr="003A58FA" w14:paraId="01CECA6E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33561D4A" w14:textId="295644A0" w:rsidR="00694CFC" w:rsidRPr="003A58FA" w:rsidRDefault="00694CFC" w:rsidP="00C575C0">
                  <w:r w:rsidRPr="003A58FA">
                    <w:t>Co</w:t>
                  </w:r>
                  <w:r w:rsidR="005827A8" w:rsidRPr="003A58FA">
                    <w:t>ntainerization &amp; Orchestration</w:t>
                  </w:r>
                </w:p>
              </w:tc>
              <w:tc>
                <w:tcPr>
                  <w:tcW w:w="1038" w:type="dxa"/>
                  <w:vAlign w:val="center"/>
                </w:tcPr>
                <w:p w14:paraId="09AE6113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159521B" wp14:editId="4AAF91AD">
                            <wp:extent cx="182880" cy="0"/>
                            <wp:effectExtent l="19050" t="19050" r="45720" b="38100"/>
                            <wp:docPr id="33" name="Straight Connector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58EDFBF" id="Straight Connector 3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94CFC" w:rsidRPr="003A58FA" w14:paraId="21AA6C57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75389E19" w14:textId="5BB33991" w:rsidR="00694CFC" w:rsidRPr="003A58FA" w:rsidRDefault="00694CFC" w:rsidP="00C575C0">
                  <w:r w:rsidRPr="003A58FA">
                    <w:t>Cloud Security &amp; Vulnerability Remediation</w:t>
                  </w:r>
                </w:p>
              </w:tc>
              <w:tc>
                <w:tcPr>
                  <w:tcW w:w="1038" w:type="dxa"/>
                  <w:vAlign w:val="center"/>
                </w:tcPr>
                <w:p w14:paraId="18161182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C7478B5" wp14:editId="2B478FF2">
                            <wp:extent cx="182880" cy="0"/>
                            <wp:effectExtent l="19050" t="19050" r="45720" b="38100"/>
                            <wp:docPr id="34" name="Straight Connector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DE6D7E6" id="Straight Connector 3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94CFC" w:rsidRPr="003A58FA" w14:paraId="77AF3320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220AFD5B" w14:textId="2239C59A" w:rsidR="00694CFC" w:rsidRPr="003A58FA" w:rsidRDefault="00694CFC" w:rsidP="00C575C0">
                  <w:r w:rsidRPr="003A58FA">
                    <w:t>Monitoring, Obs</w:t>
                  </w:r>
                  <w:r w:rsidR="005827A8" w:rsidRPr="003A58FA">
                    <w:t xml:space="preserve">ervability &amp; Incident Response </w:t>
                  </w:r>
                </w:p>
              </w:tc>
              <w:tc>
                <w:tcPr>
                  <w:tcW w:w="1038" w:type="dxa"/>
                  <w:vAlign w:val="center"/>
                </w:tcPr>
                <w:p w14:paraId="1AA644EF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36A08BC" wp14:editId="45DDFB9F">
                            <wp:extent cx="182880" cy="0"/>
                            <wp:effectExtent l="19050" t="19050" r="45720" b="38100"/>
                            <wp:docPr id="38" name="Straight Connector 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F963E11" id="Straight Connector 3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Pc6gXb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94CFC" w:rsidRPr="003A58FA" w14:paraId="307DBEFC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17495C92" w14:textId="5ED57FF0" w:rsidR="00694CFC" w:rsidRPr="003A58FA" w:rsidRDefault="00694CFC" w:rsidP="00C575C0">
                  <w:r w:rsidRPr="003A58FA">
                    <w:t>Release &amp; Fleet Patch Management Automation</w:t>
                  </w:r>
                  <w:r w:rsidR="00727E52">
                    <w:t xml:space="preserve"> with Agile Methodology</w:t>
                  </w:r>
                </w:p>
              </w:tc>
              <w:tc>
                <w:tcPr>
                  <w:tcW w:w="1038" w:type="dxa"/>
                  <w:vAlign w:val="center"/>
                </w:tcPr>
                <w:p w14:paraId="74710FF2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00AEF2E" wp14:editId="6E86B18B">
                            <wp:extent cx="182880" cy="0"/>
                            <wp:effectExtent l="19050" t="19050" r="45720" b="38100"/>
                            <wp:docPr id="41" name="Straight Connector 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0E0664C" id="Straight Connector 4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94CFC" w:rsidRPr="003A58FA" w14:paraId="2FB8247A" w14:textId="77777777" w:rsidTr="0005474F">
              <w:trPr>
                <w:trHeight w:val="87"/>
              </w:trPr>
              <w:tc>
                <w:tcPr>
                  <w:tcW w:w="3304" w:type="dxa"/>
                </w:tcPr>
                <w:p w14:paraId="63149DFD" w14:textId="39E93A86" w:rsidR="00694CFC" w:rsidRPr="003A58FA" w:rsidRDefault="00694CFC" w:rsidP="00C575C0">
                  <w:r w:rsidRPr="003A58FA">
                    <w:t>Performance Optimization &amp; Scalability Engineering</w:t>
                  </w:r>
                </w:p>
              </w:tc>
              <w:tc>
                <w:tcPr>
                  <w:tcW w:w="1038" w:type="dxa"/>
                  <w:vAlign w:val="center"/>
                </w:tcPr>
                <w:p w14:paraId="28FDE7F3" w14:textId="77777777" w:rsidR="00694CFC" w:rsidRPr="003A58FA" w:rsidRDefault="00694CFC" w:rsidP="00C575C0"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05608D3" wp14:editId="3F9D4CB6">
                            <wp:extent cx="182880" cy="0"/>
                            <wp:effectExtent l="19050" t="19050" r="45720" b="38100"/>
                            <wp:docPr id="50" name="Straight Connector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9FE811F" id="Straight Connector 5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23C80394" w14:textId="77777777" w:rsidR="00765FCF" w:rsidRPr="003A58FA" w:rsidRDefault="00EF4B36" w:rsidP="00C575C0">
            <w:pPr>
              <w:spacing w:before="240"/>
              <w:ind w:left="337"/>
              <w:rPr>
                <w:rFonts w:cstheme="minorHAnsi"/>
                <w:b/>
                <w:noProof/>
                <w:color w:val="FFFFFF" w:themeColor="background1"/>
                <w:sz w:val="24"/>
              </w:rPr>
            </w:pPr>
            <w:r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mc:AlternateContent>
                <mc:Choice Requires="wps">
                  <w:drawing>
                    <wp:inline distT="0" distB="0" distL="0" distR="0" wp14:anchorId="43B5DEE2" wp14:editId="333454F3">
                      <wp:extent cx="200205" cy="159780"/>
                      <wp:effectExtent l="0" t="0" r="9525" b="0"/>
                      <wp:docPr id="25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00205" cy="159780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712AAF8" id="Freeform 12" o:spid="_x0000_s1026" style="width:15.75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white [3212]" stroked="f">
                      <v:path arrowok="t" o:connecttype="custom" o:connectlocs="66735,56663;47417,96481;93078,80145;159813,114858;150446,134767;173277,126599;159813,21951;150446,41859;173277,33181;132299,90355;111225,100054;120591,114347;101859,127109;79614,135787;55027,137319;43319,118942;26928,127109;16976,106180;2342,90865;0,71467;18147,66362;11708,47475;29270,32160;51515,37775;76101,21951;81955,37775;104200,32160;120591,49006;114737,66873;133470,71467;184399,135787;186156,153654;163325,149570;151617,155696;133470,152633;120006,132725;138739,112305;137568,97502;151617,96991;163325,103117;186156,99543;184399,117410;200205,39817;186741,59726;168594,62789;156886,56663;133470,60237;135226,42370;135226,23993;133470,6126;146349,0;159813,10210;173277,0;181472,19398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w:t xml:space="preserve"> </w:t>
            </w:r>
            <w:r w:rsidR="00765FCF"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w:t>TECHNICAL SKILLS</w:t>
            </w:r>
          </w:p>
          <w:p w14:paraId="4B3E0222" w14:textId="77777777" w:rsidR="00765FCF" w:rsidRPr="003A58FA" w:rsidRDefault="00765FCF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  <w:r w:rsidRPr="003A58FA">
              <w:rPr>
                <w:rFonts w:cstheme="minorHAnsi"/>
                <w:noProof/>
                <w:color w:val="FFFFFF" w:themeColor="background1"/>
                <w:sz w:val="32"/>
              </w:rPr>
              <mc:AlternateContent>
                <mc:Choice Requires="wps">
                  <w:drawing>
                    <wp:inline distT="0" distB="0" distL="0" distR="0" wp14:anchorId="79ABC7BD" wp14:editId="4E1A9937">
                      <wp:extent cx="448573" cy="0"/>
                      <wp:effectExtent l="0" t="0" r="27940" b="19050"/>
                      <wp:docPr id="107" name="Straight Connector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F565662" id="Straight Connector 10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HOgER3b&#10;AQAAEA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24E4A320" w14:textId="77777777" w:rsidR="00765FCF" w:rsidRPr="003A58FA" w:rsidRDefault="00765FCF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</w:p>
          <w:tbl>
            <w:tblPr>
              <w:tblStyle w:val="TableGrid"/>
              <w:tblW w:w="3875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07"/>
              <w:gridCol w:w="568"/>
            </w:tblGrid>
            <w:tr w:rsidR="00FB3215" w:rsidRPr="003A58FA" w14:paraId="357E9A8F" w14:textId="77777777" w:rsidTr="0005474F">
              <w:trPr>
                <w:trHeight w:val="139"/>
              </w:trPr>
              <w:tc>
                <w:tcPr>
                  <w:tcW w:w="3307" w:type="dxa"/>
                </w:tcPr>
                <w:p w14:paraId="7252D51E" w14:textId="77777777" w:rsidR="00116AEB" w:rsidRPr="003A58FA" w:rsidRDefault="00116AEB" w:rsidP="00C575C0">
                  <w:pPr>
                    <w:rPr>
                      <w:b/>
                    </w:rPr>
                  </w:pPr>
                  <w:r w:rsidRPr="003A58FA">
                    <w:rPr>
                      <w:b/>
                    </w:rPr>
                    <w:t>Cloud Platforms:</w:t>
                  </w:r>
                </w:p>
                <w:p w14:paraId="6EC6DF93" w14:textId="273639D3" w:rsidR="00116AEB" w:rsidRPr="003A58FA" w:rsidRDefault="0005474F" w:rsidP="00C575C0">
                  <w:r>
                    <w:t>Oracle Cloud Infrastructure</w:t>
                  </w:r>
                </w:p>
                <w:p w14:paraId="5E7BF805" w14:textId="77777777" w:rsidR="00FB3215" w:rsidRPr="003A58FA" w:rsidRDefault="00116AEB" w:rsidP="00C575C0">
                  <w:r w:rsidRPr="003A58FA">
                    <w:t>AWS (EC2, S3, VPC, IAM), Azure DevOps, RightScale</w:t>
                  </w:r>
                </w:p>
              </w:tc>
              <w:tc>
                <w:tcPr>
                  <w:tcW w:w="568" w:type="dxa"/>
                  <w:vAlign w:val="center"/>
                </w:tcPr>
                <w:p w14:paraId="54E6CE21" w14:textId="77777777" w:rsidR="00FB3215" w:rsidRPr="003A58FA" w:rsidRDefault="00FB3215" w:rsidP="00C575C0">
                  <w:pPr>
                    <w:jc w:val="both"/>
                    <w:rPr>
                      <w:rFonts w:cstheme="minorHAnsi"/>
                      <w:color w:val="FFFFFF" w:themeColor="background1"/>
                    </w:rPr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D74C10C" wp14:editId="331EE30B">
                            <wp:extent cx="182880" cy="0"/>
                            <wp:effectExtent l="19050" t="19050" r="45720" b="38100"/>
                            <wp:docPr id="56" name="Straight Connector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F4C4737" id="Straight Connector 5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AG8enP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3215" w:rsidRPr="003A58FA" w14:paraId="173AB0DC" w14:textId="77777777" w:rsidTr="0005474F">
              <w:trPr>
                <w:trHeight w:val="139"/>
              </w:trPr>
              <w:tc>
                <w:tcPr>
                  <w:tcW w:w="3307" w:type="dxa"/>
                </w:tcPr>
                <w:p w14:paraId="54FC403B" w14:textId="31A65F7C" w:rsidR="00116AEB" w:rsidRPr="003A58FA" w:rsidRDefault="00E6788D" w:rsidP="00C575C0">
                  <w:pPr>
                    <w:rPr>
                      <w:b/>
                    </w:rPr>
                  </w:pPr>
                  <w:r>
                    <w:rPr>
                      <w:b/>
                    </w:rPr>
                    <w:t>Automation</w:t>
                  </w:r>
                  <w:r w:rsidR="00116AEB" w:rsidRPr="003A58FA">
                    <w:rPr>
                      <w:b/>
                    </w:rPr>
                    <w:t xml:space="preserve"> Tools &amp; Scripting:</w:t>
                  </w:r>
                </w:p>
                <w:p w14:paraId="6C3900EE" w14:textId="065E4AEF" w:rsidR="00116AEB" w:rsidRPr="003A58FA" w:rsidRDefault="00116AEB" w:rsidP="00C575C0">
                  <w:r w:rsidRPr="003A58FA">
                    <w:t>Python, Bash, Shell, Groovy</w:t>
                  </w:r>
                </w:p>
                <w:p w14:paraId="61E5A112" w14:textId="77777777" w:rsidR="00116AEB" w:rsidRPr="003A58FA" w:rsidRDefault="00116AEB" w:rsidP="00C575C0">
                  <w:r w:rsidRPr="003A58FA">
                    <w:t>Jenkins, Maven, Git, GitHub, Stash</w:t>
                  </w:r>
                </w:p>
                <w:p w14:paraId="50B16323" w14:textId="1ED41D94" w:rsidR="0038187A" w:rsidRDefault="0038187A" w:rsidP="00C575C0">
                  <w:r w:rsidRPr="0038187A">
                    <w:rPr>
                      <w:b/>
                      <w:bCs/>
                    </w:rPr>
                    <w:t>OS &amp; Networking</w:t>
                  </w:r>
                  <w:r w:rsidRPr="0038187A">
                    <w:t>: Linux (RHEL, Ubuntu), Operating Systems Administration,</w:t>
                  </w:r>
                  <w:r w:rsidR="00973258">
                    <w:t xml:space="preserve"> Unix,</w:t>
                  </w:r>
                  <w:r w:rsidRPr="0038187A">
                    <w:t xml:space="preserve"> TCP/IP, DNS, DHCP, Load Balancers,</w:t>
                  </w:r>
                  <w:r>
                    <w:t xml:space="preserve"> </w:t>
                  </w:r>
                  <w:r w:rsidRPr="0038187A">
                    <w:t>Network Troubleshooting</w:t>
                  </w:r>
                </w:p>
                <w:p w14:paraId="41611E0F" w14:textId="05F92790" w:rsidR="00E6788D" w:rsidRPr="003A58FA" w:rsidRDefault="00E6788D" w:rsidP="00C575C0">
                  <w:r w:rsidRPr="00E6788D">
                    <w:rPr>
                      <w:b/>
                      <w:bCs/>
                    </w:rPr>
                    <w:t>Identity &amp; Access Management (IAM):</w:t>
                  </w:r>
                  <w:r w:rsidRPr="00E6788D">
                    <w:t xml:space="preserve"> OCI Vault, AWS IAM, Azure AD, Role-Based Access Control (RBAC), Secrets Management</w:t>
                  </w:r>
                </w:p>
              </w:tc>
              <w:tc>
                <w:tcPr>
                  <w:tcW w:w="568" w:type="dxa"/>
                  <w:vAlign w:val="center"/>
                </w:tcPr>
                <w:p w14:paraId="45CAFC37" w14:textId="77777777" w:rsidR="00FB3215" w:rsidRPr="003A58FA" w:rsidRDefault="00FB3215" w:rsidP="00C575C0">
                  <w:pPr>
                    <w:jc w:val="both"/>
                    <w:rPr>
                      <w:rFonts w:cstheme="minorHAnsi"/>
                      <w:color w:val="FFFFFF" w:themeColor="background1"/>
                    </w:rPr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2F8F63C" wp14:editId="640B4272">
                            <wp:extent cx="182880" cy="0"/>
                            <wp:effectExtent l="19050" t="19050" r="45720" b="38100"/>
                            <wp:docPr id="57" name="Straight Connector 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531588A" id="Straight Connector 5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J4Lt0j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3215" w:rsidRPr="003A58FA" w14:paraId="43AFED59" w14:textId="77777777" w:rsidTr="0005474F">
              <w:trPr>
                <w:trHeight w:val="139"/>
              </w:trPr>
              <w:tc>
                <w:tcPr>
                  <w:tcW w:w="3307" w:type="dxa"/>
                </w:tcPr>
                <w:p w14:paraId="419FAA75" w14:textId="40A66FFB" w:rsidR="00116AEB" w:rsidRPr="003A58FA" w:rsidRDefault="00116AEB" w:rsidP="00C575C0">
                  <w:pPr>
                    <w:rPr>
                      <w:b/>
                    </w:rPr>
                  </w:pPr>
                  <w:r w:rsidRPr="003A58FA">
                    <w:rPr>
                      <w:b/>
                    </w:rPr>
                    <w:t>Infrastructure</w:t>
                  </w:r>
                  <w:r w:rsidR="00E6788D">
                    <w:rPr>
                      <w:b/>
                    </w:rPr>
                    <w:t>/Configuration</w:t>
                  </w:r>
                  <w:r w:rsidRPr="003A58FA">
                    <w:rPr>
                      <w:b/>
                    </w:rPr>
                    <w:t xml:space="preserve"> as Code (IaC):</w:t>
                  </w:r>
                </w:p>
                <w:p w14:paraId="255B2FBC" w14:textId="2D020B83" w:rsidR="00FB3215" w:rsidRPr="003A58FA" w:rsidRDefault="0005474F" w:rsidP="00C575C0">
                  <w:r>
                    <w:t>Terraform</w:t>
                  </w:r>
                  <w:r w:rsidR="00E6788D">
                    <w:t>, Ansible</w:t>
                  </w:r>
                </w:p>
              </w:tc>
              <w:tc>
                <w:tcPr>
                  <w:tcW w:w="568" w:type="dxa"/>
                  <w:vAlign w:val="center"/>
                </w:tcPr>
                <w:p w14:paraId="364301FC" w14:textId="77777777" w:rsidR="00FB3215" w:rsidRPr="003A58FA" w:rsidRDefault="00FB3215" w:rsidP="00C575C0">
                  <w:pPr>
                    <w:jc w:val="both"/>
                    <w:rPr>
                      <w:rFonts w:cstheme="minorHAnsi"/>
                      <w:color w:val="FFFFFF" w:themeColor="background1"/>
                    </w:rPr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F0109C6" wp14:editId="05E0BC29">
                            <wp:extent cx="182880" cy="0"/>
                            <wp:effectExtent l="19050" t="19050" r="45720" b="38100"/>
                            <wp:docPr id="58" name="Straight Connector 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347ACDA" id="Straight Connector 5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3215" w:rsidRPr="003A58FA" w14:paraId="754B2C50" w14:textId="77777777" w:rsidTr="0005474F">
              <w:trPr>
                <w:trHeight w:val="139"/>
              </w:trPr>
              <w:tc>
                <w:tcPr>
                  <w:tcW w:w="3307" w:type="dxa"/>
                </w:tcPr>
                <w:p w14:paraId="4F315024" w14:textId="77777777" w:rsidR="006D3150" w:rsidRPr="003A58FA" w:rsidRDefault="006D3150" w:rsidP="00C575C0">
                  <w:pPr>
                    <w:rPr>
                      <w:b/>
                    </w:rPr>
                  </w:pPr>
                  <w:r w:rsidRPr="003A58FA">
                    <w:rPr>
                      <w:b/>
                    </w:rPr>
                    <w:t>Containers &amp; Orchestration:</w:t>
                  </w:r>
                </w:p>
                <w:p w14:paraId="31DC42A1" w14:textId="77777777" w:rsidR="00FB3215" w:rsidRPr="003A58FA" w:rsidRDefault="006D3150" w:rsidP="00C575C0">
                  <w:r w:rsidRPr="003A58FA">
                    <w:t>Docker, Kubernetes</w:t>
                  </w:r>
                </w:p>
              </w:tc>
              <w:tc>
                <w:tcPr>
                  <w:tcW w:w="568" w:type="dxa"/>
                  <w:vAlign w:val="center"/>
                </w:tcPr>
                <w:p w14:paraId="69F4F440" w14:textId="77777777" w:rsidR="00FB3215" w:rsidRPr="003A58FA" w:rsidRDefault="00FB3215" w:rsidP="00C575C0">
                  <w:pPr>
                    <w:jc w:val="both"/>
                    <w:rPr>
                      <w:rFonts w:cstheme="minorHAnsi"/>
                      <w:color w:val="FFFFFF" w:themeColor="background1"/>
                    </w:rPr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99F3276" wp14:editId="0B5F89E0">
                            <wp:extent cx="182880" cy="0"/>
                            <wp:effectExtent l="19050" t="19050" r="45720" b="38100"/>
                            <wp:docPr id="60" name="Straight Connector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14EC434" id="Straight Connector 6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OXISkr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3215" w:rsidRPr="003A58FA" w14:paraId="754193DC" w14:textId="77777777" w:rsidTr="0005474F">
              <w:trPr>
                <w:trHeight w:val="139"/>
              </w:trPr>
              <w:tc>
                <w:tcPr>
                  <w:tcW w:w="3307" w:type="dxa"/>
                </w:tcPr>
                <w:p w14:paraId="14C7510A" w14:textId="716E3B19" w:rsidR="00FB3215" w:rsidRPr="003A58FA" w:rsidRDefault="00E6788D" w:rsidP="00C575C0">
                  <w:r w:rsidRPr="00E6788D">
                    <w:rPr>
                      <w:b/>
                      <w:bCs/>
                    </w:rPr>
                    <w:lastRenderedPageBreak/>
                    <w:t>Observability &amp; SRE Tools:</w:t>
                  </w:r>
                  <w:r w:rsidRPr="00E6788D">
                    <w:rPr>
                      <w:b/>
                    </w:rPr>
                    <w:t xml:space="preserve"> </w:t>
                  </w:r>
                  <w:r w:rsidRPr="00E6788D">
                    <w:rPr>
                      <w:bCs/>
                    </w:rPr>
                    <w:t>Splunk, Grafana, Prometheus</w:t>
                  </w:r>
                  <w:r>
                    <w:rPr>
                      <w:bCs/>
                    </w:rPr>
                    <w:t>, Nagios</w:t>
                  </w:r>
                </w:p>
              </w:tc>
              <w:tc>
                <w:tcPr>
                  <w:tcW w:w="568" w:type="dxa"/>
                  <w:vAlign w:val="center"/>
                </w:tcPr>
                <w:p w14:paraId="3D7CBBE8" w14:textId="77777777" w:rsidR="00FB3215" w:rsidRPr="003A58FA" w:rsidRDefault="00FB3215" w:rsidP="00C575C0">
                  <w:pPr>
                    <w:jc w:val="both"/>
                    <w:rPr>
                      <w:rFonts w:cstheme="minorHAnsi"/>
                      <w:color w:val="FFFFFF" w:themeColor="background1"/>
                    </w:rPr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6B3901E8" wp14:editId="050B0F94">
                            <wp:extent cx="182880" cy="0"/>
                            <wp:effectExtent l="19050" t="19050" r="45720" b="38100"/>
                            <wp:docPr id="61" name="Straight Connector 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094920E" id="Straight Connector 6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Hp/h3H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3215" w:rsidRPr="003A58FA" w14:paraId="2A8E952A" w14:textId="77777777" w:rsidTr="0005474F">
              <w:trPr>
                <w:trHeight w:val="139"/>
              </w:trPr>
              <w:tc>
                <w:tcPr>
                  <w:tcW w:w="3307" w:type="dxa"/>
                </w:tcPr>
                <w:p w14:paraId="755E775F" w14:textId="2852DA1B" w:rsidR="00FB3215" w:rsidRPr="003A58FA" w:rsidRDefault="00E6788D" w:rsidP="00C575C0">
                  <w:r w:rsidRPr="00E6788D">
                    <w:rPr>
                      <w:b/>
                      <w:bCs/>
                    </w:rPr>
                    <w:t>Databases:</w:t>
                  </w:r>
                  <w:r w:rsidRPr="00E6788D">
                    <w:rPr>
                      <w:b/>
                    </w:rPr>
                    <w:t xml:space="preserve"> </w:t>
                  </w:r>
                  <w:r w:rsidRPr="00E6788D">
                    <w:rPr>
                      <w:bCs/>
                    </w:rPr>
                    <w:t>MS SQL, PostgreSQL, MySQL (query optimization, stored procedures)</w:t>
                  </w:r>
                </w:p>
              </w:tc>
              <w:tc>
                <w:tcPr>
                  <w:tcW w:w="568" w:type="dxa"/>
                  <w:vAlign w:val="center"/>
                </w:tcPr>
                <w:p w14:paraId="44166788" w14:textId="77777777" w:rsidR="00FB3215" w:rsidRPr="003A58FA" w:rsidRDefault="00FB3215" w:rsidP="00C575C0">
                  <w:pPr>
                    <w:jc w:val="both"/>
                    <w:rPr>
                      <w:rFonts w:cstheme="minorHAnsi"/>
                      <w:color w:val="FFFFFF" w:themeColor="background1"/>
                    </w:rPr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46162A1" wp14:editId="7711875D">
                            <wp:extent cx="182880" cy="0"/>
                            <wp:effectExtent l="19050" t="19050" r="45720" b="38100"/>
                            <wp:docPr id="62" name="Straight Connector 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3DC835F" id="Straight Connector 6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Nun0T3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3215" w:rsidRPr="003A58FA" w14:paraId="2BCD9101" w14:textId="77777777" w:rsidTr="0005474F">
              <w:trPr>
                <w:trHeight w:val="139"/>
              </w:trPr>
              <w:tc>
                <w:tcPr>
                  <w:tcW w:w="3307" w:type="dxa"/>
                </w:tcPr>
                <w:p w14:paraId="3AFD2E0C" w14:textId="77777777" w:rsidR="006D3150" w:rsidRPr="003A58FA" w:rsidRDefault="006D3150" w:rsidP="00C575C0">
                  <w:pPr>
                    <w:rPr>
                      <w:b/>
                    </w:rPr>
                  </w:pPr>
                  <w:r w:rsidRPr="003A58FA">
                    <w:rPr>
                      <w:b/>
                    </w:rPr>
                    <w:t>Issue &amp; Defect Tracking:</w:t>
                  </w:r>
                </w:p>
                <w:p w14:paraId="1DDC4845" w14:textId="77777777" w:rsidR="00FB3215" w:rsidRPr="003A58FA" w:rsidRDefault="006D3150" w:rsidP="00C575C0">
                  <w:r w:rsidRPr="003A58FA">
                    <w:t>Jira, Azure DevOps</w:t>
                  </w:r>
                </w:p>
              </w:tc>
              <w:tc>
                <w:tcPr>
                  <w:tcW w:w="568" w:type="dxa"/>
                  <w:vAlign w:val="center"/>
                </w:tcPr>
                <w:p w14:paraId="26CD449A" w14:textId="77777777" w:rsidR="00FB3215" w:rsidRPr="003A58FA" w:rsidRDefault="00FB3215" w:rsidP="00C575C0">
                  <w:pPr>
                    <w:jc w:val="both"/>
                    <w:rPr>
                      <w:rFonts w:cstheme="minorHAnsi"/>
                      <w:color w:val="FFFFFF" w:themeColor="background1"/>
                    </w:rPr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682E28F" wp14:editId="163A77D2">
                            <wp:extent cx="182880" cy="0"/>
                            <wp:effectExtent l="19050" t="19050" r="45720" b="38100"/>
                            <wp:docPr id="63" name="Straight Connector 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AEC350D" id="Straight Connector 6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65157628" w14:textId="77777777" w:rsidR="00DF1BC9" w:rsidRPr="003A58FA" w:rsidRDefault="00DF1BC9" w:rsidP="00C575C0">
            <w:pPr>
              <w:spacing w:before="240"/>
              <w:ind w:left="337"/>
              <w:rPr>
                <w:rFonts w:cstheme="minorHAnsi"/>
                <w:b/>
                <w:noProof/>
                <w:color w:val="FFFFFF" w:themeColor="background1"/>
                <w:sz w:val="24"/>
              </w:rPr>
            </w:pPr>
          </w:p>
          <w:p w14:paraId="0811150A" w14:textId="2C3486DB" w:rsidR="0070769E" w:rsidRPr="003A58FA" w:rsidRDefault="0070769E" w:rsidP="00C575C0">
            <w:pPr>
              <w:spacing w:before="240"/>
              <w:ind w:left="337"/>
              <w:rPr>
                <w:rFonts w:cstheme="minorHAnsi"/>
                <w:b/>
                <w:noProof/>
                <w:color w:val="FFFFFF" w:themeColor="background1"/>
                <w:sz w:val="24"/>
              </w:rPr>
            </w:pPr>
            <w:r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mc:AlternateContent>
                <mc:Choice Requires="wps">
                  <w:drawing>
                    <wp:inline distT="0" distB="0" distL="0" distR="0" wp14:anchorId="266FCDA2" wp14:editId="2A30804B">
                      <wp:extent cx="161704" cy="134753"/>
                      <wp:effectExtent l="0" t="0" r="0" b="0"/>
                      <wp:docPr id="65" name="Freeform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61704" cy="134753"/>
                              </a:xfrm>
                              <a:custGeom>
                                <a:avLst/>
                                <a:gdLst>
                                  <a:gd name="T0" fmla="*/ 60 w 351"/>
                                  <a:gd name="T1" fmla="*/ 188 h 328"/>
                                  <a:gd name="T2" fmla="*/ 10 w 351"/>
                                  <a:gd name="T3" fmla="*/ 180 h 328"/>
                                  <a:gd name="T4" fmla="*/ 22 w 351"/>
                                  <a:gd name="T5" fmla="*/ 94 h 328"/>
                                  <a:gd name="T6" fmla="*/ 48 w 351"/>
                                  <a:gd name="T7" fmla="*/ 106 h 328"/>
                                  <a:gd name="T8" fmla="*/ 94 w 351"/>
                                  <a:gd name="T9" fmla="*/ 105 h 328"/>
                                  <a:gd name="T10" fmla="*/ 108 w 351"/>
                                  <a:gd name="T11" fmla="*/ 164 h 328"/>
                                  <a:gd name="T12" fmla="*/ 291 w 351"/>
                                  <a:gd name="T13" fmla="*/ 315 h 328"/>
                                  <a:gd name="T14" fmla="*/ 95 w 351"/>
                                  <a:gd name="T15" fmla="*/ 328 h 328"/>
                                  <a:gd name="T16" fmla="*/ 46 w 351"/>
                                  <a:gd name="T17" fmla="*/ 281 h 328"/>
                                  <a:gd name="T18" fmla="*/ 50 w 351"/>
                                  <a:gd name="T19" fmla="*/ 242 h 328"/>
                                  <a:gd name="T20" fmla="*/ 62 w 351"/>
                                  <a:gd name="T21" fmla="*/ 204 h 328"/>
                                  <a:gd name="T22" fmla="*/ 89 w 351"/>
                                  <a:gd name="T23" fmla="*/ 180 h 328"/>
                                  <a:gd name="T24" fmla="*/ 118 w 351"/>
                                  <a:gd name="T25" fmla="*/ 180 h 328"/>
                                  <a:gd name="T26" fmla="*/ 151 w 351"/>
                                  <a:gd name="T27" fmla="*/ 197 h 328"/>
                                  <a:gd name="T28" fmla="*/ 200 w 351"/>
                                  <a:gd name="T29" fmla="*/ 197 h 328"/>
                                  <a:gd name="T30" fmla="*/ 233 w 351"/>
                                  <a:gd name="T31" fmla="*/ 180 h 328"/>
                                  <a:gd name="T32" fmla="*/ 261 w 351"/>
                                  <a:gd name="T33" fmla="*/ 180 h 328"/>
                                  <a:gd name="T34" fmla="*/ 288 w 351"/>
                                  <a:gd name="T35" fmla="*/ 204 h 328"/>
                                  <a:gd name="T36" fmla="*/ 301 w 351"/>
                                  <a:gd name="T37" fmla="*/ 242 h 328"/>
                                  <a:gd name="T38" fmla="*/ 304 w 351"/>
                                  <a:gd name="T39" fmla="*/ 281 h 328"/>
                                  <a:gd name="T40" fmla="*/ 103 w 351"/>
                                  <a:gd name="T41" fmla="*/ 80 h 328"/>
                                  <a:gd name="T42" fmla="*/ 37 w 351"/>
                                  <a:gd name="T43" fmla="*/ 80 h 328"/>
                                  <a:gd name="T44" fmla="*/ 37 w 351"/>
                                  <a:gd name="T45" fmla="*/ 14 h 328"/>
                                  <a:gd name="T46" fmla="*/ 103 w 351"/>
                                  <a:gd name="T47" fmla="*/ 14 h 328"/>
                                  <a:gd name="T48" fmla="*/ 245 w 351"/>
                                  <a:gd name="T49" fmla="*/ 117 h 328"/>
                                  <a:gd name="T50" fmla="*/ 175 w 351"/>
                                  <a:gd name="T51" fmla="*/ 188 h 328"/>
                                  <a:gd name="T52" fmla="*/ 105 w 351"/>
                                  <a:gd name="T53" fmla="*/ 117 h 328"/>
                                  <a:gd name="T54" fmla="*/ 175 w 351"/>
                                  <a:gd name="T55" fmla="*/ 47 h 328"/>
                                  <a:gd name="T56" fmla="*/ 245 w 351"/>
                                  <a:gd name="T57" fmla="*/ 117 h 328"/>
                                  <a:gd name="T58" fmla="*/ 341 w 351"/>
                                  <a:gd name="T59" fmla="*/ 180 h 328"/>
                                  <a:gd name="T60" fmla="*/ 291 w 351"/>
                                  <a:gd name="T61" fmla="*/ 188 h 328"/>
                                  <a:gd name="T62" fmla="*/ 257 w 351"/>
                                  <a:gd name="T63" fmla="*/ 117 h 328"/>
                                  <a:gd name="T64" fmla="*/ 281 w 351"/>
                                  <a:gd name="T65" fmla="*/ 110 h 328"/>
                                  <a:gd name="T66" fmla="*/ 320 w 351"/>
                                  <a:gd name="T67" fmla="*/ 98 h 328"/>
                                  <a:gd name="T68" fmla="*/ 351 w 351"/>
                                  <a:gd name="T69" fmla="*/ 159 h 328"/>
                                  <a:gd name="T70" fmla="*/ 314 w 351"/>
                                  <a:gd name="T71" fmla="*/ 80 h 328"/>
                                  <a:gd name="T72" fmla="*/ 247 w 351"/>
                                  <a:gd name="T73" fmla="*/ 80 h 328"/>
                                  <a:gd name="T74" fmla="*/ 247 w 351"/>
                                  <a:gd name="T75" fmla="*/ 14 h 328"/>
                                  <a:gd name="T76" fmla="*/ 314 w 351"/>
                                  <a:gd name="T77" fmla="*/ 14 h 32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351" h="328">
                                    <a:moveTo>
                                      <a:pt x="108" y="164"/>
                                    </a:moveTo>
                                    <a:cubicBezTo>
                                      <a:pt x="88" y="165"/>
                                      <a:pt x="72" y="173"/>
                                      <a:pt x="60" y="188"/>
                                    </a:cubicBezTo>
                                    <a:cubicBezTo>
                                      <a:pt x="35" y="188"/>
                                      <a:pt x="35" y="188"/>
                                      <a:pt x="35" y="188"/>
                                    </a:cubicBezTo>
                                    <a:cubicBezTo>
                                      <a:pt x="25" y="188"/>
                                      <a:pt x="17" y="185"/>
                                      <a:pt x="10" y="180"/>
                                    </a:cubicBezTo>
                                    <a:cubicBezTo>
                                      <a:pt x="3" y="175"/>
                                      <a:pt x="0" y="168"/>
                                      <a:pt x="0" y="159"/>
                                    </a:cubicBezTo>
                                    <a:cubicBezTo>
                                      <a:pt x="0" y="116"/>
                                      <a:pt x="7" y="94"/>
                                      <a:pt x="22" y="94"/>
                                    </a:cubicBezTo>
                                    <a:cubicBezTo>
                                      <a:pt x="23" y="94"/>
                                      <a:pt x="26" y="95"/>
                                      <a:pt x="30" y="98"/>
                                    </a:cubicBezTo>
                                    <a:cubicBezTo>
                                      <a:pt x="35" y="100"/>
                                      <a:pt x="41" y="103"/>
                                      <a:pt x="48" y="106"/>
                                    </a:cubicBezTo>
                                    <a:cubicBezTo>
                                      <a:pt x="55" y="108"/>
                                      <a:pt x="63" y="110"/>
                                      <a:pt x="70" y="110"/>
                                    </a:cubicBezTo>
                                    <a:cubicBezTo>
                                      <a:pt x="78" y="110"/>
                                      <a:pt x="86" y="108"/>
                                      <a:pt x="94" y="105"/>
                                    </a:cubicBezTo>
                                    <a:cubicBezTo>
                                      <a:pt x="94" y="110"/>
                                      <a:pt x="93" y="114"/>
                                      <a:pt x="93" y="117"/>
                                    </a:cubicBezTo>
                                    <a:cubicBezTo>
                                      <a:pt x="93" y="134"/>
                                      <a:pt x="98" y="150"/>
                                      <a:pt x="108" y="164"/>
                                    </a:cubicBezTo>
                                    <a:close/>
                                    <a:moveTo>
                                      <a:pt x="304" y="281"/>
                                    </a:moveTo>
                                    <a:cubicBezTo>
                                      <a:pt x="304" y="295"/>
                                      <a:pt x="299" y="307"/>
                                      <a:pt x="291" y="315"/>
                                    </a:cubicBezTo>
                                    <a:cubicBezTo>
                                      <a:pt x="282" y="324"/>
                                      <a:pt x="270" y="328"/>
                                      <a:pt x="255" y="328"/>
                                    </a:cubicBezTo>
                                    <a:cubicBezTo>
                                      <a:pt x="95" y="328"/>
                                      <a:pt x="95" y="328"/>
                                      <a:pt x="95" y="328"/>
                                    </a:cubicBezTo>
                                    <a:cubicBezTo>
                                      <a:pt x="81" y="328"/>
                                      <a:pt x="69" y="324"/>
                                      <a:pt x="60" y="315"/>
                                    </a:cubicBezTo>
                                    <a:cubicBezTo>
                                      <a:pt x="51" y="307"/>
                                      <a:pt x="46" y="295"/>
                                      <a:pt x="46" y="281"/>
                                    </a:cubicBezTo>
                                    <a:cubicBezTo>
                                      <a:pt x="46" y="274"/>
                                      <a:pt x="47" y="268"/>
                                      <a:pt x="47" y="262"/>
                                    </a:cubicBezTo>
                                    <a:cubicBezTo>
                                      <a:pt x="48" y="256"/>
                                      <a:pt x="48" y="249"/>
                                      <a:pt x="50" y="242"/>
                                    </a:cubicBezTo>
                                    <a:cubicBezTo>
                                      <a:pt x="51" y="235"/>
                                      <a:pt x="53" y="228"/>
                                      <a:pt x="55" y="222"/>
                                    </a:cubicBezTo>
                                    <a:cubicBezTo>
                                      <a:pt x="56" y="216"/>
                                      <a:pt x="59" y="210"/>
                                      <a:pt x="62" y="204"/>
                                    </a:cubicBezTo>
                                    <a:cubicBezTo>
                                      <a:pt x="66" y="198"/>
                                      <a:pt x="69" y="193"/>
                                      <a:pt x="74" y="189"/>
                                    </a:cubicBezTo>
                                    <a:cubicBezTo>
                                      <a:pt x="78" y="185"/>
                                      <a:pt x="83" y="182"/>
                                      <a:pt x="89" y="180"/>
                                    </a:cubicBezTo>
                                    <a:cubicBezTo>
                                      <a:pt x="96" y="177"/>
                                      <a:pt x="102" y="176"/>
                                      <a:pt x="110" y="176"/>
                                    </a:cubicBezTo>
                                    <a:cubicBezTo>
                                      <a:pt x="111" y="176"/>
                                      <a:pt x="114" y="177"/>
                                      <a:pt x="118" y="180"/>
                                    </a:cubicBezTo>
                                    <a:cubicBezTo>
                                      <a:pt x="122" y="183"/>
                                      <a:pt x="126" y="185"/>
                                      <a:pt x="131" y="189"/>
                                    </a:cubicBezTo>
                                    <a:cubicBezTo>
                                      <a:pt x="136" y="192"/>
                                      <a:pt x="142" y="195"/>
                                      <a:pt x="151" y="197"/>
                                    </a:cubicBezTo>
                                    <a:cubicBezTo>
                                      <a:pt x="159" y="200"/>
                                      <a:pt x="167" y="201"/>
                                      <a:pt x="175" y="201"/>
                                    </a:cubicBezTo>
                                    <a:cubicBezTo>
                                      <a:pt x="183" y="201"/>
                                      <a:pt x="192" y="200"/>
                                      <a:pt x="200" y="197"/>
                                    </a:cubicBezTo>
                                    <a:cubicBezTo>
                                      <a:pt x="208" y="195"/>
                                      <a:pt x="215" y="192"/>
                                      <a:pt x="219" y="189"/>
                                    </a:cubicBezTo>
                                    <a:cubicBezTo>
                                      <a:pt x="224" y="185"/>
                                      <a:pt x="229" y="183"/>
                                      <a:pt x="233" y="180"/>
                                    </a:cubicBezTo>
                                    <a:cubicBezTo>
                                      <a:pt x="237" y="177"/>
                                      <a:pt x="239" y="176"/>
                                      <a:pt x="241" y="176"/>
                                    </a:cubicBezTo>
                                    <a:cubicBezTo>
                                      <a:pt x="248" y="176"/>
                                      <a:pt x="255" y="177"/>
                                      <a:pt x="261" y="180"/>
                                    </a:cubicBezTo>
                                    <a:cubicBezTo>
                                      <a:pt x="267" y="182"/>
                                      <a:pt x="272" y="185"/>
                                      <a:pt x="277" y="189"/>
                                    </a:cubicBezTo>
                                    <a:cubicBezTo>
                                      <a:pt x="281" y="193"/>
                                      <a:pt x="285" y="198"/>
                                      <a:pt x="288" y="204"/>
                                    </a:cubicBezTo>
                                    <a:cubicBezTo>
                                      <a:pt x="291" y="210"/>
                                      <a:pt x="294" y="216"/>
                                      <a:pt x="296" y="222"/>
                                    </a:cubicBezTo>
                                    <a:cubicBezTo>
                                      <a:pt x="298" y="228"/>
                                      <a:pt x="299" y="235"/>
                                      <a:pt x="301" y="242"/>
                                    </a:cubicBezTo>
                                    <a:cubicBezTo>
                                      <a:pt x="302" y="249"/>
                                      <a:pt x="303" y="256"/>
                                      <a:pt x="303" y="262"/>
                                    </a:cubicBezTo>
                                    <a:cubicBezTo>
                                      <a:pt x="304" y="268"/>
                                      <a:pt x="304" y="274"/>
                                      <a:pt x="304" y="281"/>
                                    </a:cubicBezTo>
                                    <a:close/>
                                    <a:moveTo>
                                      <a:pt x="117" y="47"/>
                                    </a:moveTo>
                                    <a:cubicBezTo>
                                      <a:pt x="117" y="60"/>
                                      <a:pt x="112" y="71"/>
                                      <a:pt x="103" y="80"/>
                                    </a:cubicBezTo>
                                    <a:cubicBezTo>
                                      <a:pt x="94" y="89"/>
                                      <a:pt x="83" y="94"/>
                                      <a:pt x="70" y="94"/>
                                    </a:cubicBezTo>
                                    <a:cubicBezTo>
                                      <a:pt x="57" y="94"/>
                                      <a:pt x="46" y="89"/>
                                      <a:pt x="37" y="80"/>
                                    </a:cubicBezTo>
                                    <a:cubicBezTo>
                                      <a:pt x="28" y="71"/>
                                      <a:pt x="23" y="60"/>
                                      <a:pt x="23" y="47"/>
                                    </a:cubicBezTo>
                                    <a:cubicBezTo>
                                      <a:pt x="23" y="34"/>
                                      <a:pt x="28" y="23"/>
                                      <a:pt x="37" y="14"/>
                                    </a:cubicBezTo>
                                    <a:cubicBezTo>
                                      <a:pt x="46" y="5"/>
                                      <a:pt x="57" y="0"/>
                                      <a:pt x="70" y="0"/>
                                    </a:cubicBezTo>
                                    <a:cubicBezTo>
                                      <a:pt x="83" y="0"/>
                                      <a:pt x="94" y="5"/>
                                      <a:pt x="103" y="14"/>
                                    </a:cubicBezTo>
                                    <a:cubicBezTo>
                                      <a:pt x="112" y="23"/>
                                      <a:pt x="117" y="34"/>
                                      <a:pt x="117" y="47"/>
                                    </a:cubicBezTo>
                                    <a:close/>
                                    <a:moveTo>
                                      <a:pt x="245" y="117"/>
                                    </a:moveTo>
                                    <a:cubicBezTo>
                                      <a:pt x="245" y="137"/>
                                      <a:pt x="239" y="153"/>
                                      <a:pt x="225" y="167"/>
                                    </a:cubicBezTo>
                                    <a:cubicBezTo>
                                      <a:pt x="211" y="181"/>
                                      <a:pt x="195" y="188"/>
                                      <a:pt x="175" y="188"/>
                                    </a:cubicBezTo>
                                    <a:cubicBezTo>
                                      <a:pt x="156" y="188"/>
                                      <a:pt x="139" y="181"/>
                                      <a:pt x="126" y="167"/>
                                    </a:cubicBezTo>
                                    <a:cubicBezTo>
                                      <a:pt x="112" y="153"/>
                                      <a:pt x="105" y="137"/>
                                      <a:pt x="105" y="117"/>
                                    </a:cubicBezTo>
                                    <a:cubicBezTo>
                                      <a:pt x="105" y="98"/>
                                      <a:pt x="112" y="82"/>
                                      <a:pt x="126" y="68"/>
                                    </a:cubicBezTo>
                                    <a:cubicBezTo>
                                      <a:pt x="139" y="54"/>
                                      <a:pt x="156" y="47"/>
                                      <a:pt x="175" y="47"/>
                                    </a:cubicBezTo>
                                    <a:cubicBezTo>
                                      <a:pt x="195" y="47"/>
                                      <a:pt x="211" y="54"/>
                                      <a:pt x="225" y="68"/>
                                    </a:cubicBezTo>
                                    <a:cubicBezTo>
                                      <a:pt x="239" y="82"/>
                                      <a:pt x="245" y="98"/>
                                      <a:pt x="245" y="117"/>
                                    </a:cubicBezTo>
                                    <a:close/>
                                    <a:moveTo>
                                      <a:pt x="351" y="159"/>
                                    </a:moveTo>
                                    <a:cubicBezTo>
                                      <a:pt x="351" y="168"/>
                                      <a:pt x="347" y="175"/>
                                      <a:pt x="341" y="180"/>
                                    </a:cubicBezTo>
                                    <a:cubicBezTo>
                                      <a:pt x="334" y="185"/>
                                      <a:pt x="325" y="188"/>
                                      <a:pt x="315" y="188"/>
                                    </a:cubicBezTo>
                                    <a:cubicBezTo>
                                      <a:pt x="291" y="188"/>
                                      <a:pt x="291" y="188"/>
                                      <a:pt x="291" y="188"/>
                                    </a:cubicBezTo>
                                    <a:cubicBezTo>
                                      <a:pt x="278" y="173"/>
                                      <a:pt x="262" y="165"/>
                                      <a:pt x="242" y="164"/>
                                    </a:cubicBezTo>
                                    <a:cubicBezTo>
                                      <a:pt x="252" y="150"/>
                                      <a:pt x="257" y="134"/>
                                      <a:pt x="257" y="117"/>
                                    </a:cubicBezTo>
                                    <a:cubicBezTo>
                                      <a:pt x="257" y="114"/>
                                      <a:pt x="257" y="110"/>
                                      <a:pt x="256" y="105"/>
                                    </a:cubicBezTo>
                                    <a:cubicBezTo>
                                      <a:pt x="264" y="108"/>
                                      <a:pt x="272" y="110"/>
                                      <a:pt x="281" y="110"/>
                                    </a:cubicBezTo>
                                    <a:cubicBezTo>
                                      <a:pt x="288" y="110"/>
                                      <a:pt x="295" y="108"/>
                                      <a:pt x="302" y="106"/>
                                    </a:cubicBezTo>
                                    <a:cubicBezTo>
                                      <a:pt x="310" y="103"/>
                                      <a:pt x="316" y="100"/>
                                      <a:pt x="320" y="98"/>
                                    </a:cubicBezTo>
                                    <a:cubicBezTo>
                                      <a:pt x="325" y="95"/>
                                      <a:pt x="327" y="94"/>
                                      <a:pt x="328" y="94"/>
                                    </a:cubicBezTo>
                                    <a:cubicBezTo>
                                      <a:pt x="343" y="94"/>
                                      <a:pt x="351" y="116"/>
                                      <a:pt x="351" y="159"/>
                                    </a:cubicBezTo>
                                    <a:close/>
                                    <a:moveTo>
                                      <a:pt x="327" y="47"/>
                                    </a:moveTo>
                                    <a:cubicBezTo>
                                      <a:pt x="327" y="60"/>
                                      <a:pt x="323" y="71"/>
                                      <a:pt x="314" y="80"/>
                                    </a:cubicBezTo>
                                    <a:cubicBezTo>
                                      <a:pt x="304" y="89"/>
                                      <a:pt x="293" y="94"/>
                                      <a:pt x="281" y="94"/>
                                    </a:cubicBezTo>
                                    <a:cubicBezTo>
                                      <a:pt x="268" y="94"/>
                                      <a:pt x="257" y="89"/>
                                      <a:pt x="247" y="80"/>
                                    </a:cubicBezTo>
                                    <a:cubicBezTo>
                                      <a:pt x="238" y="71"/>
                                      <a:pt x="234" y="60"/>
                                      <a:pt x="234" y="47"/>
                                    </a:cubicBezTo>
                                    <a:cubicBezTo>
                                      <a:pt x="234" y="34"/>
                                      <a:pt x="238" y="23"/>
                                      <a:pt x="247" y="14"/>
                                    </a:cubicBezTo>
                                    <a:cubicBezTo>
                                      <a:pt x="257" y="5"/>
                                      <a:pt x="268" y="0"/>
                                      <a:pt x="281" y="0"/>
                                    </a:cubicBezTo>
                                    <a:cubicBezTo>
                                      <a:pt x="293" y="0"/>
                                      <a:pt x="304" y="5"/>
                                      <a:pt x="314" y="14"/>
                                    </a:cubicBezTo>
                                    <a:cubicBezTo>
                                      <a:pt x="323" y="23"/>
                                      <a:pt x="327" y="34"/>
                                      <a:pt x="327" y="4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B96CE5" id="Freeform 63" o:spid="_x0000_s1026" style="width:12.75pt;height: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51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" path="m108,164v-20,1,-36,9,-48,24c35,188,35,188,35,188v-10,,-18,-3,-25,-8c3,175,,168,,159,,116,7,94,22,94v1,,4,1,8,4c35,100,41,103,48,106v7,2,15,4,22,4c78,110,86,108,94,105v,5,-1,9,-1,12c93,134,98,150,108,164xm304,281v,14,-5,26,-13,34c282,324,270,328,255,328v-160,,-160,,-160,c81,328,69,324,60,315,51,307,46,295,46,281v,-7,1,-13,1,-19c48,256,48,249,50,242v1,-7,3,-14,5,-20c56,216,59,210,62,204v4,-6,7,-11,12,-15c78,185,83,182,89,180v7,-3,13,-4,21,-4c111,176,114,177,118,180v4,3,8,5,13,9c136,192,142,195,151,197v8,3,16,4,24,4c183,201,192,200,200,197v8,-2,15,-5,19,-8c224,185,229,183,233,180v4,-3,6,-4,8,-4c248,176,255,177,261,180v6,2,11,5,16,9c281,193,285,198,288,204v3,6,6,12,8,18c298,228,299,235,301,242v1,7,2,14,2,20c304,268,304,274,304,281xm117,47v,13,-5,24,-14,33c94,89,83,94,70,94,57,94,46,89,37,80,28,71,23,60,23,47,23,34,28,23,37,14,46,5,57,,70,v13,,24,5,33,14c112,23,117,34,117,47xm245,117v,20,-6,36,-20,50c211,181,195,188,175,188v-19,,-36,-7,-49,-21c112,153,105,137,105,117v,-19,7,-35,21,-49c139,54,156,47,175,47v20,,36,7,50,21c239,82,245,98,245,117xm351,159v,9,-4,16,-10,21c334,185,325,188,315,188v-24,,-24,,-24,c278,173,262,165,242,164v10,-14,15,-30,15,-47c257,114,257,110,256,105v8,3,16,5,25,5c288,110,295,108,302,106v8,-3,14,-6,18,-8c325,95,327,94,328,94v15,,23,22,23,65xm327,47v,13,-4,24,-13,33c304,89,293,94,281,94v-13,,-24,-5,-34,-14c238,71,234,60,234,47v,-13,4,-24,13,-33c257,5,268,,281,v12,,23,5,33,14c323,23,327,34,327,47xe" fillcolor="white [3212]" stroked="f">
                      <v:path arrowok="t" o:connecttype="custom" o:connectlocs="27642,77236;4607,73950;10135,38618;22113,43548;43305,43137;49755,67377;134062,129412;43766,134753;21192,115444;23035,99421;28563,83810;41002,73950;54362,73950;69565,80934;92139,80934;107342,73950;120241,73950;132680,83810;138669,99421;140051,115444;47452,32867;17046,32867;17046,5752;47452,5752;112870,48067;80622,77236;48373,48067;80622,19309;112870,48067;157097,73950;134062,77236;118399,48067;129455,45192;147422,40262;161704,65322;144658,32867;113792,32867;113792,5752;144658,5752" o:connectangles="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w:t xml:space="preserve"> </w:t>
            </w:r>
            <w:r w:rsidR="00E6788D">
              <w:rPr>
                <w:rFonts w:cstheme="minorHAnsi"/>
                <w:b/>
                <w:noProof/>
                <w:color w:val="FFFFFF" w:themeColor="background1"/>
                <w:sz w:val="24"/>
              </w:rPr>
              <w:t xml:space="preserve">CORE </w:t>
            </w:r>
            <w:r w:rsidR="00E6788D" w:rsidRPr="00E6788D">
              <w:rPr>
                <w:rFonts w:cstheme="minorHAnsi"/>
                <w:b/>
                <w:noProof/>
                <w:color w:val="FFFFFF" w:themeColor="background1"/>
                <w:sz w:val="24"/>
              </w:rPr>
              <w:t>A</w:t>
            </w:r>
            <w:r w:rsidR="00E6788D">
              <w:rPr>
                <w:rFonts w:cstheme="minorHAnsi"/>
                <w:b/>
                <w:noProof/>
                <w:color w:val="FFFFFF" w:themeColor="background1"/>
                <w:sz w:val="24"/>
              </w:rPr>
              <w:t>TTRIBUTES</w:t>
            </w:r>
          </w:p>
          <w:p w14:paraId="1260DF5A" w14:textId="77777777" w:rsidR="0070769E" w:rsidRPr="003A58FA" w:rsidRDefault="0070769E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  <w:r w:rsidRPr="003A58FA">
              <w:rPr>
                <w:rFonts w:cstheme="minorHAnsi"/>
                <w:noProof/>
                <w:color w:val="FFFFFF" w:themeColor="background1"/>
                <w:sz w:val="32"/>
              </w:rPr>
              <mc:AlternateContent>
                <mc:Choice Requires="wps">
                  <w:drawing>
                    <wp:inline distT="0" distB="0" distL="0" distR="0" wp14:anchorId="21B678D1" wp14:editId="7045ACE9">
                      <wp:extent cx="448573" cy="0"/>
                      <wp:effectExtent l="0" t="0" r="27940" b="19050"/>
                      <wp:docPr id="105" name="Straight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AB5E93E" id="Straight Connector 10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Nm8of/b&#10;AQAAEA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29653472" w14:textId="77777777" w:rsidR="0070769E" w:rsidRPr="003A58FA" w:rsidRDefault="0070769E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</w:p>
          <w:tbl>
            <w:tblPr>
              <w:tblStyle w:val="TableGrid"/>
              <w:tblW w:w="4261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27"/>
              <w:gridCol w:w="1034"/>
            </w:tblGrid>
            <w:tr w:rsidR="0070769E" w:rsidRPr="003A58FA" w14:paraId="2A76EEE8" w14:textId="77777777" w:rsidTr="00101EF9">
              <w:trPr>
                <w:trHeight w:val="259"/>
              </w:trPr>
              <w:tc>
                <w:tcPr>
                  <w:tcW w:w="3227" w:type="dxa"/>
                </w:tcPr>
                <w:p w14:paraId="2A99CE76" w14:textId="77777777" w:rsidR="0070769E" w:rsidRPr="003A58FA" w:rsidRDefault="0070769E" w:rsidP="00C575C0">
                  <w:r w:rsidRPr="003A58FA">
                    <w:t>Problem-solving &amp; Analytical Thinking</w:t>
                  </w:r>
                </w:p>
              </w:tc>
              <w:tc>
                <w:tcPr>
                  <w:tcW w:w="1034" w:type="dxa"/>
                  <w:vAlign w:val="center"/>
                </w:tcPr>
                <w:p w14:paraId="69923E8F" w14:textId="77777777" w:rsidR="0070769E" w:rsidRPr="003A58FA" w:rsidRDefault="0070769E" w:rsidP="00C575C0">
                  <w:pPr>
                    <w:jc w:val="both"/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C074F52" wp14:editId="7F7ACD2F">
                            <wp:extent cx="182880" cy="0"/>
                            <wp:effectExtent l="19050" t="19050" r="45720" b="38100"/>
                            <wp:docPr id="51" name="Straight Connector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FA10F89" id="Straight Connector 5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70769E" w:rsidRPr="003A58FA" w14:paraId="42858A2B" w14:textId="77777777" w:rsidTr="00101EF9">
              <w:trPr>
                <w:trHeight w:val="259"/>
              </w:trPr>
              <w:tc>
                <w:tcPr>
                  <w:tcW w:w="3227" w:type="dxa"/>
                </w:tcPr>
                <w:p w14:paraId="2FB816E5" w14:textId="77777777" w:rsidR="0070769E" w:rsidRPr="003A58FA" w:rsidRDefault="0070769E" w:rsidP="00C575C0">
                  <w:r w:rsidRPr="003A58FA">
                    <w:t>Cross-functional Team Collaboration</w:t>
                  </w:r>
                </w:p>
              </w:tc>
              <w:tc>
                <w:tcPr>
                  <w:tcW w:w="1034" w:type="dxa"/>
                  <w:vAlign w:val="center"/>
                </w:tcPr>
                <w:p w14:paraId="44531626" w14:textId="77777777" w:rsidR="0070769E" w:rsidRPr="003A58FA" w:rsidRDefault="0070769E" w:rsidP="00C575C0">
                  <w:pPr>
                    <w:jc w:val="both"/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51E8075" wp14:editId="1E32D010">
                            <wp:extent cx="182880" cy="0"/>
                            <wp:effectExtent l="19050" t="19050" r="45720" b="38100"/>
                            <wp:docPr id="52" name="Straight Connector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847A544" id="Straight Connector 5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H1iTJz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70769E" w:rsidRPr="003A58FA" w14:paraId="3C67053E" w14:textId="77777777" w:rsidTr="00101EF9">
              <w:trPr>
                <w:trHeight w:val="259"/>
              </w:trPr>
              <w:tc>
                <w:tcPr>
                  <w:tcW w:w="3227" w:type="dxa"/>
                </w:tcPr>
                <w:p w14:paraId="18126FB6" w14:textId="77777777" w:rsidR="0070769E" w:rsidRPr="003A58FA" w:rsidRDefault="0070769E" w:rsidP="00C575C0">
                  <w:r w:rsidRPr="003A58FA">
                    <w:t>Automation-First Mindset</w:t>
                  </w:r>
                </w:p>
              </w:tc>
              <w:tc>
                <w:tcPr>
                  <w:tcW w:w="1034" w:type="dxa"/>
                  <w:vAlign w:val="center"/>
                </w:tcPr>
                <w:p w14:paraId="165455AA" w14:textId="77777777" w:rsidR="0070769E" w:rsidRPr="003A58FA" w:rsidRDefault="0070769E" w:rsidP="00C575C0">
                  <w:pPr>
                    <w:jc w:val="both"/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E64BB33" wp14:editId="196E4EA6">
                            <wp:extent cx="182880" cy="0"/>
                            <wp:effectExtent l="19050" t="19050" r="45720" b="38100"/>
                            <wp:docPr id="53" name="Straight Connector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DEB0133" id="Straight Connector 5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OLVgaf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70769E" w:rsidRPr="003A58FA" w14:paraId="06FDCA72" w14:textId="77777777" w:rsidTr="00101EF9">
              <w:trPr>
                <w:trHeight w:val="259"/>
              </w:trPr>
              <w:tc>
                <w:tcPr>
                  <w:tcW w:w="3227" w:type="dxa"/>
                </w:tcPr>
                <w:p w14:paraId="5740F4FD" w14:textId="77777777" w:rsidR="0070769E" w:rsidRPr="003A58FA" w:rsidRDefault="0070769E" w:rsidP="00C575C0">
                  <w:r w:rsidRPr="003A58FA">
                    <w:t>Communication &amp; Presentation Skills</w:t>
                  </w:r>
                </w:p>
              </w:tc>
              <w:tc>
                <w:tcPr>
                  <w:tcW w:w="1034" w:type="dxa"/>
                  <w:vAlign w:val="center"/>
                </w:tcPr>
                <w:p w14:paraId="7203631A" w14:textId="77777777" w:rsidR="0070769E" w:rsidRPr="003A58FA" w:rsidRDefault="0070769E" w:rsidP="00C575C0">
                  <w:pPr>
                    <w:jc w:val="both"/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7CBF5D8" wp14:editId="26A33A82">
                            <wp:extent cx="182880" cy="0"/>
                            <wp:effectExtent l="19050" t="19050" r="45720" b="38100"/>
                            <wp:docPr id="54" name="Straight Connector 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EA226D8" id="Straight Connector 5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D/T4QT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70769E" w:rsidRPr="003A58FA" w14:paraId="50E61992" w14:textId="77777777" w:rsidTr="00101EF9">
              <w:trPr>
                <w:trHeight w:val="259"/>
              </w:trPr>
              <w:tc>
                <w:tcPr>
                  <w:tcW w:w="3227" w:type="dxa"/>
                </w:tcPr>
                <w:p w14:paraId="514C1D67" w14:textId="77777777" w:rsidR="0070769E" w:rsidRPr="003A58FA" w:rsidRDefault="0070769E" w:rsidP="00C575C0">
                  <w:r w:rsidRPr="003A58FA">
                    <w:t xml:space="preserve">Proactive Issue Resolution </w:t>
                  </w:r>
                </w:p>
              </w:tc>
              <w:tc>
                <w:tcPr>
                  <w:tcW w:w="1034" w:type="dxa"/>
                  <w:vAlign w:val="center"/>
                </w:tcPr>
                <w:p w14:paraId="7010D5C7" w14:textId="77777777" w:rsidR="0070769E" w:rsidRPr="003A58FA" w:rsidRDefault="0070769E" w:rsidP="00C575C0">
                  <w:pPr>
                    <w:jc w:val="both"/>
                  </w:pPr>
                  <w:r w:rsidRPr="003A58FA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F085B4D" wp14:editId="5EA37D26">
                            <wp:extent cx="182880" cy="0"/>
                            <wp:effectExtent l="19050" t="19050" r="45720" b="38100"/>
                            <wp:docPr id="55" name="Straight Connector 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82880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6DDB50C" id="Straight Connector 5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4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0362D372" w14:textId="77777777" w:rsidR="00DF1BC9" w:rsidRPr="003A58FA" w:rsidRDefault="00DF1BC9" w:rsidP="00C575C0">
            <w:pPr>
              <w:spacing w:before="240"/>
              <w:ind w:left="337"/>
              <w:rPr>
                <w:rFonts w:cstheme="minorHAnsi"/>
                <w:b/>
                <w:color w:val="FFFFFF" w:themeColor="background1"/>
                <w:sz w:val="24"/>
              </w:rPr>
            </w:pPr>
            <w:r w:rsidRPr="003A58FA">
              <w:rPr>
                <w:rFonts w:cstheme="minorHAnsi"/>
                <w:b/>
                <w:noProof/>
                <w:color w:val="FFFFFF" w:themeColor="background1"/>
                <w:sz w:val="24"/>
              </w:rPr>
              <mc:AlternateContent>
                <mc:Choice Requires="wps">
                  <w:drawing>
                    <wp:inline distT="0" distB="0" distL="0" distR="0" wp14:anchorId="09CDF69E" wp14:editId="3D7AC997">
                      <wp:extent cx="177105" cy="132829"/>
                      <wp:effectExtent l="0" t="0" r="0" b="635"/>
                      <wp:docPr id="5" name="Freeform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105" cy="132829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96C533" id="Freeform 4" o:spid="_x0000_s1026" style="width:13.95pt;height:10.4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white [3212]" stroked="f">
                      <v:path o:connecttype="custom" o:connectlocs="12823899,38846919;12823899,38846919;25487441,51378049;39753836,59680209;54020232,52787705;62516283,40413397;39753836,51378049;12823899,38846919;78065176,19423286;78065176,19423286;43921684,1409656;35425989,1409656;1442853,19423286;1442853,25062607;35425989,43076236;43921684,43076236;65401634,30544759;42639187,25062607;39753836,26315442;32540638,20833290;39753836,16760447;46967391,19423286;71011978,27725446;78065176,25062607;78065176,19423286;68126628,54197709;68126628,54197709;73897329,52787705;71011978,27725446;65401634,30544759;68126628,54197709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3A58FA">
              <w:rPr>
                <w:rFonts w:cstheme="minorHAnsi"/>
                <w:b/>
                <w:color w:val="FFFFFF" w:themeColor="background1"/>
                <w:sz w:val="24"/>
              </w:rPr>
              <w:t xml:space="preserve"> EDUCATION</w:t>
            </w:r>
          </w:p>
          <w:p w14:paraId="01567A02" w14:textId="77777777" w:rsidR="00DF1BC9" w:rsidRPr="003A58FA" w:rsidRDefault="00DF1BC9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  <w:r w:rsidRPr="003A58FA">
              <w:rPr>
                <w:rFonts w:cstheme="minorHAnsi"/>
                <w:noProof/>
                <w:color w:val="FFFFFF" w:themeColor="background1"/>
                <w:sz w:val="32"/>
              </w:rPr>
              <mc:AlternateContent>
                <mc:Choice Requires="wps">
                  <w:drawing>
                    <wp:inline distT="0" distB="0" distL="0" distR="0" wp14:anchorId="2A94768E" wp14:editId="1C94F11E">
                      <wp:extent cx="448573" cy="0"/>
                      <wp:effectExtent l="0" t="0" r="27940" b="19050"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4C29028" id="Straight Connector 2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OuxrzLb&#10;AQAADg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6D935E0A" w14:textId="77777777" w:rsidR="00DF1BC9" w:rsidRPr="003A58FA" w:rsidRDefault="00DF1BC9" w:rsidP="00C575C0">
            <w:pPr>
              <w:ind w:left="337"/>
              <w:rPr>
                <w:rFonts w:cstheme="minorHAnsi"/>
                <w:color w:val="FFFFFF" w:themeColor="background1"/>
                <w:sz w:val="32"/>
              </w:rPr>
            </w:pPr>
          </w:p>
          <w:p w14:paraId="498B9221" w14:textId="113453F9" w:rsidR="00DF1BC9" w:rsidRPr="003A58FA" w:rsidRDefault="0038187A" w:rsidP="00C575C0">
            <w:pPr>
              <w:ind w:left="72"/>
              <w:rPr>
                <w:rFonts w:cstheme="minorHAnsi"/>
                <w:color w:val="FFFFFF" w:themeColor="background1"/>
              </w:rPr>
            </w:pPr>
            <w:r w:rsidRPr="003A58FA">
              <w:rPr>
                <w:rFonts w:cstheme="minorHAnsi"/>
                <w:color w:val="FFFFFF" w:themeColor="background1"/>
              </w:rPr>
              <w:t>MTech</w:t>
            </w:r>
            <w:r w:rsidR="00DF1BC9" w:rsidRPr="003A58FA">
              <w:rPr>
                <w:rFonts w:cstheme="minorHAnsi"/>
                <w:color w:val="FFFFFF" w:themeColor="background1"/>
              </w:rPr>
              <w:t>. in Data Science &amp; Engineering | BITS Pilani</w:t>
            </w:r>
          </w:p>
          <w:p w14:paraId="0A71E1F8" w14:textId="77777777" w:rsidR="00DF1BC9" w:rsidRPr="003A58FA" w:rsidRDefault="00DF1BC9" w:rsidP="00C575C0">
            <w:pPr>
              <w:ind w:left="72"/>
              <w:rPr>
                <w:rFonts w:cstheme="minorHAnsi"/>
                <w:color w:val="FFFFFF" w:themeColor="background1"/>
              </w:rPr>
            </w:pPr>
          </w:p>
          <w:p w14:paraId="0DA00248" w14:textId="195FF444" w:rsidR="00122EA4" w:rsidRPr="003A58FA" w:rsidRDefault="00DF1BC9" w:rsidP="00C575C0">
            <w:pPr>
              <w:ind w:left="72"/>
              <w:rPr>
                <w:rFonts w:cstheme="minorHAnsi"/>
                <w:color w:val="FFFFFF" w:themeColor="background1"/>
              </w:rPr>
            </w:pPr>
            <w:r w:rsidRPr="003A58FA">
              <w:rPr>
                <w:rFonts w:cstheme="minorHAnsi"/>
                <w:color w:val="FFFFFF" w:themeColor="background1"/>
              </w:rPr>
              <w:t>Bachelor of Engineering | SJB Institute of Technology</w:t>
            </w:r>
          </w:p>
        </w:tc>
        <w:tc>
          <w:tcPr>
            <w:tcW w:w="8136" w:type="dxa"/>
            <w:shd w:val="clear" w:color="auto" w:fill="EBECEE"/>
            <w:vAlign w:val="center"/>
          </w:tcPr>
          <w:p w14:paraId="4E842B1E" w14:textId="77777777" w:rsidR="00765FCF" w:rsidRPr="003A58FA" w:rsidRDefault="00765FCF" w:rsidP="00C575C0">
            <w:pPr>
              <w:rPr>
                <w:rFonts w:eastAsia="Yu Gothic Light" w:cstheme="minorHAnsi"/>
                <w:sz w:val="6"/>
              </w:rPr>
            </w:pPr>
          </w:p>
          <w:p w14:paraId="3F77091F" w14:textId="77777777" w:rsidR="00116AEB" w:rsidRPr="001E5022" w:rsidRDefault="00116AEB" w:rsidP="00C575C0">
            <w:pPr>
              <w:jc w:val="center"/>
              <w:rPr>
                <w:rFonts w:eastAsia="Yu Gothic Light" w:cstheme="minorHAnsi"/>
                <w:sz w:val="96"/>
              </w:rPr>
            </w:pPr>
            <w:r w:rsidRPr="001E5022">
              <w:rPr>
                <w:rFonts w:eastAsia="Yu Gothic Light" w:cstheme="minorHAnsi"/>
                <w:sz w:val="96"/>
              </w:rPr>
              <w:t>Puru Ranjan</w:t>
            </w:r>
          </w:p>
          <w:p w14:paraId="54A5C154" w14:textId="77777777" w:rsidR="00116AEB" w:rsidRPr="001E5022" w:rsidRDefault="00116AEB" w:rsidP="00C575C0">
            <w:pPr>
              <w:jc w:val="center"/>
              <w:rPr>
                <w:rFonts w:eastAsia="Yu Gothic Light" w:cstheme="minorHAnsi"/>
                <w:b/>
                <w:sz w:val="32"/>
              </w:rPr>
            </w:pPr>
            <w:r w:rsidRPr="001E5022">
              <w:rPr>
                <w:rFonts w:eastAsia="Yu Gothic Light" w:cstheme="minorHAnsi"/>
                <w:b/>
                <w:sz w:val="32"/>
              </w:rPr>
              <w:t>CLOUD &amp; DEVOPS ENGINEER</w:t>
            </w:r>
          </w:p>
          <w:p w14:paraId="0EFB6956" w14:textId="7F52B92C" w:rsidR="00DC7E57" w:rsidRPr="001E5022" w:rsidRDefault="007D11C0" w:rsidP="00C575C0">
            <w:pPr>
              <w:jc w:val="both"/>
              <w:rPr>
                <w:rFonts w:cstheme="minorHAnsi"/>
                <w:color w:val="4E5E6A"/>
                <w:sz w:val="10"/>
                <w:szCs w:val="20"/>
              </w:rPr>
            </w:pPr>
            <w:r w:rsidRPr="007D11C0">
              <w:rPr>
                <w:rFonts w:cstheme="minorHAnsi"/>
                <w:color w:val="4E5E6A"/>
                <w:szCs w:val="20"/>
              </w:rPr>
              <w:t xml:space="preserve">Experienced </w:t>
            </w:r>
            <w:r w:rsidRPr="007D11C0">
              <w:rPr>
                <w:rFonts w:cstheme="minorHAnsi"/>
                <w:b/>
                <w:bCs/>
                <w:color w:val="4E5E6A"/>
                <w:szCs w:val="20"/>
              </w:rPr>
              <w:t>Cloud &amp; Site Reliability Engineer</w:t>
            </w:r>
            <w:r w:rsidRPr="007D11C0">
              <w:rPr>
                <w:rFonts w:cstheme="minorHAnsi"/>
                <w:color w:val="4E5E6A"/>
                <w:szCs w:val="20"/>
              </w:rPr>
              <w:t xml:space="preserve"> with a strong foundation in </w:t>
            </w:r>
            <w:r w:rsidRPr="007D11C0">
              <w:rPr>
                <w:rFonts w:cstheme="minorHAnsi"/>
                <w:b/>
                <w:bCs/>
                <w:color w:val="4E5E6A"/>
                <w:szCs w:val="20"/>
              </w:rPr>
              <w:t>multi-cloud automation, IAM governance, and performance engineering</w:t>
            </w:r>
            <w:r w:rsidRPr="007D11C0">
              <w:rPr>
                <w:rFonts w:cstheme="minorHAnsi"/>
                <w:color w:val="4E5E6A"/>
                <w:szCs w:val="20"/>
              </w:rPr>
              <w:t xml:space="preserve"> across </w:t>
            </w:r>
            <w:r w:rsidRPr="007D11C0">
              <w:rPr>
                <w:rFonts w:cstheme="minorHAnsi"/>
                <w:b/>
                <w:bCs/>
                <w:color w:val="4E5E6A"/>
                <w:szCs w:val="20"/>
              </w:rPr>
              <w:t>Oracle Cloud Infrastructure, AWS, and Azure</w:t>
            </w:r>
            <w:r w:rsidRPr="007D11C0">
              <w:rPr>
                <w:rFonts w:cstheme="minorHAnsi"/>
                <w:color w:val="4E5E6A"/>
                <w:szCs w:val="20"/>
              </w:rPr>
              <w:t xml:space="preserve">. Adept at </w:t>
            </w:r>
            <w:r w:rsidRPr="007D11C0">
              <w:rPr>
                <w:rFonts w:cstheme="minorHAnsi"/>
                <w:b/>
                <w:bCs/>
                <w:color w:val="4E5E6A"/>
                <w:szCs w:val="20"/>
              </w:rPr>
              <w:t>automating infrastructure with Terraform and Ansible</w:t>
            </w:r>
            <w:r w:rsidRPr="007D11C0">
              <w:rPr>
                <w:rFonts w:cstheme="minorHAnsi"/>
                <w:color w:val="4E5E6A"/>
                <w:szCs w:val="20"/>
              </w:rPr>
              <w:t xml:space="preserve">, integrating </w:t>
            </w:r>
            <w:r w:rsidRPr="007D11C0">
              <w:rPr>
                <w:rFonts w:cstheme="minorHAnsi"/>
                <w:b/>
                <w:bCs/>
                <w:color w:val="4E5E6A"/>
                <w:szCs w:val="20"/>
              </w:rPr>
              <w:t>monitoring stacks (Prometheus, Grafana, Splunk)</w:t>
            </w:r>
            <w:r w:rsidRPr="007D11C0">
              <w:rPr>
                <w:rFonts w:cstheme="minorHAnsi"/>
                <w:color w:val="4E5E6A"/>
                <w:szCs w:val="20"/>
              </w:rPr>
              <w:t xml:space="preserve">, and driving </w:t>
            </w:r>
            <w:r w:rsidRPr="007D11C0">
              <w:rPr>
                <w:rFonts w:cstheme="minorHAnsi"/>
                <w:b/>
                <w:bCs/>
                <w:color w:val="4E5E6A"/>
                <w:szCs w:val="20"/>
              </w:rPr>
              <w:t>process improvement and change management</w:t>
            </w:r>
            <w:r w:rsidRPr="007D11C0">
              <w:rPr>
                <w:rFonts w:cstheme="minorHAnsi"/>
                <w:color w:val="4E5E6A"/>
                <w:szCs w:val="20"/>
              </w:rPr>
              <w:t xml:space="preserve"> to deliver secure, compliant, and highly available enterprise systems.</w:t>
            </w:r>
          </w:p>
        </w:tc>
      </w:tr>
      <w:tr w:rsidR="00765FCF" w:rsidRPr="003A58FA" w14:paraId="13819E79" w14:textId="77777777" w:rsidTr="001944DB">
        <w:tc>
          <w:tcPr>
            <w:tcW w:w="4050" w:type="dxa"/>
            <w:vMerge/>
            <w:shd w:val="clear" w:color="auto" w:fill="17365D" w:themeFill="text2" w:themeFillShade="BF"/>
          </w:tcPr>
          <w:p w14:paraId="7890BD45" w14:textId="77777777" w:rsidR="00765FCF" w:rsidRPr="003A58FA" w:rsidRDefault="00765FCF" w:rsidP="00C575C0">
            <w:pPr>
              <w:spacing w:before="240"/>
              <w:ind w:left="337"/>
              <w:rPr>
                <w:rFonts w:cstheme="minorHAnsi"/>
                <w:noProof/>
                <w:color w:val="FFFFFF" w:themeColor="background1"/>
                <w:sz w:val="28"/>
              </w:rPr>
            </w:pPr>
          </w:p>
        </w:tc>
        <w:tc>
          <w:tcPr>
            <w:tcW w:w="8136" w:type="dxa"/>
          </w:tcPr>
          <w:p w14:paraId="63B9ED89" w14:textId="77777777" w:rsidR="00765FCF" w:rsidRPr="001E5022" w:rsidRDefault="00765FCF" w:rsidP="00C575C0">
            <w:pPr>
              <w:rPr>
                <w:rFonts w:cstheme="minorHAnsi"/>
                <w:b/>
                <w:sz w:val="10"/>
                <w:szCs w:val="18"/>
                <w:lang w:eastAsia="en-GB"/>
              </w:rPr>
            </w:pPr>
          </w:p>
          <w:p w14:paraId="6EDA8924" w14:textId="77777777" w:rsidR="00765FCF" w:rsidRPr="003A58FA" w:rsidRDefault="007F0E5A" w:rsidP="00C575C0">
            <w:pPr>
              <w:rPr>
                <w:rFonts w:cstheme="minorHAnsi"/>
                <w:b/>
                <w:noProof/>
                <w:sz w:val="28"/>
                <w:szCs w:val="18"/>
              </w:rPr>
            </w:pPr>
            <w:r w:rsidRPr="003A58FA">
              <w:rPr>
                <w:rFonts w:cstheme="minorHAnsi"/>
                <w:b/>
                <w:noProof/>
                <w:sz w:val="28"/>
                <w:szCs w:val="18"/>
              </w:rPr>
              <w:drawing>
                <wp:inline distT="0" distB="0" distL="0" distR="0" wp14:anchorId="3E9962BF" wp14:editId="1D6E0F55">
                  <wp:extent cx="126836" cy="129285"/>
                  <wp:effectExtent l="0" t="0" r="6985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40" cy="1423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65FCF" w:rsidRPr="003A58FA">
              <w:rPr>
                <w:rFonts w:cstheme="minorHAnsi"/>
                <w:b/>
                <w:noProof/>
                <w:sz w:val="28"/>
                <w:szCs w:val="18"/>
              </w:rPr>
              <w:t xml:space="preserve"> PROFILE SUMMARY</w:t>
            </w:r>
          </w:p>
          <w:p w14:paraId="50CC2B41" w14:textId="77777777" w:rsidR="00765FCF" w:rsidRPr="003A58FA" w:rsidRDefault="00765FCF" w:rsidP="00C575C0">
            <w:pPr>
              <w:rPr>
                <w:rFonts w:cstheme="minorHAnsi"/>
                <w:b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noProof/>
                <w:szCs w:val="18"/>
              </w:rPr>
              <mc:AlternateContent>
                <mc:Choice Requires="wps">
                  <w:drawing>
                    <wp:inline distT="0" distB="0" distL="0" distR="0" wp14:anchorId="224EF078" wp14:editId="496BF519">
                      <wp:extent cx="448573" cy="0"/>
                      <wp:effectExtent l="0" t="0" r="27940" b="19050"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0B0A35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" strokecolor="black [3213]" strokeweight="1.5pt">
                      <w10:anchorlock/>
                    </v:line>
                  </w:pict>
                </mc:Fallback>
              </mc:AlternateContent>
            </w:r>
          </w:p>
          <w:p w14:paraId="43A43C26" w14:textId="77777777" w:rsidR="00765FCF" w:rsidRPr="003A58FA" w:rsidRDefault="00765FCF" w:rsidP="00C575C0">
            <w:pPr>
              <w:rPr>
                <w:rFonts w:cstheme="minorHAnsi"/>
                <w:b/>
                <w:szCs w:val="18"/>
                <w:lang w:eastAsia="en-GB"/>
              </w:rPr>
            </w:pPr>
          </w:p>
          <w:p w14:paraId="5E2B081F" w14:textId="3F85BA79" w:rsidR="00694CFC" w:rsidRPr="003A58FA" w:rsidRDefault="00694CFC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 xml:space="preserve">Over </w:t>
            </w:r>
            <w:r w:rsidR="00B36C21">
              <w:rPr>
                <w:rFonts w:cstheme="minorHAnsi"/>
                <w:szCs w:val="18"/>
                <w:lang w:eastAsia="en-GB"/>
              </w:rPr>
              <w:t>6</w:t>
            </w:r>
            <w:r w:rsidRPr="003A58FA">
              <w:rPr>
                <w:rFonts w:cstheme="minorHAnsi"/>
                <w:szCs w:val="18"/>
                <w:lang w:eastAsia="en-GB"/>
              </w:rPr>
              <w:t xml:space="preserve"> years’ experience driving automation </w:t>
            </w:r>
            <w:r w:rsidR="000575F8" w:rsidRPr="003A58FA">
              <w:rPr>
                <w:rFonts w:cstheme="minorHAnsi"/>
                <w:szCs w:val="18"/>
                <w:lang w:eastAsia="en-GB"/>
              </w:rPr>
              <w:t>&amp;</w:t>
            </w:r>
            <w:r w:rsidRPr="003A58FA">
              <w:rPr>
                <w:rFonts w:cstheme="minorHAnsi"/>
                <w:szCs w:val="18"/>
                <w:lang w:eastAsia="en-GB"/>
              </w:rPr>
              <w:t xml:space="preserve"> DevOps transformations in enterprise cloud environments including Oracle Cloud Infrastructure (OCI), AWS, and Azure.</w:t>
            </w:r>
          </w:p>
          <w:p w14:paraId="33E37650" w14:textId="77777777" w:rsidR="00694CFC" w:rsidRPr="003A58FA" w:rsidRDefault="00694CFC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Senior Member Technical Staff at Oracle India Pvt. Limited, spearheading OCI Fleet Patching automation spanning multiple global regions, improving operational efficiency and reducing manual interventions.</w:t>
            </w:r>
          </w:p>
          <w:p w14:paraId="383EA7DD" w14:textId="77777777" w:rsidR="00694CFC" w:rsidRPr="003A58FA" w:rsidRDefault="00694CFC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Expert in vulnerability remediation and cloud security compliance through AI-enabled scanning and telemetry-based proactive monitoring.</w:t>
            </w:r>
          </w:p>
          <w:p w14:paraId="521C2845" w14:textId="45EAFD6A" w:rsidR="00694CFC" w:rsidRDefault="00C927FC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>
              <w:rPr>
                <w:rFonts w:cstheme="minorHAnsi"/>
                <w:szCs w:val="18"/>
                <w:lang w:eastAsia="en-GB"/>
              </w:rPr>
              <w:t>U</w:t>
            </w:r>
            <w:r w:rsidR="00694CFC" w:rsidRPr="003A58FA">
              <w:rPr>
                <w:rFonts w:cstheme="minorHAnsi"/>
                <w:szCs w:val="18"/>
                <w:lang w:eastAsia="en-GB"/>
              </w:rPr>
              <w:t xml:space="preserve">nderstanding of infrastructure scalability, CI/CD pipelines, container orchestration, </w:t>
            </w:r>
            <w:r w:rsidR="00C53106">
              <w:rPr>
                <w:rFonts w:cstheme="minorHAnsi"/>
                <w:szCs w:val="18"/>
                <w:lang w:eastAsia="en-GB"/>
              </w:rPr>
              <w:t>&amp;</w:t>
            </w:r>
            <w:r w:rsidR="00694CFC" w:rsidRPr="003A58FA">
              <w:rPr>
                <w:rFonts w:cstheme="minorHAnsi"/>
                <w:szCs w:val="18"/>
                <w:lang w:eastAsia="en-GB"/>
              </w:rPr>
              <w:t xml:space="preserve"> performance optimization to boost system reliability </w:t>
            </w:r>
            <w:r w:rsidR="00C53106">
              <w:rPr>
                <w:rFonts w:cstheme="minorHAnsi"/>
                <w:szCs w:val="18"/>
                <w:lang w:eastAsia="en-GB"/>
              </w:rPr>
              <w:t>&amp;</w:t>
            </w:r>
            <w:r w:rsidR="00694CFC" w:rsidRPr="003A58FA">
              <w:rPr>
                <w:rFonts w:cstheme="minorHAnsi"/>
                <w:szCs w:val="18"/>
                <w:lang w:eastAsia="en-GB"/>
              </w:rPr>
              <w:t xml:space="preserve"> delivery speed.</w:t>
            </w:r>
          </w:p>
          <w:p w14:paraId="208AE30B" w14:textId="5F8FE62E" w:rsidR="0038187A" w:rsidRPr="003A58FA" w:rsidRDefault="0038187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8187A">
              <w:rPr>
                <w:rFonts w:cstheme="minorHAnsi"/>
                <w:szCs w:val="18"/>
                <w:lang w:eastAsia="en-GB"/>
              </w:rPr>
              <w:t>Skilled in operating systems and network fundamentals including TCP/IP</w:t>
            </w:r>
            <w:r>
              <w:rPr>
                <w:rFonts w:cstheme="minorHAnsi"/>
                <w:szCs w:val="18"/>
                <w:lang w:eastAsia="en-GB"/>
              </w:rPr>
              <w:t xml:space="preserve"> </w:t>
            </w:r>
            <w:r w:rsidRPr="0038187A">
              <w:rPr>
                <w:rFonts w:cstheme="minorHAnsi"/>
                <w:szCs w:val="18"/>
                <w:lang w:eastAsia="en-GB"/>
              </w:rPr>
              <w:t>and DNS, ensuring end-to-end service reliability across cloud and hybrid infrastructures.</w:t>
            </w:r>
          </w:p>
          <w:p w14:paraId="7787A54F" w14:textId="77777777" w:rsidR="00F35782" w:rsidRPr="003A58FA" w:rsidRDefault="00F35782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29DDC714" w14:textId="77777777" w:rsidR="00765FCF" w:rsidRPr="003A58FA" w:rsidRDefault="00AF717B" w:rsidP="00C575C0">
            <w:pPr>
              <w:rPr>
                <w:rFonts w:cstheme="minorHAnsi"/>
                <w:b/>
                <w:sz w:val="28"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noProof/>
                <w:sz w:val="28"/>
                <w:szCs w:val="18"/>
              </w:rPr>
              <mc:AlternateContent>
                <mc:Choice Requires="wps">
                  <w:drawing>
                    <wp:inline distT="0" distB="0" distL="0" distR="0" wp14:anchorId="4DA6A130" wp14:editId="0C8297DD">
                      <wp:extent cx="176298" cy="145740"/>
                      <wp:effectExtent l="0" t="0" r="0" b="6985"/>
                      <wp:docPr id="12" name="Freeform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298" cy="145740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6505334" id="Freeform 11" o:spid="_x0000_s1026" style="width:13.9pt;height:1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404040 [2429]" stroked="f">
                      <v:path o:connecttype="custom" o:connectlocs="36700845,35593061;36700845,35593061;43721904,35593061;43721904,42372708;79146096,42372708;77710172,20492891;70689113,12326662;57923648,12326662;53774792,4160090;47870760,0;30956439,0;26807583,4160090;21222803,12326662;8456983,12326662;1436279,20492891;0,42372708;36700845,42372708;36700845,35593061;29679786,8166230;29679786,8166230;33828642,5547015;45317454,5547015;49306684,8166230;50902589,12326662;28243862,12326662;29679786,8166230;43721904,54699369;43721904,54699369;36700845,54699369;36700845,46532798;1436279,46532798;2712577,58705509;9893262,65485156;69252834,65485156;76273893,58705509;77710172,46532798;43721904,46532798;43721904,54699369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765FCF" w:rsidRPr="003A58FA">
              <w:rPr>
                <w:rFonts w:cstheme="minorHAnsi"/>
                <w:b/>
                <w:sz w:val="28"/>
                <w:szCs w:val="18"/>
                <w:lang w:eastAsia="en-GB"/>
              </w:rPr>
              <w:t xml:space="preserve"> WORK EXPERIENCE</w:t>
            </w:r>
          </w:p>
          <w:p w14:paraId="3C2B1C03" w14:textId="77777777" w:rsidR="00765FCF" w:rsidRPr="003A58FA" w:rsidRDefault="00765FCF" w:rsidP="00C575C0">
            <w:pPr>
              <w:rPr>
                <w:rFonts w:cstheme="minorHAnsi"/>
                <w:b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noProof/>
                <w:szCs w:val="18"/>
              </w:rPr>
              <mc:AlternateContent>
                <mc:Choice Requires="wps">
                  <w:drawing>
                    <wp:inline distT="0" distB="0" distL="0" distR="0" wp14:anchorId="0908C292" wp14:editId="301D00E1">
                      <wp:extent cx="448573" cy="0"/>
                      <wp:effectExtent l="0" t="0" r="27940" b="19050"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DF2A5F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" strokecolor="black [3213]" strokeweight="1.5pt">
                      <w10:anchorlock/>
                    </v:line>
                  </w:pict>
                </mc:Fallback>
              </mc:AlternateContent>
            </w:r>
          </w:p>
          <w:p w14:paraId="5CDE7F72" w14:textId="77777777" w:rsidR="00765FCF" w:rsidRPr="003A58FA" w:rsidRDefault="00765FCF" w:rsidP="00C575C0">
            <w:pPr>
              <w:rPr>
                <w:rFonts w:cstheme="minorHAnsi"/>
                <w:b/>
                <w:szCs w:val="18"/>
                <w:lang w:eastAsia="en-GB"/>
              </w:rPr>
            </w:pPr>
          </w:p>
          <w:p w14:paraId="5ECC28E1" w14:textId="140CE1A5" w:rsidR="00903DD2" w:rsidRPr="003A58FA" w:rsidRDefault="00903DD2" w:rsidP="00C575C0">
            <w:pPr>
              <w:rPr>
                <w:rFonts w:cstheme="minorHAnsi"/>
                <w:b/>
                <w:sz w:val="24"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Senior Member Technical Staff | Oracle Cloud </w:t>
            </w:r>
            <w:r w:rsidR="00F77D12" w:rsidRPr="003A58FA">
              <w:rPr>
                <w:rFonts w:cstheme="minorHAnsi"/>
                <w:b/>
                <w:sz w:val="24"/>
                <w:szCs w:val="18"/>
                <w:lang w:eastAsia="en-GB"/>
              </w:rPr>
              <w:t>Infrastructure (OCI</w:t>
            </w:r>
            <w:r w:rsidR="00D93BA9"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) | Oracle | </w:t>
            </w:r>
            <w:r w:rsidR="00AF422E" w:rsidRPr="003A58FA">
              <w:rPr>
                <w:rFonts w:cstheme="minorHAnsi"/>
                <w:b/>
                <w:sz w:val="24"/>
                <w:szCs w:val="18"/>
                <w:lang w:eastAsia="en-GB"/>
              </w:rPr>
              <w:t>Ap</w:t>
            </w:r>
            <w:r w:rsidR="000A1626">
              <w:rPr>
                <w:rFonts w:cstheme="minorHAnsi"/>
                <w:b/>
                <w:sz w:val="24"/>
                <w:szCs w:val="18"/>
                <w:lang w:eastAsia="en-GB"/>
              </w:rPr>
              <w:t>ril</w:t>
            </w:r>
            <w:r w:rsidR="00AF422E"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 </w:t>
            </w: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2024 – </w:t>
            </w:r>
            <w:r w:rsidR="00005522">
              <w:rPr>
                <w:rFonts w:cstheme="minorHAnsi"/>
                <w:b/>
                <w:sz w:val="24"/>
                <w:szCs w:val="18"/>
                <w:lang w:eastAsia="en-GB"/>
              </w:rPr>
              <w:t>Oct</w:t>
            </w:r>
            <w:r w:rsidR="000A1626">
              <w:rPr>
                <w:rFonts w:cstheme="minorHAnsi"/>
                <w:b/>
                <w:sz w:val="24"/>
                <w:szCs w:val="18"/>
                <w:lang w:eastAsia="en-GB"/>
              </w:rPr>
              <w:t>ober</w:t>
            </w:r>
            <w:r w:rsidR="00005522">
              <w:rPr>
                <w:rFonts w:cstheme="minorHAnsi"/>
                <w:b/>
                <w:sz w:val="24"/>
                <w:szCs w:val="18"/>
                <w:lang w:eastAsia="en-GB"/>
              </w:rPr>
              <w:t xml:space="preserve"> 2025</w:t>
            </w:r>
          </w:p>
          <w:p w14:paraId="0BA0DFD6" w14:textId="77777777" w:rsidR="00F77D12" w:rsidRPr="003A58FA" w:rsidRDefault="00F77D12" w:rsidP="00C575C0">
            <w:pPr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7D99F088" w14:textId="4E47DBFD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Designed and automated workflows for OCI Fleet Patching across multiple global regions, reducing manual patching effort.</w:t>
            </w:r>
          </w:p>
          <w:p w14:paraId="15AD8C5E" w14:textId="2750BD8E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Developed automation using Python, OCI SDK cron jobs, and Terraform infrastructure as code, streamlining deployments and configuration management.</w:t>
            </w:r>
          </w:p>
          <w:p w14:paraId="3DEEA879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Configured and maintained OCI Telemetry Alarms to monitor service health, patch KPIs, and downstream dependencies for improved production reliability.</w:t>
            </w:r>
          </w:p>
          <w:p w14:paraId="07C1F7E3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Addressed over 150 on-call escalations involving patch failures, vulnerability scanning, and OCI plugin security, ensuring SLA adherence.</w:t>
            </w:r>
          </w:p>
          <w:p w14:paraId="374F6F58" w14:textId="7953D259" w:rsid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 xml:space="preserve">Collaborated cross-functionally to enhance DevOps practices and CI/CD pipelines, </w:t>
            </w:r>
            <w:r w:rsidR="00EA229E">
              <w:rPr>
                <w:rFonts w:cstheme="minorHAnsi"/>
                <w:szCs w:val="18"/>
                <w:lang w:eastAsia="en-GB"/>
              </w:rPr>
              <w:t xml:space="preserve">and testing the changes for </w:t>
            </w:r>
            <w:r w:rsidRPr="003A58FA">
              <w:rPr>
                <w:rFonts w:cstheme="minorHAnsi"/>
                <w:szCs w:val="18"/>
                <w:lang w:eastAsia="en-GB"/>
              </w:rPr>
              <w:t>improving automation and compliance frameworks.</w:t>
            </w:r>
          </w:p>
          <w:p w14:paraId="19E2B8DD" w14:textId="77777777" w:rsidR="00E6788D" w:rsidRDefault="00E6788D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E6788D">
              <w:rPr>
                <w:rFonts w:cstheme="minorHAnsi"/>
                <w:szCs w:val="18"/>
                <w:lang w:eastAsia="en-GB"/>
              </w:rPr>
              <w:t xml:space="preserve">Integrated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IAM automation workflows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 in OCI Fleet Patching using OCI Vault and Ansible, improving credential rotation and access security compliance by 35%.</w:t>
            </w:r>
          </w:p>
          <w:p w14:paraId="304DBA84" w14:textId="4A57D9F1" w:rsidR="00903DD2" w:rsidRDefault="00E6788D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E6788D">
              <w:rPr>
                <w:rFonts w:cstheme="minorHAnsi"/>
                <w:szCs w:val="18"/>
                <w:lang w:eastAsia="en-GB"/>
              </w:rPr>
              <w:t xml:space="preserve">Partnered with stakeholders across Product, Risk Management, and Security teams to drive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change management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 and observability using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Splunk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,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Grafana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, and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AppDynamics</w:t>
            </w:r>
            <w:r w:rsidRPr="00E6788D">
              <w:rPr>
                <w:rFonts w:cstheme="minorHAnsi"/>
                <w:szCs w:val="18"/>
                <w:lang w:eastAsia="en-GB"/>
              </w:rPr>
              <w:t>.</w:t>
            </w:r>
          </w:p>
          <w:p w14:paraId="7A46A67A" w14:textId="77777777" w:rsidR="00E6788D" w:rsidRPr="00E6788D" w:rsidRDefault="00E6788D" w:rsidP="00C575C0">
            <w:pPr>
              <w:ind w:left="360"/>
              <w:jc w:val="both"/>
              <w:rPr>
                <w:rFonts w:cstheme="minorHAnsi"/>
                <w:szCs w:val="18"/>
                <w:lang w:eastAsia="en-GB"/>
              </w:rPr>
            </w:pPr>
          </w:p>
          <w:p w14:paraId="30F92E40" w14:textId="1B1AF6DB" w:rsidR="001C5162" w:rsidRPr="003A58FA" w:rsidRDefault="008A7946" w:rsidP="00C575C0">
            <w:pPr>
              <w:jc w:val="both"/>
              <w:rPr>
                <w:rFonts w:cstheme="minorHAnsi"/>
                <w:b/>
                <w:sz w:val="24"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Senior </w:t>
            </w:r>
            <w:r w:rsidR="00EC1025"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Software Engineer | Visa Inc. | </w:t>
            </w: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>December 2022 – April 2024</w:t>
            </w:r>
          </w:p>
          <w:p w14:paraId="70E0A3E3" w14:textId="77777777" w:rsidR="00F77D12" w:rsidRPr="003A58FA" w:rsidRDefault="00F77D12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02C09F3F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Led the transition to GitOps for DevOps workflows, optimizing version control and deployment automation across AWS infrastructure.</w:t>
            </w:r>
          </w:p>
          <w:p w14:paraId="32A9D934" w14:textId="4BD8929E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 xml:space="preserve">Automated Windows system configurations using Ansible, </w:t>
            </w:r>
            <w:r w:rsidR="00306E3A">
              <w:rPr>
                <w:rFonts w:cstheme="minorHAnsi"/>
                <w:szCs w:val="18"/>
                <w:lang w:eastAsia="en-GB"/>
              </w:rPr>
              <w:t>dipping</w:t>
            </w:r>
            <w:r w:rsidRPr="003A58FA">
              <w:rPr>
                <w:rFonts w:cstheme="minorHAnsi"/>
                <w:szCs w:val="18"/>
                <w:lang w:eastAsia="en-GB"/>
              </w:rPr>
              <w:t xml:space="preserve"> manual workload.</w:t>
            </w:r>
          </w:p>
          <w:p w14:paraId="38FE64E7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Developed Bash scripts for daily system health checks with auto-log archiving to ensure compliance.</w:t>
            </w:r>
          </w:p>
          <w:p w14:paraId="203838B5" w14:textId="77777777" w:rsidR="00E6788D" w:rsidRDefault="00E6788D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E6788D">
              <w:rPr>
                <w:rFonts w:cstheme="minorHAnsi"/>
                <w:szCs w:val="18"/>
                <w:lang w:eastAsia="en-GB"/>
              </w:rPr>
              <w:t xml:space="preserve">Developed and optimized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SQL-based monitoring and reporting scripts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 for service uptime analysis and incident trend detection.</w:t>
            </w:r>
          </w:p>
          <w:p w14:paraId="3201AA64" w14:textId="76EDEA08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lastRenderedPageBreak/>
              <w:t>Implemented automated security checks in CI/CD pipelines to ease production vulnerabilities.</w:t>
            </w:r>
          </w:p>
          <w:p w14:paraId="04F29852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Conducted GitOps practice training sessions, improving team capabilities and adoption.</w:t>
            </w:r>
          </w:p>
          <w:p w14:paraId="6FDEB15E" w14:textId="0A576F1C" w:rsidR="003A58FA" w:rsidRDefault="003A58FA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574E45FC" w14:textId="77777777" w:rsidR="00E80E05" w:rsidRPr="003A58FA" w:rsidRDefault="00E80E05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1771E0CB" w14:textId="05150978" w:rsidR="001C5162" w:rsidRPr="003A58FA" w:rsidRDefault="001C5162" w:rsidP="00C575C0">
            <w:pPr>
              <w:jc w:val="both"/>
              <w:rPr>
                <w:rFonts w:cstheme="minorHAnsi"/>
                <w:b/>
                <w:sz w:val="24"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>Cloud &amp; De</w:t>
            </w:r>
            <w:r w:rsidR="00EC1025"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vOps Engineer | Anthology Inc. | </w:t>
            </w: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>May 2021 – December 2022</w:t>
            </w:r>
          </w:p>
          <w:p w14:paraId="67B9A32C" w14:textId="77777777" w:rsidR="00F77D12" w:rsidRPr="003A58FA" w:rsidRDefault="00F77D12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278E3B01" w14:textId="14207E21" w:rsidR="0038187A" w:rsidRDefault="0038187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8187A">
              <w:rPr>
                <w:rFonts w:cstheme="minorHAnsi"/>
                <w:szCs w:val="18"/>
                <w:lang w:eastAsia="en-GB"/>
              </w:rPr>
              <w:t xml:space="preserve">Administered Linux-based operating systems, configuring </w:t>
            </w:r>
            <w:r w:rsidRPr="0038187A">
              <w:rPr>
                <w:rFonts w:cstheme="minorHAnsi"/>
                <w:b/>
                <w:bCs/>
                <w:szCs w:val="18"/>
                <w:lang w:eastAsia="en-GB"/>
              </w:rPr>
              <w:t>TCP/IP, DNS, and DHCP</w:t>
            </w:r>
            <w:r w:rsidRPr="0038187A">
              <w:rPr>
                <w:rFonts w:cstheme="minorHAnsi"/>
                <w:szCs w:val="18"/>
                <w:lang w:eastAsia="en-GB"/>
              </w:rPr>
              <w:t xml:space="preserve"> settings for enterprise servers and ensuring network reliability across hybrid environments</w:t>
            </w:r>
            <w:r>
              <w:rPr>
                <w:rFonts w:cstheme="minorHAnsi"/>
                <w:szCs w:val="18"/>
                <w:lang w:eastAsia="en-GB"/>
              </w:rPr>
              <w:t>.</w:t>
            </w:r>
          </w:p>
          <w:p w14:paraId="78D803E3" w14:textId="74A98CDF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Designed AWS infrastructure using Flexera RightScale; managed microservices with AWS ECS.</w:t>
            </w:r>
          </w:p>
          <w:p w14:paraId="121A12E7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Automated deployments through Jenkins and Git-based CI/CD pipelines.</w:t>
            </w:r>
          </w:p>
          <w:p w14:paraId="0D53F014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Created Terraform IaC configurations standardizing rapid infrastructure provisioning.</w:t>
            </w:r>
          </w:p>
          <w:p w14:paraId="682DDFAB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Developed Bash and Shell scripts for automated system monitoring and log rotation.</w:t>
            </w:r>
          </w:p>
          <w:p w14:paraId="42EA89FF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Implemented centralized logging via CloudWatch and Splunk for enhanced observability.</w:t>
            </w:r>
          </w:p>
          <w:p w14:paraId="3ABCE489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Led migration of legacy apps to AWS containerized environments (Docker, Kubernetes).</w:t>
            </w:r>
          </w:p>
          <w:p w14:paraId="7B9840FF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Established incident response plans reducing MTTR via automation and alerting.</w:t>
            </w:r>
          </w:p>
          <w:p w14:paraId="349E9F2F" w14:textId="77777777" w:rsidR="001C5162" w:rsidRPr="003A58FA" w:rsidRDefault="001C5162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444DA272" w14:textId="7CCD1C79" w:rsidR="001C5162" w:rsidRPr="003A58FA" w:rsidRDefault="001C5162" w:rsidP="00C575C0">
            <w:pPr>
              <w:jc w:val="both"/>
              <w:rPr>
                <w:rFonts w:cstheme="minorHAnsi"/>
                <w:b/>
                <w:sz w:val="24"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>Associate</w:t>
            </w:r>
            <w:r w:rsidR="00F77D12"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 Softwar</w:t>
            </w:r>
            <w:r w:rsidR="00552F99" w:rsidRPr="003A58FA">
              <w:rPr>
                <w:rFonts w:cstheme="minorHAnsi"/>
                <w:b/>
                <w:sz w:val="24"/>
                <w:szCs w:val="18"/>
                <w:lang w:eastAsia="en-GB"/>
              </w:rPr>
              <w:t xml:space="preserve">e Engineer | NTT Data | </w:t>
            </w:r>
            <w:r w:rsidRPr="003A58FA">
              <w:rPr>
                <w:rFonts w:cstheme="minorHAnsi"/>
                <w:b/>
                <w:sz w:val="24"/>
                <w:szCs w:val="18"/>
                <w:lang w:eastAsia="en-GB"/>
              </w:rPr>
              <w:t>October 2018 – May 2021</w:t>
            </w:r>
          </w:p>
          <w:p w14:paraId="4F458F7C" w14:textId="77777777" w:rsidR="00F77D12" w:rsidRPr="003A58FA" w:rsidRDefault="00F77D12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58FB8BE3" w14:textId="77777777" w:rsidR="00E6788D" w:rsidRDefault="00E6788D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E6788D">
              <w:rPr>
                <w:rFonts w:cstheme="minorHAnsi"/>
                <w:szCs w:val="18"/>
                <w:lang w:eastAsia="en-GB"/>
              </w:rPr>
              <w:t xml:space="preserve">Supported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UNIX/Linux servers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 and JVM-based enterprise applications, performing production troubleshooting and performance tuning across multi-tenant systems.</w:t>
            </w:r>
          </w:p>
          <w:p w14:paraId="2F1EC3FC" w14:textId="51879212" w:rsid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Automated routine support tasks incl. log analysis &amp; health checks using Bash/Shell scripting.</w:t>
            </w:r>
          </w:p>
          <w:p w14:paraId="3A405358" w14:textId="3B1CF8A1" w:rsidR="00E6788D" w:rsidRPr="003A58FA" w:rsidRDefault="00E6788D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E6788D">
              <w:rPr>
                <w:rFonts w:cstheme="minorHAnsi"/>
                <w:szCs w:val="18"/>
                <w:lang w:eastAsia="en-GB"/>
              </w:rPr>
              <w:t xml:space="preserve">Delivered documentation and customer service training for internal tech teams, strengthening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interpersonal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 and </w:t>
            </w:r>
            <w:r w:rsidRPr="00E6788D">
              <w:rPr>
                <w:rFonts w:cstheme="minorHAnsi"/>
                <w:b/>
                <w:bCs/>
                <w:szCs w:val="18"/>
                <w:lang w:eastAsia="en-GB"/>
              </w:rPr>
              <w:t>problem-solving</w:t>
            </w:r>
            <w:r w:rsidRPr="00E6788D">
              <w:rPr>
                <w:rFonts w:cstheme="minorHAnsi"/>
                <w:szCs w:val="18"/>
                <w:lang w:eastAsia="en-GB"/>
              </w:rPr>
              <w:t xml:space="preserve"> capabilities.</w:t>
            </w:r>
          </w:p>
          <w:p w14:paraId="4A5177FB" w14:textId="45C6C136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Supported AWS EC2 troubleshooting and 24/7 on-call production support</w:t>
            </w:r>
            <w:r w:rsidR="00973258">
              <w:rPr>
                <w:rFonts w:cstheme="minorHAnsi"/>
                <w:szCs w:val="18"/>
                <w:lang w:eastAsia="en-GB"/>
              </w:rPr>
              <w:t xml:space="preserve"> and excel the documentation</w:t>
            </w:r>
            <w:r w:rsidRPr="003A58FA">
              <w:rPr>
                <w:rFonts w:cstheme="minorHAnsi"/>
                <w:szCs w:val="18"/>
                <w:lang w:eastAsia="en-GB"/>
              </w:rPr>
              <w:t>.</w:t>
            </w:r>
          </w:p>
          <w:p w14:paraId="3274C56E" w14:textId="77777777" w:rsidR="003A58FA" w:rsidRPr="003A58FA" w:rsidRDefault="003A58FA" w:rsidP="00C575C0">
            <w:pPr>
              <w:numPr>
                <w:ilvl w:val="0"/>
                <w:numId w:val="11"/>
              </w:numPr>
              <w:jc w:val="both"/>
              <w:rPr>
                <w:rFonts w:cstheme="minorHAnsi"/>
                <w:szCs w:val="18"/>
                <w:lang w:eastAsia="en-GB"/>
              </w:rPr>
            </w:pPr>
            <w:r w:rsidRPr="003A58FA">
              <w:rPr>
                <w:rFonts w:cstheme="minorHAnsi"/>
                <w:szCs w:val="18"/>
                <w:lang w:eastAsia="en-GB"/>
              </w:rPr>
              <w:t>Developed a knowledge base improving ticket resolution efficiency and customer satisfaction.</w:t>
            </w:r>
          </w:p>
          <w:p w14:paraId="06732C79" w14:textId="77777777" w:rsidR="001C5162" w:rsidRPr="003A58FA" w:rsidRDefault="001C5162" w:rsidP="00C575C0">
            <w:pPr>
              <w:jc w:val="both"/>
              <w:rPr>
                <w:rFonts w:cstheme="minorHAnsi"/>
                <w:b/>
                <w:sz w:val="14"/>
                <w:szCs w:val="18"/>
                <w:lang w:eastAsia="en-GB"/>
              </w:rPr>
            </w:pPr>
          </w:p>
          <w:p w14:paraId="0B7DC2D3" w14:textId="6B769E00" w:rsidR="001C5162" w:rsidRPr="003A58FA" w:rsidRDefault="00ED1977" w:rsidP="00C575C0">
            <w:pPr>
              <w:rPr>
                <w:rFonts w:cstheme="minorHAnsi"/>
                <w:b/>
                <w:sz w:val="28"/>
                <w:szCs w:val="18"/>
                <w:lang w:eastAsia="en-GB"/>
              </w:rPr>
            </w:pPr>
            <w:r w:rsidRPr="003A58FA">
              <w:rPr>
                <w:noProof/>
                <w:sz w:val="24"/>
              </w:rPr>
              <mc:AlternateContent>
                <mc:Choice Requires="wps">
                  <w:drawing>
                    <wp:inline distT="0" distB="0" distL="0" distR="0" wp14:anchorId="5D99DA0A" wp14:editId="735DF5E2">
                      <wp:extent cx="164219" cy="138093"/>
                      <wp:effectExtent l="0" t="0" r="7620" b="0"/>
                      <wp:docPr id="18" name="Freeform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64219" cy="138093"/>
                              </a:xfrm>
                              <a:custGeom>
                                <a:avLst/>
                                <a:gdLst>
                                  <a:gd name="T0" fmla="*/ 71 w 270"/>
                                  <a:gd name="T1" fmla="*/ 172 h 269"/>
                                  <a:gd name="T2" fmla="*/ 98 w 270"/>
                                  <a:gd name="T3" fmla="*/ 199 h 269"/>
                                  <a:gd name="T4" fmla="*/ 89 w 270"/>
                                  <a:gd name="T5" fmla="*/ 208 h 269"/>
                                  <a:gd name="T6" fmla="*/ 79 w 270"/>
                                  <a:gd name="T7" fmla="*/ 208 h 269"/>
                                  <a:gd name="T8" fmla="*/ 79 w 270"/>
                                  <a:gd name="T9" fmla="*/ 191 h 269"/>
                                  <a:gd name="T10" fmla="*/ 62 w 270"/>
                                  <a:gd name="T11" fmla="*/ 191 h 269"/>
                                  <a:gd name="T12" fmla="*/ 62 w 270"/>
                                  <a:gd name="T13" fmla="*/ 181 h 269"/>
                                  <a:gd name="T14" fmla="*/ 71 w 270"/>
                                  <a:gd name="T15" fmla="*/ 172 h 269"/>
                                  <a:gd name="T16" fmla="*/ 144 w 270"/>
                                  <a:gd name="T17" fmla="*/ 103 h 269"/>
                                  <a:gd name="T18" fmla="*/ 143 w 270"/>
                                  <a:gd name="T19" fmla="*/ 109 h 269"/>
                                  <a:gd name="T20" fmla="*/ 92 w 270"/>
                                  <a:gd name="T21" fmla="*/ 160 h 269"/>
                                  <a:gd name="T22" fmla="*/ 87 w 270"/>
                                  <a:gd name="T23" fmla="*/ 160 h 269"/>
                                  <a:gd name="T24" fmla="*/ 87 w 270"/>
                                  <a:gd name="T25" fmla="*/ 155 h 269"/>
                                  <a:gd name="T26" fmla="*/ 138 w 270"/>
                                  <a:gd name="T27" fmla="*/ 104 h 269"/>
                                  <a:gd name="T28" fmla="*/ 144 w 270"/>
                                  <a:gd name="T29" fmla="*/ 103 h 269"/>
                                  <a:gd name="T30" fmla="*/ 96 w 270"/>
                                  <a:gd name="T31" fmla="*/ 225 h 269"/>
                                  <a:gd name="T32" fmla="*/ 191 w 270"/>
                                  <a:gd name="T33" fmla="*/ 129 h 269"/>
                                  <a:gd name="T34" fmla="*/ 141 w 270"/>
                                  <a:gd name="T35" fmla="*/ 78 h 269"/>
                                  <a:gd name="T36" fmla="*/ 45 w 270"/>
                                  <a:gd name="T37" fmla="*/ 174 h 269"/>
                                  <a:gd name="T38" fmla="*/ 45 w 270"/>
                                  <a:gd name="T39" fmla="*/ 225 h 269"/>
                                  <a:gd name="T40" fmla="*/ 96 w 270"/>
                                  <a:gd name="T41" fmla="*/ 225 h 269"/>
                                  <a:gd name="T42" fmla="*/ 202 w 270"/>
                                  <a:gd name="T43" fmla="*/ 118 h 269"/>
                                  <a:gd name="T44" fmla="*/ 219 w 270"/>
                                  <a:gd name="T45" fmla="*/ 102 h 269"/>
                                  <a:gd name="T46" fmla="*/ 223 w 270"/>
                                  <a:gd name="T47" fmla="*/ 90 h 269"/>
                                  <a:gd name="T48" fmla="*/ 219 w 270"/>
                                  <a:gd name="T49" fmla="*/ 78 h 269"/>
                                  <a:gd name="T50" fmla="*/ 192 w 270"/>
                                  <a:gd name="T51" fmla="*/ 51 h 269"/>
                                  <a:gd name="T52" fmla="*/ 180 w 270"/>
                                  <a:gd name="T53" fmla="*/ 46 h 269"/>
                                  <a:gd name="T54" fmla="*/ 168 w 270"/>
                                  <a:gd name="T55" fmla="*/ 51 h 269"/>
                                  <a:gd name="T56" fmla="*/ 152 w 270"/>
                                  <a:gd name="T57" fmla="*/ 67 h 269"/>
                                  <a:gd name="T58" fmla="*/ 202 w 270"/>
                                  <a:gd name="T59" fmla="*/ 118 h 269"/>
                                  <a:gd name="T60" fmla="*/ 270 w 270"/>
                                  <a:gd name="T61" fmla="*/ 50 h 269"/>
                                  <a:gd name="T62" fmla="*/ 270 w 270"/>
                                  <a:gd name="T63" fmla="*/ 219 h 269"/>
                                  <a:gd name="T64" fmla="*/ 255 w 270"/>
                                  <a:gd name="T65" fmla="*/ 255 h 269"/>
                                  <a:gd name="T66" fmla="*/ 219 w 270"/>
                                  <a:gd name="T67" fmla="*/ 269 h 269"/>
                                  <a:gd name="T68" fmla="*/ 51 w 270"/>
                                  <a:gd name="T69" fmla="*/ 269 h 269"/>
                                  <a:gd name="T70" fmla="*/ 15 w 270"/>
                                  <a:gd name="T71" fmla="*/ 255 h 269"/>
                                  <a:gd name="T72" fmla="*/ 0 w 270"/>
                                  <a:gd name="T73" fmla="*/ 219 h 269"/>
                                  <a:gd name="T74" fmla="*/ 0 w 270"/>
                                  <a:gd name="T75" fmla="*/ 50 h 269"/>
                                  <a:gd name="T76" fmla="*/ 15 w 270"/>
                                  <a:gd name="T77" fmla="*/ 15 h 269"/>
                                  <a:gd name="T78" fmla="*/ 51 w 270"/>
                                  <a:gd name="T79" fmla="*/ 0 h 269"/>
                                  <a:gd name="T80" fmla="*/ 219 w 270"/>
                                  <a:gd name="T81" fmla="*/ 0 h 269"/>
                                  <a:gd name="T82" fmla="*/ 255 w 270"/>
                                  <a:gd name="T83" fmla="*/ 15 h 269"/>
                                  <a:gd name="T84" fmla="*/ 270 w 270"/>
                                  <a:gd name="T85" fmla="*/ 5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70" h="269">
                                    <a:moveTo>
                                      <a:pt x="71" y="172"/>
                                    </a:moveTo>
                                    <a:cubicBezTo>
                                      <a:pt x="98" y="199"/>
                                      <a:pt x="98" y="199"/>
                                      <a:pt x="98" y="199"/>
                                    </a:cubicBezTo>
                                    <a:cubicBezTo>
                                      <a:pt x="89" y="208"/>
                                      <a:pt x="89" y="208"/>
                                      <a:pt x="89" y="208"/>
                                    </a:cubicBezTo>
                                    <a:cubicBezTo>
                                      <a:pt x="79" y="208"/>
                                      <a:pt x="79" y="208"/>
                                      <a:pt x="79" y="208"/>
                                    </a:cubicBezTo>
                                    <a:cubicBezTo>
                                      <a:pt x="79" y="191"/>
                                      <a:pt x="79" y="191"/>
                                      <a:pt x="79" y="191"/>
                                    </a:cubicBezTo>
                                    <a:cubicBezTo>
                                      <a:pt x="62" y="191"/>
                                      <a:pt x="62" y="191"/>
                                      <a:pt x="62" y="191"/>
                                    </a:cubicBezTo>
                                    <a:cubicBezTo>
                                      <a:pt x="62" y="181"/>
                                      <a:pt x="62" y="181"/>
                                      <a:pt x="62" y="181"/>
                                    </a:cubicBezTo>
                                    <a:lnTo>
                                      <a:pt x="71" y="172"/>
                                    </a:lnTo>
                                    <a:close/>
                                    <a:moveTo>
                                      <a:pt x="144" y="103"/>
                                    </a:moveTo>
                                    <a:cubicBezTo>
                                      <a:pt x="145" y="105"/>
                                      <a:pt x="145" y="107"/>
                                      <a:pt x="143" y="109"/>
                                    </a:cubicBezTo>
                                    <a:cubicBezTo>
                                      <a:pt x="92" y="160"/>
                                      <a:pt x="92" y="160"/>
                                      <a:pt x="92" y="160"/>
                                    </a:cubicBezTo>
                                    <a:cubicBezTo>
                                      <a:pt x="90" y="162"/>
                                      <a:pt x="88" y="162"/>
                                      <a:pt x="87" y="160"/>
                                    </a:cubicBezTo>
                                    <a:cubicBezTo>
                                      <a:pt x="85" y="159"/>
                                      <a:pt x="85" y="157"/>
                                      <a:pt x="87" y="155"/>
                                    </a:cubicBezTo>
                                    <a:cubicBezTo>
                                      <a:pt x="138" y="104"/>
                                      <a:pt x="138" y="104"/>
                                      <a:pt x="138" y="104"/>
                                    </a:cubicBezTo>
                                    <a:cubicBezTo>
                                      <a:pt x="140" y="102"/>
                                      <a:pt x="142" y="102"/>
                                      <a:pt x="144" y="103"/>
                                    </a:cubicBezTo>
                                    <a:close/>
                                    <a:moveTo>
                                      <a:pt x="96" y="225"/>
                                    </a:moveTo>
                                    <a:cubicBezTo>
                                      <a:pt x="191" y="129"/>
                                      <a:pt x="191" y="129"/>
                                      <a:pt x="191" y="129"/>
                                    </a:cubicBezTo>
                                    <a:cubicBezTo>
                                      <a:pt x="141" y="78"/>
                                      <a:pt x="141" y="78"/>
                                      <a:pt x="141" y="78"/>
                                    </a:cubicBezTo>
                                    <a:cubicBezTo>
                                      <a:pt x="45" y="174"/>
                                      <a:pt x="45" y="174"/>
                                      <a:pt x="45" y="174"/>
                                    </a:cubicBezTo>
                                    <a:cubicBezTo>
                                      <a:pt x="45" y="225"/>
                                      <a:pt x="45" y="225"/>
                                      <a:pt x="45" y="225"/>
                                    </a:cubicBezTo>
                                    <a:lnTo>
                                      <a:pt x="96" y="225"/>
                                    </a:lnTo>
                                    <a:close/>
                                    <a:moveTo>
                                      <a:pt x="202" y="118"/>
                                    </a:moveTo>
                                    <a:cubicBezTo>
                                      <a:pt x="219" y="102"/>
                                      <a:pt x="219" y="102"/>
                                      <a:pt x="219" y="102"/>
                                    </a:cubicBezTo>
                                    <a:cubicBezTo>
                                      <a:pt x="222" y="98"/>
                                      <a:pt x="223" y="94"/>
                                      <a:pt x="223" y="90"/>
                                    </a:cubicBezTo>
                                    <a:cubicBezTo>
                                      <a:pt x="223" y="85"/>
                                      <a:pt x="222" y="81"/>
                                      <a:pt x="219" y="78"/>
                                    </a:cubicBezTo>
                                    <a:cubicBezTo>
                                      <a:pt x="192" y="51"/>
                                      <a:pt x="192" y="51"/>
                                      <a:pt x="192" y="51"/>
                                    </a:cubicBezTo>
                                    <a:cubicBezTo>
                                      <a:pt x="189" y="48"/>
                                      <a:pt x="185" y="46"/>
                                      <a:pt x="180" y="46"/>
                                    </a:cubicBezTo>
                                    <a:cubicBezTo>
                                      <a:pt x="175" y="46"/>
                                      <a:pt x="171" y="48"/>
                                      <a:pt x="168" y="51"/>
                                    </a:cubicBezTo>
                                    <a:cubicBezTo>
                                      <a:pt x="152" y="67"/>
                                      <a:pt x="152" y="67"/>
                                      <a:pt x="152" y="67"/>
                                    </a:cubicBezTo>
                                    <a:lnTo>
                                      <a:pt x="202" y="118"/>
                                    </a:lnTo>
                                    <a:close/>
                                    <a:moveTo>
                                      <a:pt x="270" y="50"/>
                                    </a:moveTo>
                                    <a:cubicBezTo>
                                      <a:pt x="270" y="219"/>
                                      <a:pt x="270" y="219"/>
                                      <a:pt x="270" y="219"/>
                                    </a:cubicBezTo>
                                    <a:cubicBezTo>
                                      <a:pt x="270" y="233"/>
                                      <a:pt x="265" y="245"/>
                                      <a:pt x="255" y="255"/>
                                    </a:cubicBezTo>
                                    <a:cubicBezTo>
                                      <a:pt x="245" y="265"/>
                                      <a:pt x="233" y="269"/>
                                      <a:pt x="219" y="269"/>
                                    </a:cubicBezTo>
                                    <a:cubicBezTo>
                                      <a:pt x="51" y="269"/>
                                      <a:pt x="51" y="269"/>
                                      <a:pt x="51" y="269"/>
                                    </a:cubicBezTo>
                                    <a:cubicBezTo>
                                      <a:pt x="37" y="269"/>
                                      <a:pt x="25" y="265"/>
                                      <a:pt x="15" y="255"/>
                                    </a:cubicBezTo>
                                    <a:cubicBezTo>
                                      <a:pt x="5" y="245"/>
                                      <a:pt x="0" y="233"/>
                                      <a:pt x="0" y="219"/>
                                    </a:cubicBezTo>
                                    <a:cubicBezTo>
                                      <a:pt x="0" y="50"/>
                                      <a:pt x="0" y="50"/>
                                      <a:pt x="0" y="50"/>
                                    </a:cubicBezTo>
                                    <a:cubicBezTo>
                                      <a:pt x="0" y="36"/>
                                      <a:pt x="5" y="25"/>
                                      <a:pt x="15" y="15"/>
                                    </a:cubicBezTo>
                                    <a:cubicBezTo>
                                      <a:pt x="25" y="5"/>
                                      <a:pt x="37" y="0"/>
                                      <a:pt x="51" y="0"/>
                                    </a:cubicBezTo>
                                    <a:cubicBezTo>
                                      <a:pt x="219" y="0"/>
                                      <a:pt x="219" y="0"/>
                                      <a:pt x="219" y="0"/>
                                    </a:cubicBezTo>
                                    <a:cubicBezTo>
                                      <a:pt x="233" y="0"/>
                                      <a:pt x="245" y="5"/>
                                      <a:pt x="255" y="15"/>
                                    </a:cubicBezTo>
                                    <a:cubicBezTo>
                                      <a:pt x="265" y="25"/>
                                      <a:pt x="270" y="36"/>
                                      <a:pt x="270" y="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0DE1C26" id="Freeform 8" o:spid="_x0000_s1026" style="width:12.95pt;height:1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70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" path="m71,172v27,27,27,27,27,27c89,208,89,208,89,208v-10,,-10,,-10,c79,191,79,191,79,191v-17,,-17,,-17,c62,181,62,181,62,181r9,-9xm144,103v1,2,1,4,-1,6c92,160,92,160,92,160v-2,2,-4,2,-5,c85,159,85,157,87,155v51,-51,51,-51,51,-51c140,102,142,102,144,103xm96,225v95,-96,95,-96,95,-96c141,78,141,78,141,78,45,174,45,174,45,174v,51,,51,,51l96,225xm202,118v17,-16,17,-16,17,-16c222,98,223,94,223,90v,-5,-1,-9,-4,-12c192,51,192,51,192,51v-3,-3,-7,-5,-12,-5c175,46,171,48,168,51,152,67,152,67,152,67r50,51xm270,50v,169,,169,,169c270,233,265,245,255,255v-10,10,-22,14,-36,14c51,269,51,269,51,269v-14,,-26,-4,-36,-14c5,245,,233,,219,,50,,50,,50,,36,5,25,15,15,25,5,37,,51,,219,,219,,219,v14,,26,5,36,15c265,25,270,36,270,50xe" fillcolor="#404040 [2429]" stroked="f">
                      <v:path arrowok="t" o:connecttype="custom" o:connectlocs="43184,88297;59605,102158;54131,106778;48049,106778;48049,98051;37710,98051;37710,92918;43184,88297;87583,52876;86975,55956;55956,82137;52915,82137;52915,79570;83934,53389;87583,52876;58389,115505;116170,66223;85759,40042;27370,89324;27370,115505;58389,115505;122860,60576;133200,52362;135633,46202;133200,40042;116778,26181;109479,23614;102181,26181;92449,34395;122860,60576;164219,25668;164219,112425;155096,130906;133200,138093;31019,138093;9123,130906;0,112425;0,25668;9123,7700;31019,0;133200,0;155096,7700;164219,25668" o:connectangles="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1C5162" w:rsidRPr="003A58FA">
              <w:rPr>
                <w:rFonts w:cstheme="minorHAnsi"/>
                <w:b/>
                <w:noProof/>
                <w:sz w:val="28"/>
                <w:szCs w:val="18"/>
              </w:rPr>
              <w:t xml:space="preserve"> PROJECTS</w:t>
            </w:r>
          </w:p>
          <w:p w14:paraId="72A7DA36" w14:textId="77777777" w:rsidR="001C5162" w:rsidRPr="003A58FA" w:rsidRDefault="001C5162" w:rsidP="00C575C0">
            <w:pPr>
              <w:rPr>
                <w:rFonts w:cstheme="minorHAnsi"/>
                <w:b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noProof/>
                <w:szCs w:val="18"/>
              </w:rPr>
              <mc:AlternateContent>
                <mc:Choice Requires="wps">
                  <w:drawing>
                    <wp:inline distT="0" distB="0" distL="0" distR="0" wp14:anchorId="63B78729" wp14:editId="12C91E6B">
                      <wp:extent cx="448573" cy="0"/>
                      <wp:effectExtent l="0" t="0" r="27940" b="19050"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1AD1E59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" strokecolor="black [3213]" strokeweight="1.5pt">
                      <w10:anchorlock/>
                    </v:line>
                  </w:pict>
                </mc:Fallback>
              </mc:AlternateContent>
            </w:r>
          </w:p>
          <w:p w14:paraId="2C6B4759" w14:textId="77777777" w:rsidR="001C5162" w:rsidRPr="003A58FA" w:rsidRDefault="001C5162" w:rsidP="00C575C0">
            <w:pPr>
              <w:rPr>
                <w:rFonts w:cstheme="minorHAnsi"/>
                <w:b/>
                <w:szCs w:val="18"/>
                <w:lang w:eastAsia="en-GB"/>
              </w:rPr>
            </w:pPr>
          </w:p>
          <w:p w14:paraId="63DEB0F3" w14:textId="77777777" w:rsidR="003A58FA" w:rsidRPr="003A58FA" w:rsidRDefault="00F77D12" w:rsidP="00C575C0">
            <w:pPr>
              <w:jc w:val="both"/>
              <w:rPr>
                <w:rFonts w:cstheme="minorHAnsi"/>
                <w:b/>
                <w:szCs w:val="18"/>
                <w:lang w:eastAsia="en-GB"/>
              </w:rPr>
            </w:pPr>
            <w:r w:rsidRPr="003A58FA">
              <w:rPr>
                <w:rFonts w:cstheme="minorHAnsi"/>
                <w:b/>
                <w:szCs w:val="18"/>
                <w:lang w:eastAsia="en-GB"/>
              </w:rPr>
              <w:t xml:space="preserve">OCI Fleet Patching Automation: </w:t>
            </w:r>
          </w:p>
          <w:p w14:paraId="7B1448EA" w14:textId="3D9380E5" w:rsidR="00996416" w:rsidRPr="00996416" w:rsidRDefault="00996416" w:rsidP="00C575C0">
            <w:pPr>
              <w:jc w:val="both"/>
              <w:rPr>
                <w:rFonts w:cstheme="minorHAnsi"/>
                <w:szCs w:val="18"/>
                <w:lang w:eastAsia="en-GB"/>
              </w:rPr>
            </w:pPr>
            <w:r w:rsidRPr="00996416">
              <w:rPr>
                <w:rFonts w:cstheme="minorHAnsi"/>
                <w:szCs w:val="18"/>
                <w:lang w:eastAsia="en-GB"/>
              </w:rPr>
              <w:t>Designing and automating multi-region fleet patching workflows on Oracle Cloud Infrastructure (OCI) to minimize manual efforts and accelerate deployment cycles.</w:t>
            </w:r>
          </w:p>
          <w:p w14:paraId="6E6B494C" w14:textId="54093A01" w:rsidR="00996416" w:rsidRPr="00996416" w:rsidRDefault="00996416" w:rsidP="00C575C0">
            <w:pPr>
              <w:jc w:val="both"/>
              <w:rPr>
                <w:rFonts w:cstheme="minorHAnsi"/>
                <w:szCs w:val="18"/>
                <w:lang w:eastAsia="en-GB"/>
              </w:rPr>
            </w:pPr>
            <w:r w:rsidRPr="00996416">
              <w:rPr>
                <w:rFonts w:cstheme="minorHAnsi"/>
                <w:szCs w:val="18"/>
                <w:lang w:eastAsia="en-GB"/>
              </w:rPr>
              <w:t xml:space="preserve">Utilizing Docker </w:t>
            </w:r>
            <w:r w:rsidR="00727E52" w:rsidRPr="00727E52">
              <w:rPr>
                <w:rFonts w:cstheme="minorHAnsi"/>
                <w:szCs w:val="18"/>
                <w:lang w:eastAsia="en-GB"/>
              </w:rPr>
              <w:t>containerization</w:t>
            </w:r>
            <w:r w:rsidR="00727E52">
              <w:rPr>
                <w:rFonts w:cstheme="minorHAnsi"/>
                <w:szCs w:val="18"/>
                <w:lang w:eastAsia="en-GB"/>
              </w:rPr>
              <w:t xml:space="preserve"> </w:t>
            </w:r>
            <w:r w:rsidRPr="00996416">
              <w:rPr>
                <w:rFonts w:cstheme="minorHAnsi"/>
                <w:szCs w:val="18"/>
                <w:lang w:eastAsia="en-GB"/>
              </w:rPr>
              <w:t>to package automation tools and scripts, ensuring consistent environments for deployment tasks.</w:t>
            </w:r>
          </w:p>
          <w:p w14:paraId="6EE6F060" w14:textId="385E150A" w:rsidR="00996416" w:rsidRPr="00996416" w:rsidRDefault="00996416" w:rsidP="00C575C0">
            <w:pPr>
              <w:jc w:val="both"/>
              <w:rPr>
                <w:rFonts w:cstheme="minorHAnsi"/>
                <w:szCs w:val="18"/>
                <w:lang w:eastAsia="en-GB"/>
              </w:rPr>
            </w:pPr>
            <w:r w:rsidRPr="00996416">
              <w:rPr>
                <w:rFonts w:cstheme="minorHAnsi"/>
                <w:szCs w:val="18"/>
                <w:lang w:eastAsia="en-GB"/>
              </w:rPr>
              <w:t>Orchestrating deployment workflows using Kubernetes to enable scalable, self-healing automation pipelines and manage multi-cluster patching processes efficiently.</w:t>
            </w:r>
          </w:p>
          <w:p w14:paraId="616AE6D7" w14:textId="77777777" w:rsidR="003A58FA" w:rsidRDefault="00996416" w:rsidP="00C575C0">
            <w:pPr>
              <w:jc w:val="both"/>
              <w:rPr>
                <w:rFonts w:cstheme="minorHAnsi"/>
                <w:szCs w:val="18"/>
                <w:lang w:eastAsia="en-GB"/>
              </w:rPr>
            </w:pPr>
            <w:r w:rsidRPr="00996416">
              <w:rPr>
                <w:rFonts w:cstheme="minorHAnsi"/>
                <w:szCs w:val="18"/>
                <w:lang w:eastAsia="en-GB"/>
              </w:rPr>
              <w:t>Implementing continuous health monitoring of patch applications via OCI Telemetry Alarms to maintain system stability and performance.</w:t>
            </w:r>
          </w:p>
          <w:p w14:paraId="619AABAF" w14:textId="77777777" w:rsidR="00C575C0" w:rsidRDefault="00C575C0" w:rsidP="00C575C0">
            <w:pPr>
              <w:jc w:val="both"/>
              <w:rPr>
                <w:rFonts w:cstheme="minorHAnsi"/>
                <w:szCs w:val="18"/>
                <w:lang w:eastAsia="en-GB"/>
              </w:rPr>
            </w:pPr>
          </w:p>
          <w:p w14:paraId="0C63738B" w14:textId="77777777" w:rsidR="00C575C0" w:rsidRPr="00C575C0" w:rsidRDefault="00C575C0" w:rsidP="00C575C0">
            <w:pPr>
              <w:jc w:val="both"/>
              <w:rPr>
                <w:rFonts w:cstheme="minorHAnsi"/>
                <w:b/>
                <w:bCs/>
                <w:szCs w:val="18"/>
                <w:lang w:val="en-IN" w:eastAsia="en-GB"/>
              </w:rPr>
            </w:pPr>
            <w:r w:rsidRPr="00C575C0">
              <w:rPr>
                <w:rFonts w:cstheme="minorHAnsi"/>
                <w:b/>
                <w:bCs/>
                <w:szCs w:val="18"/>
                <w:lang w:val="en-IN" w:eastAsia="en-GB"/>
              </w:rPr>
              <w:t>GitOps Transformation at Visa:</w:t>
            </w:r>
          </w:p>
          <w:p w14:paraId="5E54515E" w14:textId="77777777" w:rsidR="00C575C0" w:rsidRPr="00C575C0" w:rsidRDefault="00C575C0" w:rsidP="00C575C0">
            <w:pPr>
              <w:jc w:val="both"/>
              <w:rPr>
                <w:rFonts w:cstheme="minorHAnsi"/>
                <w:szCs w:val="18"/>
                <w:lang w:val="en-IN"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Leading GitOps adoption to automate AWS infrastructure deployments, improving</w:t>
            </w:r>
          </w:p>
          <w:p w14:paraId="63C273FD" w14:textId="77777777" w:rsidR="00C575C0" w:rsidRPr="00C575C0" w:rsidRDefault="00C575C0" w:rsidP="00C575C0">
            <w:pPr>
              <w:jc w:val="both"/>
              <w:rPr>
                <w:rFonts w:cstheme="minorHAnsi"/>
                <w:szCs w:val="18"/>
                <w:lang w:val="en-IN"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version control, release frequency, and operational consistency.</w:t>
            </w:r>
          </w:p>
          <w:p w14:paraId="35E89FE1" w14:textId="77777777" w:rsidR="00C575C0" w:rsidRPr="00C575C0" w:rsidRDefault="00C575C0" w:rsidP="00C575C0">
            <w:pPr>
              <w:jc w:val="both"/>
              <w:rPr>
                <w:rFonts w:cstheme="minorHAnsi"/>
                <w:szCs w:val="18"/>
                <w:lang w:val="en-IN"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Building deployment pipelines in Jenkins integrated with Git for continuous integration</w:t>
            </w:r>
          </w:p>
          <w:p w14:paraId="384A54F4" w14:textId="77777777" w:rsidR="00C575C0" w:rsidRPr="00C575C0" w:rsidRDefault="00C575C0" w:rsidP="00C575C0">
            <w:pPr>
              <w:jc w:val="both"/>
              <w:rPr>
                <w:rFonts w:cstheme="minorHAnsi"/>
                <w:szCs w:val="18"/>
                <w:lang w:val="en-IN"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and delivery of containerized microservices.</w:t>
            </w:r>
          </w:p>
          <w:p w14:paraId="16A9E2CB" w14:textId="77777777" w:rsidR="00C575C0" w:rsidRPr="00C575C0" w:rsidRDefault="00C575C0" w:rsidP="00C575C0">
            <w:pPr>
              <w:jc w:val="both"/>
              <w:rPr>
                <w:rFonts w:cstheme="minorHAnsi"/>
                <w:szCs w:val="18"/>
                <w:lang w:val="en-IN"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Managing container orchestration using Kubernetes, including Helm chart development</w:t>
            </w:r>
          </w:p>
          <w:p w14:paraId="0E6E4A89" w14:textId="77777777" w:rsidR="00C575C0" w:rsidRPr="00C575C0" w:rsidRDefault="00C575C0" w:rsidP="00C575C0">
            <w:pPr>
              <w:jc w:val="both"/>
              <w:rPr>
                <w:rFonts w:cstheme="minorHAnsi"/>
                <w:szCs w:val="18"/>
                <w:lang w:val="en-IN"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for standardized, repeatable deployments across environments.</w:t>
            </w:r>
          </w:p>
          <w:p w14:paraId="382E1381" w14:textId="77777777" w:rsidR="00C575C0" w:rsidRPr="00C575C0" w:rsidRDefault="00C575C0" w:rsidP="00C575C0">
            <w:pPr>
              <w:jc w:val="both"/>
              <w:rPr>
                <w:rFonts w:cstheme="minorHAnsi"/>
                <w:szCs w:val="18"/>
                <w:lang w:val="en-IN"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Driving automation of Docker-based application deployments coupled with monitoring</w:t>
            </w:r>
          </w:p>
          <w:p w14:paraId="7DB4933E" w14:textId="5AAF1C5F" w:rsidR="00C575C0" w:rsidRPr="0038187A" w:rsidRDefault="00C575C0" w:rsidP="00C575C0">
            <w:pPr>
              <w:jc w:val="both"/>
              <w:rPr>
                <w:rFonts w:cstheme="minorHAnsi"/>
                <w:szCs w:val="18"/>
                <w:lang w:eastAsia="en-GB"/>
              </w:rPr>
            </w:pPr>
            <w:r w:rsidRPr="00C575C0">
              <w:rPr>
                <w:rFonts w:cstheme="minorHAnsi"/>
                <w:szCs w:val="18"/>
                <w:lang w:val="en-IN" w:eastAsia="en-GB"/>
              </w:rPr>
              <w:t>and disaster recovery strategies to enhance system resilience.</w:t>
            </w:r>
          </w:p>
        </w:tc>
      </w:tr>
    </w:tbl>
    <w:p w14:paraId="6EA93FA0" w14:textId="77777777" w:rsidR="003D6FBE" w:rsidRPr="003A58FA" w:rsidRDefault="003D6FBE" w:rsidP="00C575C0">
      <w:pPr>
        <w:tabs>
          <w:tab w:val="left" w:pos="0"/>
        </w:tabs>
        <w:spacing w:line="240" w:lineRule="auto"/>
        <w:rPr>
          <w:rFonts w:cstheme="minorHAnsi"/>
          <w:sz w:val="28"/>
        </w:rPr>
      </w:pPr>
    </w:p>
    <w:sectPr w:rsidR="003D6FBE" w:rsidRPr="003A58FA" w:rsidSect="007128E4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0.8pt;height:10.8pt" o:bullet="t">
        <v:imagedata r:id="rId1" o:title="bullet"/>
      </v:shape>
    </w:pict>
  </w:numPicBullet>
  <w:numPicBullet w:numPicBulletId="1">
    <w:pict>
      <v:shape id="_x0000_i1063" type="#_x0000_t75" style="width:7.2pt;height:7.2pt" o:bullet="t">
        <v:imagedata r:id="rId2" o:title="bullet-grey"/>
      </v:shape>
    </w:pict>
  </w:numPicBullet>
  <w:numPicBullet w:numPicBulletId="2">
    <w:pict>
      <v:shape id="_x0000_i1064" type="#_x0000_t75" style="width:13.2pt;height:13.2pt;visibility:visible;mso-wrap-style:square" o:bullet="t">
        <v:imagedata r:id="rId3" o:title=""/>
      </v:shape>
    </w:pict>
  </w:numPicBullet>
  <w:numPicBullet w:numPicBulletId="3">
    <w:pict>
      <v:shape id="_x0000_i1065" type="#_x0000_t75" style="width:22.2pt;height:22.2pt" o:bullet="t">
        <v:imagedata r:id="rId4" o:title="pointer"/>
      </v:shape>
    </w:pict>
  </w:numPicBullet>
  <w:abstractNum w:abstractNumId="0" w15:restartNumberingAfterBreak="0">
    <w:nsid w:val="076672DC"/>
    <w:multiLevelType w:val="hybridMultilevel"/>
    <w:tmpl w:val="7D54A43E"/>
    <w:lvl w:ilvl="0" w:tplc="E6CA67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246BE"/>
    <w:multiLevelType w:val="hybridMultilevel"/>
    <w:tmpl w:val="4F7E1D2A"/>
    <w:lvl w:ilvl="0" w:tplc="788053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A68D5"/>
    <w:multiLevelType w:val="hybridMultilevel"/>
    <w:tmpl w:val="06507FCC"/>
    <w:lvl w:ilvl="0" w:tplc="788053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 w15:restartNumberingAfterBreak="0">
    <w:nsid w:val="197D1383"/>
    <w:multiLevelType w:val="hybridMultilevel"/>
    <w:tmpl w:val="74B00D62"/>
    <w:lvl w:ilvl="0" w:tplc="78805330">
      <w:numFmt w:val="bullet"/>
      <w:lvlText w:val="-"/>
      <w:lvlJc w:val="left"/>
      <w:pPr>
        <w:ind w:left="105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6" w15:restartNumberingAfterBreak="0">
    <w:nsid w:val="1DC53962"/>
    <w:multiLevelType w:val="multilevel"/>
    <w:tmpl w:val="6492BBF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F5BB1"/>
    <w:multiLevelType w:val="hybridMultilevel"/>
    <w:tmpl w:val="6492BBFE"/>
    <w:lvl w:ilvl="0" w:tplc="CAAEE9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45624"/>
    <w:multiLevelType w:val="hybridMultilevel"/>
    <w:tmpl w:val="D7B4D15E"/>
    <w:lvl w:ilvl="0" w:tplc="C0724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91EFF"/>
    <w:multiLevelType w:val="multilevel"/>
    <w:tmpl w:val="C4B01A5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2BB32AF4"/>
    <w:multiLevelType w:val="hybridMultilevel"/>
    <w:tmpl w:val="89BA4B56"/>
    <w:lvl w:ilvl="0" w:tplc="968E34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0007B"/>
    <w:multiLevelType w:val="hybridMultilevel"/>
    <w:tmpl w:val="083C5164"/>
    <w:lvl w:ilvl="0" w:tplc="A942B8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92A47"/>
    <w:multiLevelType w:val="multilevel"/>
    <w:tmpl w:val="4EF0A6F4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36157E9B"/>
    <w:multiLevelType w:val="hybridMultilevel"/>
    <w:tmpl w:val="5700F26A"/>
    <w:lvl w:ilvl="0" w:tplc="788053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7B4BF2"/>
    <w:multiLevelType w:val="multilevel"/>
    <w:tmpl w:val="8E92E5D0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EB5ECD"/>
    <w:multiLevelType w:val="multilevel"/>
    <w:tmpl w:val="D780D8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D40780D"/>
    <w:multiLevelType w:val="multilevel"/>
    <w:tmpl w:val="D7B4D15E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82A06"/>
    <w:multiLevelType w:val="hybridMultilevel"/>
    <w:tmpl w:val="E8628E30"/>
    <w:lvl w:ilvl="0" w:tplc="788053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359F5"/>
    <w:multiLevelType w:val="hybridMultilevel"/>
    <w:tmpl w:val="7D26A324"/>
    <w:lvl w:ilvl="0" w:tplc="D56662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B1EB1"/>
    <w:multiLevelType w:val="hybridMultilevel"/>
    <w:tmpl w:val="8E92E5D0"/>
    <w:lvl w:ilvl="0" w:tplc="634E23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984440"/>
    <w:multiLevelType w:val="hybridMultilevel"/>
    <w:tmpl w:val="0CA200E2"/>
    <w:lvl w:ilvl="0" w:tplc="EB00E7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2163A"/>
    <w:multiLevelType w:val="hybridMultilevel"/>
    <w:tmpl w:val="FDE00B08"/>
    <w:lvl w:ilvl="0" w:tplc="29249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427207"/>
    <w:multiLevelType w:val="hybridMultilevel"/>
    <w:tmpl w:val="DF7C40DC"/>
    <w:lvl w:ilvl="0" w:tplc="C4F46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25103E"/>
    <w:multiLevelType w:val="multilevel"/>
    <w:tmpl w:val="912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464F4A"/>
    <w:multiLevelType w:val="multilevel"/>
    <w:tmpl w:val="8E92E5D0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4D31C7"/>
    <w:multiLevelType w:val="multilevel"/>
    <w:tmpl w:val="D780D8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A6569F"/>
    <w:multiLevelType w:val="hybridMultilevel"/>
    <w:tmpl w:val="EE06E820"/>
    <w:lvl w:ilvl="0" w:tplc="1A5482F8">
      <w:numFmt w:val="bullet"/>
      <w:lvlText w:val="-"/>
      <w:lvlJc w:val="left"/>
      <w:pPr>
        <w:ind w:left="69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31" w15:restartNumberingAfterBreak="0">
    <w:nsid w:val="660C27C6"/>
    <w:multiLevelType w:val="hybridMultilevel"/>
    <w:tmpl w:val="180ABEF2"/>
    <w:lvl w:ilvl="0" w:tplc="788053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3A07FE"/>
    <w:multiLevelType w:val="hybridMultilevel"/>
    <w:tmpl w:val="9ACE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 w15:restartNumberingAfterBreak="0">
    <w:nsid w:val="6B24186B"/>
    <w:multiLevelType w:val="hybridMultilevel"/>
    <w:tmpl w:val="7E502190"/>
    <w:lvl w:ilvl="0" w:tplc="93D25C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A69D1"/>
    <w:multiLevelType w:val="hybridMultilevel"/>
    <w:tmpl w:val="78AE1C48"/>
    <w:lvl w:ilvl="0" w:tplc="788053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C4093C"/>
    <w:multiLevelType w:val="hybridMultilevel"/>
    <w:tmpl w:val="DB6C583C"/>
    <w:lvl w:ilvl="0" w:tplc="788053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3E0BDA"/>
    <w:multiLevelType w:val="multilevel"/>
    <w:tmpl w:val="8E92E5D0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184051"/>
    <w:multiLevelType w:val="multilevel"/>
    <w:tmpl w:val="7D26A324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503980">
    <w:abstractNumId w:val="3"/>
  </w:num>
  <w:num w:numId="2" w16cid:durableId="1512378491">
    <w:abstractNumId w:val="10"/>
  </w:num>
  <w:num w:numId="3" w16cid:durableId="591625298">
    <w:abstractNumId w:val="29"/>
  </w:num>
  <w:num w:numId="4" w16cid:durableId="1412509056">
    <w:abstractNumId w:val="4"/>
  </w:num>
  <w:num w:numId="5" w16cid:durableId="1144078564">
    <w:abstractNumId w:val="33"/>
  </w:num>
  <w:num w:numId="6" w16cid:durableId="899366124">
    <w:abstractNumId w:val="9"/>
  </w:num>
  <w:num w:numId="7" w16cid:durableId="680159478">
    <w:abstractNumId w:val="17"/>
  </w:num>
  <w:num w:numId="8" w16cid:durableId="1921402220">
    <w:abstractNumId w:val="37"/>
  </w:num>
  <w:num w:numId="9" w16cid:durableId="1510218689">
    <w:abstractNumId w:val="14"/>
  </w:num>
  <w:num w:numId="10" w16cid:durableId="1817526145">
    <w:abstractNumId w:val="11"/>
  </w:num>
  <w:num w:numId="11" w16cid:durableId="1016426911">
    <w:abstractNumId w:val="28"/>
  </w:num>
  <w:num w:numId="12" w16cid:durableId="630785938">
    <w:abstractNumId w:val="24"/>
  </w:num>
  <w:num w:numId="13" w16cid:durableId="681669211">
    <w:abstractNumId w:val="0"/>
  </w:num>
  <w:num w:numId="14" w16cid:durableId="2026051128">
    <w:abstractNumId w:val="23"/>
  </w:num>
  <w:num w:numId="15" w16cid:durableId="728962992">
    <w:abstractNumId w:val="12"/>
  </w:num>
  <w:num w:numId="16" w16cid:durableId="1430349279">
    <w:abstractNumId w:val="25"/>
  </w:num>
  <w:num w:numId="17" w16cid:durableId="673073472">
    <w:abstractNumId w:val="21"/>
  </w:num>
  <w:num w:numId="18" w16cid:durableId="698699494">
    <w:abstractNumId w:val="39"/>
  </w:num>
  <w:num w:numId="19" w16cid:durableId="493375822">
    <w:abstractNumId w:val="7"/>
  </w:num>
  <w:num w:numId="20" w16cid:durableId="1796632412">
    <w:abstractNumId w:val="6"/>
  </w:num>
  <w:num w:numId="21" w16cid:durableId="620380093">
    <w:abstractNumId w:val="8"/>
  </w:num>
  <w:num w:numId="22" w16cid:durableId="989744937">
    <w:abstractNumId w:val="19"/>
  </w:num>
  <w:num w:numId="23" w16cid:durableId="727414847">
    <w:abstractNumId w:val="22"/>
  </w:num>
  <w:num w:numId="24" w16cid:durableId="1853689013">
    <w:abstractNumId w:val="16"/>
  </w:num>
  <w:num w:numId="25" w16cid:durableId="660931942">
    <w:abstractNumId w:val="38"/>
  </w:num>
  <w:num w:numId="26" w16cid:durableId="685713474">
    <w:abstractNumId w:val="27"/>
  </w:num>
  <w:num w:numId="27" w16cid:durableId="363942477">
    <w:abstractNumId w:val="13"/>
  </w:num>
  <w:num w:numId="28" w16cid:durableId="937445453">
    <w:abstractNumId w:val="34"/>
  </w:num>
  <w:num w:numId="29" w16cid:durableId="379793169">
    <w:abstractNumId w:val="18"/>
  </w:num>
  <w:num w:numId="30" w16cid:durableId="527455691">
    <w:abstractNumId w:val="32"/>
  </w:num>
  <w:num w:numId="31" w16cid:durableId="507256720">
    <w:abstractNumId w:val="36"/>
  </w:num>
  <w:num w:numId="32" w16cid:durableId="1164708518">
    <w:abstractNumId w:val="20"/>
  </w:num>
  <w:num w:numId="33" w16cid:durableId="619262929">
    <w:abstractNumId w:val="15"/>
  </w:num>
  <w:num w:numId="34" w16cid:durableId="585268140">
    <w:abstractNumId w:val="31"/>
  </w:num>
  <w:num w:numId="35" w16cid:durableId="1546405135">
    <w:abstractNumId w:val="35"/>
  </w:num>
  <w:num w:numId="36" w16cid:durableId="428352270">
    <w:abstractNumId w:val="1"/>
  </w:num>
  <w:num w:numId="37" w16cid:durableId="1236279844">
    <w:abstractNumId w:val="2"/>
  </w:num>
  <w:num w:numId="38" w16cid:durableId="499079257">
    <w:abstractNumId w:val="26"/>
  </w:num>
  <w:num w:numId="39" w16cid:durableId="1320961213">
    <w:abstractNumId w:val="5"/>
  </w:num>
  <w:num w:numId="40" w16cid:durableId="9352866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05522"/>
    <w:rsid w:val="0002017B"/>
    <w:rsid w:val="00020555"/>
    <w:rsid w:val="00026851"/>
    <w:rsid w:val="00035AC4"/>
    <w:rsid w:val="00054217"/>
    <w:rsid w:val="0005474F"/>
    <w:rsid w:val="000575F8"/>
    <w:rsid w:val="00062ED0"/>
    <w:rsid w:val="0006580F"/>
    <w:rsid w:val="00076E6A"/>
    <w:rsid w:val="00086C14"/>
    <w:rsid w:val="000A1626"/>
    <w:rsid w:val="000B6DED"/>
    <w:rsid w:val="000B76F7"/>
    <w:rsid w:val="000C1F75"/>
    <w:rsid w:val="000C2F39"/>
    <w:rsid w:val="000D06F4"/>
    <w:rsid w:val="000D1D44"/>
    <w:rsid w:val="000D3435"/>
    <w:rsid w:val="000E6E77"/>
    <w:rsid w:val="000E76E0"/>
    <w:rsid w:val="000F675E"/>
    <w:rsid w:val="000F77DE"/>
    <w:rsid w:val="00100BF8"/>
    <w:rsid w:val="00102F67"/>
    <w:rsid w:val="00116AEB"/>
    <w:rsid w:val="00117BD6"/>
    <w:rsid w:val="00121373"/>
    <w:rsid w:val="00121896"/>
    <w:rsid w:val="00122EA4"/>
    <w:rsid w:val="00127371"/>
    <w:rsid w:val="00145129"/>
    <w:rsid w:val="00156DAA"/>
    <w:rsid w:val="0017267E"/>
    <w:rsid w:val="001944DB"/>
    <w:rsid w:val="00195EAA"/>
    <w:rsid w:val="00196084"/>
    <w:rsid w:val="001A11D9"/>
    <w:rsid w:val="001C5162"/>
    <w:rsid w:val="001D5D18"/>
    <w:rsid w:val="001E4FEC"/>
    <w:rsid w:val="001E5022"/>
    <w:rsid w:val="001E7456"/>
    <w:rsid w:val="001F0406"/>
    <w:rsid w:val="00200844"/>
    <w:rsid w:val="00205459"/>
    <w:rsid w:val="00206B5C"/>
    <w:rsid w:val="002222D9"/>
    <w:rsid w:val="002330F6"/>
    <w:rsid w:val="00237DFB"/>
    <w:rsid w:val="00247839"/>
    <w:rsid w:val="0025069D"/>
    <w:rsid w:val="00251DF5"/>
    <w:rsid w:val="002531B6"/>
    <w:rsid w:val="00253B43"/>
    <w:rsid w:val="00256970"/>
    <w:rsid w:val="00264A94"/>
    <w:rsid w:val="002667CF"/>
    <w:rsid w:val="00273290"/>
    <w:rsid w:val="0028061B"/>
    <w:rsid w:val="002859C9"/>
    <w:rsid w:val="0029029D"/>
    <w:rsid w:val="00291411"/>
    <w:rsid w:val="00296672"/>
    <w:rsid w:val="002A05A0"/>
    <w:rsid w:val="002A0FB8"/>
    <w:rsid w:val="002B01BD"/>
    <w:rsid w:val="002C4E5B"/>
    <w:rsid w:val="002E402E"/>
    <w:rsid w:val="002E62E0"/>
    <w:rsid w:val="002F0EA7"/>
    <w:rsid w:val="003067E6"/>
    <w:rsid w:val="00306E3A"/>
    <w:rsid w:val="0031302A"/>
    <w:rsid w:val="003218E6"/>
    <w:rsid w:val="003270BB"/>
    <w:rsid w:val="00331CC9"/>
    <w:rsid w:val="00331F5D"/>
    <w:rsid w:val="00336CF5"/>
    <w:rsid w:val="00344DDF"/>
    <w:rsid w:val="00345B23"/>
    <w:rsid w:val="00351515"/>
    <w:rsid w:val="00353C2B"/>
    <w:rsid w:val="003577EA"/>
    <w:rsid w:val="0038187A"/>
    <w:rsid w:val="00382537"/>
    <w:rsid w:val="00382D69"/>
    <w:rsid w:val="003A4797"/>
    <w:rsid w:val="003A58FA"/>
    <w:rsid w:val="003A72A2"/>
    <w:rsid w:val="003B08A7"/>
    <w:rsid w:val="003B09C7"/>
    <w:rsid w:val="003D0671"/>
    <w:rsid w:val="003D1A59"/>
    <w:rsid w:val="003D6FBE"/>
    <w:rsid w:val="003E0E20"/>
    <w:rsid w:val="003E32CC"/>
    <w:rsid w:val="003E387E"/>
    <w:rsid w:val="004000E8"/>
    <w:rsid w:val="00403C5B"/>
    <w:rsid w:val="004103E1"/>
    <w:rsid w:val="00424416"/>
    <w:rsid w:val="0042517D"/>
    <w:rsid w:val="0043126A"/>
    <w:rsid w:val="00441906"/>
    <w:rsid w:val="00443AEA"/>
    <w:rsid w:val="004478E8"/>
    <w:rsid w:val="00467CEE"/>
    <w:rsid w:val="004746EA"/>
    <w:rsid w:val="00475841"/>
    <w:rsid w:val="00482386"/>
    <w:rsid w:val="004A04AC"/>
    <w:rsid w:val="004B35D5"/>
    <w:rsid w:val="004C241A"/>
    <w:rsid w:val="004C440A"/>
    <w:rsid w:val="004D2086"/>
    <w:rsid w:val="004D3674"/>
    <w:rsid w:val="004D6704"/>
    <w:rsid w:val="004E2BE1"/>
    <w:rsid w:val="004F57CF"/>
    <w:rsid w:val="004F7765"/>
    <w:rsid w:val="005151E7"/>
    <w:rsid w:val="00520F6D"/>
    <w:rsid w:val="00534503"/>
    <w:rsid w:val="00540C59"/>
    <w:rsid w:val="00541428"/>
    <w:rsid w:val="00543313"/>
    <w:rsid w:val="00550FF3"/>
    <w:rsid w:val="00552F99"/>
    <w:rsid w:val="00554886"/>
    <w:rsid w:val="00556A8E"/>
    <w:rsid w:val="00567CA2"/>
    <w:rsid w:val="00571174"/>
    <w:rsid w:val="00574764"/>
    <w:rsid w:val="005827A8"/>
    <w:rsid w:val="005C054A"/>
    <w:rsid w:val="005C2056"/>
    <w:rsid w:val="005D4600"/>
    <w:rsid w:val="005E0EFD"/>
    <w:rsid w:val="005E5728"/>
    <w:rsid w:val="005E6112"/>
    <w:rsid w:val="005E7F75"/>
    <w:rsid w:val="005F7A7D"/>
    <w:rsid w:val="00601438"/>
    <w:rsid w:val="006052FA"/>
    <w:rsid w:val="006053C8"/>
    <w:rsid w:val="00614AA9"/>
    <w:rsid w:val="00614E76"/>
    <w:rsid w:val="00617955"/>
    <w:rsid w:val="006253B0"/>
    <w:rsid w:val="0063115A"/>
    <w:rsid w:val="00643EDB"/>
    <w:rsid w:val="00660AA7"/>
    <w:rsid w:val="00674249"/>
    <w:rsid w:val="00684CA4"/>
    <w:rsid w:val="00694CFC"/>
    <w:rsid w:val="00696DE9"/>
    <w:rsid w:val="006B55AD"/>
    <w:rsid w:val="006C25D8"/>
    <w:rsid w:val="006C484E"/>
    <w:rsid w:val="006D201F"/>
    <w:rsid w:val="006D2234"/>
    <w:rsid w:val="006D3150"/>
    <w:rsid w:val="006E1065"/>
    <w:rsid w:val="006E2563"/>
    <w:rsid w:val="006F03CD"/>
    <w:rsid w:val="006F2093"/>
    <w:rsid w:val="006F589A"/>
    <w:rsid w:val="007047BF"/>
    <w:rsid w:val="0070769E"/>
    <w:rsid w:val="007112B5"/>
    <w:rsid w:val="007128E4"/>
    <w:rsid w:val="00713EFD"/>
    <w:rsid w:val="00720A03"/>
    <w:rsid w:val="007255C5"/>
    <w:rsid w:val="00726B5F"/>
    <w:rsid w:val="00726E38"/>
    <w:rsid w:val="00727E52"/>
    <w:rsid w:val="00733411"/>
    <w:rsid w:val="00734AFF"/>
    <w:rsid w:val="00737E39"/>
    <w:rsid w:val="00743575"/>
    <w:rsid w:val="0074661C"/>
    <w:rsid w:val="007501D8"/>
    <w:rsid w:val="007631E5"/>
    <w:rsid w:val="00765FCF"/>
    <w:rsid w:val="00766C6C"/>
    <w:rsid w:val="00766F55"/>
    <w:rsid w:val="00780378"/>
    <w:rsid w:val="0078227D"/>
    <w:rsid w:val="00783030"/>
    <w:rsid w:val="0078467F"/>
    <w:rsid w:val="007902C0"/>
    <w:rsid w:val="00792C41"/>
    <w:rsid w:val="00793700"/>
    <w:rsid w:val="007A5F6D"/>
    <w:rsid w:val="007A7846"/>
    <w:rsid w:val="007B6358"/>
    <w:rsid w:val="007C07B9"/>
    <w:rsid w:val="007C5007"/>
    <w:rsid w:val="007D11C0"/>
    <w:rsid w:val="007E0313"/>
    <w:rsid w:val="007F0E5A"/>
    <w:rsid w:val="007F1B60"/>
    <w:rsid w:val="007F4B05"/>
    <w:rsid w:val="00802D27"/>
    <w:rsid w:val="00807FAA"/>
    <w:rsid w:val="00810BCE"/>
    <w:rsid w:val="008143B5"/>
    <w:rsid w:val="00815B5F"/>
    <w:rsid w:val="008161BC"/>
    <w:rsid w:val="00821C10"/>
    <w:rsid w:val="0082730F"/>
    <w:rsid w:val="0083240B"/>
    <w:rsid w:val="008327F6"/>
    <w:rsid w:val="008352DE"/>
    <w:rsid w:val="008356A1"/>
    <w:rsid w:val="00840186"/>
    <w:rsid w:val="00843EBB"/>
    <w:rsid w:val="0084509E"/>
    <w:rsid w:val="00852BED"/>
    <w:rsid w:val="00855D32"/>
    <w:rsid w:val="008579FC"/>
    <w:rsid w:val="00864375"/>
    <w:rsid w:val="00864710"/>
    <w:rsid w:val="00876A4C"/>
    <w:rsid w:val="00881329"/>
    <w:rsid w:val="0088620B"/>
    <w:rsid w:val="00887533"/>
    <w:rsid w:val="0088778D"/>
    <w:rsid w:val="00891A3C"/>
    <w:rsid w:val="00895B77"/>
    <w:rsid w:val="008A1109"/>
    <w:rsid w:val="008A6C1C"/>
    <w:rsid w:val="008A7946"/>
    <w:rsid w:val="008A7E99"/>
    <w:rsid w:val="008B6C6A"/>
    <w:rsid w:val="008D44FA"/>
    <w:rsid w:val="008D5E74"/>
    <w:rsid w:val="008E2264"/>
    <w:rsid w:val="008F6358"/>
    <w:rsid w:val="00903DD2"/>
    <w:rsid w:val="00906F28"/>
    <w:rsid w:val="00912071"/>
    <w:rsid w:val="00915EA8"/>
    <w:rsid w:val="00922540"/>
    <w:rsid w:val="00922AF9"/>
    <w:rsid w:val="009351AC"/>
    <w:rsid w:val="00944160"/>
    <w:rsid w:val="00952301"/>
    <w:rsid w:val="00952859"/>
    <w:rsid w:val="00953DE2"/>
    <w:rsid w:val="00953E3B"/>
    <w:rsid w:val="00964D7F"/>
    <w:rsid w:val="00973258"/>
    <w:rsid w:val="00980D87"/>
    <w:rsid w:val="0098256C"/>
    <w:rsid w:val="00983B4D"/>
    <w:rsid w:val="009855A4"/>
    <w:rsid w:val="0099377D"/>
    <w:rsid w:val="00996416"/>
    <w:rsid w:val="009A043A"/>
    <w:rsid w:val="009C5B3A"/>
    <w:rsid w:val="009C6AAE"/>
    <w:rsid w:val="009F2A13"/>
    <w:rsid w:val="00A0268C"/>
    <w:rsid w:val="00A04FF4"/>
    <w:rsid w:val="00A25FCB"/>
    <w:rsid w:val="00A32570"/>
    <w:rsid w:val="00A44411"/>
    <w:rsid w:val="00A577C7"/>
    <w:rsid w:val="00A62D8F"/>
    <w:rsid w:val="00A66894"/>
    <w:rsid w:val="00A735ED"/>
    <w:rsid w:val="00A940DC"/>
    <w:rsid w:val="00A94D6A"/>
    <w:rsid w:val="00AA410D"/>
    <w:rsid w:val="00AB50C8"/>
    <w:rsid w:val="00AB7FE1"/>
    <w:rsid w:val="00AC168E"/>
    <w:rsid w:val="00AC738F"/>
    <w:rsid w:val="00AD051F"/>
    <w:rsid w:val="00AD1997"/>
    <w:rsid w:val="00AD2F66"/>
    <w:rsid w:val="00AD644A"/>
    <w:rsid w:val="00AE0080"/>
    <w:rsid w:val="00AE0246"/>
    <w:rsid w:val="00AF32EC"/>
    <w:rsid w:val="00AF422E"/>
    <w:rsid w:val="00AF717B"/>
    <w:rsid w:val="00B12370"/>
    <w:rsid w:val="00B36267"/>
    <w:rsid w:val="00B36C21"/>
    <w:rsid w:val="00B42861"/>
    <w:rsid w:val="00B45EBF"/>
    <w:rsid w:val="00B56B14"/>
    <w:rsid w:val="00B61E6C"/>
    <w:rsid w:val="00B66799"/>
    <w:rsid w:val="00B75E6B"/>
    <w:rsid w:val="00B7660D"/>
    <w:rsid w:val="00B9284E"/>
    <w:rsid w:val="00B92D5A"/>
    <w:rsid w:val="00B942D9"/>
    <w:rsid w:val="00BB37B9"/>
    <w:rsid w:val="00BB53BC"/>
    <w:rsid w:val="00BD7F27"/>
    <w:rsid w:val="00BE7522"/>
    <w:rsid w:val="00BF6EED"/>
    <w:rsid w:val="00C04699"/>
    <w:rsid w:val="00C07908"/>
    <w:rsid w:val="00C10B35"/>
    <w:rsid w:val="00C15482"/>
    <w:rsid w:val="00C16771"/>
    <w:rsid w:val="00C22B9A"/>
    <w:rsid w:val="00C23E15"/>
    <w:rsid w:val="00C32EA4"/>
    <w:rsid w:val="00C53106"/>
    <w:rsid w:val="00C575C0"/>
    <w:rsid w:val="00C655A5"/>
    <w:rsid w:val="00C709D9"/>
    <w:rsid w:val="00C81184"/>
    <w:rsid w:val="00C831BB"/>
    <w:rsid w:val="00C843C5"/>
    <w:rsid w:val="00C927FC"/>
    <w:rsid w:val="00CA745A"/>
    <w:rsid w:val="00CC0940"/>
    <w:rsid w:val="00CC3255"/>
    <w:rsid w:val="00CC3602"/>
    <w:rsid w:val="00CE4789"/>
    <w:rsid w:val="00CF6CB8"/>
    <w:rsid w:val="00D019B8"/>
    <w:rsid w:val="00D035FE"/>
    <w:rsid w:val="00D03DAE"/>
    <w:rsid w:val="00D070C7"/>
    <w:rsid w:val="00D232E1"/>
    <w:rsid w:val="00D2372E"/>
    <w:rsid w:val="00D33527"/>
    <w:rsid w:val="00D35553"/>
    <w:rsid w:val="00D400FB"/>
    <w:rsid w:val="00D40700"/>
    <w:rsid w:val="00D45C06"/>
    <w:rsid w:val="00D567FB"/>
    <w:rsid w:val="00D57264"/>
    <w:rsid w:val="00D577A6"/>
    <w:rsid w:val="00D57F2F"/>
    <w:rsid w:val="00D61233"/>
    <w:rsid w:val="00D67715"/>
    <w:rsid w:val="00D679A1"/>
    <w:rsid w:val="00D74CF0"/>
    <w:rsid w:val="00D80710"/>
    <w:rsid w:val="00D829FF"/>
    <w:rsid w:val="00D86D57"/>
    <w:rsid w:val="00D910DC"/>
    <w:rsid w:val="00D93BA9"/>
    <w:rsid w:val="00DA2827"/>
    <w:rsid w:val="00DA5410"/>
    <w:rsid w:val="00DC6014"/>
    <w:rsid w:val="00DC7E57"/>
    <w:rsid w:val="00DE11AD"/>
    <w:rsid w:val="00DE20AA"/>
    <w:rsid w:val="00DF0869"/>
    <w:rsid w:val="00DF0F99"/>
    <w:rsid w:val="00DF1BC9"/>
    <w:rsid w:val="00E00BFB"/>
    <w:rsid w:val="00E0271C"/>
    <w:rsid w:val="00E0788F"/>
    <w:rsid w:val="00E105F5"/>
    <w:rsid w:val="00E2622C"/>
    <w:rsid w:val="00E275C9"/>
    <w:rsid w:val="00E336D0"/>
    <w:rsid w:val="00E45C92"/>
    <w:rsid w:val="00E53093"/>
    <w:rsid w:val="00E65FD7"/>
    <w:rsid w:val="00E6788D"/>
    <w:rsid w:val="00E67D6D"/>
    <w:rsid w:val="00E80E05"/>
    <w:rsid w:val="00E83445"/>
    <w:rsid w:val="00E834A9"/>
    <w:rsid w:val="00E843AC"/>
    <w:rsid w:val="00E87AFB"/>
    <w:rsid w:val="00E9169C"/>
    <w:rsid w:val="00E928AA"/>
    <w:rsid w:val="00EA229E"/>
    <w:rsid w:val="00EA2949"/>
    <w:rsid w:val="00EA351B"/>
    <w:rsid w:val="00EA5C76"/>
    <w:rsid w:val="00EB3258"/>
    <w:rsid w:val="00EB42C2"/>
    <w:rsid w:val="00EB5395"/>
    <w:rsid w:val="00EB57AE"/>
    <w:rsid w:val="00EB6912"/>
    <w:rsid w:val="00EC005A"/>
    <w:rsid w:val="00EC1025"/>
    <w:rsid w:val="00EC1E73"/>
    <w:rsid w:val="00ED1977"/>
    <w:rsid w:val="00ED58E3"/>
    <w:rsid w:val="00ED6228"/>
    <w:rsid w:val="00EF3D68"/>
    <w:rsid w:val="00EF4B36"/>
    <w:rsid w:val="00EF5710"/>
    <w:rsid w:val="00EF6938"/>
    <w:rsid w:val="00F319B1"/>
    <w:rsid w:val="00F35782"/>
    <w:rsid w:val="00F45C32"/>
    <w:rsid w:val="00F55795"/>
    <w:rsid w:val="00F70032"/>
    <w:rsid w:val="00F73214"/>
    <w:rsid w:val="00F73DA8"/>
    <w:rsid w:val="00F77D12"/>
    <w:rsid w:val="00F77F11"/>
    <w:rsid w:val="00F80200"/>
    <w:rsid w:val="00F95F5F"/>
    <w:rsid w:val="00FA0BBB"/>
    <w:rsid w:val="00FA1848"/>
    <w:rsid w:val="00FA1DB3"/>
    <w:rsid w:val="00FB15DB"/>
    <w:rsid w:val="00FB256D"/>
    <w:rsid w:val="00FB3215"/>
    <w:rsid w:val="00FB3F91"/>
    <w:rsid w:val="00FB4037"/>
    <w:rsid w:val="00FD021F"/>
    <w:rsid w:val="00FE167C"/>
    <w:rsid w:val="00FE5316"/>
    <w:rsid w:val="00FE5BA3"/>
    <w:rsid w:val="00FF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C96C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qFormat/>
    <w:rsid w:val="007128E4"/>
  </w:style>
  <w:style w:type="paragraph" w:styleId="NormalWeb">
    <w:name w:val="Normal (Web)"/>
    <w:basedOn w:val="Normal"/>
    <w:uiPriority w:val="99"/>
    <w:semiHidden/>
    <w:unhideWhenUsed/>
    <w:rsid w:val="00F73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0BF8"/>
    <w:rPr>
      <w:b/>
      <w:bCs/>
    </w:rPr>
  </w:style>
  <w:style w:type="paragraph" w:customStyle="1" w:styleId="my-0">
    <w:name w:val="my-0"/>
    <w:basedOn w:val="Normal"/>
    <w:rsid w:val="00983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D20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20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20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0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0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839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83470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3795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7364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065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12" w:color="E5E7EB"/>
                            <w:bottom w:val="single" w:sz="2" w:space="0" w:color="E5E7EB"/>
                            <w:right w:val="single" w:sz="2" w:space="12" w:color="E5E7EB"/>
                          </w:divBdr>
                          <w:divsChild>
                            <w:div w:id="12216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6" w:space="0" w:color="auto"/>
                                <w:right w:val="single" w:sz="2" w:space="0" w:color="auto"/>
                              </w:divBdr>
                              <w:divsChild>
                                <w:div w:id="187835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8365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099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34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444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30011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5100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34055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7005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2694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uru-ranjan" TargetMode="External"/><Relationship Id="rId5" Type="http://schemas.openxmlformats.org/officeDocument/2006/relationships/hyperlink" Target="mailto:ranjanpur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2484</TotalTime>
  <Pages>2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Puru Ranjan</cp:lastModifiedBy>
  <cp:revision>33</cp:revision>
  <cp:lastPrinted>2025-11-05T07:38:00Z</cp:lastPrinted>
  <dcterms:created xsi:type="dcterms:W3CDTF">2025-09-15T07:18:00Z</dcterms:created>
  <dcterms:modified xsi:type="dcterms:W3CDTF">2025-11-07T04:00:00Z</dcterms:modified>
</cp:coreProperties>
</file>