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9F08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>游戏设定</w:t>
      </w:r>
    </w:p>
    <w:p w14:paraId="70F00132" w14:textId="38171B0F" w:rsidR="00E722D8" w:rsidRPr="00E722D8" w:rsidRDefault="00E722D8" w:rsidP="00E722D8">
      <w:pPr>
        <w:numPr>
          <w:ilvl w:val="0"/>
          <w:numId w:val="1"/>
        </w:numPr>
      </w:pPr>
      <w:r w:rsidRPr="00E722D8">
        <w:rPr>
          <w:b/>
          <w:bCs/>
        </w:rPr>
        <w:t>玩家人数</w:t>
      </w:r>
      <w:r w:rsidRPr="00E722D8">
        <w:t>：2人</w:t>
      </w:r>
    </w:p>
    <w:p w14:paraId="426ACEC7" w14:textId="7EBAB6FF" w:rsidR="00E722D8" w:rsidRPr="00E722D8" w:rsidRDefault="00E722D8" w:rsidP="00E722D8">
      <w:pPr>
        <w:numPr>
          <w:ilvl w:val="0"/>
          <w:numId w:val="1"/>
        </w:numPr>
      </w:pPr>
      <w:r w:rsidRPr="00E722D8">
        <w:rPr>
          <w:b/>
          <w:bCs/>
        </w:rPr>
        <w:t>文字手牌</w:t>
      </w:r>
      <w:r w:rsidRPr="00E722D8">
        <w:t>：共1</w:t>
      </w:r>
      <w:r>
        <w:rPr>
          <w:rFonts w:hint="eastAsia"/>
        </w:rPr>
        <w:t>76</w:t>
      </w:r>
      <w:r w:rsidRPr="00E722D8">
        <w:t>张</w:t>
      </w:r>
    </w:p>
    <w:p w14:paraId="168B8CA0" w14:textId="77777777" w:rsidR="00E722D8" w:rsidRPr="00E722D8" w:rsidRDefault="00E722D8" w:rsidP="00E722D8">
      <w:r w:rsidRPr="00E722D8">
        <w:pict w14:anchorId="6DA5D41A">
          <v:rect id="_x0000_i1043" style="width:0;height:1.5pt" o:hralign="center" o:hrstd="t" o:hr="t" fillcolor="#a0a0a0" stroked="f"/>
        </w:pict>
      </w:r>
    </w:p>
    <w:p w14:paraId="029E91EC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>准备环节</w:t>
      </w:r>
    </w:p>
    <w:p w14:paraId="1850BC44" w14:textId="77777777" w:rsidR="00E722D8" w:rsidRPr="00E722D8" w:rsidRDefault="00E722D8" w:rsidP="00E722D8">
      <w:pPr>
        <w:numPr>
          <w:ilvl w:val="0"/>
          <w:numId w:val="2"/>
        </w:numPr>
      </w:pPr>
      <w:r w:rsidRPr="00E722D8">
        <w:rPr>
          <w:b/>
          <w:bCs/>
        </w:rPr>
        <w:t>洗牌</w:t>
      </w:r>
      <w:r w:rsidRPr="00E722D8">
        <w:t>：将所有纸牌洗匀，整齐放置。</w:t>
      </w:r>
    </w:p>
    <w:p w14:paraId="6C5332A7" w14:textId="77777777" w:rsidR="00E722D8" w:rsidRPr="00E722D8" w:rsidRDefault="00E722D8" w:rsidP="00E722D8">
      <w:pPr>
        <w:numPr>
          <w:ilvl w:val="0"/>
          <w:numId w:val="2"/>
        </w:numPr>
      </w:pPr>
      <w:r w:rsidRPr="00E722D8">
        <w:rPr>
          <w:b/>
          <w:bCs/>
        </w:rPr>
        <w:t>定庄</w:t>
      </w:r>
      <w:r w:rsidRPr="00E722D8">
        <w:t>：</w:t>
      </w:r>
      <w:proofErr w:type="gramStart"/>
      <w:r w:rsidRPr="00E722D8">
        <w:t>按掷骰子</w:t>
      </w:r>
      <w:proofErr w:type="gramEnd"/>
      <w:r w:rsidRPr="00E722D8">
        <w:t>点数大小顺时针落座，点数最大者为初始庄家。</w:t>
      </w:r>
    </w:p>
    <w:p w14:paraId="4ECB191E" w14:textId="77777777" w:rsidR="00E722D8" w:rsidRPr="00E722D8" w:rsidRDefault="00E722D8" w:rsidP="00E722D8">
      <w:pPr>
        <w:numPr>
          <w:ilvl w:val="0"/>
          <w:numId w:val="2"/>
        </w:numPr>
      </w:pPr>
      <w:r w:rsidRPr="00E722D8">
        <w:rPr>
          <w:b/>
          <w:bCs/>
        </w:rPr>
        <w:t>庄家轮换</w:t>
      </w:r>
      <w:r w:rsidRPr="00E722D8">
        <w:t>：每局游戏首位</w:t>
      </w:r>
      <w:proofErr w:type="gramStart"/>
      <w:r w:rsidRPr="00E722D8">
        <w:t>胡牌</w:t>
      </w:r>
      <w:proofErr w:type="gramEnd"/>
      <w:r w:rsidRPr="00E722D8">
        <w:t>的玩家将成为下一局的庄家。</w:t>
      </w:r>
    </w:p>
    <w:p w14:paraId="608F75D4" w14:textId="77777777" w:rsidR="00E722D8" w:rsidRPr="00E722D8" w:rsidRDefault="00E722D8" w:rsidP="00E722D8">
      <w:r w:rsidRPr="00E722D8">
        <w:pict w14:anchorId="0DC6D053">
          <v:rect id="_x0000_i1044" style="width:0;height:1.5pt" o:hralign="center" o:hrstd="t" o:hr="t" fillcolor="#a0a0a0" stroked="f"/>
        </w:pict>
      </w:r>
    </w:p>
    <w:p w14:paraId="7AA82F5D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>游戏环节</w:t>
      </w:r>
    </w:p>
    <w:p w14:paraId="212DEB76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>1. 开局顺时针摸牌</w:t>
      </w:r>
    </w:p>
    <w:p w14:paraId="79AEDE43" w14:textId="77777777" w:rsidR="00E722D8" w:rsidRPr="00E722D8" w:rsidRDefault="00E722D8" w:rsidP="00E722D8">
      <w:r w:rsidRPr="00E722D8">
        <w:t>每局游戏开始时，从庄家开始按照顺时针顺序每人摸1张手牌，当每位玩家手里有13张手牌时停止摸牌。</w:t>
      </w:r>
    </w:p>
    <w:p w14:paraId="4491ACB9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>2. 每回合摸牌和出牌</w:t>
      </w:r>
    </w:p>
    <w:p w14:paraId="239BFCC4" w14:textId="77777777" w:rsidR="00E722D8" w:rsidRPr="00E722D8" w:rsidRDefault="00E722D8" w:rsidP="00E722D8">
      <w:r w:rsidRPr="00E722D8">
        <w:t>从庄家开始按照顺时针顺序摸牌。玩家需要从</w:t>
      </w:r>
      <w:proofErr w:type="gramStart"/>
      <w:r w:rsidRPr="00E722D8">
        <w:t>牌堆摸</w:t>
      </w:r>
      <w:proofErr w:type="gramEnd"/>
      <w:r w:rsidRPr="00E722D8">
        <w:t>1张牌后，打出1张任意手牌，然后轮到下家摸牌和打牌。</w:t>
      </w:r>
    </w:p>
    <w:p w14:paraId="323CB097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>3. 吃牌</w:t>
      </w:r>
    </w:p>
    <w:p w14:paraId="5D4F4BF9" w14:textId="77777777" w:rsidR="00E722D8" w:rsidRPr="00E722D8" w:rsidRDefault="00E722D8" w:rsidP="00E722D8">
      <w:r w:rsidRPr="00E722D8">
        <w:t>当玩家打出一张牌时，下家可以选择用吃这张牌来代替本回合摸牌。吃牌后需要打出一张手牌（吃牌时无需亮出词组）。</w:t>
      </w:r>
    </w:p>
    <w:p w14:paraId="4622755C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>4. 听牌</w:t>
      </w:r>
    </w:p>
    <w:p w14:paraId="32FD2576" w14:textId="77777777" w:rsidR="00E722D8" w:rsidRPr="00E722D8" w:rsidRDefault="00E722D8" w:rsidP="00E722D8">
      <w:r w:rsidRPr="00E722D8">
        <w:t>玩家手中13张手牌只差1个字就可以</w:t>
      </w:r>
      <w:proofErr w:type="gramStart"/>
      <w:r w:rsidRPr="00E722D8">
        <w:t>胡牌</w:t>
      </w:r>
      <w:proofErr w:type="gramEnd"/>
      <w:r w:rsidRPr="00E722D8">
        <w:t>时，为听牌状态。此时玩家可以</w:t>
      </w:r>
      <w:proofErr w:type="gramStart"/>
      <w:r w:rsidRPr="00E722D8">
        <w:t>选择自</w:t>
      </w:r>
      <w:proofErr w:type="gramEnd"/>
      <w:r w:rsidRPr="00E722D8">
        <w:t>摸1张手牌来</w:t>
      </w:r>
      <w:proofErr w:type="gramStart"/>
      <w:r w:rsidRPr="00E722D8">
        <w:t>胡牌</w:t>
      </w:r>
      <w:proofErr w:type="gramEnd"/>
      <w:r w:rsidRPr="00E722D8">
        <w:t>，也可以选择使用场上任意玩家打出的1张牌来</w:t>
      </w:r>
      <w:proofErr w:type="gramStart"/>
      <w:r w:rsidRPr="00E722D8">
        <w:t>胡牌</w:t>
      </w:r>
      <w:proofErr w:type="gramEnd"/>
      <w:r w:rsidRPr="00E722D8">
        <w:t>。</w:t>
      </w:r>
    </w:p>
    <w:p w14:paraId="3492EDF2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 xml:space="preserve">5. </w:t>
      </w:r>
      <w:proofErr w:type="gramStart"/>
      <w:r w:rsidRPr="00E722D8">
        <w:rPr>
          <w:b/>
          <w:bCs/>
        </w:rPr>
        <w:t>胡牌</w:t>
      </w:r>
      <w:proofErr w:type="gramEnd"/>
    </w:p>
    <w:p w14:paraId="03BF1ABC" w14:textId="77777777" w:rsidR="00E722D8" w:rsidRPr="00E722D8" w:rsidRDefault="00E722D8" w:rsidP="00E722D8">
      <w:r w:rsidRPr="00E722D8">
        <w:t>玩家手中14张手牌组成喜爱的文本即可</w:t>
      </w:r>
      <w:proofErr w:type="gramStart"/>
      <w:r w:rsidRPr="00E722D8">
        <w:t>胡牌</w:t>
      </w:r>
      <w:proofErr w:type="gramEnd"/>
      <w:r w:rsidRPr="00E722D8">
        <w:t>。可以是完整的一句通顺文本，也可以进行自由断句。所有玩家都</w:t>
      </w:r>
      <w:proofErr w:type="gramStart"/>
      <w:r w:rsidRPr="00E722D8">
        <w:t>胡牌</w:t>
      </w:r>
      <w:proofErr w:type="gramEnd"/>
      <w:r w:rsidRPr="00E722D8">
        <w:t>时，本回合游戏结束。</w:t>
      </w:r>
    </w:p>
    <w:p w14:paraId="55714C27" w14:textId="77777777" w:rsidR="00E722D8" w:rsidRPr="00E722D8" w:rsidRDefault="00E722D8" w:rsidP="00E722D8">
      <w:r w:rsidRPr="00E722D8">
        <w:pict w14:anchorId="1F32C2C4">
          <v:rect id="_x0000_i1045" style="width:0;height:1.5pt" o:hralign="center" o:hrstd="t" o:hr="t" fillcolor="#a0a0a0" stroked="f"/>
        </w:pict>
      </w:r>
    </w:p>
    <w:p w14:paraId="7683544C" w14:textId="77777777" w:rsidR="00E722D8" w:rsidRPr="00E722D8" w:rsidRDefault="00E722D8" w:rsidP="00E722D8">
      <w:pPr>
        <w:rPr>
          <w:b/>
          <w:bCs/>
        </w:rPr>
      </w:pPr>
      <w:r w:rsidRPr="00E722D8">
        <w:rPr>
          <w:b/>
          <w:bCs/>
        </w:rPr>
        <w:t>核心玩法总结</w:t>
      </w:r>
    </w:p>
    <w:p w14:paraId="2745E989" w14:textId="77777777" w:rsidR="00E722D8" w:rsidRPr="00E722D8" w:rsidRDefault="00E722D8" w:rsidP="00E722D8">
      <w:r w:rsidRPr="00E722D8">
        <w:t>玩家初始拥有13张手牌，通过摸牌、吃牌不断产生新的灵感并优化组合。当手中14张牌组合成任意玩家喜爱且合理的文本时，即可宣告</w:t>
      </w:r>
      <w:proofErr w:type="gramStart"/>
      <w:r w:rsidRPr="00E722D8">
        <w:t>胡牌</w:t>
      </w:r>
      <w:proofErr w:type="gramEnd"/>
      <w:r w:rsidRPr="00E722D8">
        <w:t>。</w:t>
      </w:r>
      <w:proofErr w:type="gramStart"/>
      <w:r w:rsidRPr="00E722D8">
        <w:t>胡牌</w:t>
      </w:r>
      <w:proofErr w:type="gramEnd"/>
      <w:r w:rsidRPr="00E722D8">
        <w:t>时可以自由断句，不限文风和主题。</w:t>
      </w:r>
    </w:p>
    <w:p w14:paraId="68A76FF3" w14:textId="77777777" w:rsidR="00F770B7" w:rsidRPr="00E722D8" w:rsidRDefault="00F770B7">
      <w:pPr>
        <w:rPr>
          <w:rFonts w:hint="eastAsia"/>
        </w:rPr>
      </w:pPr>
    </w:p>
    <w:sectPr w:rsidR="00F770B7" w:rsidRPr="00E72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C3BDC"/>
    <w:multiLevelType w:val="multilevel"/>
    <w:tmpl w:val="704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46F50"/>
    <w:multiLevelType w:val="multilevel"/>
    <w:tmpl w:val="5282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385244">
    <w:abstractNumId w:val="0"/>
  </w:num>
  <w:num w:numId="2" w16cid:durableId="1010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40"/>
    <w:rsid w:val="000E3965"/>
    <w:rsid w:val="001F56AA"/>
    <w:rsid w:val="0026622A"/>
    <w:rsid w:val="00326CEB"/>
    <w:rsid w:val="00661C5F"/>
    <w:rsid w:val="007D6740"/>
    <w:rsid w:val="00975EDB"/>
    <w:rsid w:val="00A23983"/>
    <w:rsid w:val="00C35323"/>
    <w:rsid w:val="00D34FB7"/>
    <w:rsid w:val="00E439BB"/>
    <w:rsid w:val="00E722D8"/>
    <w:rsid w:val="00F71A62"/>
    <w:rsid w:val="00F7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69C2"/>
  <w15:chartTrackingRefBased/>
  <w15:docId w15:val="{66108131-2D82-4A10-B873-E87016B3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67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7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7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7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7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7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7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7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7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7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7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67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7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7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7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7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7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7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7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7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7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7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2502870490@qq.com</dc:creator>
  <cp:keywords/>
  <dc:description/>
  <cp:lastModifiedBy>2502870490@qq.com</cp:lastModifiedBy>
  <cp:revision>2</cp:revision>
  <dcterms:created xsi:type="dcterms:W3CDTF">2026-05-04T18:23:00Z</dcterms:created>
  <dcterms:modified xsi:type="dcterms:W3CDTF">2026-05-04T18:23:00Z</dcterms:modified>
</cp:coreProperties>
</file>