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E9" w:rsidRDefault="000C7246">
      <w:r>
        <w:t>5 Minutes: Demonstration</w:t>
      </w:r>
    </w:p>
    <w:p w:rsidR="000C7246" w:rsidRDefault="000C7246">
      <w:r>
        <w:t>Once you’ve added all the videos that you need to, maybe you want to adjust the speed of the video, or the duration of the transition image. This is how you do it. The drawback with Movie Maker is that it restricts how fast or how slow you can make your videos go, maybe because people don’t want to go faster than 64x or 0.125x slower.</w:t>
      </w:r>
    </w:p>
    <w:p w:rsidR="000C7246" w:rsidRDefault="000C7246">
      <w:r>
        <w:t>But beware, this setting of speed will affect the entire video, so do it after editing if you want to change the speed of different sections of the video.</w:t>
      </w:r>
    </w:p>
    <w:p w:rsidR="000C7246" w:rsidRDefault="000C7246">
      <w:r>
        <w:t>After you’re satisfied with the videos that you want to put into your video, let us begin with editing these videos to remove the unnecessary parts or rearrange the video, whatever you desire.</w:t>
      </w:r>
    </w:p>
    <w:p w:rsidR="000C7246" w:rsidRDefault="000C7246">
      <w:r>
        <w:t>This is how you split the video into as many parts as you wish. Another drawback with Movie Maker is that it is hard to pinpoint an exact place to split a video unless you watch it, if you’re unsure about what parts need to be split and what doesn’t.</w:t>
      </w:r>
    </w:p>
    <w:p w:rsidR="000C7246" w:rsidRDefault="00F45542">
      <w:r>
        <w:t>Once you split these videos, they become individual videos themselves. Also, once you split, you can’t join those two again, so be careful when you split a video.</w:t>
      </w:r>
    </w:p>
    <w:p w:rsidR="00F45542" w:rsidRDefault="00F45542">
      <w:r>
        <w:t>You can also</w:t>
      </w:r>
      <w:r w:rsidR="00195269">
        <w:t xml:space="preserve"> edit</w:t>
      </w:r>
      <w:r>
        <w:t xml:space="preserve"> a video using the Trim function this way.</w:t>
      </w:r>
    </w:p>
    <w:p w:rsidR="00F45542" w:rsidRDefault="00BF2B57">
      <w:r>
        <w:t>After you have arranged your video in the way you want after editing it, you can add whatever addition</w:t>
      </w:r>
      <w:r w:rsidR="00195269">
        <w:t>al functionality you want to it, which is in the next video.</w:t>
      </w:r>
      <w:bookmarkStart w:id="0" w:name="_GoBack"/>
      <w:bookmarkEnd w:id="0"/>
    </w:p>
    <w:sectPr w:rsidR="00F45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246"/>
    <w:rsid w:val="000C7246"/>
    <w:rsid w:val="00195269"/>
    <w:rsid w:val="00BF2B57"/>
    <w:rsid w:val="00F45542"/>
    <w:rsid w:val="00FC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63414-D097-4223-A4DD-254CBF21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Rao</dc:creator>
  <cp:keywords/>
  <dc:description/>
  <cp:lastModifiedBy>Shridhar Rao</cp:lastModifiedBy>
  <cp:revision>2</cp:revision>
  <dcterms:created xsi:type="dcterms:W3CDTF">2015-12-01T02:22:00Z</dcterms:created>
  <dcterms:modified xsi:type="dcterms:W3CDTF">2015-12-05T23:25:00Z</dcterms:modified>
</cp:coreProperties>
</file>