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C15B" w14:textId="696CEDDE" w:rsidR="008F1C1A" w:rsidRPr="00A94D29" w:rsidRDefault="008F1C1A">
      <w:pPr>
        <w:jc w:val="center"/>
        <w:rPr>
          <w:rFonts w:ascii="Cambria Math" w:hAnsi="Cambria Math"/>
          <w:b/>
          <w:sz w:val="20"/>
          <w:szCs w:val="20"/>
          <w:u w:val="single"/>
        </w:rPr>
      </w:pPr>
      <w:r w:rsidRPr="00A94D29">
        <w:rPr>
          <w:rFonts w:ascii="Cambria Math" w:hAnsi="Cambria Math"/>
          <w:b/>
          <w:sz w:val="20"/>
          <w:szCs w:val="20"/>
          <w:u w:val="single"/>
        </w:rPr>
        <w:t xml:space="preserve">(*I HAVE DONE </w:t>
      </w:r>
      <w:r w:rsidR="00A94D29" w:rsidRPr="00A94D29">
        <w:rPr>
          <w:rFonts w:ascii="Cambria Math" w:hAnsi="Cambria Math"/>
          <w:b/>
          <w:sz w:val="20"/>
          <w:szCs w:val="20"/>
          <w:u w:val="single"/>
        </w:rPr>
        <w:t>FEW ASSIGNMENTS ON ONLINE LINUX COMPILER AS TILL I RECIVED MY LAPTOP)</w:t>
      </w:r>
    </w:p>
    <w:p w14:paraId="0B681407" w14:textId="4C7097C8" w:rsidR="000D52D1" w:rsidRDefault="0062712F">
      <w:pPr>
        <w:jc w:val="center"/>
        <w:rPr>
          <w:rFonts w:ascii="Cambria Math" w:hAnsi="Cambria Math"/>
          <w:b/>
          <w:sz w:val="36"/>
          <w:szCs w:val="36"/>
          <w:u w:val="single"/>
        </w:rPr>
      </w:pPr>
      <w:r>
        <w:rPr>
          <w:rFonts w:ascii="Cambria Math" w:hAnsi="Cambria Math"/>
          <w:b/>
          <w:sz w:val="40"/>
          <w:szCs w:val="40"/>
          <w:u w:val="single"/>
        </w:rPr>
        <w:t xml:space="preserve">grep </w:t>
      </w:r>
      <w:r>
        <w:rPr>
          <w:rFonts w:ascii="Cambria Math" w:hAnsi="Cambria Math"/>
          <w:b/>
          <w:sz w:val="36"/>
          <w:szCs w:val="36"/>
          <w:u w:val="single"/>
        </w:rPr>
        <w:t>Assignment</w:t>
      </w:r>
    </w:p>
    <w:p w14:paraId="0B681408" w14:textId="77777777" w:rsidR="000D52D1" w:rsidRDefault="000D52D1">
      <w:pPr>
        <w:rPr>
          <w:rFonts w:ascii="Cambria Math" w:hAnsi="Cambria Math"/>
          <w:b/>
          <w:sz w:val="36"/>
          <w:szCs w:val="36"/>
          <w:u w:val="single"/>
        </w:rPr>
      </w:pPr>
    </w:p>
    <w:p w14:paraId="0B681409" w14:textId="77777777" w:rsidR="000D52D1" w:rsidRDefault="0062712F">
      <w:pPr>
        <w:rPr>
          <w:rFonts w:ascii="Cambria Math" w:hAnsi="Cambria Math"/>
          <w:b/>
          <w:sz w:val="36"/>
          <w:szCs w:val="36"/>
          <w:u w:val="single"/>
        </w:rPr>
      </w:pPr>
      <w:r>
        <w:rPr>
          <w:rFonts w:ascii="Cambria Math" w:hAnsi="Cambria Math"/>
          <w:b/>
          <w:sz w:val="36"/>
          <w:szCs w:val="36"/>
          <w:u w:val="single"/>
        </w:rPr>
        <w:t>Mandatory:</w:t>
      </w:r>
    </w:p>
    <w:p w14:paraId="0B68140A" w14:textId="77777777" w:rsidR="000D52D1" w:rsidRDefault="0062712F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Use any .c file. Using grep command extract and display </w:t>
      </w:r>
    </w:p>
    <w:p w14:paraId="0B68140B" w14:textId="77777777" w:rsidR="000D52D1" w:rsidRDefault="0062712F">
      <w:pPr>
        <w:pStyle w:val="ListParagraph"/>
        <w:numPr>
          <w:ilvl w:val="1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all lines beginning with #</w:t>
      </w:r>
      <w:proofErr w:type="gramStart"/>
      <w:r>
        <w:rPr>
          <w:rFonts w:ascii="Cambria Math" w:hAnsi="Cambria Math"/>
          <w:sz w:val="36"/>
          <w:szCs w:val="36"/>
        </w:rPr>
        <w:t>include  with</w:t>
      </w:r>
      <w:proofErr w:type="gramEnd"/>
      <w:r>
        <w:rPr>
          <w:rFonts w:ascii="Cambria Math" w:hAnsi="Cambria Math"/>
          <w:sz w:val="36"/>
          <w:szCs w:val="36"/>
        </w:rPr>
        <w:t xml:space="preserve"> line numbers</w:t>
      </w:r>
    </w:p>
    <w:p w14:paraId="0B68140C" w14:textId="77777777" w:rsidR="000D52D1" w:rsidRDefault="0062712F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Ans:</w:t>
      </w:r>
    </w:p>
    <w:p w14:paraId="0B68140D" w14:textId="77777777" w:rsidR="000D52D1" w:rsidRDefault="0062712F">
      <w:pPr>
        <w:pStyle w:val="ListParagraph"/>
        <w:spacing w:after="200" w:line="276" w:lineRule="auto"/>
        <w:ind w:left="1800"/>
        <w:rPr>
          <w:rFonts w:ascii="Calibri" w:eastAsia="Calibri" w:hAnsi="Calibri"/>
          <w:szCs w:val="24"/>
          <w:lang w:val="en"/>
        </w:rPr>
      </w:pPr>
      <w:r>
        <w:rPr>
          <w:rFonts w:ascii="Calibri" w:eastAsia="Calibri" w:hAnsi="Calibri"/>
          <w:noProof/>
          <w:szCs w:val="24"/>
          <w:lang w:val="en"/>
        </w:rPr>
        <w:drawing>
          <wp:inline distT="0" distB="0" distL="114300" distR="114300" wp14:anchorId="0B681421" wp14:editId="0B681422">
            <wp:extent cx="1729740" cy="166878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40E" w14:textId="77777777" w:rsidR="000D52D1" w:rsidRDefault="0062712F">
      <w:pPr>
        <w:pStyle w:val="ListParagraph"/>
        <w:spacing w:after="200" w:line="276" w:lineRule="auto"/>
        <w:ind w:left="1800"/>
        <w:rPr>
          <w:rFonts w:ascii="Calibri" w:eastAsia="Calibri" w:hAnsi="Calibri"/>
          <w:szCs w:val="24"/>
          <w:lang w:val="en"/>
        </w:rPr>
      </w:pPr>
      <w:r>
        <w:rPr>
          <w:rFonts w:ascii="Calibri" w:eastAsia="Calibri" w:hAnsi="Calibri"/>
          <w:noProof/>
          <w:szCs w:val="24"/>
          <w:lang w:val="en"/>
        </w:rPr>
        <w:drawing>
          <wp:inline distT="0" distB="0" distL="114300" distR="114300" wp14:anchorId="0B681423" wp14:editId="0B681424">
            <wp:extent cx="3017520" cy="678180"/>
            <wp:effectExtent l="0" t="0" r="0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40F" w14:textId="77777777" w:rsidR="000D52D1" w:rsidRDefault="0062712F">
      <w:pPr>
        <w:pStyle w:val="ListParagraph"/>
        <w:numPr>
          <w:ilvl w:val="1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display all lines which do not begin with #include</w:t>
      </w:r>
    </w:p>
    <w:p w14:paraId="0B681410" w14:textId="77777777" w:rsidR="000D52D1" w:rsidRDefault="0062712F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Ans:</w:t>
      </w:r>
    </w:p>
    <w:p w14:paraId="0B681411" w14:textId="77777777" w:rsidR="000D52D1" w:rsidRDefault="0062712F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libri" w:eastAsia="Calibri" w:hAnsi="Calibri"/>
          <w:noProof/>
          <w:szCs w:val="24"/>
          <w:lang w:val="en"/>
        </w:rPr>
        <w:drawing>
          <wp:inline distT="0" distB="0" distL="114300" distR="114300" wp14:anchorId="0B681425" wp14:editId="0B681426">
            <wp:extent cx="3307080" cy="132588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412" w14:textId="77777777" w:rsidR="000D52D1" w:rsidRDefault="0062712F">
      <w:pPr>
        <w:pStyle w:val="ListParagraph"/>
        <w:numPr>
          <w:ilvl w:val="1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display the line number of </w:t>
      </w:r>
      <w:proofErr w:type="gramStart"/>
      <w:r>
        <w:rPr>
          <w:rFonts w:ascii="Cambria Math" w:hAnsi="Cambria Math"/>
          <w:sz w:val="36"/>
          <w:szCs w:val="36"/>
        </w:rPr>
        <w:t>main(</w:t>
      </w:r>
      <w:proofErr w:type="gramEnd"/>
      <w:r>
        <w:rPr>
          <w:rFonts w:ascii="Cambria Math" w:hAnsi="Cambria Math"/>
          <w:sz w:val="36"/>
          <w:szCs w:val="36"/>
        </w:rPr>
        <w:t xml:space="preserve">)  </w:t>
      </w:r>
    </w:p>
    <w:p w14:paraId="0B681413" w14:textId="77777777" w:rsidR="000D52D1" w:rsidRDefault="0062712F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lastRenderedPageBreak/>
        <w:t>Ans:</w:t>
      </w:r>
    </w:p>
    <w:p w14:paraId="0B681414" w14:textId="77777777" w:rsidR="000D52D1" w:rsidRDefault="0062712F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libri" w:eastAsia="Calibri" w:hAnsi="Calibri"/>
          <w:noProof/>
          <w:szCs w:val="24"/>
          <w:lang w:val="en"/>
        </w:rPr>
        <w:drawing>
          <wp:inline distT="0" distB="0" distL="114300" distR="114300" wp14:anchorId="0B681427" wp14:editId="0B681428">
            <wp:extent cx="2484120" cy="662940"/>
            <wp:effectExtent l="0" t="0" r="0" b="762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415" w14:textId="77777777" w:rsidR="000D52D1" w:rsidRDefault="0062712F">
      <w:pPr>
        <w:pStyle w:val="ListParagraph"/>
        <w:numPr>
          <w:ilvl w:val="1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extract all lines containing </w:t>
      </w:r>
      <w:proofErr w:type="gramStart"/>
      <w:r>
        <w:rPr>
          <w:rFonts w:ascii="Cambria Math" w:hAnsi="Cambria Math"/>
          <w:sz w:val="36"/>
          <w:szCs w:val="36"/>
        </w:rPr>
        <w:t>characters  of</w:t>
      </w:r>
      <w:proofErr w:type="gramEnd"/>
      <w:r>
        <w:rPr>
          <w:rFonts w:ascii="Cambria Math" w:hAnsi="Cambria Math"/>
          <w:sz w:val="36"/>
          <w:szCs w:val="36"/>
        </w:rPr>
        <w:t xml:space="preserve"> opening and closing parathesis {(,))</w:t>
      </w:r>
    </w:p>
    <w:p w14:paraId="0B681416" w14:textId="77777777" w:rsidR="000D52D1" w:rsidRDefault="0062712F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Ans:</w:t>
      </w:r>
    </w:p>
    <w:p w14:paraId="0B681417" w14:textId="77777777" w:rsidR="000D52D1" w:rsidRDefault="0062712F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  <w:r>
        <w:rPr>
          <w:rFonts w:ascii="Calibri" w:eastAsia="Calibri" w:hAnsi="Calibri"/>
          <w:noProof/>
          <w:szCs w:val="24"/>
          <w:lang w:val="en"/>
        </w:rPr>
        <w:drawing>
          <wp:inline distT="0" distB="0" distL="114300" distR="114300" wp14:anchorId="0B681429" wp14:editId="0B68142A">
            <wp:extent cx="2903220" cy="1188720"/>
            <wp:effectExtent l="0" t="0" r="762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418" w14:textId="77777777" w:rsidR="000D52D1" w:rsidRDefault="000D52D1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</w:p>
    <w:p w14:paraId="0B681419" w14:textId="77777777" w:rsidR="000D52D1" w:rsidRDefault="000D52D1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</w:p>
    <w:p w14:paraId="0B68141A" w14:textId="77777777" w:rsidR="000D52D1" w:rsidRDefault="000D52D1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</w:p>
    <w:p w14:paraId="0B68141B" w14:textId="77777777" w:rsidR="000D52D1" w:rsidRDefault="000D52D1">
      <w:pPr>
        <w:pStyle w:val="ListParagraph"/>
        <w:spacing w:after="200" w:line="276" w:lineRule="auto"/>
        <w:ind w:left="1800"/>
        <w:rPr>
          <w:rFonts w:ascii="Cambria Math" w:hAnsi="Cambria Math"/>
          <w:sz w:val="36"/>
          <w:szCs w:val="36"/>
        </w:rPr>
      </w:pPr>
    </w:p>
    <w:p w14:paraId="0B68141C" w14:textId="77777777" w:rsidR="000D52D1" w:rsidRDefault="000D52D1">
      <w:pPr>
        <w:pStyle w:val="ListParagraph"/>
        <w:spacing w:after="200" w:line="276" w:lineRule="auto"/>
        <w:ind w:left="1080"/>
        <w:rPr>
          <w:rFonts w:ascii="Cambria Math" w:hAnsi="Cambria Math"/>
          <w:sz w:val="36"/>
          <w:szCs w:val="36"/>
        </w:rPr>
      </w:pPr>
    </w:p>
    <w:p w14:paraId="0B68141D" w14:textId="77777777" w:rsidR="000D52D1" w:rsidRDefault="0062712F">
      <w:pPr>
        <w:pStyle w:val="ListParagraph"/>
        <w:numPr>
          <w:ilvl w:val="0"/>
          <w:numId w:val="1"/>
        </w:numPr>
        <w:spacing w:after="200" w:line="276" w:lineRule="auto"/>
        <w:rPr>
          <w:rFonts w:ascii="Cambria Math" w:hAnsi="Cambria Math"/>
          <w:sz w:val="36"/>
          <w:szCs w:val="36"/>
        </w:rPr>
      </w:pPr>
      <w:proofErr w:type="gramStart"/>
      <w:r>
        <w:rPr>
          <w:rFonts w:ascii="Cambria Math" w:hAnsi="Cambria Math"/>
          <w:sz w:val="36"/>
          <w:szCs w:val="36"/>
        </w:rPr>
        <w:t>Perform  the</w:t>
      </w:r>
      <w:proofErr w:type="gramEnd"/>
      <w:r>
        <w:rPr>
          <w:rFonts w:ascii="Cambria Math" w:hAnsi="Cambria Math"/>
          <w:sz w:val="36"/>
          <w:szCs w:val="36"/>
        </w:rPr>
        <w:t xml:space="preserve"> above operations on a set of *.c files</w:t>
      </w:r>
    </w:p>
    <w:p w14:paraId="0B68141E" w14:textId="77777777" w:rsidR="000D52D1" w:rsidRDefault="0062712F">
      <w:pPr>
        <w:pStyle w:val="ListParagraph"/>
        <w:spacing w:after="200" w:line="276" w:lineRule="auto"/>
        <w:ind w:left="1080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>Ans:</w:t>
      </w:r>
    </w:p>
    <w:p w14:paraId="0B68141F" w14:textId="77777777" w:rsidR="000D52D1" w:rsidRDefault="0062712F">
      <w:pPr>
        <w:pStyle w:val="ListParagraph"/>
        <w:spacing w:after="200" w:line="276" w:lineRule="auto"/>
        <w:ind w:left="1080"/>
        <w:rPr>
          <w:rFonts w:ascii="Cambria Math" w:hAnsi="Cambria Math"/>
          <w:sz w:val="36"/>
          <w:szCs w:val="36"/>
        </w:rPr>
      </w:pPr>
      <w:r>
        <w:rPr>
          <w:noProof/>
        </w:rPr>
        <w:drawing>
          <wp:inline distT="0" distB="0" distL="114300" distR="114300" wp14:anchorId="0B68142B" wp14:editId="0B68142C">
            <wp:extent cx="3276600" cy="1158240"/>
            <wp:effectExtent l="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81420" w14:textId="77777777" w:rsidR="000D52D1" w:rsidRDefault="000D52D1"/>
    <w:sectPr w:rsidR="000D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CC8BA" w14:textId="77777777" w:rsidR="0062712F" w:rsidRDefault="0062712F">
      <w:pPr>
        <w:spacing w:line="240" w:lineRule="auto"/>
      </w:pPr>
      <w:r>
        <w:separator/>
      </w:r>
    </w:p>
  </w:endnote>
  <w:endnote w:type="continuationSeparator" w:id="0">
    <w:p w14:paraId="288F9E38" w14:textId="77777777" w:rsidR="0062712F" w:rsidRDefault="00627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24C63" w14:textId="77777777" w:rsidR="0062712F" w:rsidRDefault="0062712F">
      <w:pPr>
        <w:spacing w:after="0"/>
      </w:pPr>
      <w:r>
        <w:separator/>
      </w:r>
    </w:p>
  </w:footnote>
  <w:footnote w:type="continuationSeparator" w:id="0">
    <w:p w14:paraId="3D070559" w14:textId="77777777" w:rsidR="0062712F" w:rsidRDefault="006271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3CEF"/>
    <w:multiLevelType w:val="multilevel"/>
    <w:tmpl w:val="2D6C3CE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D52D1"/>
    <w:rsid w:val="00172A27"/>
    <w:rsid w:val="003F01AF"/>
    <w:rsid w:val="004D25A1"/>
    <w:rsid w:val="0062712F"/>
    <w:rsid w:val="008F1C1A"/>
    <w:rsid w:val="00A108C9"/>
    <w:rsid w:val="00A6164E"/>
    <w:rsid w:val="00A94D29"/>
    <w:rsid w:val="00C235B0"/>
    <w:rsid w:val="00CA6611"/>
    <w:rsid w:val="00E17100"/>
    <w:rsid w:val="2EDD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81407"/>
  <w15:docId w15:val="{1153CB6C-855D-4C39-9735-23D30E50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Rana, Divyarajsinh</dc:creator>
  <cp:lastModifiedBy>Singh, Apoorva</cp:lastModifiedBy>
  <cp:revision>5</cp:revision>
  <dcterms:created xsi:type="dcterms:W3CDTF">2022-07-29T11:23:00Z</dcterms:created>
  <dcterms:modified xsi:type="dcterms:W3CDTF">2022-08-08T06:00:00Z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1033-11.2.0.11251</vt:lpwstr>
  </property>
  <property fmtid="{D5CDD505-2E9C-101B-9397-08002B2CF9AE}" pid="3" name="ICV">
    <vt:lpwstr>0DDBE523783245F99A77AB2B43BC3249</vt:lpwstr>
  </property>
</Properties>
</file>