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8457" w14:textId="0D814270" w:rsidR="006E29AD" w:rsidRDefault="00403529" w:rsidP="00403529">
      <w:pPr>
        <w:pStyle w:val="ListParagraph"/>
        <w:numPr>
          <w:ilvl w:val="0"/>
          <w:numId w:val="1"/>
        </w:numPr>
      </w:pPr>
      <w:r>
        <w:t>Remove duplicate from list</w:t>
      </w:r>
    </w:p>
    <w:p w14:paraId="2CFB395E" w14:textId="32DE7F75" w:rsidR="00AB6888" w:rsidRDefault="00403529">
      <w:r w:rsidRPr="00403529">
        <w:drawing>
          <wp:inline distT="0" distB="0" distL="0" distR="0" wp14:anchorId="494CE323" wp14:editId="2EA18BF9">
            <wp:extent cx="5943600" cy="4115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6AE5" w14:textId="5597FE10" w:rsidR="00403529" w:rsidRDefault="00403529">
      <w:r w:rsidRPr="00403529">
        <w:drawing>
          <wp:inline distT="0" distB="0" distL="0" distR="0" wp14:anchorId="06AC0223" wp14:editId="0FDABCD4">
            <wp:extent cx="4877051" cy="882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2FA8CD8" w14:textId="11AB01ED" w:rsidR="00403529" w:rsidRDefault="00403529" w:rsidP="00403529">
      <w:pPr>
        <w:pStyle w:val="ListParagraph"/>
        <w:numPr>
          <w:ilvl w:val="0"/>
          <w:numId w:val="1"/>
        </w:numPr>
      </w:pPr>
      <w:r>
        <w:lastRenderedPageBreak/>
        <w:t>Convert upper char to lower char</w:t>
      </w:r>
    </w:p>
    <w:p w14:paraId="0F17E4DA" w14:textId="1D7BBDFD" w:rsidR="00403529" w:rsidRDefault="00403529" w:rsidP="00403529">
      <w:r w:rsidRPr="00B46829">
        <w:drawing>
          <wp:inline distT="0" distB="0" distL="0" distR="0" wp14:anchorId="2FD0E527" wp14:editId="7BF3DDFC">
            <wp:extent cx="5740695" cy="23115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529">
        <w:t xml:space="preserve"> </w:t>
      </w:r>
    </w:p>
    <w:p w14:paraId="1E102647" w14:textId="2F344E54" w:rsidR="00AB6888" w:rsidRDefault="00403529" w:rsidP="00403529">
      <w:pPr>
        <w:pStyle w:val="ListParagraph"/>
        <w:numPr>
          <w:ilvl w:val="0"/>
          <w:numId w:val="1"/>
        </w:numPr>
      </w:pPr>
      <w:r>
        <w:t>Convert String uppercase to lowercase.</w:t>
      </w:r>
    </w:p>
    <w:p w14:paraId="4B850ABC" w14:textId="443641D3" w:rsidR="00AB6888" w:rsidRDefault="00AB6888">
      <w:r w:rsidRPr="00AB6888">
        <w:drawing>
          <wp:inline distT="0" distB="0" distL="0" distR="0" wp14:anchorId="6375805C" wp14:editId="2DCA3372">
            <wp:extent cx="4502381" cy="436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0854" w14:textId="2C9FBC0A" w:rsidR="00B46829" w:rsidRDefault="00AB6888">
      <w:r w:rsidRPr="00AB6888">
        <w:drawing>
          <wp:inline distT="0" distB="0" distL="0" distR="0" wp14:anchorId="782AB32E" wp14:editId="1928F103">
            <wp:extent cx="4826248" cy="7302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B5342"/>
    <w:multiLevelType w:val="hybridMultilevel"/>
    <w:tmpl w:val="F2A66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88"/>
    <w:rsid w:val="003C0E90"/>
    <w:rsid w:val="00403529"/>
    <w:rsid w:val="00957610"/>
    <w:rsid w:val="00AB6888"/>
    <w:rsid w:val="00B4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3F5F"/>
  <w15:chartTrackingRefBased/>
  <w15:docId w15:val="{EDDD5536-B623-4CDF-837E-38FCF58B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Dharmraj</dc:creator>
  <cp:keywords/>
  <dc:description/>
  <cp:lastModifiedBy>Chauhan, Dharmraj</cp:lastModifiedBy>
  <cp:revision>3</cp:revision>
  <dcterms:created xsi:type="dcterms:W3CDTF">2022-08-08T08:26:00Z</dcterms:created>
  <dcterms:modified xsi:type="dcterms:W3CDTF">2022-08-08T09:09:00Z</dcterms:modified>
</cp:coreProperties>
</file>