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b/>
          <w:b/>
          <w:sz w:val="40"/>
          <w:szCs w:val="32"/>
        </w:rPr>
      </w:pPr>
      <w:r>
        <w:rPr>
          <w:b/>
          <w:sz w:val="40"/>
          <w:szCs w:val="32"/>
        </w:rPr>
      </w:r>
    </w:p>
    <w:p>
      <w:pPr>
        <w:pStyle w:val="Default"/>
        <w:jc w:val="center"/>
        <w:rPr>
          <w:b/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>ASSIGNMENT NO. 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outlineLvl w:val="1"/>
        <w:rPr/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Name: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Rohit Paldiwal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outlineLvl w:val="1"/>
        <w:rPr/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Rollno:css-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78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outlineLvl w:val="1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Block:B4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outlineLvl w:val="1"/>
        <w:rPr>
          <w:rFonts w:ascii="Times New Roman" w:hAnsi="Times New Roman" w:eastAsia="Times New Roman" w:cs="Times New Roman"/>
          <w:color w:val="C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C00000"/>
          <w:sz w:val="32"/>
          <w:szCs w:val="32"/>
        </w:rPr>
        <w:t>Question)</w:t>
      </w:r>
    </w:p>
    <w:p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Title : </w:t>
      </w:r>
      <w:r>
        <w:rPr>
          <w:sz w:val="32"/>
          <w:szCs w:val="32"/>
        </w:rPr>
        <w:t xml:space="preserve">RC4 Encryption Algorithm Implementation. </w:t>
      </w:r>
    </w:p>
    <w:p>
      <w:pPr>
        <w:pStyle w:val="Defaul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Defaul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Python Code : </w:t>
      </w:r>
    </w:p>
    <w:p>
      <w:pPr>
        <w:pStyle w:val="Defaul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KEY=[]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CT=[]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T=[]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t=0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k=0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j=0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print()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print("***"*20)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print("\n1.RC4 Algorithm")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print("2.Exit")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choice=int(input("\nEnter Your Choice : "))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if(choice==1):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input1=input("\nEnter Plain Text of Numbers : ")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for i in range(0,len(input1)):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PT.append(int(input1[i]))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input1=input("\nEnter Key to Encrypt : ")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for i in range(0,len(input1)):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KEY.append(int(input1[i]))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for i in range(0,len(PT)):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S.append(i+1)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for i in range(0,len(PT)): </w:t>
      </w:r>
      <w:r>
        <w:br w:type="page"/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T.append(KEY[(i%len(KEY))])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j=0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for i in range(0,len(PT)):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j=(j+S[i]+T[i])%len(PT)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S[i],S[j]=S[j],S[i]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j=0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i=0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for b in range(0,len(PT)):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i=(i+1)%len(PT)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j=(j+S[i])%len(PT)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S[i],S[j]=S[j],S[i]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t=(S[i]+S[j])%len(PT)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k=S[t]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CT.append(k^PT[b])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print("\nPlain Text : ",PT)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print("\nCipher Text : ",CT)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print("\nPlain Text : ",end=" ")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for i in range(0,len(PT)):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print(PT[i],end="")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print("\n\nCipher Text : ",end=" ")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for i in range(0,len(CT)):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print(CT[i],end="")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print()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elif(choice==2): </w:t>
      </w:r>
      <w:r>
        <w:br w:type="page"/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break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else: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print("\nWrong Choice !!!!\n")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except: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continue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rPr>
          <w:b/>
          <w:b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Output: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************************************************************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1.RC4 Algorithm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2.Exit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Enter Your Choice : 1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Enter Plain Text of Numbers : 1222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Enter Key to Encrypt : 13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Plain Text : [1, 2, 2, 2]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Cipher Text : [3, 6, 3, 6]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Plain Text : 1222 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Cipher Text : 3636 </w:t>
      </w:r>
    </w:p>
    <w:p>
      <w:pPr>
        <w:pStyle w:val="Normal"/>
        <w:spacing w:lineRule="auto" w:line="240" w:before="0" w:after="200"/>
        <w:rPr/>
      </w:pPr>
      <w:r>
        <w:rPr>
          <w:rFonts w:cs="Times New Roman" w:ascii="Times New Roman" w:hAnsi="Times New Roman"/>
          <w:sz w:val="32"/>
          <w:szCs w:val="32"/>
        </w:rPr>
        <w:t>************************************************************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56d8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 w:customStyle="1">
    <w:name w:val="Default"/>
    <w:qFormat/>
    <w:rsid w:val="00556d8d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LibreOffice/6.3.0.4$Linux_X86_64 LibreOffice_project/30$Build-4</Application>
  <Pages>3</Pages>
  <Words>169</Words>
  <Characters>1266</Characters>
  <CharactersWithSpaces>1430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2019-09-25T03:48:00Z</dcterms:created>
  <dc:creator>student</dc:creator>
  <dc:description/>
  <dc:language>en-IN</dc:language>
  <cp:lastModifiedBy/>
  <dcterms:modified xsi:type="dcterms:W3CDTF">2019-09-25T10:08:00Z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