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D8F29" w14:textId="77777777" w:rsidR="006B0078" w:rsidRDefault="006B007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F1"/>
          </mc:Choice>
          <mc:Fallback>
            <w:t>🧱</w:t>
          </mc:Fallback>
        </mc:AlternateContent>
      </w:r>
      <w:r>
        <w:t xml:space="preserve"> REPOGUARD — LIVE SYSTEM COMPONENT (PRODUCTION DESIGN)</w:t>
      </w:r>
    </w:p>
    <w:p w14:paraId="28E9FACD" w14:textId="77777777" w:rsidR="006B0078" w:rsidRDefault="006B007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What this component represents</w:t>
      </w:r>
    </w:p>
    <w:p w14:paraId="33475B52" w14:textId="77777777" w:rsidR="006B0078" w:rsidRDefault="006B0078">
      <w:r>
        <w:t>System integrity state</w:t>
      </w:r>
    </w:p>
    <w:p w14:paraId="53873241" w14:textId="77777777" w:rsidR="006B0078" w:rsidRDefault="006B0078">
      <w:r>
        <w:t>Execution permission status</w:t>
      </w:r>
    </w:p>
    <w:p w14:paraId="049FBCD0" w14:textId="77777777" w:rsidR="006B0078" w:rsidRDefault="006B0078">
      <w:r>
        <w:t>Enforcement activity</w:t>
      </w:r>
    </w:p>
    <w:p w14:paraId="7F1B18D4" w14:textId="77777777" w:rsidR="006B0078" w:rsidRDefault="006B0078">
      <w:r>
        <w:t>Real-time monitoring</w:t>
      </w:r>
    </w:p>
    <w:p w14:paraId="4D946FBB" w14:textId="77777777" w:rsidR="006B0078" w:rsidRDefault="006B007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t>️ SYSTEM STATES (NON-NEGOTIABLE)</w:t>
      </w:r>
    </w:p>
    <w:p w14:paraId="528F365E" w14:textId="77777777" w:rsidR="006B0078" w:rsidRDefault="006B0078">
      <w:r>
        <w:t>Plain text</w:t>
      </w:r>
    </w:p>
    <w:p w14:paraId="5B25A164" w14:textId="77777777" w:rsidR="006B0078" w:rsidRDefault="006B0078">
      <w:r>
        <w:t>🟢 SECURE        → All systems valid</w:t>
      </w:r>
    </w:p>
    <w:p w14:paraId="4DAD7316" w14:textId="77777777" w:rsidR="006B0078" w:rsidRDefault="006B0078">
      <w:r>
        <w:t>🟡 VERIFYING     → Running validation checks</w:t>
      </w:r>
    </w:p>
    <w:p w14:paraId="1224F334" w14:textId="77777777" w:rsidR="006B0078" w:rsidRDefault="006B0078">
      <w:r>
        <w:t>🔴 BREACH        → Unauthorized or anomaly detected</w:t>
      </w:r>
    </w:p>
    <w:p w14:paraId="2E92CE0F" w14:textId="77777777" w:rsidR="006B0078" w:rsidRDefault="006B0078">
      <w:r>
        <w:t>🔵 LOCKED        → Execution blocked</w:t>
      </w:r>
    </w:p>
    <w:p w14:paraId="50F7E9D1" w14:textId="77777777" w:rsidR="006B0078" w:rsidRDefault="006B007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VISUAL BEHAVIOR</w:t>
      </w:r>
    </w:p>
    <w:p w14:paraId="51D1E4FF" w14:textId="77777777" w:rsidR="006B0078" w:rsidRDefault="006B0078">
      <w:r>
        <w:t>State</w:t>
      </w:r>
    </w:p>
    <w:p w14:paraId="7C4ADDF4" w14:textId="77777777" w:rsidR="006B0078" w:rsidRDefault="006B0078">
      <w:r>
        <w:t>Behavior</w:t>
      </w:r>
    </w:p>
    <w:p w14:paraId="5F31D93E" w14:textId="77777777" w:rsidR="006B0078" w:rsidRDefault="006B0078">
      <w:r>
        <w:t>SECURE</w:t>
      </w:r>
    </w:p>
    <w:p w14:paraId="16680641" w14:textId="0D393D90" w:rsidR="006B0078" w:rsidRDefault="006B0078">
      <w:r>
        <w:t>Soft pulse + green ring</w:t>
      </w:r>
    </w:p>
    <w:p w14:paraId="2FC4A037" w14:textId="77777777" w:rsidR="006B0078" w:rsidRDefault="006B0078">
      <w:r>
        <w:t>VERIFYING</w:t>
      </w:r>
    </w:p>
    <w:p w14:paraId="25432517" w14:textId="36D1C826" w:rsidR="006B0078" w:rsidRDefault="006B0078">
      <w:r>
        <w:t>Rotating segmented ring</w:t>
      </w:r>
    </w:p>
    <w:p w14:paraId="1BF2A54B" w14:textId="77777777" w:rsidR="006B0078" w:rsidRDefault="006B0078">
      <w:r>
        <w:t>BREACH</w:t>
      </w:r>
    </w:p>
    <w:p w14:paraId="46BC0217" w14:textId="50F12002" w:rsidR="006B0078" w:rsidRDefault="006B0078">
      <w:r>
        <w:t>Red pulse + jitter</w:t>
      </w:r>
    </w:p>
    <w:p w14:paraId="35A91003" w14:textId="77777777" w:rsidR="006B0078" w:rsidRDefault="006B0078">
      <w:r>
        <w:t>LOCKED</w:t>
      </w:r>
    </w:p>
    <w:p w14:paraId="31D80CE5" w14:textId="52BC2EA7" w:rsidR="006B0078" w:rsidRDefault="006B0078">
      <w:r>
        <w:t>Solid blue glow + no rotation</w:t>
      </w:r>
    </w:p>
    <w:p w14:paraId="487383CF" w14:textId="77777777" w:rsidR="006B0078" w:rsidRDefault="006B007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9"/>
          </mc:Choice>
          <mc:Fallback>
            <w:t>🧩</w:t>
          </mc:Fallback>
        </mc:AlternateContent>
      </w:r>
      <w:r>
        <w:t xml:space="preserve"> REACT COMPONENT (DROP-IN READY)</w:t>
      </w:r>
    </w:p>
    <w:p w14:paraId="12947524" w14:textId="77777777" w:rsidR="006B0078" w:rsidRDefault="006B007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/components/</w:t>
      </w:r>
      <w:proofErr w:type="spellStart"/>
      <w:r>
        <w:t>RepoGuardCore.tsx</w:t>
      </w:r>
      <w:proofErr w:type="spellEnd"/>
    </w:p>
    <w:p w14:paraId="645EB0DB" w14:textId="77777777" w:rsidR="006B0078" w:rsidRDefault="006B0078">
      <w:proofErr w:type="spellStart"/>
      <w:r>
        <w:t>TypeScript</w:t>
      </w:r>
      <w:proofErr w:type="spellEnd"/>
    </w:p>
    <w:p w14:paraId="1FB3A60A" w14:textId="14732960" w:rsidR="006B0078" w:rsidRDefault="006B0078">
      <w:r>
        <w:t>Import { motion } from “framer-motion”</w:t>
      </w:r>
    </w:p>
    <w:p w14:paraId="49F5975D" w14:textId="77777777" w:rsidR="006B0078" w:rsidRDefault="006B0078"/>
    <w:p w14:paraId="6DBC9A6E" w14:textId="15A2AA08" w:rsidR="006B0078" w:rsidRDefault="006B0078">
      <w:r>
        <w:t>Type Status = “secure” | “verifying” | “breach” | “locked”</w:t>
      </w:r>
    </w:p>
    <w:p w14:paraId="777D7162" w14:textId="77777777" w:rsidR="006B0078" w:rsidRDefault="006B0078"/>
    <w:p w14:paraId="2273AD5F" w14:textId="2F4CED39" w:rsidR="006B0078" w:rsidRDefault="006B0078">
      <w:r>
        <w:t xml:space="preserve">Export function </w:t>
      </w:r>
      <w:proofErr w:type="spellStart"/>
      <w:r>
        <w:t>RepoGuardCore</w:t>
      </w:r>
      <w:proofErr w:type="spellEnd"/>
      <w:r>
        <w:t>({ status = “secure” }: { status: Status }) {</w:t>
      </w:r>
    </w:p>
    <w:p w14:paraId="4ACED739" w14:textId="5CB73CB7" w:rsidR="006B0078" w:rsidRDefault="006B007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= {</w:t>
      </w:r>
    </w:p>
    <w:p w14:paraId="7C238B02" w14:textId="4D5F21E5" w:rsidR="006B0078" w:rsidRDefault="006B0078">
      <w:r>
        <w:t xml:space="preserve">    Secure: {</w:t>
      </w:r>
    </w:p>
    <w:p w14:paraId="7A98BBBE" w14:textId="7D0B00E4" w:rsidR="006B0078" w:rsidRDefault="006B0078">
      <w:r>
        <w:t xml:space="preserve">      Color: “#32CD32”,</w:t>
      </w:r>
    </w:p>
    <w:p w14:paraId="50675724" w14:textId="47EE1AD9" w:rsidR="006B0078" w:rsidRDefault="006B0078">
      <w:r>
        <w:t xml:space="preserve">      Glow: “0 0 20px #32CD32”,</w:t>
      </w:r>
    </w:p>
    <w:p w14:paraId="2786E84E" w14:textId="5FB74849" w:rsidR="006B0078" w:rsidRDefault="006B0078">
      <w:r>
        <w:t xml:space="preserve">      Animate: { scale: [1, 1.05, 1] }</w:t>
      </w:r>
    </w:p>
    <w:p w14:paraId="7D8AC535" w14:textId="77777777" w:rsidR="006B0078" w:rsidRDefault="006B0078">
      <w:r>
        <w:t xml:space="preserve">    },</w:t>
      </w:r>
    </w:p>
    <w:p w14:paraId="4FBC9064" w14:textId="2A575EC2" w:rsidR="006B0078" w:rsidRDefault="006B0078">
      <w:r>
        <w:t xml:space="preserve">    Verifying: {</w:t>
      </w:r>
    </w:p>
    <w:p w14:paraId="0FFC3C33" w14:textId="14A6DC64" w:rsidR="006B0078" w:rsidRDefault="006B0078">
      <w:r>
        <w:t xml:space="preserve">      Color: “#1E90FF”,</w:t>
      </w:r>
    </w:p>
    <w:p w14:paraId="5A9E2B45" w14:textId="74803D2E" w:rsidR="006B0078" w:rsidRDefault="006B0078">
      <w:r>
        <w:t xml:space="preserve">      Glow: “0 0 20px #1E90FF”,</w:t>
      </w:r>
    </w:p>
    <w:p w14:paraId="00EEDF7F" w14:textId="0F538C3D" w:rsidR="006B0078" w:rsidRDefault="006B0078">
      <w:r>
        <w:t xml:space="preserve">      Rotate: 360</w:t>
      </w:r>
    </w:p>
    <w:p w14:paraId="6700AE0D" w14:textId="77777777" w:rsidR="006B0078" w:rsidRDefault="006B0078">
      <w:r>
        <w:t xml:space="preserve">    },</w:t>
      </w:r>
    </w:p>
    <w:p w14:paraId="20221B4B" w14:textId="5C913343" w:rsidR="006B0078" w:rsidRDefault="006B0078">
      <w:r>
        <w:t xml:space="preserve">    Breach: {</w:t>
      </w:r>
    </w:p>
    <w:p w14:paraId="577DC0C5" w14:textId="434292B5" w:rsidR="006B0078" w:rsidRDefault="006B0078">
      <w:r>
        <w:t xml:space="preserve">      Color: “#FF4136”,</w:t>
      </w:r>
    </w:p>
    <w:p w14:paraId="0E592C12" w14:textId="4A379917" w:rsidR="006B0078" w:rsidRDefault="006B0078">
      <w:r>
        <w:t xml:space="preserve">      Glow: “0 0 25px #FF4136”,</w:t>
      </w:r>
    </w:p>
    <w:p w14:paraId="0DFC749A" w14:textId="51F2C335" w:rsidR="006B0078" w:rsidRDefault="006B0078">
      <w:r>
        <w:t xml:space="preserve">      Animate: { x: [-2, 2, -2] }</w:t>
      </w:r>
    </w:p>
    <w:p w14:paraId="2911E50E" w14:textId="77777777" w:rsidR="006B0078" w:rsidRDefault="006B0078">
      <w:r>
        <w:t xml:space="preserve">    },</w:t>
      </w:r>
    </w:p>
    <w:p w14:paraId="2E8D0AE6" w14:textId="199C7E80" w:rsidR="006B0078" w:rsidRDefault="006B0078">
      <w:r>
        <w:t xml:space="preserve">    Locked: {</w:t>
      </w:r>
    </w:p>
    <w:p w14:paraId="73E7F7F6" w14:textId="7376CBD7" w:rsidR="006B0078" w:rsidRDefault="006B0078">
      <w:r>
        <w:t xml:space="preserve">      Color: “#00BFFF”,</w:t>
      </w:r>
    </w:p>
    <w:p w14:paraId="2520937A" w14:textId="0372CB3A" w:rsidR="006B0078" w:rsidRDefault="006B0078">
      <w:r>
        <w:t xml:space="preserve">      Glow: “0 0 25px #00BFFF”</w:t>
      </w:r>
    </w:p>
    <w:p w14:paraId="6DC67394" w14:textId="77777777" w:rsidR="006B0078" w:rsidRDefault="006B0078">
      <w:r>
        <w:t xml:space="preserve">    }</w:t>
      </w:r>
    </w:p>
    <w:p w14:paraId="714CE0CF" w14:textId="77777777" w:rsidR="006B0078" w:rsidRDefault="006B0078">
      <w:r>
        <w:t xml:space="preserve">  }</w:t>
      </w:r>
    </w:p>
    <w:p w14:paraId="2D59628E" w14:textId="77777777" w:rsidR="006B0078" w:rsidRDefault="006B0078"/>
    <w:p w14:paraId="5926B714" w14:textId="07D3CE24" w:rsidR="006B0078" w:rsidRDefault="006B0078">
      <w:r>
        <w:t xml:space="preserve">  </w:t>
      </w:r>
      <w:proofErr w:type="spellStart"/>
      <w:r>
        <w:t>Const</w:t>
      </w:r>
      <w:proofErr w:type="spellEnd"/>
      <w:r>
        <w:t xml:space="preserve"> state = </w:t>
      </w:r>
      <w:proofErr w:type="spellStart"/>
      <w:r>
        <w:t>config</w:t>
      </w:r>
      <w:proofErr w:type="spellEnd"/>
      <w:r>
        <w:t>[status]</w:t>
      </w:r>
    </w:p>
    <w:p w14:paraId="3D4A5DC5" w14:textId="77777777" w:rsidR="006B0078" w:rsidRDefault="006B0078"/>
    <w:p w14:paraId="68FC30CC" w14:textId="557C9CB5" w:rsidR="006B0078" w:rsidRDefault="006B0078">
      <w:r>
        <w:t xml:space="preserve">  Return (</w:t>
      </w:r>
    </w:p>
    <w:p w14:paraId="2DE8E0F8" w14:textId="6D2CE831" w:rsidR="006B0078" w:rsidRDefault="006B0078">
      <w:r>
        <w:t xml:space="preserve">    &lt;div </w:t>
      </w:r>
      <w:proofErr w:type="spellStart"/>
      <w:r>
        <w:t>className</w:t>
      </w:r>
      <w:proofErr w:type="spellEnd"/>
      <w:r>
        <w:t>=”flex flex-col items-center justify-center”&gt;</w:t>
      </w:r>
    </w:p>
    <w:p w14:paraId="5A0B6248" w14:textId="77777777" w:rsidR="006B0078" w:rsidRDefault="006B0078">
      <w:r>
        <w:t xml:space="preserve">      </w:t>
      </w:r>
    </w:p>
    <w:p w14:paraId="01C65C58" w14:textId="77777777" w:rsidR="006B0078" w:rsidRDefault="006B0078">
      <w:r>
        <w:t xml:space="preserve">      {/* OUTER RING */}</w:t>
      </w:r>
    </w:p>
    <w:p w14:paraId="31D15CEF" w14:textId="77777777" w:rsidR="006B0078" w:rsidRDefault="006B0078">
      <w:r>
        <w:t xml:space="preserve">      &lt;</w:t>
      </w:r>
      <w:proofErr w:type="spellStart"/>
      <w:r>
        <w:t>motion.div</w:t>
      </w:r>
      <w:proofErr w:type="spellEnd"/>
    </w:p>
    <w:p w14:paraId="47E702CF" w14:textId="6EA65120" w:rsidR="006B0078" w:rsidRDefault="006B0078">
      <w:r>
        <w:t xml:space="preserve">        Animate={</w:t>
      </w:r>
    </w:p>
    <w:p w14:paraId="0463A2B5" w14:textId="5AF840F7" w:rsidR="006B0078" w:rsidRDefault="006B0078">
      <w:r>
        <w:t xml:space="preserve">          Status === “verifying”</w:t>
      </w:r>
    </w:p>
    <w:p w14:paraId="7D65B59E" w14:textId="77777777" w:rsidR="006B0078" w:rsidRDefault="006B0078">
      <w:r>
        <w:t xml:space="preserve">            ? { rotate: 360 }</w:t>
      </w:r>
    </w:p>
    <w:p w14:paraId="41F5739F" w14:textId="6E00614B" w:rsidR="006B0078" w:rsidRDefault="006B0078">
      <w:r>
        <w:t xml:space="preserve">            : status === “secure”</w:t>
      </w:r>
    </w:p>
    <w:p w14:paraId="006172F5" w14:textId="77777777" w:rsidR="006B0078" w:rsidRDefault="006B0078">
      <w:r>
        <w:t xml:space="preserve">            ? </w:t>
      </w:r>
      <w:proofErr w:type="spellStart"/>
      <w:r>
        <w:t>state.animate</w:t>
      </w:r>
      <w:proofErr w:type="spellEnd"/>
    </w:p>
    <w:p w14:paraId="3583CC77" w14:textId="6DBE2114" w:rsidR="006B0078" w:rsidRDefault="006B0078">
      <w:r>
        <w:t xml:space="preserve">            : status === “breach”</w:t>
      </w:r>
    </w:p>
    <w:p w14:paraId="1C47B233" w14:textId="77777777" w:rsidR="006B0078" w:rsidRDefault="006B0078">
      <w:r>
        <w:t xml:space="preserve">            ? </w:t>
      </w:r>
      <w:proofErr w:type="spellStart"/>
      <w:r>
        <w:t>state.animate</w:t>
      </w:r>
      <w:proofErr w:type="spellEnd"/>
    </w:p>
    <w:p w14:paraId="058BFC8A" w14:textId="77777777" w:rsidR="006B0078" w:rsidRDefault="006B0078">
      <w:r>
        <w:t xml:space="preserve">            : {}</w:t>
      </w:r>
    </w:p>
    <w:p w14:paraId="6663DB79" w14:textId="77777777" w:rsidR="006B0078" w:rsidRDefault="006B0078">
      <w:r>
        <w:t xml:space="preserve">        }</w:t>
      </w:r>
    </w:p>
    <w:p w14:paraId="1FE7AAA5" w14:textId="75878F1E" w:rsidR="006B0078" w:rsidRDefault="006B0078">
      <w:r>
        <w:t xml:space="preserve">        Transition={{</w:t>
      </w:r>
    </w:p>
    <w:p w14:paraId="158A2ED2" w14:textId="1719F7AE" w:rsidR="006B0078" w:rsidRDefault="006B0078">
      <w:r>
        <w:t xml:space="preserve">          Repeat: Infinity,</w:t>
      </w:r>
    </w:p>
    <w:p w14:paraId="7132EE93" w14:textId="616021D4" w:rsidR="006B0078" w:rsidRDefault="006B0078">
      <w:r>
        <w:t xml:space="preserve">          Duration: status === “verifying” ? 2 : 1.5,</w:t>
      </w:r>
    </w:p>
    <w:p w14:paraId="49F777C3" w14:textId="2754C5E7" w:rsidR="006B0078" w:rsidRDefault="006B0078">
      <w:r>
        <w:t xml:space="preserve">          Ease: “linear”</w:t>
      </w:r>
    </w:p>
    <w:p w14:paraId="35BA3F25" w14:textId="77777777" w:rsidR="006B0078" w:rsidRDefault="006B0078">
      <w:r>
        <w:t xml:space="preserve">        }}</w:t>
      </w:r>
    </w:p>
    <w:p w14:paraId="451536F9" w14:textId="1ADF486D" w:rsidR="006B0078" w:rsidRDefault="006B0078">
      <w:r>
        <w:t xml:space="preserve">        </w:t>
      </w:r>
      <w:proofErr w:type="spellStart"/>
      <w:r>
        <w:t>className</w:t>
      </w:r>
      <w:proofErr w:type="spellEnd"/>
      <w:r>
        <w:t>=”relative w-40 h-40 rounded-full border”</w:t>
      </w:r>
    </w:p>
    <w:p w14:paraId="59EAC1B3" w14:textId="77777777" w:rsidR="006B0078" w:rsidRDefault="006B0078">
      <w:r>
        <w:t xml:space="preserve">        style={{</w:t>
      </w:r>
    </w:p>
    <w:p w14:paraId="1E15E8AA" w14:textId="77777777" w:rsidR="006B0078" w:rsidRDefault="006B0078">
      <w:r>
        <w:t xml:space="preserve">          </w:t>
      </w:r>
      <w:proofErr w:type="spellStart"/>
      <w:r>
        <w:t>borderColor</w:t>
      </w:r>
      <w:proofErr w:type="spellEnd"/>
      <w:r>
        <w:t xml:space="preserve">: </w:t>
      </w:r>
      <w:proofErr w:type="spellStart"/>
      <w:r>
        <w:t>state.color</w:t>
      </w:r>
      <w:proofErr w:type="spellEnd"/>
      <w:r>
        <w:t>,</w:t>
      </w:r>
    </w:p>
    <w:p w14:paraId="498B862B" w14:textId="77777777" w:rsidR="006B0078" w:rsidRDefault="006B0078">
      <w:r>
        <w:t xml:space="preserve">          </w:t>
      </w:r>
      <w:proofErr w:type="spellStart"/>
      <w:r>
        <w:t>boxShadow</w:t>
      </w:r>
      <w:proofErr w:type="spellEnd"/>
      <w:r>
        <w:t xml:space="preserve">: </w:t>
      </w:r>
      <w:proofErr w:type="spellStart"/>
      <w:r>
        <w:t>state.glow</w:t>
      </w:r>
      <w:proofErr w:type="spellEnd"/>
    </w:p>
    <w:p w14:paraId="08A6F33F" w14:textId="77777777" w:rsidR="006B0078" w:rsidRDefault="006B0078">
      <w:r>
        <w:t xml:space="preserve">        }}</w:t>
      </w:r>
    </w:p>
    <w:p w14:paraId="07CE6047" w14:textId="77777777" w:rsidR="006B0078" w:rsidRDefault="006B0078">
      <w:r>
        <w:t xml:space="preserve">      &gt;</w:t>
      </w:r>
    </w:p>
    <w:p w14:paraId="1350339A" w14:textId="77777777" w:rsidR="006B0078" w:rsidRDefault="006B0078"/>
    <w:p w14:paraId="06D84A14" w14:textId="77777777" w:rsidR="006B0078" w:rsidRDefault="006B0078">
      <w:r>
        <w:t xml:space="preserve">        {/* INNER SHIELD */}</w:t>
      </w:r>
    </w:p>
    <w:p w14:paraId="329E9E69" w14:textId="6DBDFB74" w:rsidR="006B0078" w:rsidRDefault="006B0078">
      <w:r>
        <w:t xml:space="preserve">        &lt;div </w:t>
      </w:r>
      <w:proofErr w:type="spellStart"/>
      <w:r>
        <w:t>className</w:t>
      </w:r>
      <w:proofErr w:type="spellEnd"/>
      <w:r>
        <w:t xml:space="preserve">=”absolute inset-4 rounded-xl </w:t>
      </w:r>
      <w:proofErr w:type="spellStart"/>
      <w:r>
        <w:t>bg</w:t>
      </w:r>
      <w:proofErr w:type="spellEnd"/>
      <w:r>
        <w:t>-[#0A1A2F] border border-gray-700 flex items-center justify-center”&gt;</w:t>
      </w:r>
    </w:p>
    <w:p w14:paraId="0A2FDE04" w14:textId="77777777" w:rsidR="006B0078" w:rsidRDefault="006B0078"/>
    <w:p w14:paraId="6964F7F2" w14:textId="77777777" w:rsidR="006B0078" w:rsidRDefault="006B0078">
      <w:r>
        <w:t xml:space="preserve">          {/* LOCK CORE */}</w:t>
      </w:r>
    </w:p>
    <w:p w14:paraId="6188FD77" w14:textId="77777777" w:rsidR="006B0078" w:rsidRDefault="006B0078">
      <w:r>
        <w:t xml:space="preserve">          &lt;</w:t>
      </w:r>
      <w:proofErr w:type="spellStart"/>
      <w:r>
        <w:t>motion.div</w:t>
      </w:r>
      <w:proofErr w:type="spellEnd"/>
    </w:p>
    <w:p w14:paraId="5F70B66A" w14:textId="290ECFCE" w:rsidR="006B0078" w:rsidRDefault="006B0078">
      <w:r>
        <w:t xml:space="preserve">            Animate={</w:t>
      </w:r>
    </w:p>
    <w:p w14:paraId="0212E7D7" w14:textId="277D2D52" w:rsidR="006B0078" w:rsidRDefault="006B0078">
      <w:r>
        <w:t xml:space="preserve">              Status === “secure”</w:t>
      </w:r>
    </w:p>
    <w:p w14:paraId="2A54C2BA" w14:textId="77777777" w:rsidR="006B0078" w:rsidRDefault="006B0078">
      <w:r>
        <w:t xml:space="preserve">                ? { scale: [1, 1.1, 1] }</w:t>
      </w:r>
    </w:p>
    <w:p w14:paraId="10BF2614" w14:textId="731DC136" w:rsidR="006B0078" w:rsidRDefault="006B0078">
      <w:r>
        <w:t xml:space="preserve">                : status === “breach”</w:t>
      </w:r>
    </w:p>
    <w:p w14:paraId="102482D8" w14:textId="77777777" w:rsidR="006B0078" w:rsidRDefault="006B0078">
      <w:r>
        <w:t xml:space="preserve">                ? { rotate: [-5, 5, -5] }</w:t>
      </w:r>
    </w:p>
    <w:p w14:paraId="63BC4713" w14:textId="77777777" w:rsidR="006B0078" w:rsidRDefault="006B0078">
      <w:r>
        <w:t xml:space="preserve">                : {}</w:t>
      </w:r>
    </w:p>
    <w:p w14:paraId="48FF7CFE" w14:textId="77777777" w:rsidR="006B0078" w:rsidRDefault="006B0078">
      <w:r>
        <w:t xml:space="preserve">            }</w:t>
      </w:r>
    </w:p>
    <w:p w14:paraId="0C6AF4FE" w14:textId="6ADFDC0E" w:rsidR="006B0078" w:rsidRDefault="006B0078">
      <w:r>
        <w:t xml:space="preserve">            Transition={{ repeat: Infinity, duration: 1.2 }}</w:t>
      </w:r>
    </w:p>
    <w:p w14:paraId="7E456A25" w14:textId="4C4A969E" w:rsidR="006B0078" w:rsidRDefault="006B0078">
      <w:r>
        <w:t xml:space="preserve">            </w:t>
      </w:r>
      <w:proofErr w:type="spellStart"/>
      <w:r>
        <w:t>className</w:t>
      </w:r>
      <w:proofErr w:type="spellEnd"/>
      <w:r>
        <w:t>=”text-4xl”</w:t>
      </w:r>
    </w:p>
    <w:p w14:paraId="4805FE49" w14:textId="77777777" w:rsidR="006B0078" w:rsidRDefault="006B0078">
      <w:r>
        <w:t xml:space="preserve">            style={{ color: </w:t>
      </w:r>
      <w:proofErr w:type="spellStart"/>
      <w:r>
        <w:t>state.color</w:t>
      </w:r>
      <w:proofErr w:type="spellEnd"/>
      <w:r>
        <w:t xml:space="preserve"> }}</w:t>
      </w:r>
    </w:p>
    <w:p w14:paraId="28F8FF20" w14:textId="77777777" w:rsidR="006B0078" w:rsidRDefault="006B0078">
      <w:r>
        <w:t xml:space="preserve">          &gt;</w:t>
      </w:r>
    </w:p>
    <w:p w14:paraId="736048D6" w14:textId="77777777" w:rsidR="006B0078" w:rsidRDefault="006B0078">
      <w:r>
        <w:t xml:space="preserve">          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2"/>
          </mc:Choice>
          <mc:Fallback>
            <w:t>🔒</w:t>
          </mc:Fallback>
        </mc:AlternateContent>
      </w:r>
    </w:p>
    <w:p w14:paraId="4FD72E41" w14:textId="77777777" w:rsidR="006B0078" w:rsidRDefault="006B0078">
      <w:r>
        <w:t xml:space="preserve">          &lt;/</w:t>
      </w:r>
      <w:proofErr w:type="spellStart"/>
      <w:r>
        <w:t>motion.div</w:t>
      </w:r>
      <w:proofErr w:type="spellEnd"/>
      <w:r>
        <w:t>&gt;</w:t>
      </w:r>
    </w:p>
    <w:p w14:paraId="0D165ED7" w14:textId="77777777" w:rsidR="006B0078" w:rsidRDefault="006B0078"/>
    <w:p w14:paraId="2E410ECF" w14:textId="77777777" w:rsidR="006B0078" w:rsidRDefault="006B0078">
      <w:r>
        <w:t xml:space="preserve">        &lt;/div&gt;</w:t>
      </w:r>
    </w:p>
    <w:p w14:paraId="10E1F797" w14:textId="77777777" w:rsidR="006B0078" w:rsidRDefault="006B0078">
      <w:r>
        <w:t xml:space="preserve">      &lt;/</w:t>
      </w:r>
      <w:proofErr w:type="spellStart"/>
      <w:r>
        <w:t>motion.div</w:t>
      </w:r>
      <w:proofErr w:type="spellEnd"/>
      <w:r>
        <w:t>&gt;</w:t>
      </w:r>
    </w:p>
    <w:p w14:paraId="47E40DE8" w14:textId="77777777" w:rsidR="006B0078" w:rsidRDefault="006B0078"/>
    <w:p w14:paraId="12F66403" w14:textId="77777777" w:rsidR="006B0078" w:rsidRDefault="006B0078">
      <w:r>
        <w:t xml:space="preserve">      {/* LABEL */}</w:t>
      </w:r>
    </w:p>
    <w:p w14:paraId="11677BB1" w14:textId="5BE6BF65" w:rsidR="006B0078" w:rsidRDefault="006B0078">
      <w:r>
        <w:t xml:space="preserve">      &lt;div </w:t>
      </w:r>
      <w:proofErr w:type="spellStart"/>
      <w:r>
        <w:t>className</w:t>
      </w:r>
      <w:proofErr w:type="spellEnd"/>
      <w:r>
        <w:t>=”mt-4 text-center”&gt;</w:t>
      </w:r>
    </w:p>
    <w:p w14:paraId="4A00FC68" w14:textId="7B4A78DE" w:rsidR="006B0078" w:rsidRDefault="006B0078">
      <w:r>
        <w:t xml:space="preserve">        &lt;h2 </w:t>
      </w:r>
      <w:proofErr w:type="spellStart"/>
      <w:r>
        <w:t>className</w:t>
      </w:r>
      <w:proofErr w:type="spellEnd"/>
      <w:r>
        <w:t>=”text-</w:t>
      </w:r>
      <w:proofErr w:type="spellStart"/>
      <w:r>
        <w:t>lg</w:t>
      </w:r>
      <w:proofErr w:type="spellEnd"/>
      <w:r>
        <w:t xml:space="preserve"> font-bold tracking-wide text-white”&gt;</w:t>
      </w:r>
    </w:p>
    <w:p w14:paraId="22E00A15" w14:textId="77777777" w:rsidR="006B0078" w:rsidRDefault="006B0078">
      <w:r>
        <w:t xml:space="preserve">          REPOGUARD</w:t>
      </w:r>
    </w:p>
    <w:p w14:paraId="07EF9B7A" w14:textId="77777777" w:rsidR="006B0078" w:rsidRDefault="006B0078">
      <w:r>
        <w:t xml:space="preserve">        &lt;/h2&gt;</w:t>
      </w:r>
    </w:p>
    <w:p w14:paraId="0E2C549D" w14:textId="0A54710F" w:rsidR="006B0078" w:rsidRDefault="006B0078">
      <w:r>
        <w:t xml:space="preserve">        &lt;p </w:t>
      </w:r>
      <w:proofErr w:type="spellStart"/>
      <w:r>
        <w:t>className</w:t>
      </w:r>
      <w:proofErr w:type="spellEnd"/>
      <w:r>
        <w:t>=”text-</w:t>
      </w:r>
      <w:proofErr w:type="spellStart"/>
      <w:r>
        <w:t>xs</w:t>
      </w:r>
      <w:proofErr w:type="spellEnd"/>
      <w:r>
        <w:t xml:space="preserve"> text-gray-400 tracking-widest”&gt;</w:t>
      </w:r>
    </w:p>
    <w:p w14:paraId="55B6D4D7" w14:textId="77777777" w:rsidR="006B0078" w:rsidRDefault="006B0078">
      <w:r>
        <w:t xml:space="preserve">          AION SECURITY CORE</w:t>
      </w:r>
    </w:p>
    <w:p w14:paraId="621012B9" w14:textId="77777777" w:rsidR="006B0078" w:rsidRDefault="006B0078">
      <w:r>
        <w:t xml:space="preserve">        &lt;/p&gt;</w:t>
      </w:r>
    </w:p>
    <w:p w14:paraId="1DAB1C26" w14:textId="77777777" w:rsidR="006B0078" w:rsidRDefault="006B0078"/>
    <w:p w14:paraId="4863A895" w14:textId="77777777" w:rsidR="006B0078" w:rsidRDefault="006B0078">
      <w:r>
        <w:t xml:space="preserve">        &lt;p</w:t>
      </w:r>
    </w:p>
    <w:p w14:paraId="3247409C" w14:textId="4E9CE19B" w:rsidR="006B0078" w:rsidRDefault="006B0078">
      <w:r>
        <w:t xml:space="preserve">          </w:t>
      </w:r>
      <w:proofErr w:type="spellStart"/>
      <w:r>
        <w:t>className</w:t>
      </w:r>
      <w:proofErr w:type="spellEnd"/>
      <w:r>
        <w:t>=”mt-2 text-</w:t>
      </w:r>
      <w:proofErr w:type="spellStart"/>
      <w:r>
        <w:t>xs</w:t>
      </w:r>
      <w:proofErr w:type="spellEnd"/>
      <w:r>
        <w:t>”</w:t>
      </w:r>
    </w:p>
    <w:p w14:paraId="72866A66" w14:textId="77777777" w:rsidR="006B0078" w:rsidRDefault="006B0078">
      <w:r>
        <w:t xml:space="preserve">          style={{ color: </w:t>
      </w:r>
      <w:proofErr w:type="spellStart"/>
      <w:r>
        <w:t>state.color</w:t>
      </w:r>
      <w:proofErr w:type="spellEnd"/>
      <w:r>
        <w:t xml:space="preserve"> }}</w:t>
      </w:r>
    </w:p>
    <w:p w14:paraId="29ACC112" w14:textId="77777777" w:rsidR="006B0078" w:rsidRDefault="006B0078">
      <w:r>
        <w:t xml:space="preserve">        &gt;</w:t>
      </w:r>
    </w:p>
    <w:p w14:paraId="6377864F" w14:textId="77777777" w:rsidR="006B0078" w:rsidRDefault="006B0078">
      <w:r>
        <w:t xml:space="preserve">          {</w:t>
      </w:r>
      <w:proofErr w:type="spellStart"/>
      <w:r>
        <w:t>status.toUpperCase</w:t>
      </w:r>
      <w:proofErr w:type="spellEnd"/>
      <w:r>
        <w:t>()}</w:t>
      </w:r>
    </w:p>
    <w:p w14:paraId="7B687C6E" w14:textId="77777777" w:rsidR="006B0078" w:rsidRDefault="006B0078">
      <w:r>
        <w:t xml:space="preserve">        &lt;/p&gt;</w:t>
      </w:r>
    </w:p>
    <w:p w14:paraId="727A9233" w14:textId="77777777" w:rsidR="006B0078" w:rsidRDefault="006B0078">
      <w:r>
        <w:t xml:space="preserve">      &lt;/div&gt;</w:t>
      </w:r>
    </w:p>
    <w:p w14:paraId="6347B3AC" w14:textId="77777777" w:rsidR="006B0078" w:rsidRDefault="006B0078">
      <w:r>
        <w:t xml:space="preserve">    &lt;/div&gt;</w:t>
      </w:r>
    </w:p>
    <w:p w14:paraId="50C4C525" w14:textId="77777777" w:rsidR="006B0078" w:rsidRDefault="006B0078">
      <w:r>
        <w:t xml:space="preserve">  )</w:t>
      </w:r>
    </w:p>
    <w:p w14:paraId="27CBF95B" w14:textId="77777777" w:rsidR="006B0078" w:rsidRDefault="006B0078">
      <w:r>
        <w:t>}</w:t>
      </w:r>
    </w:p>
    <w:p w14:paraId="5729D486" w14:textId="77777777" w:rsidR="006B0078" w:rsidRDefault="006B007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8"/>
          </mc:Choice>
          <mc:Fallback>
            <w:t>🎨</w:t>
          </mc:Fallback>
        </mc:AlternateContent>
      </w:r>
      <w:r>
        <w:t xml:space="preserve"> TAILWIND SUPPORT (if needed)</w:t>
      </w:r>
    </w:p>
    <w:p w14:paraId="7ACB08EB" w14:textId="77777777" w:rsidR="006B0078" w:rsidRDefault="006B0078">
      <w:r>
        <w:t>Make sure you have:</w:t>
      </w:r>
    </w:p>
    <w:p w14:paraId="5A222352" w14:textId="77777777" w:rsidR="006B0078" w:rsidRDefault="006B0078">
      <w:r>
        <w:t>Bash</w:t>
      </w:r>
    </w:p>
    <w:p w14:paraId="6AB1D5AE" w14:textId="3E8BD82A" w:rsidR="006B0078" w:rsidRDefault="006B0078">
      <w:proofErr w:type="spellStart"/>
      <w:r>
        <w:t>Npm</w:t>
      </w:r>
      <w:proofErr w:type="spellEnd"/>
      <w:r>
        <w:t xml:space="preserve"> install framer-motion</w:t>
      </w:r>
    </w:p>
    <w:p w14:paraId="435F6CB2" w14:textId="77777777" w:rsidR="006B0078" w:rsidRDefault="006B007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A"/>
          </mc:Choice>
          <mc:Fallback>
            <w:t>🧪</w:t>
          </mc:Fallback>
        </mc:AlternateContent>
      </w:r>
      <w:r>
        <w:t xml:space="preserve"> USAGE EXAMPLES</w:t>
      </w:r>
    </w:p>
    <w:p w14:paraId="3ED9C580" w14:textId="77777777" w:rsidR="006B0078" w:rsidRDefault="006B0078">
      <w:r>
        <w:t>In War Room</w:t>
      </w:r>
    </w:p>
    <w:p w14:paraId="437A9B5D" w14:textId="77777777" w:rsidR="006B0078" w:rsidRDefault="006B0078">
      <w:proofErr w:type="spellStart"/>
      <w:r>
        <w:t>TypeScript</w:t>
      </w:r>
      <w:proofErr w:type="spellEnd"/>
    </w:p>
    <w:p w14:paraId="51A70CC9" w14:textId="089D9F99" w:rsidR="006B0078" w:rsidRDefault="006B0078">
      <w:r>
        <w:t>&lt;</w:t>
      </w:r>
      <w:proofErr w:type="spellStart"/>
      <w:r>
        <w:t>RepoGuardCore</w:t>
      </w:r>
      <w:proofErr w:type="spellEnd"/>
      <w:r>
        <w:t xml:space="preserve"> status=”secure” /&gt;</w:t>
      </w:r>
    </w:p>
    <w:p w14:paraId="10A2583C" w14:textId="602A2D9B" w:rsidR="006B0078" w:rsidRDefault="006B0078">
      <w:r>
        <w:t>&lt;</w:t>
      </w:r>
      <w:proofErr w:type="spellStart"/>
      <w:r>
        <w:t>RepoGuardCore</w:t>
      </w:r>
      <w:proofErr w:type="spellEnd"/>
      <w:r>
        <w:t xml:space="preserve"> status=”verifying” /&gt;</w:t>
      </w:r>
    </w:p>
    <w:p w14:paraId="3F1FA7C6" w14:textId="3ABCA756" w:rsidR="006B0078" w:rsidRDefault="006B0078">
      <w:r>
        <w:t>&lt;</w:t>
      </w:r>
      <w:proofErr w:type="spellStart"/>
      <w:r>
        <w:t>RepoGuardCore</w:t>
      </w:r>
      <w:proofErr w:type="spellEnd"/>
      <w:r>
        <w:t xml:space="preserve"> status=”breach” /&gt;</w:t>
      </w:r>
    </w:p>
    <w:p w14:paraId="3C7436B0" w14:textId="701F0B87" w:rsidR="006B0078" w:rsidRDefault="006B0078">
      <w:r>
        <w:t>&lt;</w:t>
      </w:r>
      <w:proofErr w:type="spellStart"/>
      <w:r>
        <w:t>RepoGuardCore</w:t>
      </w:r>
      <w:proofErr w:type="spellEnd"/>
      <w:r>
        <w:t xml:space="preserve"> status=”locked” /&gt;</w:t>
      </w:r>
    </w:p>
    <w:p w14:paraId="5162DD05" w14:textId="77777777" w:rsidR="006B0078" w:rsidRDefault="006B007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HOW THIS CONNECTS TO YOUR SYSTEM</w:t>
      </w:r>
    </w:p>
    <w:p w14:paraId="58C5F5E9" w14:textId="77777777" w:rsidR="006B0078" w:rsidRDefault="006B007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>
        <w:t xml:space="preserve"> Hook into AION backend</w:t>
      </w:r>
    </w:p>
    <w:p w14:paraId="3D77D778" w14:textId="77777777" w:rsidR="006B0078" w:rsidRDefault="006B0078">
      <w:proofErr w:type="spellStart"/>
      <w:r>
        <w:t>TypeScript</w:t>
      </w:r>
      <w:proofErr w:type="spellEnd"/>
    </w:p>
    <w:p w14:paraId="3991D8AE" w14:textId="0C66A047" w:rsidR="006B0078" w:rsidRDefault="006B0078">
      <w:proofErr w:type="spellStart"/>
      <w:r>
        <w:t>Const</w:t>
      </w:r>
      <w:proofErr w:type="spellEnd"/>
      <w:r>
        <w:t xml:space="preserve"> { data } = </w:t>
      </w:r>
      <w:proofErr w:type="spellStart"/>
      <w:r>
        <w:t>useSystemStatus</w:t>
      </w:r>
      <w:proofErr w:type="spellEnd"/>
      <w:r>
        <w:t>()</w:t>
      </w:r>
    </w:p>
    <w:p w14:paraId="2B326CFE" w14:textId="77777777" w:rsidR="006B0078" w:rsidRDefault="006B0078"/>
    <w:p w14:paraId="488C27B0" w14:textId="77777777" w:rsidR="006B0078" w:rsidRDefault="006B0078">
      <w:r>
        <w:t>&lt;</w:t>
      </w:r>
      <w:proofErr w:type="spellStart"/>
      <w:r>
        <w:t>RepoGuardCore</w:t>
      </w:r>
      <w:proofErr w:type="spellEnd"/>
      <w:r>
        <w:t xml:space="preserve"> status={</w:t>
      </w:r>
      <w:proofErr w:type="spellStart"/>
      <w:r>
        <w:t>data.status</w:t>
      </w:r>
      <w:proofErr w:type="spellEnd"/>
      <w:r>
        <w:t>} /&gt;</w:t>
      </w:r>
    </w:p>
    <w:p w14:paraId="43DB557E" w14:textId="77777777" w:rsidR="006B0078" w:rsidRDefault="006B007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Example backend payload</w:t>
      </w:r>
    </w:p>
    <w:p w14:paraId="506B9259" w14:textId="77777777" w:rsidR="006B0078" w:rsidRDefault="006B0078">
      <w:r>
        <w:t>JSON</w:t>
      </w:r>
    </w:p>
    <w:p w14:paraId="49DA366D" w14:textId="77777777" w:rsidR="006B0078" w:rsidRDefault="006B0078">
      <w:r>
        <w:t>{</w:t>
      </w:r>
    </w:p>
    <w:p w14:paraId="5366C21F" w14:textId="6ECDDD72" w:rsidR="006B0078" w:rsidRDefault="006B0078">
      <w:r>
        <w:t xml:space="preserve">  “status”: “breach”,</w:t>
      </w:r>
    </w:p>
    <w:p w14:paraId="283206E4" w14:textId="2DF675A3" w:rsidR="006B0078" w:rsidRDefault="006B0078">
      <w:r>
        <w:t xml:space="preserve">  “reason”: “unauthorized execution attempt”,</w:t>
      </w:r>
    </w:p>
    <w:p w14:paraId="223F1453" w14:textId="0599F1CA" w:rsidR="006B0078" w:rsidRDefault="006B0078">
      <w:r>
        <w:t xml:space="preserve">  “</w:t>
      </w:r>
      <w:proofErr w:type="spellStart"/>
      <w:r>
        <w:t>last_check</w:t>
      </w:r>
      <w:proofErr w:type="spellEnd"/>
      <w:r>
        <w:t>”: “2s ago”</w:t>
      </w:r>
    </w:p>
    <w:p w14:paraId="68FB702B" w14:textId="77777777" w:rsidR="006B0078" w:rsidRDefault="006B0078">
      <w:r>
        <w:t>}</w:t>
      </w:r>
    </w:p>
    <w:p w14:paraId="110B0E6C" w14:textId="77777777" w:rsidR="006B0078" w:rsidRDefault="006B007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4"/>
          </mc:Choice>
          <mc:Fallback>
            <w:t>⚔</w:t>
          </mc:Fallback>
        </mc:AlternateContent>
      </w:r>
      <w:r>
        <w:t>️ NEXT LEVEL (YOU SHOULD DO THIS)</w:t>
      </w:r>
    </w:p>
    <w:p w14:paraId="7034EED1" w14:textId="77777777" w:rsidR="006B0078" w:rsidRDefault="006B0078">
      <w:r>
        <w:t>Add real signals:</w:t>
      </w:r>
    </w:p>
    <w:p w14:paraId="39BAC0DC" w14:textId="34263476" w:rsidR="006B0078" w:rsidRDefault="006B0078">
      <w:r>
        <w:t>Unauthorized API call</w:t>
      </w:r>
    </w:p>
    <w:p w14:paraId="4C859834" w14:textId="6CCA1057" w:rsidR="006B0078" w:rsidRDefault="006B0078">
      <w:r>
        <w:t xml:space="preserve">Repo mutation without </w:t>
      </w:r>
      <w:proofErr w:type="spellStart"/>
      <w:r>
        <w:t>auth</w:t>
      </w:r>
      <w:proofErr w:type="spellEnd"/>
    </w:p>
    <w:p w14:paraId="3C2CEC64" w14:textId="59622C76" w:rsidR="006B0078" w:rsidRDefault="006B0078">
      <w:r>
        <w:t>Failed validation</w:t>
      </w:r>
    </w:p>
    <w:p w14:paraId="22758894" w14:textId="7D725DB8" w:rsidR="006B0078" w:rsidRDefault="006B0078">
      <w:r>
        <w:t>Execution attempt outside policy</w:t>
      </w:r>
    </w:p>
    <w:p w14:paraId="12055DDA" w14:textId="77777777" w:rsidR="006B0078" w:rsidRDefault="006B0078">
      <w:r>
        <w:t>Connect to METATRON</w:t>
      </w:r>
    </w:p>
    <w:p w14:paraId="72EE1DA1" w14:textId="77777777" w:rsidR="006B0078" w:rsidRDefault="006B0078">
      <w:r>
        <w:t>REPOGUARD becomes:</w:t>
      </w:r>
    </w:p>
    <w:p w14:paraId="33F3947D" w14:textId="77777777" w:rsidR="006B0078" w:rsidRDefault="006B0078">
      <w:r>
        <w:t>Execution Gatekeeper Layer</w:t>
      </w:r>
    </w:p>
    <w:p w14:paraId="22944193" w14:textId="77777777" w:rsidR="006B0078" w:rsidRDefault="006B0078">
      <w:r>
        <w:t>METATRON decides</w:t>
      </w:r>
    </w:p>
    <w:p w14:paraId="2CA466CA" w14:textId="77777777" w:rsidR="006B0078" w:rsidRDefault="006B0078">
      <w:r>
        <w:t>REPOGUARD enforces</w:t>
      </w:r>
    </w:p>
    <w:p w14:paraId="3A082AAD" w14:textId="77777777" w:rsidR="006B0078" w:rsidRDefault="006B007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8"/>
          </mc:Choice>
          <mc:Fallback>
            <w:t>🧨</w:t>
          </mc:Fallback>
        </mc:AlternateContent>
      </w:r>
      <w:r>
        <w:t xml:space="preserve"> FINAL FORM (WHAT THIS BECOMES)</w:t>
      </w:r>
    </w:p>
    <w:p w14:paraId="6659F9C6" w14:textId="77777777" w:rsidR="006B0078" w:rsidRDefault="006B0078">
      <w:r>
        <w:t>This is no longer:</w:t>
      </w:r>
    </w:p>
    <w:p w14:paraId="24D01359" w14:textId="77777777" w:rsidR="006B0078" w:rsidRDefault="006B0078">
      <w:r>
        <w:t>❌ a logo</w:t>
      </w:r>
    </w:p>
    <w:p w14:paraId="5D82FED1" w14:textId="77777777" w:rsidR="006B0078" w:rsidRDefault="006B0078">
      <w:r>
        <w:t>❌ a badge</w:t>
      </w:r>
    </w:p>
    <w:p w14:paraId="05768EB1" w14:textId="77777777" w:rsidR="006B0078" w:rsidRDefault="006B0078">
      <w:r>
        <w:t>❌ a static image</w:t>
      </w:r>
    </w:p>
    <w:p w14:paraId="3CC78F92" w14:textId="77777777" w:rsidR="006B0078" w:rsidRDefault="006B0078"/>
    <w:sectPr w:rsidR="006B0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078"/>
    <w:rsid w:val="006B0078"/>
    <w:rsid w:val="00E3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38A488"/>
  <w15:chartTrackingRefBased/>
  <w15:docId w15:val="{D0DDEA95-B240-9348-92A0-34A7DA09F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AI MARKETING</dc:creator>
  <cp:keywords/>
  <dc:description/>
  <cp:lastModifiedBy>Raphael AI MARKETING</cp:lastModifiedBy>
  <cp:revision>2</cp:revision>
  <dcterms:created xsi:type="dcterms:W3CDTF">2026-04-09T18:26:00Z</dcterms:created>
  <dcterms:modified xsi:type="dcterms:W3CDTF">2026-04-09T18:26:00Z</dcterms:modified>
</cp:coreProperties>
</file>