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EE41" w14:textId="77777777" w:rsidR="00E1541F" w:rsidRDefault="00E1541F"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p>
    <w:p w14:paraId="00000007" w14:textId="4FC8D587" w:rsidR="001E7806" w:rsidRPr="00E64240" w:rsidRDefault="00B17F96" w:rsidP="00001E20">
      <w:pPr>
        <w:pStyle w:val="Heading1"/>
        <w:keepNext w:val="0"/>
        <w:keepLines w:val="0"/>
        <w:spacing w:before="2040" w:after="0" w:line="480" w:lineRule="auto"/>
        <w:jc w:val="center"/>
        <w:rPr>
          <w:rFonts w:ascii="Times New Roman" w:hAnsi="Times New Roman" w:cs="Times New Roman"/>
          <w:b w:val="0"/>
          <w:sz w:val="24"/>
          <w:szCs w:val="24"/>
        </w:rPr>
      </w:pPr>
      <w:r>
        <w:rPr>
          <w:rFonts w:ascii="Times New Roman" w:hAnsi="Times New Roman" w:cs="Times New Roman"/>
          <w:b w:val="0"/>
          <w:sz w:val="24"/>
          <w:szCs w:val="24"/>
        </w:rPr>
        <w:t>C</w:t>
      </w:r>
      <w:r w:rsidR="00FC3DEE">
        <w:rPr>
          <w:rFonts w:ascii="Times New Roman" w:hAnsi="Times New Roman" w:cs="Times New Roman"/>
          <w:b w:val="0"/>
          <w:sz w:val="24"/>
          <w:szCs w:val="24"/>
        </w:rPr>
        <w:t>S 40</w:t>
      </w:r>
      <w:r>
        <w:rPr>
          <w:rFonts w:ascii="Times New Roman" w:hAnsi="Times New Roman" w:cs="Times New Roman"/>
          <w:b w:val="0"/>
          <w:sz w:val="24"/>
          <w:szCs w:val="24"/>
        </w:rPr>
        <w:t>5</w:t>
      </w:r>
      <w:r w:rsidR="00FC3DEE">
        <w:rPr>
          <w:rFonts w:ascii="Times New Roman" w:hAnsi="Times New Roman" w:cs="Times New Roman"/>
          <w:b w:val="0"/>
          <w:sz w:val="24"/>
          <w:szCs w:val="24"/>
        </w:rPr>
        <w:t xml:space="preserve"> </w:t>
      </w:r>
      <w:r w:rsidR="007255D8">
        <w:rPr>
          <w:rFonts w:ascii="Times New Roman" w:hAnsi="Times New Roman" w:cs="Times New Roman"/>
          <w:b w:val="0"/>
          <w:sz w:val="24"/>
          <w:szCs w:val="24"/>
        </w:rPr>
        <w:t>5-3 Activity: Static Code Analysis</w:t>
      </w:r>
    </w:p>
    <w:p w14:paraId="00000009" w14:textId="191A86AF" w:rsidR="001E7806" w:rsidRPr="00E64240" w:rsidRDefault="00E1541F"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Raymond Aponte</w:t>
      </w:r>
    </w:p>
    <w:p w14:paraId="0000000A" w14:textId="43AF2314" w:rsidR="001E7806" w:rsidRPr="00E64240" w:rsidRDefault="00E1541F"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raymond.aponte@snhu.edu</w:t>
      </w:r>
    </w:p>
    <w:p w14:paraId="7402DEE2" w14:textId="60A935FC"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w:t>
      </w:r>
      <w:r w:rsidR="00EB6FA1">
        <w:rPr>
          <w:rFonts w:ascii="Times New Roman" w:eastAsia="Calibri" w:hAnsi="Times New Roman" w:cs="Times New Roman"/>
          <w:sz w:val="24"/>
          <w:szCs w:val="24"/>
        </w:rPr>
        <w:t>y</w:t>
      </w:r>
    </w:p>
    <w:p w14:paraId="1AAD719A" w14:textId="2C3888F1" w:rsidR="002F51AA" w:rsidRPr="002F51AA" w:rsidRDefault="002F51AA" w:rsidP="002F51AA">
      <w:pPr>
        <w:jc w:val="center"/>
      </w:pPr>
    </w:p>
    <w:p w14:paraId="2A55EF0C" w14:textId="6B869312" w:rsidR="007932DF" w:rsidRDefault="00E23D06" w:rsidP="007932D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Process Summary</w:t>
      </w:r>
    </w:p>
    <w:p w14:paraId="722807AB" w14:textId="77777777" w:rsidR="00CD7722" w:rsidRDefault="007D76A5" w:rsidP="00CD7722">
      <w:pPr>
        <w:spacing w:line="480" w:lineRule="auto"/>
        <w:rPr>
          <w:rFonts w:ascii="Times New Roman" w:hAnsi="Times New Roman" w:cs="Times New Roman"/>
          <w:sz w:val="24"/>
          <w:szCs w:val="24"/>
        </w:rPr>
      </w:pPr>
      <w:r>
        <w:rPr>
          <w:rFonts w:ascii="Times New Roman" w:hAnsi="Times New Roman" w:cs="Times New Roman"/>
          <w:sz w:val="24"/>
          <w:szCs w:val="24"/>
        </w:rPr>
        <w:t>All unique messages were discovered by Cppcheck. All messages discovered by Visual Studio were also discovered by Cppcheck.</w:t>
      </w:r>
    </w:p>
    <w:p w14:paraId="17ED89C5" w14:textId="77777777" w:rsidR="00CD7722" w:rsidRDefault="00CD7722" w:rsidP="00CD7722">
      <w:pPr>
        <w:spacing w:line="480" w:lineRule="auto"/>
        <w:rPr>
          <w:rFonts w:ascii="Times New Roman" w:hAnsi="Times New Roman" w:cs="Times New Roman"/>
          <w:sz w:val="24"/>
          <w:szCs w:val="24"/>
        </w:rPr>
      </w:pPr>
    </w:p>
    <w:p w14:paraId="5A543E35" w14:textId="04BB13A6" w:rsidR="007D76A5" w:rsidRDefault="007D76A5" w:rsidP="00CD7722">
      <w:pPr>
        <w:spacing w:line="480" w:lineRule="auto"/>
        <w:rPr>
          <w:rFonts w:ascii="Times New Roman" w:hAnsi="Times New Roman" w:cs="Times New Roman"/>
          <w:sz w:val="24"/>
          <w:szCs w:val="24"/>
        </w:rPr>
      </w:pPr>
      <w:r>
        <w:rPr>
          <w:rFonts w:ascii="Times New Roman" w:hAnsi="Times New Roman" w:cs="Times New Roman"/>
          <w:sz w:val="24"/>
          <w:szCs w:val="24"/>
        </w:rPr>
        <w:t>MESSAGE: assignmentInAssert on line 127</w:t>
      </w:r>
      <w:r w:rsidR="00317382">
        <w:rPr>
          <w:rFonts w:ascii="Times New Roman" w:hAnsi="Times New Roman" w:cs="Times New Roman"/>
          <w:sz w:val="24"/>
          <w:szCs w:val="24"/>
        </w:rPr>
        <w:t>. CWE: 398 indicates poor code quality.</w:t>
      </w:r>
    </w:p>
    <w:p w14:paraId="7403B849" w14:textId="22DA52F6"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RISK:</w:t>
      </w:r>
      <w:r w:rsidR="00317382">
        <w:rPr>
          <w:rFonts w:ascii="Times New Roman" w:hAnsi="Times New Roman" w:cs="Times New Roman"/>
          <w:sz w:val="24"/>
          <w:szCs w:val="24"/>
        </w:rPr>
        <w:t xml:space="preserve"> Not risk</w:t>
      </w:r>
    </w:p>
    <w:p w14:paraId="2214DAF8" w14:textId="6E66DE50"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SYSTEM: Cppcheck</w:t>
      </w:r>
    </w:p>
    <w:p w14:paraId="7907788B" w14:textId="1A58E4F0"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r w:rsidRPr="007D76A5">
        <w:rPr>
          <w:rFonts w:ascii="Times New Roman" w:hAnsi="Times New Roman" w:cs="Times New Roman"/>
          <w:sz w:val="24"/>
          <w:szCs w:val="24"/>
        </w:rPr>
        <w:t>Variable 'z' is modified inside assert statement. Assert statements are removed from release builds so the code inside assert statement is not executed. If the code is needed also in release builds, this is a bug.</w:t>
      </w:r>
    </w:p>
    <w:p w14:paraId="5F539930" w14:textId="732FE084" w:rsidR="00CD7722" w:rsidRDefault="00CD7722"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MITIGATION: If necessary, ‘z’ should be modified outside of the assert statement.</w:t>
      </w:r>
    </w:p>
    <w:p w14:paraId="5C1F6544" w14:textId="77777777" w:rsidR="00AE5629" w:rsidRDefault="00AE5629" w:rsidP="00AE5629">
      <w:pPr>
        <w:pStyle w:val="ListParagraph"/>
        <w:spacing w:line="480" w:lineRule="auto"/>
        <w:rPr>
          <w:rFonts w:ascii="Times New Roman" w:hAnsi="Times New Roman" w:cs="Times New Roman"/>
          <w:sz w:val="24"/>
          <w:szCs w:val="24"/>
        </w:rPr>
      </w:pPr>
    </w:p>
    <w:p w14:paraId="10F97C92" w14:textId="6C5F0DAF" w:rsidR="007D76A5" w:rsidRDefault="007D76A5" w:rsidP="007D76A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MESSAGE</w:t>
      </w:r>
      <w:r w:rsidR="00317382">
        <w:rPr>
          <w:rFonts w:ascii="Times New Roman" w:hAnsi="Times New Roman" w:cs="Times New Roman"/>
          <w:sz w:val="24"/>
          <w:szCs w:val="24"/>
        </w:rPr>
        <w:t>: uselessAssignmentPtrArg on line 109. CWE: 398 indicates poor code quality.</w:t>
      </w:r>
    </w:p>
    <w:p w14:paraId="4E2CB352" w14:textId="5F4238DE"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RISK</w:t>
      </w:r>
      <w:r w:rsidR="00317382">
        <w:rPr>
          <w:rFonts w:ascii="Times New Roman" w:hAnsi="Times New Roman" w:cs="Times New Roman"/>
          <w:sz w:val="24"/>
          <w:szCs w:val="24"/>
        </w:rPr>
        <w:t>: Not risk</w:t>
      </w:r>
    </w:p>
    <w:p w14:paraId="23E8392B" w14:textId="4AC07314"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SYSTEM</w:t>
      </w:r>
      <w:r w:rsidR="00317382">
        <w:rPr>
          <w:rFonts w:ascii="Times New Roman" w:hAnsi="Times New Roman" w:cs="Times New Roman"/>
          <w:sz w:val="24"/>
          <w:szCs w:val="24"/>
        </w:rPr>
        <w:t>: Cppcheck</w:t>
      </w:r>
    </w:p>
    <w:p w14:paraId="1EE5DB13" w14:textId="0ECB0277"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DESCRIPTION</w:t>
      </w:r>
      <w:r w:rsidR="00317382">
        <w:rPr>
          <w:rFonts w:ascii="Times New Roman" w:hAnsi="Times New Roman" w:cs="Times New Roman"/>
          <w:sz w:val="24"/>
          <w:szCs w:val="24"/>
        </w:rPr>
        <w:t xml:space="preserve">: </w:t>
      </w:r>
      <w:r w:rsidR="00317382" w:rsidRPr="00317382">
        <w:rPr>
          <w:rFonts w:ascii="Times New Roman" w:hAnsi="Times New Roman" w:cs="Times New Roman"/>
          <w:sz w:val="24"/>
          <w:szCs w:val="24"/>
        </w:rPr>
        <w:t>Assignment of function parameter has no effect outside the function</w:t>
      </w:r>
      <w:r w:rsidR="00317382">
        <w:rPr>
          <w:rFonts w:ascii="Times New Roman" w:hAnsi="Times New Roman" w:cs="Times New Roman"/>
          <w:sz w:val="24"/>
          <w:szCs w:val="24"/>
        </w:rPr>
        <w:t>.</w:t>
      </w:r>
    </w:p>
    <w:p w14:paraId="1D2A560A" w14:textId="2C743AC1" w:rsidR="00CD7722" w:rsidRDefault="00CD7722"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MITIGATION: The function parameter may require dereferencing.</w:t>
      </w:r>
    </w:p>
    <w:p w14:paraId="48BCDA52" w14:textId="77777777" w:rsidR="00AE5629" w:rsidRPr="007D76A5" w:rsidRDefault="00AE5629" w:rsidP="00AE5629">
      <w:pPr>
        <w:pStyle w:val="ListParagraph"/>
        <w:spacing w:line="480" w:lineRule="auto"/>
        <w:rPr>
          <w:rFonts w:ascii="Times New Roman" w:hAnsi="Times New Roman" w:cs="Times New Roman"/>
          <w:sz w:val="24"/>
          <w:szCs w:val="24"/>
        </w:rPr>
      </w:pPr>
    </w:p>
    <w:p w14:paraId="73122112" w14:textId="250E0332" w:rsidR="007D76A5" w:rsidRDefault="007D76A5" w:rsidP="007D76A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MESSAGE</w:t>
      </w:r>
      <w:r w:rsidR="00317382">
        <w:rPr>
          <w:rFonts w:ascii="Times New Roman" w:hAnsi="Times New Roman" w:cs="Times New Roman"/>
          <w:sz w:val="24"/>
          <w:szCs w:val="24"/>
        </w:rPr>
        <w:t>: autoVariables on line 59. CWE: 562 indicates return of stack variable address.</w:t>
      </w:r>
    </w:p>
    <w:p w14:paraId="198BA016" w14:textId="7D0289CC"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RISK</w:t>
      </w:r>
      <w:r w:rsidR="00317382">
        <w:rPr>
          <w:rFonts w:ascii="Times New Roman" w:hAnsi="Times New Roman" w:cs="Times New Roman"/>
          <w:sz w:val="24"/>
          <w:szCs w:val="24"/>
        </w:rPr>
        <w:t>: Risk</w:t>
      </w:r>
    </w:p>
    <w:p w14:paraId="1C8918E0" w14:textId="6C41F659"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SYSTEM</w:t>
      </w:r>
      <w:r w:rsidR="00317382">
        <w:rPr>
          <w:rFonts w:ascii="Times New Roman" w:hAnsi="Times New Roman" w:cs="Times New Roman"/>
          <w:sz w:val="24"/>
          <w:szCs w:val="24"/>
        </w:rPr>
        <w:t>: Cppcheck</w:t>
      </w:r>
    </w:p>
    <w:p w14:paraId="528C1BA5" w14:textId="01FEBDA8"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DESCRIPTION</w:t>
      </w:r>
      <w:r w:rsidR="00317382">
        <w:rPr>
          <w:rFonts w:ascii="Times New Roman" w:hAnsi="Times New Roman" w:cs="Times New Roman"/>
          <w:sz w:val="24"/>
          <w:szCs w:val="24"/>
        </w:rPr>
        <w:t xml:space="preserve">: </w:t>
      </w:r>
      <w:r w:rsidR="00AE5629" w:rsidRPr="00AE5629">
        <w:rPr>
          <w:rFonts w:ascii="Times New Roman" w:hAnsi="Times New Roman" w:cs="Times New Roman"/>
          <w:sz w:val="24"/>
          <w:szCs w:val="24"/>
        </w:rPr>
        <w:t xml:space="preserve">Dangerous assignment - the function parameter is assigned the address of a local auto-variable. Local auto-variables are reserved from the stack which is freed </w:t>
      </w:r>
      <w:r w:rsidR="00AE5629" w:rsidRPr="00AE5629">
        <w:rPr>
          <w:rFonts w:ascii="Times New Roman" w:hAnsi="Times New Roman" w:cs="Times New Roman"/>
          <w:sz w:val="24"/>
          <w:szCs w:val="24"/>
        </w:rPr>
        <w:lastRenderedPageBreak/>
        <w:t>when the function ends. So the pointer to a local variable is invalid after the function ends.</w:t>
      </w:r>
      <w:r w:rsidR="00AE5629">
        <w:rPr>
          <w:rFonts w:ascii="Times New Roman" w:hAnsi="Times New Roman" w:cs="Times New Roman"/>
          <w:sz w:val="24"/>
          <w:szCs w:val="24"/>
        </w:rPr>
        <w:t xml:space="preserve"> The program may crash next time the pointer is dereferenced.</w:t>
      </w:r>
    </w:p>
    <w:p w14:paraId="24BE8AB5" w14:textId="02BC417F" w:rsidR="00CD7722" w:rsidRDefault="00CD7722"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MITIGATION: Do not return the address of a stack variable. Static analysis tools such as Cppcheck can help spot these instances.</w:t>
      </w:r>
    </w:p>
    <w:p w14:paraId="0B2966ED" w14:textId="77777777" w:rsidR="00CD7722" w:rsidRPr="007D76A5" w:rsidRDefault="00CD7722" w:rsidP="00CD7722">
      <w:pPr>
        <w:pStyle w:val="ListParagraph"/>
        <w:spacing w:line="480" w:lineRule="auto"/>
        <w:rPr>
          <w:rFonts w:ascii="Times New Roman" w:hAnsi="Times New Roman" w:cs="Times New Roman"/>
          <w:sz w:val="24"/>
          <w:szCs w:val="24"/>
        </w:rPr>
      </w:pPr>
    </w:p>
    <w:p w14:paraId="640D73B6" w14:textId="6A729677" w:rsidR="007D76A5" w:rsidRDefault="007D76A5" w:rsidP="007D76A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MESSAGE</w:t>
      </w:r>
      <w:r w:rsidR="00AE5629">
        <w:rPr>
          <w:rFonts w:ascii="Times New Roman" w:hAnsi="Times New Roman" w:cs="Times New Roman"/>
          <w:sz w:val="24"/>
          <w:szCs w:val="24"/>
        </w:rPr>
        <w:t>: returnNonBoolInBooleanFunction on line 98.</w:t>
      </w:r>
    </w:p>
    <w:p w14:paraId="731D0719" w14:textId="193CCD14"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RISK</w:t>
      </w:r>
      <w:r w:rsidR="00AE5629">
        <w:rPr>
          <w:rFonts w:ascii="Times New Roman" w:hAnsi="Times New Roman" w:cs="Times New Roman"/>
          <w:sz w:val="24"/>
          <w:szCs w:val="24"/>
        </w:rPr>
        <w:t>: Not risk</w:t>
      </w:r>
    </w:p>
    <w:p w14:paraId="3BA63F32" w14:textId="2D754BE1"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SYSTEM</w:t>
      </w:r>
      <w:r w:rsidR="00AE5629">
        <w:rPr>
          <w:rFonts w:ascii="Times New Roman" w:hAnsi="Times New Roman" w:cs="Times New Roman"/>
          <w:sz w:val="24"/>
          <w:szCs w:val="24"/>
        </w:rPr>
        <w:t>: Cppcheck</w:t>
      </w:r>
    </w:p>
    <w:p w14:paraId="32C381F2" w14:textId="77777777" w:rsidR="00566929"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DESCRIPTION</w:t>
      </w:r>
      <w:r w:rsidR="00AE5629">
        <w:rPr>
          <w:rFonts w:ascii="Times New Roman" w:hAnsi="Times New Roman" w:cs="Times New Roman"/>
          <w:sz w:val="24"/>
          <w:szCs w:val="24"/>
        </w:rPr>
        <w:t xml:space="preserve">: </w:t>
      </w:r>
      <w:r w:rsidR="00AE5629" w:rsidRPr="00AE5629">
        <w:rPr>
          <w:rFonts w:ascii="Times New Roman" w:hAnsi="Times New Roman" w:cs="Times New Roman"/>
          <w:sz w:val="24"/>
          <w:szCs w:val="24"/>
        </w:rPr>
        <w:t>Non-boolean value returned from function returning bool</w:t>
      </w:r>
      <w:r w:rsidR="00AE5629">
        <w:rPr>
          <w:rFonts w:ascii="Times New Roman" w:hAnsi="Times New Roman" w:cs="Times New Roman"/>
          <w:sz w:val="24"/>
          <w:szCs w:val="24"/>
        </w:rPr>
        <w:t xml:space="preserve">. </w:t>
      </w:r>
    </w:p>
    <w:p w14:paraId="73D33767" w14:textId="79D8F498" w:rsidR="007D76A5" w:rsidRDefault="00566929"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MITIGATION: </w:t>
      </w:r>
      <w:r w:rsidR="00AE5629">
        <w:rPr>
          <w:rFonts w:ascii="Times New Roman" w:hAnsi="Times New Roman" w:cs="Times New Roman"/>
          <w:sz w:val="24"/>
          <w:szCs w:val="24"/>
        </w:rPr>
        <w:t>The data type of the function should be changed or the correct value should be returned.</w:t>
      </w:r>
    </w:p>
    <w:p w14:paraId="3B5BD35C" w14:textId="77777777" w:rsidR="00AE5629" w:rsidRPr="007D76A5" w:rsidRDefault="00AE5629" w:rsidP="00AE5629">
      <w:pPr>
        <w:pStyle w:val="ListParagraph"/>
        <w:spacing w:line="480" w:lineRule="auto"/>
        <w:rPr>
          <w:rFonts w:ascii="Times New Roman" w:hAnsi="Times New Roman" w:cs="Times New Roman"/>
          <w:sz w:val="24"/>
          <w:szCs w:val="24"/>
        </w:rPr>
      </w:pPr>
    </w:p>
    <w:p w14:paraId="09016D3F" w14:textId="302AFA1F" w:rsidR="007D76A5" w:rsidRDefault="007D76A5" w:rsidP="007D76A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MESSAGE</w:t>
      </w:r>
      <w:r w:rsidR="00AE5629">
        <w:rPr>
          <w:rFonts w:ascii="Times New Roman" w:hAnsi="Times New Roman" w:cs="Times New Roman"/>
          <w:sz w:val="24"/>
          <w:szCs w:val="24"/>
        </w:rPr>
        <w:t xml:space="preserve">: functionStatic on lines 50 and 103. </w:t>
      </w:r>
      <w:r w:rsidR="00AE5629">
        <w:rPr>
          <w:rFonts w:ascii="Times New Roman" w:hAnsi="Times New Roman" w:cs="Times New Roman"/>
          <w:sz w:val="24"/>
          <w:szCs w:val="24"/>
        </w:rPr>
        <w:t>CWE: 398 indicates poor code quality.</w:t>
      </w:r>
    </w:p>
    <w:p w14:paraId="16C8C30F" w14:textId="6B604BCB"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RISK</w:t>
      </w:r>
      <w:r w:rsidR="00AE5629">
        <w:rPr>
          <w:rFonts w:ascii="Times New Roman" w:hAnsi="Times New Roman" w:cs="Times New Roman"/>
          <w:sz w:val="24"/>
          <w:szCs w:val="24"/>
        </w:rPr>
        <w:t>: Not risk</w:t>
      </w:r>
    </w:p>
    <w:p w14:paraId="2EEFE0A1" w14:textId="6C280A78"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SYSTEM</w:t>
      </w:r>
      <w:r w:rsidR="00AE5629">
        <w:rPr>
          <w:rFonts w:ascii="Times New Roman" w:hAnsi="Times New Roman" w:cs="Times New Roman"/>
          <w:sz w:val="24"/>
          <w:szCs w:val="24"/>
        </w:rPr>
        <w:t>: Cppcheck</w:t>
      </w:r>
    </w:p>
    <w:p w14:paraId="5AC90577" w14:textId="77777777" w:rsidR="00566929"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DESCRIPTION</w:t>
      </w:r>
      <w:r w:rsidR="00AE5629">
        <w:rPr>
          <w:rFonts w:ascii="Times New Roman" w:hAnsi="Times New Roman" w:cs="Times New Roman"/>
          <w:sz w:val="24"/>
          <w:szCs w:val="24"/>
        </w:rPr>
        <w:t xml:space="preserve">: </w:t>
      </w:r>
      <w:r w:rsidR="00AE5629" w:rsidRPr="00AE5629">
        <w:rPr>
          <w:rFonts w:ascii="Times New Roman" w:hAnsi="Times New Roman" w:cs="Times New Roman"/>
          <w:sz w:val="24"/>
          <w:szCs w:val="24"/>
        </w:rPr>
        <w:t>The member function</w:t>
      </w:r>
      <w:r w:rsidR="00AE5629">
        <w:rPr>
          <w:rFonts w:ascii="Times New Roman" w:hAnsi="Times New Roman" w:cs="Times New Roman"/>
          <w:sz w:val="24"/>
          <w:szCs w:val="24"/>
        </w:rPr>
        <w:t>s</w:t>
      </w:r>
      <w:r w:rsidR="00AE5629" w:rsidRPr="00AE5629">
        <w:rPr>
          <w:rFonts w:ascii="Times New Roman" w:hAnsi="Times New Roman" w:cs="Times New Roman"/>
          <w:sz w:val="24"/>
          <w:szCs w:val="24"/>
        </w:rPr>
        <w:t xml:space="preserve"> 'MySpecialType::DontThrow' </w:t>
      </w:r>
      <w:r w:rsidR="00AE5629">
        <w:rPr>
          <w:rFonts w:ascii="Times New Roman" w:hAnsi="Times New Roman" w:cs="Times New Roman"/>
          <w:sz w:val="24"/>
          <w:szCs w:val="24"/>
        </w:rPr>
        <w:t>and</w:t>
      </w:r>
      <w:r w:rsidR="00AE5629" w:rsidRPr="00AE5629">
        <w:t xml:space="preserve"> </w:t>
      </w:r>
      <w:r w:rsidR="00AE5629" w:rsidRPr="00AE5629">
        <w:rPr>
          <w:rFonts w:ascii="Times New Roman" w:hAnsi="Times New Roman" w:cs="Times New Roman"/>
          <w:sz w:val="24"/>
          <w:szCs w:val="24"/>
        </w:rPr>
        <w:t>'Token::next'</w:t>
      </w:r>
      <w:r w:rsidR="00AE5629">
        <w:rPr>
          <w:rFonts w:ascii="Times New Roman" w:hAnsi="Times New Roman" w:cs="Times New Roman"/>
          <w:sz w:val="24"/>
          <w:szCs w:val="24"/>
        </w:rPr>
        <w:t xml:space="preserve">  </w:t>
      </w:r>
      <w:r w:rsidR="00AE5629" w:rsidRPr="00AE5629">
        <w:rPr>
          <w:rFonts w:ascii="Times New Roman" w:hAnsi="Times New Roman" w:cs="Times New Roman"/>
          <w:sz w:val="24"/>
          <w:szCs w:val="24"/>
        </w:rPr>
        <w:t xml:space="preserve">can be made </w:t>
      </w:r>
      <w:r w:rsidR="00AE5629">
        <w:rPr>
          <w:rFonts w:ascii="Times New Roman" w:hAnsi="Times New Roman" w:cs="Times New Roman"/>
          <w:sz w:val="24"/>
          <w:szCs w:val="24"/>
        </w:rPr>
        <w:t>into</w:t>
      </w:r>
      <w:r w:rsidR="00AE5629" w:rsidRPr="00AE5629">
        <w:rPr>
          <w:rFonts w:ascii="Times New Roman" w:hAnsi="Times New Roman" w:cs="Times New Roman"/>
          <w:sz w:val="24"/>
          <w:szCs w:val="24"/>
        </w:rPr>
        <w:t xml:space="preserve"> static function</w:t>
      </w:r>
      <w:r w:rsidR="00AE5629">
        <w:rPr>
          <w:rFonts w:ascii="Times New Roman" w:hAnsi="Times New Roman" w:cs="Times New Roman"/>
          <w:sz w:val="24"/>
          <w:szCs w:val="24"/>
        </w:rPr>
        <w:t>s</w:t>
      </w:r>
      <w:r w:rsidR="00AE5629" w:rsidRPr="00AE5629">
        <w:rPr>
          <w:rFonts w:ascii="Times New Roman" w:hAnsi="Times New Roman" w:cs="Times New Roman"/>
          <w:sz w:val="24"/>
          <w:szCs w:val="24"/>
        </w:rPr>
        <w:t xml:space="preserve">. </w:t>
      </w:r>
    </w:p>
    <w:p w14:paraId="43895395" w14:textId="2CB1C945" w:rsidR="007D76A5" w:rsidRDefault="00566929"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MITIGATION: </w:t>
      </w:r>
      <w:r w:rsidR="00AE5629" w:rsidRPr="00AE5629">
        <w:rPr>
          <w:rFonts w:ascii="Times New Roman" w:hAnsi="Times New Roman" w:cs="Times New Roman"/>
          <w:sz w:val="24"/>
          <w:szCs w:val="24"/>
        </w:rPr>
        <w:t>Making a function static can bring a performance benefit since no 'this' instance is passed to the function</w:t>
      </w:r>
      <w:r w:rsidR="00AE5629">
        <w:rPr>
          <w:rFonts w:ascii="Times New Roman" w:hAnsi="Times New Roman" w:cs="Times New Roman"/>
          <w:sz w:val="24"/>
          <w:szCs w:val="24"/>
        </w:rPr>
        <w:t>.</w:t>
      </w:r>
    </w:p>
    <w:p w14:paraId="7FB27817" w14:textId="77777777" w:rsidR="00AE5629" w:rsidRPr="007D76A5" w:rsidRDefault="00AE5629" w:rsidP="00AE5629">
      <w:pPr>
        <w:pStyle w:val="ListParagraph"/>
        <w:spacing w:line="480" w:lineRule="auto"/>
        <w:rPr>
          <w:rFonts w:ascii="Times New Roman" w:hAnsi="Times New Roman" w:cs="Times New Roman"/>
          <w:sz w:val="24"/>
          <w:szCs w:val="24"/>
        </w:rPr>
      </w:pPr>
    </w:p>
    <w:p w14:paraId="065865D5" w14:textId="47F2DE6A" w:rsidR="007D76A5" w:rsidRDefault="007D76A5" w:rsidP="007D76A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MESSAGE</w:t>
      </w:r>
      <w:r w:rsidR="000A3D8F">
        <w:rPr>
          <w:rFonts w:ascii="Times New Roman" w:hAnsi="Times New Roman" w:cs="Times New Roman"/>
          <w:sz w:val="24"/>
          <w:szCs w:val="24"/>
        </w:rPr>
        <w:t xml:space="preserve">: </w:t>
      </w:r>
      <w:r w:rsidR="000A3D8F" w:rsidRPr="000A3D8F">
        <w:rPr>
          <w:rFonts w:ascii="Times New Roman" w:hAnsi="Times New Roman" w:cs="Times New Roman"/>
          <w:sz w:val="24"/>
          <w:szCs w:val="24"/>
        </w:rPr>
        <w:t>nullPointerRedundantCheck</w:t>
      </w:r>
      <w:r w:rsidR="000A3D8F">
        <w:rPr>
          <w:rFonts w:ascii="Times New Roman" w:hAnsi="Times New Roman" w:cs="Times New Roman"/>
          <w:sz w:val="24"/>
          <w:szCs w:val="24"/>
        </w:rPr>
        <w:t xml:space="preserve"> on line 109. CWE: 476 indicates NULL pointer dereference.</w:t>
      </w:r>
    </w:p>
    <w:p w14:paraId="084742AC" w14:textId="1372F1B0"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RISK</w:t>
      </w:r>
      <w:r w:rsidR="000A3D8F">
        <w:rPr>
          <w:rFonts w:ascii="Times New Roman" w:hAnsi="Times New Roman" w:cs="Times New Roman"/>
          <w:sz w:val="24"/>
          <w:szCs w:val="24"/>
        </w:rPr>
        <w:t>: Risk</w:t>
      </w:r>
    </w:p>
    <w:p w14:paraId="30D56CFE" w14:textId="2BE01677"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SYSTEM</w:t>
      </w:r>
      <w:r w:rsidR="000A3D8F">
        <w:rPr>
          <w:rFonts w:ascii="Times New Roman" w:hAnsi="Times New Roman" w:cs="Times New Roman"/>
          <w:sz w:val="24"/>
          <w:szCs w:val="24"/>
        </w:rPr>
        <w:t>: Cppcheck</w:t>
      </w:r>
    </w:p>
    <w:p w14:paraId="0BCD7A8E" w14:textId="77777777" w:rsidR="00566929"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DESCRIPTION</w:t>
      </w:r>
      <w:r w:rsidR="000A3D8F">
        <w:rPr>
          <w:rFonts w:ascii="Times New Roman" w:hAnsi="Times New Roman" w:cs="Times New Roman"/>
          <w:sz w:val="24"/>
          <w:szCs w:val="24"/>
        </w:rPr>
        <w:t xml:space="preserve">: </w:t>
      </w:r>
      <w:r w:rsidR="000A3D8F" w:rsidRPr="000A3D8F">
        <w:rPr>
          <w:rFonts w:ascii="Times New Roman" w:hAnsi="Times New Roman" w:cs="Times New Roman"/>
          <w:sz w:val="24"/>
          <w:szCs w:val="24"/>
        </w:rPr>
        <w:t>Either the condition 'tok' is redundant or there is possible null pointer dereference: tok.</w:t>
      </w:r>
      <w:r w:rsidR="000A3D8F">
        <w:rPr>
          <w:rFonts w:ascii="Times New Roman" w:hAnsi="Times New Roman" w:cs="Times New Roman"/>
          <w:sz w:val="24"/>
          <w:szCs w:val="24"/>
        </w:rPr>
        <w:t xml:space="preserve"> This may cause a crash or exit. </w:t>
      </w:r>
    </w:p>
    <w:p w14:paraId="06C32212" w14:textId="0C539F2C" w:rsidR="007D76A5" w:rsidRDefault="00566929"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MITIGATION: </w:t>
      </w:r>
      <w:r w:rsidR="000A3D8F">
        <w:rPr>
          <w:rFonts w:ascii="Times New Roman" w:hAnsi="Times New Roman" w:cs="Times New Roman"/>
          <w:sz w:val="24"/>
          <w:szCs w:val="24"/>
        </w:rPr>
        <w:t>Initializing all variables/data stores, implementing input validation to ensure expected values, and sanity-checking all pointers can prevent this type of problem.</w:t>
      </w:r>
    </w:p>
    <w:p w14:paraId="11B14859" w14:textId="77777777" w:rsidR="001A7F0F" w:rsidRPr="007D76A5" w:rsidRDefault="001A7F0F" w:rsidP="001A7F0F">
      <w:pPr>
        <w:pStyle w:val="ListParagraph"/>
        <w:spacing w:line="480" w:lineRule="auto"/>
        <w:rPr>
          <w:rFonts w:ascii="Times New Roman" w:hAnsi="Times New Roman" w:cs="Times New Roman"/>
          <w:sz w:val="24"/>
          <w:szCs w:val="24"/>
        </w:rPr>
      </w:pPr>
    </w:p>
    <w:p w14:paraId="06FEBF32" w14:textId="4798DE85" w:rsidR="007D76A5" w:rsidRDefault="007D76A5" w:rsidP="007D76A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MESSAGE</w:t>
      </w:r>
      <w:r w:rsidR="001A7F0F">
        <w:rPr>
          <w:rFonts w:ascii="Times New Roman" w:hAnsi="Times New Roman" w:cs="Times New Roman"/>
          <w:sz w:val="24"/>
          <w:szCs w:val="24"/>
        </w:rPr>
        <w:t xml:space="preserve">: shadowVariable on lines 133, 134, and 135. </w:t>
      </w:r>
      <w:r w:rsidR="001A7F0F">
        <w:rPr>
          <w:rFonts w:ascii="Times New Roman" w:hAnsi="Times New Roman" w:cs="Times New Roman"/>
          <w:sz w:val="24"/>
          <w:szCs w:val="24"/>
        </w:rPr>
        <w:t>CWE: 398 indicates poor code quality.</w:t>
      </w:r>
    </w:p>
    <w:p w14:paraId="75F98C8B" w14:textId="0FC4FE42"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RISK</w:t>
      </w:r>
      <w:r w:rsidR="001A7F0F">
        <w:rPr>
          <w:rFonts w:ascii="Times New Roman" w:hAnsi="Times New Roman" w:cs="Times New Roman"/>
          <w:sz w:val="24"/>
          <w:szCs w:val="24"/>
        </w:rPr>
        <w:t>: Not risk</w:t>
      </w:r>
    </w:p>
    <w:p w14:paraId="0191B739" w14:textId="7024B16F"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SYSTEM</w:t>
      </w:r>
      <w:r w:rsidR="001A7F0F">
        <w:rPr>
          <w:rFonts w:ascii="Times New Roman" w:hAnsi="Times New Roman" w:cs="Times New Roman"/>
          <w:sz w:val="24"/>
          <w:szCs w:val="24"/>
        </w:rPr>
        <w:t>: Cppcheck</w:t>
      </w:r>
    </w:p>
    <w:p w14:paraId="4E2EA999" w14:textId="5F07B4F1"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DESCRIPTION</w:t>
      </w:r>
      <w:r w:rsidR="001A7F0F">
        <w:rPr>
          <w:rFonts w:ascii="Times New Roman" w:hAnsi="Times New Roman" w:cs="Times New Roman"/>
          <w:sz w:val="24"/>
          <w:szCs w:val="24"/>
        </w:rPr>
        <w:t xml:space="preserve">: </w:t>
      </w:r>
      <w:r w:rsidR="001A7F0F" w:rsidRPr="001A7F0F">
        <w:rPr>
          <w:rFonts w:ascii="Times New Roman" w:hAnsi="Times New Roman" w:cs="Times New Roman"/>
          <w:sz w:val="24"/>
          <w:szCs w:val="24"/>
        </w:rPr>
        <w:t>Local variable 'x' shadows outer variable</w:t>
      </w:r>
      <w:r w:rsidR="001A7F0F">
        <w:rPr>
          <w:rFonts w:ascii="Times New Roman" w:hAnsi="Times New Roman" w:cs="Times New Roman"/>
          <w:sz w:val="24"/>
          <w:szCs w:val="24"/>
        </w:rPr>
        <w:t>. The same is stated for variables ‘y’ and ‘z’.</w:t>
      </w:r>
    </w:p>
    <w:p w14:paraId="45B56A27" w14:textId="6CA78886" w:rsidR="00566929" w:rsidRDefault="00566929"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MITIGATION:</w:t>
      </w:r>
      <w:r w:rsidR="00CD7722">
        <w:rPr>
          <w:rFonts w:ascii="Times New Roman" w:hAnsi="Times New Roman" w:cs="Times New Roman"/>
          <w:sz w:val="24"/>
          <w:szCs w:val="24"/>
        </w:rPr>
        <w:t xml:space="preserve"> Do not use the same names for different variables.</w:t>
      </w:r>
    </w:p>
    <w:p w14:paraId="5C7C505D" w14:textId="77777777" w:rsidR="001A7F0F" w:rsidRPr="001A7F0F" w:rsidRDefault="001A7F0F" w:rsidP="001A7F0F">
      <w:pPr>
        <w:spacing w:line="480" w:lineRule="auto"/>
        <w:rPr>
          <w:rFonts w:ascii="Times New Roman" w:hAnsi="Times New Roman" w:cs="Times New Roman"/>
          <w:sz w:val="24"/>
          <w:szCs w:val="24"/>
        </w:rPr>
      </w:pPr>
    </w:p>
    <w:p w14:paraId="6F2D2CA5" w14:textId="7C280DDE" w:rsidR="007D76A5" w:rsidRDefault="007D76A5" w:rsidP="007D76A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MESSAGE</w:t>
      </w:r>
      <w:r w:rsidR="001A7F0F">
        <w:rPr>
          <w:rFonts w:ascii="Times New Roman" w:hAnsi="Times New Roman" w:cs="Times New Roman"/>
          <w:sz w:val="24"/>
          <w:szCs w:val="24"/>
        </w:rPr>
        <w:t>: invalidContainer on line 87. CWE: 664 indicates improper control of a resource through its lifetime.</w:t>
      </w:r>
    </w:p>
    <w:p w14:paraId="3316A7FC" w14:textId="77022FDA"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RISK</w:t>
      </w:r>
      <w:r w:rsidR="001A7F0F">
        <w:rPr>
          <w:rFonts w:ascii="Times New Roman" w:hAnsi="Times New Roman" w:cs="Times New Roman"/>
          <w:sz w:val="24"/>
          <w:szCs w:val="24"/>
        </w:rPr>
        <w:t>: Risk</w:t>
      </w:r>
    </w:p>
    <w:p w14:paraId="073733B6" w14:textId="5532663B"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SYSTEM</w:t>
      </w:r>
      <w:r w:rsidR="001A7F0F">
        <w:rPr>
          <w:rFonts w:ascii="Times New Roman" w:hAnsi="Times New Roman" w:cs="Times New Roman"/>
          <w:sz w:val="24"/>
          <w:szCs w:val="24"/>
        </w:rPr>
        <w:t>: Cppcheck</w:t>
      </w:r>
    </w:p>
    <w:p w14:paraId="6BC77354" w14:textId="1A46D924"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DESCRIPTION</w:t>
      </w:r>
      <w:r w:rsidR="001A7F0F">
        <w:rPr>
          <w:rFonts w:ascii="Times New Roman" w:hAnsi="Times New Roman" w:cs="Times New Roman"/>
          <w:sz w:val="24"/>
          <w:szCs w:val="24"/>
        </w:rPr>
        <w:t xml:space="preserve">: </w:t>
      </w:r>
      <w:r w:rsidR="001A7F0F" w:rsidRPr="001A7F0F">
        <w:rPr>
          <w:rFonts w:ascii="Times New Roman" w:hAnsi="Times New Roman" w:cs="Times New Roman"/>
          <w:sz w:val="24"/>
          <w:szCs w:val="24"/>
        </w:rPr>
        <w:t>Using iterator to local container 'items' that may be invalid.</w:t>
      </w:r>
      <w:r w:rsidR="001A7F0F">
        <w:rPr>
          <w:rFonts w:ascii="Times New Roman" w:hAnsi="Times New Roman" w:cs="Times New Roman"/>
          <w:sz w:val="24"/>
          <w:szCs w:val="24"/>
        </w:rPr>
        <w:t xml:space="preserve"> Unexplainable behavior/exploitable states can occur.</w:t>
      </w:r>
    </w:p>
    <w:p w14:paraId="2B04EB02" w14:textId="75023095" w:rsidR="00566929" w:rsidRDefault="00566929"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MITIGATION:</w:t>
      </w:r>
      <w:r w:rsidR="00CD7722">
        <w:rPr>
          <w:rFonts w:ascii="Times New Roman" w:hAnsi="Times New Roman" w:cs="Times New Roman"/>
          <w:sz w:val="24"/>
          <w:szCs w:val="24"/>
        </w:rPr>
        <w:t xml:space="preserve"> If trying to iterate trough a vector, set the iterator to 0 and iterate to the end of the vector, incrementing the iterator each time.</w:t>
      </w:r>
    </w:p>
    <w:p w14:paraId="2F32DE91" w14:textId="77777777" w:rsidR="001A7F0F" w:rsidRPr="007D76A5" w:rsidRDefault="001A7F0F" w:rsidP="001A7F0F">
      <w:pPr>
        <w:pStyle w:val="ListParagraph"/>
        <w:spacing w:line="480" w:lineRule="auto"/>
        <w:rPr>
          <w:rFonts w:ascii="Times New Roman" w:hAnsi="Times New Roman" w:cs="Times New Roman"/>
          <w:sz w:val="24"/>
          <w:szCs w:val="24"/>
        </w:rPr>
      </w:pPr>
    </w:p>
    <w:p w14:paraId="5DA04FC8" w14:textId="3B57FD69" w:rsidR="007D76A5" w:rsidRDefault="007D76A5" w:rsidP="007D76A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MESSAGE</w:t>
      </w:r>
      <w:r w:rsidR="001A7F0F">
        <w:rPr>
          <w:rFonts w:ascii="Times New Roman" w:hAnsi="Times New Roman" w:cs="Times New Roman"/>
          <w:sz w:val="24"/>
          <w:szCs w:val="24"/>
        </w:rPr>
        <w:t xml:space="preserve">: unreadVariable on lines </w:t>
      </w:r>
      <w:r w:rsidR="0023546D">
        <w:rPr>
          <w:rFonts w:ascii="Times New Roman" w:hAnsi="Times New Roman" w:cs="Times New Roman"/>
          <w:sz w:val="24"/>
          <w:szCs w:val="24"/>
        </w:rPr>
        <w:t xml:space="preserve">66, </w:t>
      </w:r>
      <w:r w:rsidR="001A7F0F">
        <w:rPr>
          <w:rFonts w:ascii="Times New Roman" w:hAnsi="Times New Roman" w:cs="Times New Roman"/>
          <w:sz w:val="24"/>
          <w:szCs w:val="24"/>
        </w:rPr>
        <w:t>109, 117, and 118. CWE: 563 indicates assignment to variable without use.</w:t>
      </w:r>
    </w:p>
    <w:p w14:paraId="6A2185A5" w14:textId="1AC1E955"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RISK</w:t>
      </w:r>
      <w:r w:rsidR="001A7F0F">
        <w:rPr>
          <w:rFonts w:ascii="Times New Roman" w:hAnsi="Times New Roman" w:cs="Times New Roman"/>
          <w:sz w:val="24"/>
          <w:szCs w:val="24"/>
        </w:rPr>
        <w:t>: Not risk</w:t>
      </w:r>
    </w:p>
    <w:p w14:paraId="2310EA8D" w14:textId="380854C0"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SYSTEM</w:t>
      </w:r>
      <w:r w:rsidR="001A7F0F">
        <w:rPr>
          <w:rFonts w:ascii="Times New Roman" w:hAnsi="Times New Roman" w:cs="Times New Roman"/>
          <w:sz w:val="24"/>
          <w:szCs w:val="24"/>
        </w:rPr>
        <w:t>: Cppcheck</w:t>
      </w:r>
    </w:p>
    <w:p w14:paraId="00280B9D" w14:textId="77777777" w:rsidR="00566929"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DESCRIPTION</w:t>
      </w:r>
      <w:r w:rsidR="001A7F0F">
        <w:rPr>
          <w:rFonts w:ascii="Times New Roman" w:hAnsi="Times New Roman" w:cs="Times New Roman"/>
          <w:sz w:val="24"/>
          <w:szCs w:val="24"/>
        </w:rPr>
        <w:t xml:space="preserve">: Variables </w:t>
      </w:r>
      <w:r w:rsidR="0023546D">
        <w:rPr>
          <w:rFonts w:ascii="Times New Roman" w:hAnsi="Times New Roman" w:cs="Times New Roman"/>
          <w:sz w:val="24"/>
          <w:szCs w:val="24"/>
        </w:rPr>
        <w:t xml:space="preserve">‘buf[count]’, </w:t>
      </w:r>
      <w:r w:rsidR="001A7F0F">
        <w:rPr>
          <w:rFonts w:ascii="Times New Roman" w:hAnsi="Times New Roman" w:cs="Times New Roman"/>
          <w:sz w:val="24"/>
          <w:szCs w:val="24"/>
        </w:rPr>
        <w:t xml:space="preserve">‘tok’, ‘x’, and ‘y’ are assigned values that are never used. This is poor code quality that could lead to bugs or other weaknesses. </w:t>
      </w:r>
    </w:p>
    <w:p w14:paraId="5B02F45E" w14:textId="2052D231" w:rsidR="007D76A5" w:rsidRDefault="00566929"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MITIGATION: </w:t>
      </w:r>
      <w:r w:rsidR="001A7F0F">
        <w:rPr>
          <w:rFonts w:ascii="Times New Roman" w:hAnsi="Times New Roman" w:cs="Times New Roman"/>
          <w:sz w:val="24"/>
          <w:szCs w:val="24"/>
        </w:rPr>
        <w:t>Unused variables should be removed.</w:t>
      </w:r>
    </w:p>
    <w:p w14:paraId="0AA77839" w14:textId="796FF89F" w:rsidR="00D24A95" w:rsidRDefault="00D24A95" w:rsidP="00D24A95">
      <w:pPr>
        <w:pStyle w:val="ListParagraph"/>
        <w:spacing w:line="480" w:lineRule="auto"/>
        <w:rPr>
          <w:rFonts w:ascii="Times New Roman" w:hAnsi="Times New Roman" w:cs="Times New Roman"/>
          <w:sz w:val="24"/>
          <w:szCs w:val="24"/>
        </w:rPr>
      </w:pPr>
    </w:p>
    <w:p w14:paraId="57A1DF13" w14:textId="77777777" w:rsidR="00D24A95" w:rsidRPr="007D76A5" w:rsidRDefault="00D24A95" w:rsidP="00D24A95">
      <w:pPr>
        <w:pStyle w:val="ListParagraph"/>
        <w:spacing w:line="480" w:lineRule="auto"/>
        <w:rPr>
          <w:rFonts w:ascii="Times New Roman" w:hAnsi="Times New Roman" w:cs="Times New Roman"/>
          <w:sz w:val="24"/>
          <w:szCs w:val="24"/>
        </w:rPr>
      </w:pPr>
    </w:p>
    <w:p w14:paraId="1B65AF7D" w14:textId="78C6B08D" w:rsidR="007D76A5" w:rsidRPr="00D24A95" w:rsidRDefault="007D76A5" w:rsidP="00D24A9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MESSAGE</w:t>
      </w:r>
      <w:r w:rsidR="00D24A95">
        <w:rPr>
          <w:rFonts w:ascii="Times New Roman" w:hAnsi="Times New Roman" w:cs="Times New Roman"/>
          <w:sz w:val="24"/>
          <w:szCs w:val="24"/>
        </w:rPr>
        <w:t xml:space="preserve">: assertWithSideEffect on line 129. </w:t>
      </w:r>
      <w:r w:rsidR="00D24A95">
        <w:rPr>
          <w:rFonts w:ascii="Times New Roman" w:hAnsi="Times New Roman" w:cs="Times New Roman"/>
          <w:sz w:val="24"/>
          <w:szCs w:val="24"/>
        </w:rPr>
        <w:t>CWE: 398 indicates poor code quality.</w:t>
      </w:r>
    </w:p>
    <w:p w14:paraId="270A131F" w14:textId="1492FDC0"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RISK</w:t>
      </w:r>
      <w:r w:rsidR="00D24A95">
        <w:rPr>
          <w:rFonts w:ascii="Times New Roman" w:hAnsi="Times New Roman" w:cs="Times New Roman"/>
          <w:sz w:val="24"/>
          <w:szCs w:val="24"/>
        </w:rPr>
        <w:t>: Not risk</w:t>
      </w:r>
    </w:p>
    <w:p w14:paraId="488C5564" w14:textId="3A12DF81" w:rsidR="007D76A5" w:rsidRDefault="007D76A5" w:rsidP="007D76A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SYSTEM</w:t>
      </w:r>
      <w:r w:rsidR="00D24A95">
        <w:rPr>
          <w:rFonts w:ascii="Times New Roman" w:hAnsi="Times New Roman" w:cs="Times New Roman"/>
          <w:sz w:val="24"/>
          <w:szCs w:val="24"/>
        </w:rPr>
        <w:t>: Cppcheck</w:t>
      </w:r>
    </w:p>
    <w:p w14:paraId="1502D326" w14:textId="5FEFAEE4" w:rsidR="00C859E7" w:rsidRDefault="007D76A5" w:rsidP="005108B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DESCRIPTION</w:t>
      </w:r>
      <w:r w:rsidR="00D24A95">
        <w:rPr>
          <w:rFonts w:ascii="Times New Roman" w:hAnsi="Times New Roman" w:cs="Times New Roman"/>
          <w:sz w:val="24"/>
          <w:szCs w:val="24"/>
        </w:rPr>
        <w:t xml:space="preserve">: </w:t>
      </w:r>
      <w:r w:rsidR="00D24A95" w:rsidRPr="00D24A95">
        <w:rPr>
          <w:rFonts w:ascii="Times New Roman" w:hAnsi="Times New Roman" w:cs="Times New Roman"/>
          <w:sz w:val="24"/>
          <w:szCs w:val="24"/>
        </w:rPr>
        <w:t>Non-pure function: 'my_function' is called inside assert statement. Assert statements are removed from release builds so the code inside assert statement is not executed. If the code is needed also in release builds, this is a bug.</w:t>
      </w:r>
    </w:p>
    <w:p w14:paraId="4A303AD3" w14:textId="26FB85C0" w:rsidR="007932DF" w:rsidRPr="00D858B2" w:rsidRDefault="00D24A95" w:rsidP="00566929">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MITIGAT</w:t>
      </w:r>
      <w:r w:rsidR="00566929">
        <w:rPr>
          <w:rFonts w:ascii="Times New Roman" w:hAnsi="Times New Roman" w:cs="Times New Roman"/>
          <w:sz w:val="24"/>
          <w:szCs w:val="24"/>
        </w:rPr>
        <w:t>ION</w:t>
      </w:r>
      <w:r>
        <w:rPr>
          <w:rFonts w:ascii="Times New Roman" w:hAnsi="Times New Roman" w:cs="Times New Roman"/>
          <w:sz w:val="24"/>
          <w:szCs w:val="24"/>
        </w:rPr>
        <w:t>: Assert statements should be removed from</w:t>
      </w:r>
      <w:r w:rsidR="00566929">
        <w:rPr>
          <w:rFonts w:ascii="Times New Roman" w:hAnsi="Times New Roman" w:cs="Times New Roman"/>
          <w:sz w:val="24"/>
          <w:szCs w:val="24"/>
        </w:rPr>
        <w:t xml:space="preserve"> the</w:t>
      </w:r>
      <w:r>
        <w:rPr>
          <w:rFonts w:ascii="Times New Roman" w:hAnsi="Times New Roman" w:cs="Times New Roman"/>
          <w:sz w:val="24"/>
          <w:szCs w:val="24"/>
        </w:rPr>
        <w:t xml:space="preserve"> release bui</w:t>
      </w:r>
      <w:r w:rsidR="00566929">
        <w:rPr>
          <w:rFonts w:ascii="Times New Roman" w:hAnsi="Times New Roman" w:cs="Times New Roman"/>
          <w:sz w:val="24"/>
          <w:szCs w:val="24"/>
        </w:rPr>
        <w:t>ld.</w:t>
      </w:r>
    </w:p>
    <w:sectPr w:rsidR="007932DF" w:rsidRPr="00D858B2"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0D5CB" w14:textId="77777777" w:rsidR="005E21A4" w:rsidRDefault="005E21A4">
      <w:pPr>
        <w:spacing w:line="240" w:lineRule="auto"/>
      </w:pPr>
      <w:r>
        <w:separator/>
      </w:r>
    </w:p>
  </w:endnote>
  <w:endnote w:type="continuationSeparator" w:id="0">
    <w:p w14:paraId="31198DA3" w14:textId="77777777" w:rsidR="005E21A4" w:rsidRDefault="005E21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51522" w14:textId="77777777" w:rsidR="005E21A4" w:rsidRDefault="005E21A4">
      <w:pPr>
        <w:spacing w:line="240" w:lineRule="auto"/>
      </w:pPr>
      <w:r>
        <w:separator/>
      </w:r>
    </w:p>
  </w:footnote>
  <w:footnote w:type="continuationSeparator" w:id="0">
    <w:p w14:paraId="02B32F0E" w14:textId="77777777" w:rsidR="005E21A4" w:rsidRDefault="005E21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307ECBFC" w:rsidR="00224A17" w:rsidRPr="00533607" w:rsidRDefault="00224A17" w:rsidP="007E4E6C">
    <w:pPr>
      <w:tabs>
        <w:tab w:val="left" w:pos="228"/>
        <w:tab w:val="right" w:pos="9360"/>
      </w:tabs>
      <w:rPr>
        <w:rFonts w:ascii="Calibri" w:hAnsi="Calibri" w:cs="Calibri"/>
      </w:rPr>
    </w:pPr>
    <w:r>
      <w:rPr>
        <w:rFonts w:ascii="Calibri" w:hAnsi="Calibri" w:cs="Calibri"/>
      </w:rPr>
      <w:tab/>
    </w:r>
    <w:r w:rsidR="007255D8">
      <w:rPr>
        <w:rFonts w:ascii="Times New Roman" w:hAnsi="Times New Roman" w:cs="Times New Roman"/>
        <w:sz w:val="24"/>
        <w:szCs w:val="24"/>
      </w:rPr>
      <w:t>CS 405 5-3 ACTIVITY: STATIC CODE ANALYSIS</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2D0EB697"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 xml:space="preserve">Running head: </w:t>
        </w:r>
        <w:r w:rsidR="00020429">
          <w:rPr>
            <w:rFonts w:ascii="Times New Roman" w:hAnsi="Times New Roman" w:cs="Times New Roman"/>
            <w:sz w:val="24"/>
            <w:szCs w:val="24"/>
          </w:rPr>
          <w:t>C</w:t>
        </w:r>
        <w:r w:rsidR="00FC3DEE">
          <w:rPr>
            <w:rFonts w:ascii="Times New Roman" w:hAnsi="Times New Roman" w:cs="Times New Roman"/>
            <w:sz w:val="24"/>
            <w:szCs w:val="24"/>
          </w:rPr>
          <w:t>S 40</w:t>
        </w:r>
        <w:r w:rsidR="00020429">
          <w:rPr>
            <w:rFonts w:ascii="Times New Roman" w:hAnsi="Times New Roman" w:cs="Times New Roman"/>
            <w:sz w:val="24"/>
            <w:szCs w:val="24"/>
          </w:rPr>
          <w:t>5</w:t>
        </w:r>
        <w:r w:rsidR="00FC3DEE">
          <w:rPr>
            <w:rFonts w:ascii="Times New Roman" w:hAnsi="Times New Roman" w:cs="Times New Roman"/>
            <w:sz w:val="24"/>
            <w:szCs w:val="24"/>
          </w:rPr>
          <w:t xml:space="preserve"> </w:t>
        </w:r>
        <w:r w:rsidR="007255D8">
          <w:rPr>
            <w:rFonts w:ascii="Times New Roman" w:hAnsi="Times New Roman" w:cs="Times New Roman"/>
            <w:sz w:val="24"/>
            <w:szCs w:val="24"/>
          </w:rPr>
          <w:t>5-3 ACTIVITY: STATIC CODE ANALYSIS</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014CB"/>
    <w:multiLevelType w:val="hybridMultilevel"/>
    <w:tmpl w:val="AA5A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B7554"/>
    <w:multiLevelType w:val="multilevel"/>
    <w:tmpl w:val="7BEC969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9576061">
    <w:abstractNumId w:val="0"/>
  </w:num>
  <w:num w:numId="2" w16cid:durableId="1369910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02F50"/>
    <w:rsid w:val="0001409E"/>
    <w:rsid w:val="000175FC"/>
    <w:rsid w:val="00020429"/>
    <w:rsid w:val="00032348"/>
    <w:rsid w:val="0003553F"/>
    <w:rsid w:val="0004257C"/>
    <w:rsid w:val="000A2E60"/>
    <w:rsid w:val="000A3D8F"/>
    <w:rsid w:val="000A6D9D"/>
    <w:rsid w:val="000B170A"/>
    <w:rsid w:val="000D011A"/>
    <w:rsid w:val="000E595A"/>
    <w:rsid w:val="000E74C3"/>
    <w:rsid w:val="001014C7"/>
    <w:rsid w:val="001122F8"/>
    <w:rsid w:val="00127555"/>
    <w:rsid w:val="00131199"/>
    <w:rsid w:val="0013678D"/>
    <w:rsid w:val="00155A3D"/>
    <w:rsid w:val="00174931"/>
    <w:rsid w:val="00193907"/>
    <w:rsid w:val="001A7F0F"/>
    <w:rsid w:val="001B007E"/>
    <w:rsid w:val="001D21CE"/>
    <w:rsid w:val="001D7940"/>
    <w:rsid w:val="001E1AEC"/>
    <w:rsid w:val="001E7806"/>
    <w:rsid w:val="001E7DCC"/>
    <w:rsid w:val="0020399F"/>
    <w:rsid w:val="00210573"/>
    <w:rsid w:val="00212722"/>
    <w:rsid w:val="00220FCD"/>
    <w:rsid w:val="00224A17"/>
    <w:rsid w:val="00226220"/>
    <w:rsid w:val="0023546D"/>
    <w:rsid w:val="002545C6"/>
    <w:rsid w:val="00254691"/>
    <w:rsid w:val="00281D2F"/>
    <w:rsid w:val="002B261A"/>
    <w:rsid w:val="002C547D"/>
    <w:rsid w:val="002C691C"/>
    <w:rsid w:val="002D6446"/>
    <w:rsid w:val="002F51AA"/>
    <w:rsid w:val="003104F0"/>
    <w:rsid w:val="003129A3"/>
    <w:rsid w:val="003139F4"/>
    <w:rsid w:val="00317382"/>
    <w:rsid w:val="00322B44"/>
    <w:rsid w:val="003572FB"/>
    <w:rsid w:val="00376211"/>
    <w:rsid w:val="00376906"/>
    <w:rsid w:val="0039774A"/>
    <w:rsid w:val="003A61C5"/>
    <w:rsid w:val="003E0C91"/>
    <w:rsid w:val="003F26AB"/>
    <w:rsid w:val="003F74FF"/>
    <w:rsid w:val="00416D12"/>
    <w:rsid w:val="0044006F"/>
    <w:rsid w:val="00452567"/>
    <w:rsid w:val="004554E4"/>
    <w:rsid w:val="00462A3B"/>
    <w:rsid w:val="004A5D2D"/>
    <w:rsid w:val="004B048C"/>
    <w:rsid w:val="004B1CBC"/>
    <w:rsid w:val="004C0E9C"/>
    <w:rsid w:val="004D0F31"/>
    <w:rsid w:val="004D5808"/>
    <w:rsid w:val="004D657B"/>
    <w:rsid w:val="004D6DC8"/>
    <w:rsid w:val="004E536B"/>
    <w:rsid w:val="005108B4"/>
    <w:rsid w:val="00515BB2"/>
    <w:rsid w:val="005265A9"/>
    <w:rsid w:val="00533607"/>
    <w:rsid w:val="00534173"/>
    <w:rsid w:val="00546C6E"/>
    <w:rsid w:val="00564717"/>
    <w:rsid w:val="00566929"/>
    <w:rsid w:val="00566E02"/>
    <w:rsid w:val="005872B9"/>
    <w:rsid w:val="00590141"/>
    <w:rsid w:val="005B3A20"/>
    <w:rsid w:val="005B4166"/>
    <w:rsid w:val="005B60A2"/>
    <w:rsid w:val="005E21A4"/>
    <w:rsid w:val="006252B9"/>
    <w:rsid w:val="006305DD"/>
    <w:rsid w:val="00647A1A"/>
    <w:rsid w:val="00655198"/>
    <w:rsid w:val="00656BA4"/>
    <w:rsid w:val="0068059A"/>
    <w:rsid w:val="006B5B01"/>
    <w:rsid w:val="006C76E6"/>
    <w:rsid w:val="006F7D90"/>
    <w:rsid w:val="00702E77"/>
    <w:rsid w:val="00705F5D"/>
    <w:rsid w:val="007255D8"/>
    <w:rsid w:val="00733565"/>
    <w:rsid w:val="00772CDD"/>
    <w:rsid w:val="0077566C"/>
    <w:rsid w:val="007932DF"/>
    <w:rsid w:val="007B18A4"/>
    <w:rsid w:val="007D0B9C"/>
    <w:rsid w:val="007D76A5"/>
    <w:rsid w:val="007E4249"/>
    <w:rsid w:val="007E4E6C"/>
    <w:rsid w:val="00812506"/>
    <w:rsid w:val="0086334F"/>
    <w:rsid w:val="008659AE"/>
    <w:rsid w:val="00875B78"/>
    <w:rsid w:val="008943C8"/>
    <w:rsid w:val="00894FCC"/>
    <w:rsid w:val="00895C4A"/>
    <w:rsid w:val="008B08DF"/>
    <w:rsid w:val="008B3496"/>
    <w:rsid w:val="008B37DC"/>
    <w:rsid w:val="008B7C40"/>
    <w:rsid w:val="008D2971"/>
    <w:rsid w:val="008D6017"/>
    <w:rsid w:val="008E234E"/>
    <w:rsid w:val="008F2BC1"/>
    <w:rsid w:val="0090342A"/>
    <w:rsid w:val="00905AE6"/>
    <w:rsid w:val="00916FB1"/>
    <w:rsid w:val="00927DF1"/>
    <w:rsid w:val="0093328D"/>
    <w:rsid w:val="00942F1E"/>
    <w:rsid w:val="00964143"/>
    <w:rsid w:val="00971F47"/>
    <w:rsid w:val="00974D84"/>
    <w:rsid w:val="00975C08"/>
    <w:rsid w:val="00975DA6"/>
    <w:rsid w:val="00976881"/>
    <w:rsid w:val="00990629"/>
    <w:rsid w:val="009A0F64"/>
    <w:rsid w:val="009C0B78"/>
    <w:rsid w:val="009C1E84"/>
    <w:rsid w:val="009D5E55"/>
    <w:rsid w:val="009F20A3"/>
    <w:rsid w:val="009F2E99"/>
    <w:rsid w:val="009F783C"/>
    <w:rsid w:val="00A353F8"/>
    <w:rsid w:val="00A419D8"/>
    <w:rsid w:val="00A46146"/>
    <w:rsid w:val="00A62605"/>
    <w:rsid w:val="00A64AAE"/>
    <w:rsid w:val="00A72439"/>
    <w:rsid w:val="00A82E08"/>
    <w:rsid w:val="00A8655C"/>
    <w:rsid w:val="00AA38F2"/>
    <w:rsid w:val="00AB3CF6"/>
    <w:rsid w:val="00AD452E"/>
    <w:rsid w:val="00AE12B0"/>
    <w:rsid w:val="00AE2C52"/>
    <w:rsid w:val="00AE5629"/>
    <w:rsid w:val="00AF319D"/>
    <w:rsid w:val="00B16CB1"/>
    <w:rsid w:val="00B17F96"/>
    <w:rsid w:val="00B20159"/>
    <w:rsid w:val="00B27AA4"/>
    <w:rsid w:val="00B3239C"/>
    <w:rsid w:val="00B443BD"/>
    <w:rsid w:val="00B542B4"/>
    <w:rsid w:val="00B7376D"/>
    <w:rsid w:val="00B81BA8"/>
    <w:rsid w:val="00B83738"/>
    <w:rsid w:val="00B859CC"/>
    <w:rsid w:val="00B87A07"/>
    <w:rsid w:val="00B94708"/>
    <w:rsid w:val="00B97FE8"/>
    <w:rsid w:val="00BB0202"/>
    <w:rsid w:val="00BB335E"/>
    <w:rsid w:val="00BC0791"/>
    <w:rsid w:val="00BC46D9"/>
    <w:rsid w:val="00BD5FB4"/>
    <w:rsid w:val="00C00B2D"/>
    <w:rsid w:val="00C03DB5"/>
    <w:rsid w:val="00C44E42"/>
    <w:rsid w:val="00C4726A"/>
    <w:rsid w:val="00C62C6D"/>
    <w:rsid w:val="00C83868"/>
    <w:rsid w:val="00C859E7"/>
    <w:rsid w:val="00CA1134"/>
    <w:rsid w:val="00CA2F01"/>
    <w:rsid w:val="00CB6479"/>
    <w:rsid w:val="00CC5583"/>
    <w:rsid w:val="00CD7722"/>
    <w:rsid w:val="00CE1893"/>
    <w:rsid w:val="00CF48CE"/>
    <w:rsid w:val="00CF72F8"/>
    <w:rsid w:val="00D24A95"/>
    <w:rsid w:val="00D30373"/>
    <w:rsid w:val="00D44DF4"/>
    <w:rsid w:val="00D515AC"/>
    <w:rsid w:val="00D57C63"/>
    <w:rsid w:val="00D858B2"/>
    <w:rsid w:val="00D93C7E"/>
    <w:rsid w:val="00DA304F"/>
    <w:rsid w:val="00DB2154"/>
    <w:rsid w:val="00DC440D"/>
    <w:rsid w:val="00DE3FE8"/>
    <w:rsid w:val="00E15417"/>
    <w:rsid w:val="00E1541F"/>
    <w:rsid w:val="00E166C1"/>
    <w:rsid w:val="00E23D06"/>
    <w:rsid w:val="00E34906"/>
    <w:rsid w:val="00E4395D"/>
    <w:rsid w:val="00E64240"/>
    <w:rsid w:val="00E6689B"/>
    <w:rsid w:val="00E75D3A"/>
    <w:rsid w:val="00E7676E"/>
    <w:rsid w:val="00E83025"/>
    <w:rsid w:val="00E913E7"/>
    <w:rsid w:val="00E95190"/>
    <w:rsid w:val="00E95715"/>
    <w:rsid w:val="00EA1CD1"/>
    <w:rsid w:val="00EB5B4C"/>
    <w:rsid w:val="00EB6FA1"/>
    <w:rsid w:val="00EC5FC6"/>
    <w:rsid w:val="00EE60D3"/>
    <w:rsid w:val="00EE613F"/>
    <w:rsid w:val="00EE7EDE"/>
    <w:rsid w:val="00F0547F"/>
    <w:rsid w:val="00F16B7E"/>
    <w:rsid w:val="00F246B8"/>
    <w:rsid w:val="00F247E5"/>
    <w:rsid w:val="00F27E80"/>
    <w:rsid w:val="00F40293"/>
    <w:rsid w:val="00F464B3"/>
    <w:rsid w:val="00F53CEC"/>
    <w:rsid w:val="00F91587"/>
    <w:rsid w:val="00FA7580"/>
    <w:rsid w:val="00FB1158"/>
    <w:rsid w:val="00FB1583"/>
    <w:rsid w:val="00FC3DEE"/>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E1541F"/>
    <w:rPr>
      <w:color w:val="0000FF" w:themeColor="hyperlink"/>
      <w:u w:val="single"/>
    </w:rPr>
  </w:style>
  <w:style w:type="character" w:styleId="UnresolvedMention">
    <w:name w:val="Unresolved Mention"/>
    <w:basedOn w:val="DefaultParagraphFont"/>
    <w:uiPriority w:val="99"/>
    <w:semiHidden/>
    <w:unhideWhenUsed/>
    <w:rsid w:val="00E1541F"/>
    <w:rPr>
      <w:color w:val="605E5C"/>
      <w:shd w:val="clear" w:color="auto" w:fill="E1DFDD"/>
    </w:rPr>
  </w:style>
  <w:style w:type="paragraph" w:styleId="NormalWeb">
    <w:name w:val="Normal (Web)"/>
    <w:basedOn w:val="Normal"/>
    <w:uiPriority w:val="99"/>
    <w:unhideWhenUsed/>
    <w:rsid w:val="00D515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A0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5851">
      <w:bodyDiv w:val="1"/>
      <w:marLeft w:val="0"/>
      <w:marRight w:val="0"/>
      <w:marTop w:val="0"/>
      <w:marBottom w:val="0"/>
      <w:divBdr>
        <w:top w:val="none" w:sz="0" w:space="0" w:color="auto"/>
        <w:left w:val="none" w:sz="0" w:space="0" w:color="auto"/>
        <w:bottom w:val="none" w:sz="0" w:space="0" w:color="auto"/>
        <w:right w:val="none" w:sz="0" w:space="0" w:color="auto"/>
      </w:divBdr>
    </w:div>
    <w:div w:id="517044847">
      <w:bodyDiv w:val="1"/>
      <w:marLeft w:val="0"/>
      <w:marRight w:val="0"/>
      <w:marTop w:val="0"/>
      <w:marBottom w:val="0"/>
      <w:divBdr>
        <w:top w:val="none" w:sz="0" w:space="0" w:color="auto"/>
        <w:left w:val="none" w:sz="0" w:space="0" w:color="auto"/>
        <w:bottom w:val="none" w:sz="0" w:space="0" w:color="auto"/>
        <w:right w:val="none" w:sz="0" w:space="0" w:color="auto"/>
      </w:divBdr>
    </w:div>
    <w:div w:id="762997534">
      <w:bodyDiv w:val="1"/>
      <w:marLeft w:val="0"/>
      <w:marRight w:val="0"/>
      <w:marTop w:val="0"/>
      <w:marBottom w:val="0"/>
      <w:divBdr>
        <w:top w:val="none" w:sz="0" w:space="0" w:color="auto"/>
        <w:left w:val="none" w:sz="0" w:space="0" w:color="auto"/>
        <w:bottom w:val="none" w:sz="0" w:space="0" w:color="auto"/>
        <w:right w:val="none" w:sz="0" w:space="0" w:color="auto"/>
      </w:divBdr>
    </w:div>
    <w:div w:id="770585310">
      <w:bodyDiv w:val="1"/>
      <w:marLeft w:val="0"/>
      <w:marRight w:val="0"/>
      <w:marTop w:val="0"/>
      <w:marBottom w:val="0"/>
      <w:divBdr>
        <w:top w:val="none" w:sz="0" w:space="0" w:color="auto"/>
        <w:left w:val="none" w:sz="0" w:space="0" w:color="auto"/>
        <w:bottom w:val="none" w:sz="0" w:space="0" w:color="auto"/>
        <w:right w:val="none" w:sz="0" w:space="0" w:color="auto"/>
      </w:divBdr>
    </w:div>
    <w:div w:id="925647430">
      <w:bodyDiv w:val="1"/>
      <w:marLeft w:val="0"/>
      <w:marRight w:val="0"/>
      <w:marTop w:val="0"/>
      <w:marBottom w:val="0"/>
      <w:divBdr>
        <w:top w:val="none" w:sz="0" w:space="0" w:color="auto"/>
        <w:left w:val="none" w:sz="0" w:space="0" w:color="auto"/>
        <w:bottom w:val="none" w:sz="0" w:space="0" w:color="auto"/>
        <w:right w:val="none" w:sz="0" w:space="0" w:color="auto"/>
      </w:divBdr>
    </w:div>
    <w:div w:id="927234582">
      <w:bodyDiv w:val="1"/>
      <w:marLeft w:val="0"/>
      <w:marRight w:val="0"/>
      <w:marTop w:val="0"/>
      <w:marBottom w:val="0"/>
      <w:divBdr>
        <w:top w:val="none" w:sz="0" w:space="0" w:color="auto"/>
        <w:left w:val="none" w:sz="0" w:space="0" w:color="auto"/>
        <w:bottom w:val="none" w:sz="0" w:space="0" w:color="auto"/>
        <w:right w:val="none" w:sz="0" w:space="0" w:color="auto"/>
      </w:divBdr>
    </w:div>
    <w:div w:id="1323697003">
      <w:bodyDiv w:val="1"/>
      <w:marLeft w:val="0"/>
      <w:marRight w:val="0"/>
      <w:marTop w:val="0"/>
      <w:marBottom w:val="0"/>
      <w:divBdr>
        <w:top w:val="none" w:sz="0" w:space="0" w:color="auto"/>
        <w:left w:val="none" w:sz="0" w:space="0" w:color="auto"/>
        <w:bottom w:val="none" w:sz="0" w:space="0" w:color="auto"/>
        <w:right w:val="none" w:sz="0" w:space="0" w:color="auto"/>
      </w:divBdr>
    </w:div>
    <w:div w:id="1921326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Aponte, Raymond</cp:lastModifiedBy>
  <cp:revision>7</cp:revision>
  <dcterms:created xsi:type="dcterms:W3CDTF">2022-12-04T01:42:00Z</dcterms:created>
  <dcterms:modified xsi:type="dcterms:W3CDTF">2022-12-04T03:27:00Z</dcterms:modified>
</cp:coreProperties>
</file>