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80A0" w14:textId="77777777" w:rsidR="00C953FC" w:rsidRDefault="00C953FC">
      <w:pPr>
        <w:spacing w:before="360"/>
      </w:pPr>
    </w:p>
    <w:p w14:paraId="4A87F33B" w14:textId="77777777" w:rsidR="009B301E" w:rsidRPr="00FC3779" w:rsidRDefault="009B301E">
      <w:pPr>
        <w:spacing w:after="60"/>
        <w:jc w:val="center"/>
        <w:rPr>
          <w:b/>
          <w:bCs/>
          <w:color w:val="1F4E79"/>
          <w:sz w:val="36"/>
          <w:szCs w:val="36"/>
        </w:rPr>
      </w:pPr>
      <w:r w:rsidRPr="00FC3779">
        <w:rPr>
          <w:b/>
          <w:bCs/>
          <w:color w:val="1F4E79"/>
          <w:sz w:val="36"/>
          <w:szCs w:val="36"/>
        </w:rPr>
        <w:t>Advanced Penetration Testing Engineer- Hands On</w:t>
      </w:r>
    </w:p>
    <w:p w14:paraId="0888C186" w14:textId="77777777" w:rsidR="00FC3779" w:rsidRPr="00FC3779" w:rsidRDefault="00FC3779" w:rsidP="00FC3779">
      <w:pPr>
        <w:spacing w:after="60"/>
        <w:jc w:val="center"/>
        <w:rPr>
          <w:b/>
          <w:bCs/>
          <w:color w:val="000000" w:themeColor="text1"/>
          <w:sz w:val="40"/>
          <w:szCs w:val="40"/>
        </w:rPr>
      </w:pPr>
      <w:r w:rsidRPr="00FC3779">
        <w:rPr>
          <w:b/>
          <w:bCs/>
          <w:color w:val="000000" w:themeColor="text1"/>
          <w:sz w:val="40"/>
          <w:szCs w:val="40"/>
        </w:rPr>
        <w:t>CYBERSECURITY PROJECT</w:t>
      </w:r>
    </w:p>
    <w:p w14:paraId="1B2228ED" w14:textId="1EAE44A7" w:rsidR="00FC3779" w:rsidRPr="00FC3779" w:rsidRDefault="00FC3779">
      <w:pPr>
        <w:spacing w:after="60"/>
        <w:jc w:val="center"/>
        <w:rPr>
          <w:b/>
          <w:bCs/>
          <w:i/>
          <w:iCs/>
          <w:color w:val="000000" w:themeColor="text1"/>
        </w:rPr>
      </w:pPr>
      <w:r w:rsidRPr="00FC3779">
        <w:rPr>
          <w:b/>
          <w:bCs/>
          <w:i/>
          <w:iCs/>
          <w:color w:val="000000" w:themeColor="text1"/>
        </w:rPr>
        <w:t>ON</w:t>
      </w:r>
    </w:p>
    <w:p w14:paraId="5C175246" w14:textId="77777777" w:rsidR="00C953FC" w:rsidRPr="00FC3779" w:rsidRDefault="00000000">
      <w:pPr>
        <w:spacing w:after="60"/>
        <w:jc w:val="center"/>
        <w:rPr>
          <w:color w:val="000000" w:themeColor="text1"/>
        </w:rPr>
      </w:pPr>
      <w:r w:rsidRPr="00FC3779">
        <w:rPr>
          <w:b/>
          <w:bCs/>
          <w:color w:val="000000" w:themeColor="text1"/>
          <w:sz w:val="30"/>
          <w:szCs w:val="30"/>
        </w:rPr>
        <w:t>Vulnerability Assessment &amp; Penetration Testing</w:t>
      </w:r>
    </w:p>
    <w:p w14:paraId="64DCE725" w14:textId="77777777" w:rsidR="00FC3779" w:rsidRPr="00FC3779" w:rsidRDefault="00FC3779" w:rsidP="00FC3779">
      <w:pPr>
        <w:spacing w:after="60"/>
        <w:jc w:val="center"/>
        <w:rPr>
          <w:b/>
          <w:bCs/>
          <w:color w:val="44546A" w:themeColor="text2"/>
          <w:sz w:val="28"/>
          <w:szCs w:val="28"/>
        </w:rPr>
      </w:pPr>
      <w:r w:rsidRPr="00FC3779">
        <w:rPr>
          <w:b/>
          <w:bCs/>
          <w:color w:val="44546A" w:themeColor="text2"/>
          <w:sz w:val="28"/>
          <w:szCs w:val="28"/>
          <w:highlight w:val="lightGray"/>
        </w:rPr>
        <w:t>Batch 14</w:t>
      </w:r>
      <w:r w:rsidRPr="00FC3779">
        <w:rPr>
          <w:b/>
          <w:bCs/>
          <w:color w:val="44546A" w:themeColor="text2"/>
          <w:sz w:val="28"/>
          <w:szCs w:val="28"/>
        </w:rPr>
        <w:t xml:space="preserve"> | </w:t>
      </w:r>
      <w:r w:rsidRPr="00FC3779">
        <w:rPr>
          <w:b/>
          <w:bCs/>
          <w:color w:val="44546A" w:themeColor="text2"/>
          <w:sz w:val="28"/>
          <w:szCs w:val="28"/>
          <w:highlight w:val="lightGray"/>
        </w:rPr>
        <w:t>Instructor: Rashadul Islam</w:t>
      </w:r>
    </w:p>
    <w:p w14:paraId="05BC2D69" w14:textId="5C0F018F" w:rsidR="00C953FC" w:rsidRPr="00FC3779" w:rsidRDefault="00C953FC">
      <w:pPr>
        <w:spacing w:after="360"/>
        <w:jc w:val="center"/>
        <w:rPr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953FC" w14:paraId="2B018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D0CA" w14:textId="77777777" w:rsidR="00C953FC" w:rsidRDefault="00000000">
            <w:r>
              <w:rPr>
                <w:b/>
                <w:bCs/>
              </w:rPr>
              <w:t>Student Name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9F57" w14:textId="77777777" w:rsidR="00C953FC" w:rsidRDefault="00C953FC"/>
        </w:tc>
      </w:tr>
      <w:tr w:rsidR="00C953FC" w14:paraId="3E34F1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84CE" w14:textId="77777777" w:rsidR="00C953FC" w:rsidRDefault="00000000">
            <w:r>
              <w:rPr>
                <w:b/>
                <w:bCs/>
              </w:rPr>
              <w:t>Student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C4BA" w14:textId="77777777" w:rsidR="00C953FC" w:rsidRDefault="00C953FC"/>
        </w:tc>
      </w:tr>
      <w:tr w:rsidR="00C953FC" w14:paraId="1E89F0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A09D" w14:textId="77777777" w:rsidR="00C953FC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5412" w14:textId="77777777" w:rsidR="00C953FC" w:rsidRDefault="00C953FC"/>
        </w:tc>
      </w:tr>
      <w:tr w:rsidR="00C953FC" w14:paraId="57548E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C222" w14:textId="77777777" w:rsidR="00C953FC" w:rsidRDefault="00000000">
            <w:r>
              <w:rPr>
                <w:b/>
                <w:bCs/>
              </w:rPr>
              <w:t>Instructor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66B8" w14:textId="77777777" w:rsidR="00C953FC" w:rsidRDefault="00C953FC"/>
        </w:tc>
      </w:tr>
      <w:tr w:rsidR="00C953FC" w14:paraId="45AC59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7A67" w14:textId="77777777" w:rsidR="00C953FC" w:rsidRDefault="00000000">
            <w:r>
              <w:rPr>
                <w:b/>
                <w:bCs/>
              </w:rPr>
              <w:t>Lab Setup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A1A1" w14:textId="77777777" w:rsidR="00C953FC" w:rsidRDefault="00000000">
            <w:r>
              <w:t xml:space="preserve">Kali Linux + </w:t>
            </w:r>
            <w:proofErr w:type="spellStart"/>
            <w:r>
              <w:t>Metasploitable</w:t>
            </w:r>
            <w:proofErr w:type="spellEnd"/>
            <w:r>
              <w:t xml:space="preserve"> 2 on Host-Only Network</w:t>
            </w:r>
          </w:p>
        </w:tc>
      </w:tr>
      <w:tr w:rsidR="00C953FC" w14:paraId="1FF520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5666" w14:textId="77777777" w:rsidR="00C953FC" w:rsidRDefault="00000000">
            <w:r>
              <w:rPr>
                <w:b/>
                <w:bCs/>
              </w:rPr>
              <w:t>VA Tool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751F" w14:textId="77777777" w:rsidR="00C953FC" w:rsidRDefault="00000000">
            <w:r>
              <w:t>Nessus Essentials (free) – running on Kali Linux</w:t>
            </w:r>
          </w:p>
        </w:tc>
      </w:tr>
      <w:tr w:rsidR="00C953FC" w14:paraId="16BC6C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401A" w14:textId="2115CABA" w:rsidR="00C953FC" w:rsidRDefault="00FC3779">
            <w:r>
              <w:rPr>
                <w:b/>
                <w:bCs/>
              </w:rPr>
              <w:t>Date of Submission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E894" w14:textId="78599E3B" w:rsidR="00C953FC" w:rsidRDefault="00C953FC"/>
        </w:tc>
      </w:tr>
      <w:tr w:rsidR="00C953FC" w14:paraId="39452F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8D51" w14:textId="77777777" w:rsidR="00C953FC" w:rsidRDefault="00000000">
            <w:r>
              <w:rPr>
                <w:b/>
                <w:bCs/>
              </w:rPr>
              <w:t>Time Allowed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5297" w14:textId="70AF1461" w:rsidR="00C953FC" w:rsidRDefault="00000000">
            <w:r>
              <w:t xml:space="preserve">3 </w:t>
            </w:r>
            <w:r w:rsidR="00FC3779">
              <w:t>Days</w:t>
            </w:r>
          </w:p>
        </w:tc>
      </w:tr>
    </w:tbl>
    <w:p w14:paraId="2E3BB6F0" w14:textId="77777777" w:rsidR="00C953FC" w:rsidRDefault="00C953FC">
      <w:pPr>
        <w:spacing w:before="320"/>
      </w:pPr>
    </w:p>
    <w:p w14:paraId="43E5D793" w14:textId="77777777" w:rsidR="00C953FC" w:rsidRDefault="00000000">
      <w:pPr>
        <w:pBdr>
          <w:bottom w:val="single" w:sz="4" w:space="1" w:color="C00000"/>
        </w:pBdr>
        <w:spacing w:before="220" w:after="120"/>
      </w:pPr>
      <w:r>
        <w:rPr>
          <w:b/>
          <w:bCs/>
          <w:color w:val="C00000"/>
          <w:sz w:val="28"/>
          <w:szCs w:val="28"/>
        </w:rPr>
        <w:t>GENERAL INSTRUCTIONS</w:t>
      </w:r>
    </w:p>
    <w:p w14:paraId="638BF9B1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>Read all tasks before starting. Do NOT skip ahead — tasks build on each other.</w:t>
      </w:r>
    </w:p>
    <w:p w14:paraId="0BF6EC99" w14:textId="7935D039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Both VMs (Kali and </w:t>
      </w:r>
      <w:proofErr w:type="spellStart"/>
      <w:r>
        <w:t>Metasploitable</w:t>
      </w:r>
      <w:proofErr w:type="spellEnd"/>
      <w:r>
        <w:t xml:space="preserve"> 2) must be on the same Host-Only network</w:t>
      </w:r>
      <w:r w:rsidR="009B301E">
        <w:t>/NAT Network</w:t>
      </w:r>
      <w:r w:rsidR="00FC3779">
        <w:t>.</w:t>
      </w:r>
    </w:p>
    <w:p w14:paraId="1ADF4F46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>Take a screenshot of every key result. Screenshots are required for marks.</w:t>
      </w:r>
    </w:p>
    <w:p w14:paraId="03F0F1EC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>Label screenshots clearly: e.g., va1_nessus_scan_complete.png</w:t>
      </w:r>
    </w:p>
    <w:p w14:paraId="4D7D94C5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>Answers must be your own work. Do not share results with other students.</w:t>
      </w:r>
    </w:p>
    <w:p w14:paraId="65C11F95" w14:textId="77777777" w:rsidR="00C953FC" w:rsidRDefault="00C953FC">
      <w:pPr>
        <w:spacing w:before="160"/>
      </w:pPr>
    </w:p>
    <w:p w14:paraId="3CE5850D" w14:textId="77777777" w:rsidR="00C953FC" w:rsidRDefault="00000000">
      <w:pPr>
        <w:pBdr>
          <w:bottom w:val="single" w:sz="4" w:space="1" w:color="1F4E79"/>
        </w:pBdr>
        <w:spacing w:before="220" w:after="120"/>
      </w:pPr>
      <w:r>
        <w:rPr>
          <w:b/>
          <w:bCs/>
          <w:color w:val="1F4E79"/>
          <w:sz w:val="28"/>
          <w:szCs w:val="28"/>
        </w:rPr>
        <w:t>LAB SETUP (Complete Before Starting)</w:t>
      </w:r>
    </w:p>
    <w:p w14:paraId="4C2E091B" w14:textId="77777777" w:rsidR="00C953FC" w:rsidRDefault="00000000">
      <w:pPr>
        <w:spacing w:before="100"/>
      </w:pPr>
      <w:r>
        <w:rPr>
          <w:b/>
          <w:bCs/>
          <w:color w:val="2E75B6"/>
        </w:rPr>
        <w:t xml:space="preserve">1. </w:t>
      </w:r>
      <w:proofErr w:type="spellStart"/>
      <w:r>
        <w:rPr>
          <w:b/>
          <w:bCs/>
          <w:color w:val="2E75B6"/>
        </w:rPr>
        <w:t>Metasploitable</w:t>
      </w:r>
      <w:proofErr w:type="spellEnd"/>
      <w:r>
        <w:rPr>
          <w:b/>
          <w:bCs/>
          <w:color w:val="2E75B6"/>
        </w:rPr>
        <w:t xml:space="preserve"> 2</w:t>
      </w:r>
    </w:p>
    <w:p w14:paraId="1D20324B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>Download from: https://sourceforge.net/projects/metasploitable/</w:t>
      </w:r>
    </w:p>
    <w:p w14:paraId="773626C8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>Import into VirtualBox or VMware. Set network adapter to Host-Only.</w:t>
      </w:r>
    </w:p>
    <w:p w14:paraId="737AC80E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Default login — username: </w:t>
      </w:r>
      <w:proofErr w:type="spellStart"/>
      <w:proofErr w:type="gramStart"/>
      <w:r>
        <w:t>msfadmin</w:t>
      </w:r>
      <w:proofErr w:type="spellEnd"/>
      <w:r>
        <w:t xml:space="preserve">  |</w:t>
      </w:r>
      <w:proofErr w:type="gramEnd"/>
      <w:r>
        <w:t xml:space="preserve">  password: </w:t>
      </w:r>
      <w:proofErr w:type="spellStart"/>
      <w:r>
        <w:t>msfadmin</w:t>
      </w:r>
      <w:proofErr w:type="spellEnd"/>
    </w:p>
    <w:p w14:paraId="4859B599" w14:textId="77777777" w:rsidR="00C953FC" w:rsidRDefault="00000000">
      <w:pPr>
        <w:spacing w:before="100"/>
      </w:pPr>
      <w:r>
        <w:rPr>
          <w:b/>
          <w:bCs/>
          <w:color w:val="2E75B6"/>
        </w:rPr>
        <w:t>2. Kali Linux</w:t>
      </w:r>
    </w:p>
    <w:p w14:paraId="349899CE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>Also set to Host-Only adapter on the same virtual network.</w:t>
      </w:r>
    </w:p>
    <w:p w14:paraId="5D514AE7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Find the target IP: run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netdiscover</w:t>
      </w:r>
      <w:proofErr w:type="spellEnd"/>
      <w:r>
        <w:t xml:space="preserve"> -r 192.168.x.0/24   on Kali.</w:t>
      </w:r>
    </w:p>
    <w:p w14:paraId="12B35C4F" w14:textId="77777777" w:rsidR="00C953FC" w:rsidRDefault="00000000">
      <w:pPr>
        <w:spacing w:before="100"/>
      </w:pPr>
      <w:r>
        <w:rPr>
          <w:b/>
          <w:bCs/>
          <w:color w:val="2E75B6"/>
        </w:rPr>
        <w:t>3. Nessus Essentials (install on Kali)</w:t>
      </w:r>
    </w:p>
    <w:p w14:paraId="05E8F4C1" w14:textId="208200FD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>Register free at: https://www.tenable.com/products/nessus/nessus-essentials (you will receive a free activation code by email)</w:t>
      </w:r>
    </w:p>
    <w:p w14:paraId="5502507A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Download the Kali .deb package from Tenable, then install: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Nessus-*.deb</w:t>
      </w:r>
    </w:p>
    <w:p w14:paraId="54D63348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Start the service: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nessusd</w:t>
      </w:r>
      <w:proofErr w:type="spellEnd"/>
    </w:p>
    <w:p w14:paraId="387A3EA1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Open browser on Kali and go to: </w:t>
      </w:r>
      <w:proofErr w:type="gramStart"/>
      <w:r>
        <w:t>https://localhost:8834  —</w:t>
      </w:r>
      <w:proofErr w:type="gramEnd"/>
      <w:r>
        <w:t xml:space="preserve"> complete the setup wizard with your activation code.</w:t>
      </w:r>
    </w:p>
    <w:p w14:paraId="44C1686D" w14:textId="77777777" w:rsidR="00C953FC" w:rsidRDefault="00000000">
      <w:pPr>
        <w:pStyle w:val="ListParagraph"/>
        <w:numPr>
          <w:ilvl w:val="0"/>
          <w:numId w:val="2"/>
        </w:numPr>
        <w:spacing w:before="60" w:after="60"/>
      </w:pPr>
      <w:r>
        <w:t>Allow 10–15 minutes for Nessus to download plugins on first launch.</w:t>
      </w:r>
    </w:p>
    <w:p w14:paraId="4ACFF171" w14:textId="77777777" w:rsidR="00C953FC" w:rsidRDefault="00C953FC">
      <w:pPr>
        <w:spacing w:before="100"/>
      </w:pPr>
    </w:p>
    <w:p w14:paraId="266E5FB5" w14:textId="77777777" w:rsidR="00C953FC" w:rsidRDefault="00000000">
      <w:pPr>
        <w:spacing w:before="80" w:after="80"/>
      </w:pPr>
      <w:r>
        <w:rPr>
          <w:b/>
          <w:bCs/>
          <w:u w:val="single"/>
        </w:rPr>
        <w:t>TARGET IP (fill in here and use throughout): ___________________________________</w:t>
      </w:r>
    </w:p>
    <w:p w14:paraId="735A6C8E" w14:textId="77777777" w:rsidR="00C953FC" w:rsidRDefault="00C953FC">
      <w:pPr>
        <w:spacing w:before="280"/>
      </w:pPr>
    </w:p>
    <w:p w14:paraId="6F038090" w14:textId="77777777" w:rsidR="00C953FC" w:rsidRDefault="00000000">
      <w:pPr>
        <w:pBdr>
          <w:bottom w:val="single" w:sz="8" w:space="0" w:color="1F4E79"/>
        </w:pBdr>
        <w:spacing w:after="100"/>
      </w:pPr>
      <w:r>
        <w:rPr>
          <w:b/>
          <w:bCs/>
          <w:color w:val="1F4E79"/>
          <w:sz w:val="32"/>
          <w:szCs w:val="32"/>
        </w:rPr>
        <w:t xml:space="preserve">SECTION A: VULNERABILITY </w:t>
      </w:r>
      <w:proofErr w:type="gramStart"/>
      <w:r>
        <w:rPr>
          <w:b/>
          <w:bCs/>
          <w:color w:val="1F4E79"/>
          <w:sz w:val="32"/>
          <w:szCs w:val="32"/>
        </w:rPr>
        <w:t>ASSESSMENT  (</w:t>
      </w:r>
      <w:proofErr w:type="gramEnd"/>
      <w:r>
        <w:rPr>
          <w:b/>
          <w:bCs/>
          <w:color w:val="1F4E79"/>
          <w:sz w:val="32"/>
          <w:szCs w:val="32"/>
        </w:rPr>
        <w:t>50 marks)</w:t>
      </w:r>
    </w:p>
    <w:p w14:paraId="7468139D" w14:textId="77777777" w:rsidR="00C953FC" w:rsidRDefault="00000000">
      <w:pPr>
        <w:spacing w:before="80" w:after="80"/>
      </w:pPr>
      <w:r>
        <w:rPr>
          <w:i/>
          <w:iCs/>
        </w:rPr>
        <w:t xml:space="preserve">In this section you will use Nessus Essentials to scan </w:t>
      </w:r>
      <w:proofErr w:type="spellStart"/>
      <w:r>
        <w:rPr>
          <w:i/>
          <w:iCs/>
        </w:rPr>
        <w:t>Metasploitable</w:t>
      </w:r>
      <w:proofErr w:type="spellEnd"/>
      <w:r>
        <w:rPr>
          <w:i/>
          <w:iCs/>
        </w:rPr>
        <w:t xml:space="preserve"> 2, </w:t>
      </w:r>
      <w:proofErr w:type="spellStart"/>
      <w:r>
        <w:rPr>
          <w:i/>
          <w:iCs/>
        </w:rPr>
        <w:t>analyse</w:t>
      </w:r>
      <w:proofErr w:type="spellEnd"/>
      <w:r>
        <w:rPr>
          <w:i/>
          <w:iCs/>
        </w:rPr>
        <w:t xml:space="preserve"> the results, and produce a structured VA report. You are identifying weaknesses — not exploiting them yet.</w:t>
      </w:r>
    </w:p>
    <w:p w14:paraId="57C55F40" w14:textId="77777777" w:rsidR="00C953FC" w:rsidRDefault="00C953F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C953FC" w14:paraId="5E16CC2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E405C6" w14:textId="77777777" w:rsidR="00C953FC" w:rsidRDefault="00000000">
            <w:r>
              <w:rPr>
                <w:b/>
                <w:bCs/>
                <w:sz w:val="24"/>
                <w:szCs w:val="24"/>
              </w:rPr>
              <w:t xml:space="preserve">VA Task 1: Configure and </w:t>
            </w:r>
            <w:proofErr w:type="gramStart"/>
            <w:r>
              <w:rPr>
                <w:b/>
                <w:bCs/>
                <w:sz w:val="24"/>
                <w:szCs w:val="24"/>
              </w:rPr>
              <w:t>Run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a Nessus Scan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4982" w14:textId="77777777" w:rsidR="00C953FC" w:rsidRDefault="00000000">
            <w:pPr>
              <w:jc w:val="center"/>
            </w:pPr>
            <w:r>
              <w:rPr>
                <w:b/>
                <w:bCs/>
              </w:rPr>
              <w:t>[20 marks]</w:t>
            </w:r>
          </w:p>
        </w:tc>
      </w:tr>
    </w:tbl>
    <w:p w14:paraId="2BA1E7E7" w14:textId="77777777" w:rsidR="00C953FC" w:rsidRDefault="00000000">
      <w:pPr>
        <w:spacing w:before="120"/>
      </w:pPr>
      <w:r>
        <w:rPr>
          <w:b/>
          <w:bCs/>
        </w:rPr>
        <w:t>What you need to do:</w:t>
      </w:r>
    </w:p>
    <w:p w14:paraId="7D4A618E" w14:textId="77777777" w:rsidR="00C953FC" w:rsidRDefault="00000000">
      <w:pPr>
        <w:spacing w:before="80" w:after="80"/>
      </w:pPr>
      <w:r>
        <w:t xml:space="preserve">Log into Nessus Essentials, create a new scan targeting your </w:t>
      </w:r>
      <w:proofErr w:type="spellStart"/>
      <w:r>
        <w:t>Metasploitable</w:t>
      </w:r>
      <w:proofErr w:type="spellEnd"/>
      <w:r>
        <w:t xml:space="preserve"> 2 IP, run it, and record your observations.</w:t>
      </w:r>
    </w:p>
    <w:p w14:paraId="298D8038" w14:textId="77777777" w:rsidR="00C953FC" w:rsidRDefault="00C953FC">
      <w:pPr>
        <w:spacing w:before="120"/>
      </w:pPr>
    </w:p>
    <w:p w14:paraId="347CB318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>In Nessus, create a new Basic Network Scan. Fill in the details below: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953FC" w14:paraId="5DD04C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F75E3" w14:textId="77777777" w:rsidR="00C953FC" w:rsidRDefault="00000000">
            <w:r>
              <w:rPr>
                <w:b/>
                <w:bCs/>
              </w:rPr>
              <w:t>Scan Name you gave 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A5AF6" w14:textId="77777777" w:rsidR="00C953FC" w:rsidRDefault="00C953FC"/>
        </w:tc>
      </w:tr>
      <w:tr w:rsidR="00C953FC" w14:paraId="40F3B3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3F976" w14:textId="77777777" w:rsidR="00C953FC" w:rsidRDefault="00000000">
            <w:r>
              <w:rPr>
                <w:b/>
                <w:bCs/>
              </w:rPr>
              <w:t>Target IP entered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5DC5C" w14:textId="77777777" w:rsidR="00C953FC" w:rsidRDefault="00C953FC"/>
        </w:tc>
      </w:tr>
      <w:tr w:rsidR="00C953FC" w14:paraId="6B25E3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C4FA4" w14:textId="77777777" w:rsidR="00C953FC" w:rsidRDefault="00000000">
            <w:r>
              <w:rPr>
                <w:b/>
                <w:bCs/>
              </w:rPr>
              <w:t>Scan Policy used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82DE7" w14:textId="77777777" w:rsidR="00C953FC" w:rsidRDefault="00000000">
            <w:r>
              <w:t>Basic Network Scan</w:t>
            </w:r>
          </w:p>
        </w:tc>
      </w:tr>
      <w:tr w:rsidR="00C953FC" w14:paraId="4F8C21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C7435" w14:textId="77777777" w:rsidR="00C953FC" w:rsidRDefault="00000000">
            <w:r>
              <w:rPr>
                <w:b/>
                <w:bCs/>
              </w:rPr>
              <w:t>Date &amp; time scan started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2DA43" w14:textId="77777777" w:rsidR="00C953FC" w:rsidRDefault="00C953FC"/>
        </w:tc>
      </w:tr>
      <w:tr w:rsidR="00C953FC" w14:paraId="309248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8011D" w14:textId="77777777" w:rsidR="00C953FC" w:rsidRDefault="00000000">
            <w:r>
              <w:rPr>
                <w:b/>
                <w:bCs/>
              </w:rPr>
              <w:t>Date &amp; time scan completed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F8EB3" w14:textId="77777777" w:rsidR="00C953FC" w:rsidRDefault="00C953FC"/>
        </w:tc>
      </w:tr>
      <w:tr w:rsidR="00C953FC" w14:paraId="138069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C463B" w14:textId="77777777" w:rsidR="00C953FC" w:rsidRDefault="00000000">
            <w:r>
              <w:rPr>
                <w:b/>
                <w:bCs/>
              </w:rPr>
              <w:t>Total scan duration (approx.)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F36A6" w14:textId="77777777" w:rsidR="00C953FC" w:rsidRDefault="00C953FC"/>
        </w:tc>
      </w:tr>
    </w:tbl>
    <w:p w14:paraId="4068B698" w14:textId="77777777" w:rsidR="00C953FC" w:rsidRDefault="00000000">
      <w:pPr>
        <w:spacing w:before="80" w:after="80"/>
      </w:pPr>
      <w:r>
        <w:rPr>
          <w:i/>
          <w:iCs/>
          <w:color w:val="555555"/>
        </w:rPr>
        <w:t xml:space="preserve">(Screenshot required: </w:t>
      </w:r>
      <w:proofErr w:type="gramStart"/>
      <w:r>
        <w:rPr>
          <w:i/>
          <w:iCs/>
          <w:color w:val="555555"/>
        </w:rPr>
        <w:t>va1_scan_config.png  —</w:t>
      </w:r>
      <w:proofErr w:type="gramEnd"/>
      <w:r>
        <w:rPr>
          <w:i/>
          <w:iCs/>
          <w:color w:val="555555"/>
        </w:rPr>
        <w:t xml:space="preserve"> show the scan settings page before running)</w:t>
      </w:r>
    </w:p>
    <w:p w14:paraId="0C31B120" w14:textId="77777777" w:rsidR="00C953FC" w:rsidRDefault="00C953FC">
      <w:pPr>
        <w:spacing w:before="120"/>
      </w:pPr>
    </w:p>
    <w:p w14:paraId="6964CC2C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 xml:space="preserve">Once the scan finishes, take a screenshot of the Nessus summary dashboard showing the </w:t>
      </w:r>
      <w:proofErr w:type="spellStart"/>
      <w:r>
        <w:t>coloured</w:t>
      </w:r>
      <w:proofErr w:type="spellEnd"/>
      <w:r>
        <w:t xml:space="preserve"> severity bars (Critical / High / Medium / Low / Info). Fill in the counts below:</w:t>
      </w:r>
    </w:p>
    <w:p w14:paraId="5AF9B2FD" w14:textId="77777777" w:rsidR="00C953FC" w:rsidRDefault="00C953F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953FC" w14:paraId="1C409E7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4692E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Critical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3D850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High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E3D4B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Medium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243FC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Low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6D6F1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Informational</w:t>
            </w:r>
          </w:p>
        </w:tc>
      </w:tr>
      <w:tr w:rsidR="00C953FC" w14:paraId="52F89FF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BF692" w14:textId="77777777" w:rsidR="00C953FC" w:rsidRDefault="00C953F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F39D9" w14:textId="77777777" w:rsidR="00C953FC" w:rsidRDefault="00C953F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B0895" w14:textId="77777777" w:rsidR="00C953FC" w:rsidRDefault="00C953F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5124D" w14:textId="77777777" w:rsidR="00C953FC" w:rsidRDefault="00C953FC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BC31B" w14:textId="77777777" w:rsidR="00C953FC" w:rsidRDefault="00C953FC"/>
        </w:tc>
      </w:tr>
    </w:tbl>
    <w:p w14:paraId="271D0F83" w14:textId="77777777" w:rsidR="00C953FC" w:rsidRDefault="00000000">
      <w:pPr>
        <w:spacing w:before="80" w:after="80"/>
      </w:pPr>
      <w:r>
        <w:rPr>
          <w:i/>
          <w:iCs/>
          <w:color w:val="555555"/>
        </w:rPr>
        <w:t xml:space="preserve">(Screenshot required: </w:t>
      </w:r>
      <w:proofErr w:type="gramStart"/>
      <w:r>
        <w:rPr>
          <w:i/>
          <w:iCs/>
          <w:color w:val="555555"/>
        </w:rPr>
        <w:t>va1_scan_summary.png  —</w:t>
      </w:r>
      <w:proofErr w:type="gramEnd"/>
      <w:r>
        <w:rPr>
          <w:i/>
          <w:iCs/>
          <w:color w:val="555555"/>
        </w:rPr>
        <w:t xml:space="preserve"> the main results dashboard with severity counts)</w:t>
      </w:r>
    </w:p>
    <w:p w14:paraId="20E8CD17" w14:textId="77777777" w:rsidR="00C953FC" w:rsidRDefault="00C953F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C953FC" w14:paraId="6602698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109D2F" w14:textId="77777777" w:rsidR="00C953FC" w:rsidRDefault="00000000">
            <w:r>
              <w:rPr>
                <w:b/>
                <w:bCs/>
                <w:sz w:val="24"/>
                <w:szCs w:val="24"/>
              </w:rPr>
              <w:t xml:space="preserve">VA Task 2: </w:t>
            </w:r>
            <w:proofErr w:type="spellStart"/>
            <w:r>
              <w:rPr>
                <w:b/>
                <w:bCs/>
                <w:sz w:val="24"/>
                <w:szCs w:val="24"/>
              </w:rPr>
              <w:t>Analyse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Nessus Findings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E5E4" w14:textId="77777777" w:rsidR="00C953FC" w:rsidRDefault="00000000">
            <w:pPr>
              <w:jc w:val="center"/>
            </w:pPr>
            <w:r>
              <w:rPr>
                <w:b/>
                <w:bCs/>
              </w:rPr>
              <w:t>[30 marks]</w:t>
            </w:r>
          </w:p>
        </w:tc>
      </w:tr>
    </w:tbl>
    <w:p w14:paraId="0596D961" w14:textId="77777777" w:rsidR="00C953FC" w:rsidRDefault="00000000">
      <w:pPr>
        <w:spacing w:before="120"/>
      </w:pPr>
      <w:r>
        <w:rPr>
          <w:b/>
          <w:bCs/>
        </w:rPr>
        <w:t>What you need to do:</w:t>
      </w:r>
    </w:p>
    <w:p w14:paraId="071E0B59" w14:textId="77777777" w:rsidR="00C953FC" w:rsidRDefault="00000000">
      <w:pPr>
        <w:spacing w:before="80" w:after="80"/>
      </w:pPr>
      <w:r>
        <w:t>Open the scan results in Nessus. Explore individual findings and record the details for the most important ones.</w:t>
      </w:r>
    </w:p>
    <w:p w14:paraId="26A61626" w14:textId="77777777" w:rsidR="00C953FC" w:rsidRDefault="00C953FC">
      <w:pPr>
        <w:spacing w:before="120"/>
      </w:pPr>
    </w:p>
    <w:p w14:paraId="4CAC67DA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>From the scan results, identify ONE Critical or High severity vulnerability. Fill in the finding card:</w:t>
      </w:r>
    </w:p>
    <w:p w14:paraId="0D18EAF1" w14:textId="77777777" w:rsidR="00C953FC" w:rsidRDefault="00C953F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53FC" w14:paraId="7656A5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9E3BD" w14:textId="77777777" w:rsidR="00C953FC" w:rsidRDefault="00000000">
            <w:r>
              <w:rPr>
                <w:b/>
                <w:bCs/>
              </w:rPr>
              <w:t>Vulnerability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28861" w14:textId="77777777" w:rsidR="00C953FC" w:rsidRDefault="00000000">
            <w:r>
              <w:rPr>
                <w:i/>
                <w:iCs/>
                <w:color w:val="999999"/>
              </w:rPr>
              <w:t>(as shown in Nessus)</w:t>
            </w:r>
          </w:p>
        </w:tc>
      </w:tr>
      <w:tr w:rsidR="00C953FC" w14:paraId="67314A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AAFF4" w14:textId="77777777" w:rsidR="00C953FC" w:rsidRDefault="00000000">
            <w:r>
              <w:rPr>
                <w:b/>
                <w:bCs/>
              </w:rPr>
              <w:t>Severity Level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0F51" w14:textId="77777777" w:rsidR="00C953FC" w:rsidRDefault="00000000">
            <w:r>
              <w:rPr>
                <w:i/>
                <w:iCs/>
                <w:color w:val="999999"/>
              </w:rPr>
              <w:t>Critical / High</w:t>
            </w:r>
          </w:p>
        </w:tc>
      </w:tr>
      <w:tr w:rsidR="00C953FC" w14:paraId="3DB2B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9B34C" w14:textId="77777777" w:rsidR="00C953FC" w:rsidRDefault="00000000">
            <w:r>
              <w:rPr>
                <w:b/>
                <w:bCs/>
              </w:rPr>
              <w:t>CVE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05828" w14:textId="77777777" w:rsidR="00C953FC" w:rsidRDefault="00000000">
            <w:r>
              <w:rPr>
                <w:i/>
                <w:iCs/>
                <w:color w:val="999999"/>
              </w:rPr>
              <w:t>(from the Nessus finding detail, e.g. CVE-XXXX-XXXX)</w:t>
            </w:r>
          </w:p>
        </w:tc>
      </w:tr>
      <w:tr w:rsidR="00C953FC" w14:paraId="0663B7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FB6A" w14:textId="77777777" w:rsidR="00C953FC" w:rsidRDefault="00000000">
            <w:r>
              <w:rPr>
                <w:b/>
                <w:bCs/>
              </w:rPr>
              <w:t>Affected Port /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7CF2D" w14:textId="77777777" w:rsidR="00C953FC" w:rsidRDefault="00C953FC"/>
        </w:tc>
      </w:tr>
      <w:tr w:rsidR="00C953FC" w14:paraId="489FEE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883DD" w14:textId="77777777" w:rsidR="00C953FC" w:rsidRDefault="00000000">
            <w:r>
              <w:rPr>
                <w:b/>
                <w:bCs/>
              </w:rPr>
              <w:t>What does this vulnerability mean?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7901A" w14:textId="77777777" w:rsidR="00C953FC" w:rsidRDefault="00000000">
            <w:r>
              <w:rPr>
                <w:i/>
                <w:iCs/>
                <w:color w:val="999999"/>
              </w:rPr>
              <w:t>(explain in your own words — 2 sentences)</w:t>
            </w:r>
          </w:p>
        </w:tc>
      </w:tr>
      <w:tr w:rsidR="00C953FC" w14:paraId="3470F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1ED94" w14:textId="77777777" w:rsidR="00C953FC" w:rsidRDefault="00000000">
            <w:r>
              <w:rPr>
                <w:b/>
                <w:bCs/>
              </w:rPr>
              <w:t>What could an attacker do with it?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419DD" w14:textId="77777777" w:rsidR="00C953FC" w:rsidRDefault="00000000">
            <w:r>
              <w:rPr>
                <w:i/>
                <w:iCs/>
                <w:color w:val="999999"/>
              </w:rPr>
              <w:t>(2 sentences)</w:t>
            </w:r>
          </w:p>
        </w:tc>
      </w:tr>
      <w:tr w:rsidR="00C953FC" w14:paraId="4D759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85B69" w14:textId="77777777" w:rsidR="00C953FC" w:rsidRDefault="00000000">
            <w:r>
              <w:rPr>
                <w:b/>
                <w:bCs/>
              </w:rPr>
              <w:t>Fix / Recommendation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7C461" w14:textId="77777777" w:rsidR="00C953FC" w:rsidRDefault="00000000">
            <w:r>
              <w:rPr>
                <w:i/>
                <w:iCs/>
                <w:color w:val="999999"/>
              </w:rPr>
              <w:t>(what Nessus suggests, in your own words)</w:t>
            </w:r>
          </w:p>
        </w:tc>
      </w:tr>
    </w:tbl>
    <w:p w14:paraId="329C32AA" w14:textId="77777777" w:rsidR="00C953FC" w:rsidRDefault="00000000">
      <w:pPr>
        <w:spacing w:before="80" w:after="80"/>
      </w:pPr>
      <w:r>
        <w:rPr>
          <w:i/>
          <w:iCs/>
          <w:color w:val="555555"/>
        </w:rPr>
        <w:t xml:space="preserve">(Screenshot required: </w:t>
      </w:r>
      <w:proofErr w:type="gramStart"/>
      <w:r>
        <w:rPr>
          <w:i/>
          <w:iCs/>
          <w:color w:val="555555"/>
        </w:rPr>
        <w:t>va2_critical_finding.png  —</w:t>
      </w:r>
      <w:proofErr w:type="gramEnd"/>
      <w:r>
        <w:rPr>
          <w:i/>
          <w:iCs/>
          <w:color w:val="555555"/>
        </w:rPr>
        <w:t xml:space="preserve"> the Nessus detail page for this finding)</w:t>
      </w:r>
    </w:p>
    <w:p w14:paraId="2D506D44" w14:textId="77777777" w:rsidR="00C953FC" w:rsidRDefault="00C953FC">
      <w:pPr>
        <w:spacing w:before="160"/>
      </w:pPr>
    </w:p>
    <w:p w14:paraId="017C8473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>Find ONE Medium severity vulnerability and fill in a shorter card:</w:t>
      </w:r>
    </w:p>
    <w:p w14:paraId="20F1F2D7" w14:textId="77777777" w:rsidR="00C953FC" w:rsidRDefault="00C953F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53FC" w14:paraId="7EBEDA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CFDEB62" w14:textId="77777777" w:rsidR="00C953FC" w:rsidRDefault="00000000">
            <w:r>
              <w:rPr>
                <w:b/>
                <w:bCs/>
              </w:rPr>
              <w:t>Vulnerability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43C0CAB" w14:textId="77777777" w:rsidR="00C953FC" w:rsidRDefault="00C953FC"/>
        </w:tc>
      </w:tr>
      <w:tr w:rsidR="00C953FC" w14:paraId="081BC5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C9C889" w14:textId="77777777" w:rsidR="00C953FC" w:rsidRDefault="00000000">
            <w:r>
              <w:rPr>
                <w:b/>
                <w:bCs/>
              </w:rPr>
              <w:t>CVE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A1F26AF" w14:textId="77777777" w:rsidR="00C953FC" w:rsidRDefault="00C953FC"/>
        </w:tc>
      </w:tr>
      <w:tr w:rsidR="00C953FC" w14:paraId="311BA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6AA1CF" w14:textId="77777777" w:rsidR="00C953FC" w:rsidRDefault="00000000">
            <w:r>
              <w:rPr>
                <w:b/>
                <w:bCs/>
              </w:rPr>
              <w:t>Affected Port /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1CE4437" w14:textId="77777777" w:rsidR="00C953FC" w:rsidRDefault="00C953FC"/>
        </w:tc>
      </w:tr>
      <w:tr w:rsidR="00C953FC" w14:paraId="6B49F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CCCA97F" w14:textId="77777777" w:rsidR="00C953FC" w:rsidRDefault="00000000">
            <w:r>
              <w:rPr>
                <w:b/>
                <w:bCs/>
              </w:rPr>
              <w:t>Brief Explanation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8F3751" w14:textId="77777777" w:rsidR="00C953FC" w:rsidRDefault="00000000">
            <w:r>
              <w:rPr>
                <w:i/>
                <w:iCs/>
                <w:color w:val="999999"/>
              </w:rPr>
              <w:t>(1–2 sentences)</w:t>
            </w:r>
          </w:p>
        </w:tc>
      </w:tr>
      <w:tr w:rsidR="00C953FC" w14:paraId="5FCC02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EC36605" w14:textId="77777777" w:rsidR="00C953FC" w:rsidRDefault="00000000">
            <w:r>
              <w:rPr>
                <w:b/>
                <w:bCs/>
              </w:rPr>
              <w:t>Fix / Recommendation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92D741A" w14:textId="77777777" w:rsidR="00C953FC" w:rsidRDefault="00C953FC"/>
        </w:tc>
      </w:tr>
    </w:tbl>
    <w:p w14:paraId="308FA328" w14:textId="77777777" w:rsidR="00C953FC" w:rsidRDefault="00000000">
      <w:pPr>
        <w:spacing w:before="80" w:after="80"/>
      </w:pPr>
      <w:r>
        <w:rPr>
          <w:i/>
          <w:iCs/>
          <w:color w:val="555555"/>
        </w:rPr>
        <w:t>(Screenshot required: va2_medium_finding.png)</w:t>
      </w:r>
    </w:p>
    <w:p w14:paraId="1172F61F" w14:textId="77777777" w:rsidR="00C953FC" w:rsidRDefault="00C953FC">
      <w:pPr>
        <w:spacing w:before="160"/>
      </w:pPr>
    </w:p>
    <w:p w14:paraId="0258CCC5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>Look at the full list of open ports and services that Nessus detected. List any SIX below:</w:t>
      </w:r>
    </w:p>
    <w:p w14:paraId="23B45C50" w14:textId="77777777" w:rsidR="00C953FC" w:rsidRDefault="00C953F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000"/>
        <w:gridCol w:w="4800"/>
      </w:tblGrid>
      <w:tr w:rsidR="00C953FC" w14:paraId="4507C0E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62C20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7A7E8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158C8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 / Nessus Comment</w:t>
            </w:r>
          </w:p>
        </w:tc>
      </w:tr>
      <w:tr w:rsidR="00C953FC" w14:paraId="451E0A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04C5C" w14:textId="77777777" w:rsidR="00C953FC" w:rsidRDefault="00C953F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E5B96" w14:textId="77777777" w:rsidR="00C953FC" w:rsidRDefault="00C953FC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C4E20" w14:textId="77777777" w:rsidR="00C953FC" w:rsidRDefault="00C953FC"/>
        </w:tc>
      </w:tr>
      <w:tr w:rsidR="00C953FC" w14:paraId="06CCB06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83CA2" w14:textId="77777777" w:rsidR="00C953FC" w:rsidRDefault="00C953F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ACAC0" w14:textId="77777777" w:rsidR="00C953FC" w:rsidRDefault="00C953FC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0EE8E" w14:textId="77777777" w:rsidR="00C953FC" w:rsidRDefault="00C953FC"/>
        </w:tc>
      </w:tr>
      <w:tr w:rsidR="00C953FC" w14:paraId="79A6AF4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73733" w14:textId="77777777" w:rsidR="00C953FC" w:rsidRDefault="00C953F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DA80C" w14:textId="77777777" w:rsidR="00C953FC" w:rsidRDefault="00C953FC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4AC67" w14:textId="77777777" w:rsidR="00C953FC" w:rsidRDefault="00C953FC"/>
        </w:tc>
      </w:tr>
      <w:tr w:rsidR="00C953FC" w14:paraId="5C48D25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00C8B" w14:textId="77777777" w:rsidR="00C953FC" w:rsidRDefault="00C953F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DF5CE" w14:textId="77777777" w:rsidR="00C953FC" w:rsidRDefault="00C953FC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BBA59" w14:textId="77777777" w:rsidR="00C953FC" w:rsidRDefault="00C953FC"/>
        </w:tc>
      </w:tr>
      <w:tr w:rsidR="00C953FC" w14:paraId="511320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AC7B8" w14:textId="77777777" w:rsidR="00C953FC" w:rsidRDefault="00C953F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CD5CE" w14:textId="77777777" w:rsidR="00C953FC" w:rsidRDefault="00C953FC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31255" w14:textId="77777777" w:rsidR="00C953FC" w:rsidRDefault="00C953FC"/>
        </w:tc>
      </w:tr>
      <w:tr w:rsidR="00C953FC" w14:paraId="07B6295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6E56B" w14:textId="77777777" w:rsidR="00C953FC" w:rsidRDefault="00C953FC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C301C" w14:textId="77777777" w:rsidR="00C953FC" w:rsidRDefault="00C953FC"/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E6DC6" w14:textId="77777777" w:rsidR="00C953FC" w:rsidRDefault="00C953FC"/>
        </w:tc>
      </w:tr>
    </w:tbl>
    <w:p w14:paraId="725C8B00" w14:textId="77777777" w:rsidR="00C953FC" w:rsidRDefault="00C953FC">
      <w:pPr>
        <w:spacing w:before="100"/>
      </w:pPr>
    </w:p>
    <w:p w14:paraId="634D7922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>In your own words, explain the difference between a Vulnerability Assessment and a Penetration Test. (3–4 sentences)</w:t>
      </w:r>
    </w:p>
    <w:p w14:paraId="2E2CEA30" w14:textId="77777777" w:rsidR="00C953FC" w:rsidRDefault="00C953FC">
      <w:pPr>
        <w:pBdr>
          <w:bottom w:val="single" w:sz="2" w:space="0" w:color="AAAAAA"/>
        </w:pBdr>
        <w:spacing w:before="140"/>
      </w:pPr>
    </w:p>
    <w:p w14:paraId="0C210F4E" w14:textId="77777777" w:rsidR="00C953FC" w:rsidRDefault="00C953FC">
      <w:pPr>
        <w:pBdr>
          <w:bottom w:val="single" w:sz="2" w:space="0" w:color="AAAAAA"/>
        </w:pBdr>
        <w:spacing w:before="140"/>
      </w:pPr>
    </w:p>
    <w:p w14:paraId="6B54CAF8" w14:textId="77777777" w:rsidR="00C953FC" w:rsidRDefault="00C953FC">
      <w:pPr>
        <w:pBdr>
          <w:bottom w:val="single" w:sz="2" w:space="0" w:color="AAAAAA"/>
        </w:pBdr>
        <w:spacing w:before="140"/>
      </w:pPr>
    </w:p>
    <w:p w14:paraId="2EFB8FAB" w14:textId="77777777" w:rsidR="00C953FC" w:rsidRDefault="00C953FC">
      <w:pPr>
        <w:pBdr>
          <w:bottom w:val="single" w:sz="2" w:space="0" w:color="AAAAAA"/>
        </w:pBdr>
        <w:spacing w:before="140"/>
      </w:pPr>
    </w:p>
    <w:p w14:paraId="03C36B77" w14:textId="77777777" w:rsidR="00C953FC" w:rsidRDefault="00000000">
      <w:pPr>
        <w:spacing w:before="260"/>
      </w:pPr>
      <w:r>
        <w:br w:type="page"/>
      </w:r>
    </w:p>
    <w:p w14:paraId="7AFE6D9F" w14:textId="77777777" w:rsidR="00C953FC" w:rsidRDefault="00000000">
      <w:pPr>
        <w:pBdr>
          <w:bottom w:val="single" w:sz="8" w:space="0" w:color="C00000"/>
        </w:pBdr>
        <w:spacing w:after="100"/>
      </w:pPr>
      <w:r>
        <w:rPr>
          <w:b/>
          <w:bCs/>
          <w:color w:val="C00000"/>
          <w:sz w:val="32"/>
          <w:szCs w:val="32"/>
        </w:rPr>
        <w:lastRenderedPageBreak/>
        <w:t xml:space="preserve">SECTION B: PENETRATION </w:t>
      </w:r>
      <w:proofErr w:type="gramStart"/>
      <w:r>
        <w:rPr>
          <w:b/>
          <w:bCs/>
          <w:color w:val="C00000"/>
          <w:sz w:val="32"/>
          <w:szCs w:val="32"/>
        </w:rPr>
        <w:t>TESTING  (</w:t>
      </w:r>
      <w:proofErr w:type="gramEnd"/>
      <w:r>
        <w:rPr>
          <w:b/>
          <w:bCs/>
          <w:color w:val="C00000"/>
          <w:sz w:val="32"/>
          <w:szCs w:val="32"/>
        </w:rPr>
        <w:t>50 marks)</w:t>
      </w:r>
    </w:p>
    <w:p w14:paraId="0DC07236" w14:textId="77777777" w:rsidR="00C953FC" w:rsidRDefault="00000000">
      <w:pPr>
        <w:spacing w:before="80" w:after="80"/>
      </w:pPr>
      <w:r>
        <w:rPr>
          <w:i/>
          <w:iCs/>
        </w:rPr>
        <w:t xml:space="preserve">Now you will use what you found in Section A and actively exploit a vulnerability on </w:t>
      </w:r>
      <w:proofErr w:type="spellStart"/>
      <w:r>
        <w:rPr>
          <w:i/>
          <w:iCs/>
        </w:rPr>
        <w:t>Metasploitable</w:t>
      </w:r>
      <w:proofErr w:type="spellEnd"/>
      <w:r>
        <w:rPr>
          <w:i/>
          <w:iCs/>
        </w:rPr>
        <w:t xml:space="preserve"> 2 using Metasploit Framework on Kali Linux. You will then document your findings as a short PT report.</w:t>
      </w:r>
    </w:p>
    <w:p w14:paraId="2AEA486D" w14:textId="77777777" w:rsidR="00C953FC" w:rsidRDefault="00C953F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C953FC" w14:paraId="5BEBD975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E94A05" w14:textId="77777777" w:rsidR="00C953FC" w:rsidRDefault="00000000">
            <w:r>
              <w:rPr>
                <w:b/>
                <w:bCs/>
                <w:sz w:val="24"/>
                <w:szCs w:val="24"/>
              </w:rPr>
              <w:t>PT Task 1: Exploitation with Metasploit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AC83" w14:textId="77777777" w:rsidR="00C953FC" w:rsidRDefault="00000000">
            <w:pPr>
              <w:jc w:val="center"/>
            </w:pPr>
            <w:r>
              <w:rPr>
                <w:b/>
                <w:bCs/>
              </w:rPr>
              <w:t>[30 marks]</w:t>
            </w:r>
          </w:p>
        </w:tc>
      </w:tr>
    </w:tbl>
    <w:p w14:paraId="02023C5E" w14:textId="77777777" w:rsidR="00C953FC" w:rsidRDefault="00000000">
      <w:pPr>
        <w:spacing w:before="120"/>
      </w:pPr>
      <w:r>
        <w:rPr>
          <w:b/>
          <w:bCs/>
        </w:rPr>
        <w:t>What you need to do:</w:t>
      </w:r>
    </w:p>
    <w:p w14:paraId="2AD293FA" w14:textId="77777777" w:rsidR="00C953FC" w:rsidRDefault="00000000">
      <w:pPr>
        <w:spacing w:before="80" w:after="80"/>
      </w:pPr>
      <w:r>
        <w:t>Use Metasploit Framework to exploit ONE of the vulnerabilities below. Step-by-step commands are provided as guidance. Follow them, record the outputs, and paste your screenshots.</w:t>
      </w:r>
    </w:p>
    <w:p w14:paraId="6B83AFA4" w14:textId="77777777" w:rsidR="00C953FC" w:rsidRDefault="00000000">
      <w:pPr>
        <w:spacing w:before="120"/>
      </w:pPr>
      <w:r>
        <w:rPr>
          <w:b/>
          <w:bCs/>
          <w:color w:val="C00000"/>
        </w:rPr>
        <w:t>Choose ONE exploit to attempt:</w:t>
      </w:r>
    </w:p>
    <w:p w14:paraId="35F624E8" w14:textId="77777777" w:rsidR="00C953FC" w:rsidRDefault="00C95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2661"/>
        <w:gridCol w:w="2213"/>
        <w:gridCol w:w="4089"/>
      </w:tblGrid>
      <w:tr w:rsidR="00C953FC" w14:paraId="35EDED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2BBB6" w14:textId="77777777" w:rsidR="00C953FC" w:rsidRDefault="00C953FC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81062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Service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93C39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8082A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Metasploit Module</w:t>
            </w:r>
          </w:p>
        </w:tc>
      </w:tr>
      <w:tr w:rsidR="00C953FC" w14:paraId="3F87E8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64FE1" w14:textId="77777777" w:rsidR="00C953FC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32F38" w14:textId="77777777" w:rsidR="00C953FC" w:rsidRDefault="00000000">
            <w:proofErr w:type="spellStart"/>
            <w:r>
              <w:t>vsftpd</w:t>
            </w:r>
            <w:proofErr w:type="spellEnd"/>
            <w:r>
              <w:t xml:space="preserve"> 2.3.4 (FTP backdoor)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7784C" w14:textId="77777777" w:rsidR="00C953FC" w:rsidRDefault="00000000">
            <w:pPr>
              <w:jc w:val="center"/>
            </w:pPr>
            <w:r>
              <w:t>21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EC63C" w14:textId="77777777" w:rsidR="00C953F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exploit/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/ftp/vsftpd_234_backdoor</w:t>
            </w:r>
          </w:p>
        </w:tc>
      </w:tr>
      <w:tr w:rsidR="00C953FC" w14:paraId="75EDF1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7135C" w14:textId="77777777" w:rsidR="00C953FC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EA5B0" w14:textId="77777777" w:rsidR="00C953FC" w:rsidRDefault="00000000">
            <w:r>
              <w:t>Samba (SMB)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70EAE" w14:textId="77777777" w:rsidR="00C953FC" w:rsidRDefault="00000000">
            <w:pPr>
              <w:jc w:val="center"/>
            </w:pPr>
            <w:r>
              <w:t>445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AF677" w14:textId="77777777" w:rsidR="00C953F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exploit/multi/samba/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usermap_script</w:t>
            </w:r>
            <w:proofErr w:type="spellEnd"/>
          </w:p>
        </w:tc>
      </w:tr>
    </w:tbl>
    <w:p w14:paraId="44480D73" w14:textId="77777777" w:rsidR="00C953FC" w:rsidRDefault="00C953FC">
      <w:pPr>
        <w:spacing w:before="100"/>
      </w:pPr>
    </w:p>
    <w:p w14:paraId="1B38D0DE" w14:textId="77777777" w:rsidR="00C953FC" w:rsidRDefault="00000000">
      <w:pPr>
        <w:spacing w:before="80" w:after="80"/>
      </w:pPr>
      <w:r>
        <w:rPr>
          <w:b/>
          <w:bCs/>
        </w:rPr>
        <w:t>My choice (circle or write A or B): _______</w:t>
      </w:r>
    </w:p>
    <w:p w14:paraId="6DB19130" w14:textId="77777777" w:rsidR="00C953FC" w:rsidRDefault="00C953FC">
      <w:pPr>
        <w:spacing w:before="140"/>
      </w:pPr>
    </w:p>
    <w:p w14:paraId="501BD5A6" w14:textId="77777777" w:rsidR="00C953FC" w:rsidRDefault="00000000">
      <w:pPr>
        <w:spacing w:before="80"/>
      </w:pPr>
      <w:r>
        <w:rPr>
          <w:b/>
          <w:bCs/>
          <w:color w:val="2E75B6"/>
        </w:rPr>
        <w:t>Guided Steps (run these commands in order on Kali):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160"/>
        <w:gridCol w:w="4800"/>
      </w:tblGrid>
      <w:tr w:rsidR="00C953FC" w14:paraId="2C106A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01AD8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2ACA1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 to type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5865D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happened / output you saw</w:t>
            </w:r>
          </w:p>
        </w:tc>
      </w:tr>
      <w:tr w:rsidR="00C953FC" w14:paraId="7C94F6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5DD4E" w14:textId="77777777" w:rsidR="00C953FC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7A087" w14:textId="77777777" w:rsidR="00C953F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msfconsole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60E71" w14:textId="77777777" w:rsidR="00C953FC" w:rsidRDefault="00C953FC"/>
        </w:tc>
      </w:tr>
      <w:tr w:rsidR="00C953FC" w14:paraId="626669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2BA7B" w14:textId="77777777" w:rsidR="00C953FC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8FBF1" w14:textId="77777777" w:rsidR="00C953F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search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vsftpd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or search samba)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61EBF" w14:textId="77777777" w:rsidR="00C953FC" w:rsidRDefault="00C953FC"/>
        </w:tc>
      </w:tr>
      <w:tr w:rsidR="00C953FC" w14:paraId="0C0847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E548C" w14:textId="77777777" w:rsidR="00C953FC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E26DF" w14:textId="77777777" w:rsidR="00C953F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 exploit/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unix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/ftp/vsftpd_234_backdoor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or the Samba module)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612B4" w14:textId="77777777" w:rsidR="00C953FC" w:rsidRDefault="00C953FC"/>
        </w:tc>
      </w:tr>
      <w:tr w:rsidR="00C953FC" w14:paraId="7A32FB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D7842" w14:textId="77777777" w:rsidR="00C953FC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B4975" w14:textId="77777777" w:rsidR="00C953F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set RHOSTS &lt;TARGET_IP&gt;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DB9EF" w14:textId="77777777" w:rsidR="00C953FC" w:rsidRDefault="00C953FC"/>
        </w:tc>
      </w:tr>
      <w:tr w:rsidR="00C953FC" w14:paraId="77B3CA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47F3B" w14:textId="77777777" w:rsidR="00C953FC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1A584" w14:textId="77777777" w:rsidR="00C953FC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run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7A3CC" w14:textId="77777777" w:rsidR="00C953FC" w:rsidRDefault="00C953FC"/>
        </w:tc>
      </w:tr>
      <w:tr w:rsidR="00C953FC" w14:paraId="35F5FC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B9284" w14:textId="77777777" w:rsidR="00C953FC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0AF8A" w14:textId="77777777" w:rsidR="00C953FC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whoami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inside the shell)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B15F3" w14:textId="77777777" w:rsidR="00C953FC" w:rsidRDefault="00C953FC"/>
        </w:tc>
      </w:tr>
    </w:tbl>
    <w:p w14:paraId="38EFD8B4" w14:textId="77777777" w:rsidR="00C953FC" w:rsidRDefault="00000000">
      <w:pPr>
        <w:spacing w:before="80" w:after="80"/>
      </w:pPr>
      <w:r>
        <w:rPr>
          <w:i/>
          <w:iCs/>
          <w:color w:val="555555"/>
        </w:rPr>
        <w:t xml:space="preserve">(Screenshot required: </w:t>
      </w:r>
      <w:proofErr w:type="gramStart"/>
      <w:r>
        <w:rPr>
          <w:i/>
          <w:iCs/>
          <w:color w:val="555555"/>
        </w:rPr>
        <w:t>pt1_exploit_result.png  —</w:t>
      </w:r>
      <w:proofErr w:type="gramEnd"/>
      <w:r>
        <w:rPr>
          <w:i/>
          <w:iCs/>
          <w:color w:val="555555"/>
        </w:rPr>
        <w:t xml:space="preserve"> show the shell prompt or result after running the exploit)</w:t>
      </w:r>
    </w:p>
    <w:p w14:paraId="64594CE0" w14:textId="77777777" w:rsidR="00C953FC" w:rsidRDefault="00C953FC">
      <w:pPr>
        <w:spacing w:before="140"/>
      </w:pPr>
    </w:p>
    <w:p w14:paraId="50E72542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>Did the exploit succeed? Describe what happened in 2–3 sentences:</w:t>
      </w:r>
    </w:p>
    <w:p w14:paraId="4E8D46CB" w14:textId="77777777" w:rsidR="00C953FC" w:rsidRDefault="00C953FC">
      <w:pPr>
        <w:pBdr>
          <w:bottom w:val="single" w:sz="2" w:space="0" w:color="AAAAAA"/>
        </w:pBdr>
        <w:spacing w:before="140"/>
      </w:pPr>
    </w:p>
    <w:p w14:paraId="1CE1B037" w14:textId="77777777" w:rsidR="00C953FC" w:rsidRDefault="00C953FC">
      <w:pPr>
        <w:pBdr>
          <w:bottom w:val="single" w:sz="2" w:space="0" w:color="AAAAAA"/>
        </w:pBdr>
        <w:spacing w:before="140"/>
      </w:pPr>
    </w:p>
    <w:p w14:paraId="1931F8FD" w14:textId="77777777" w:rsidR="00C953FC" w:rsidRDefault="00C953FC">
      <w:pPr>
        <w:pBdr>
          <w:bottom w:val="single" w:sz="2" w:space="0" w:color="AAAAAA"/>
        </w:pBdr>
        <w:spacing w:before="140"/>
      </w:pPr>
    </w:p>
    <w:p w14:paraId="2D29AE92" w14:textId="77777777" w:rsidR="00C953FC" w:rsidRDefault="00C953FC">
      <w:pPr>
        <w:spacing w:before="100"/>
      </w:pPr>
    </w:p>
    <w:p w14:paraId="331AD468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 xml:space="preserve">What user account did the shell give you access as (from the </w:t>
      </w:r>
      <w:proofErr w:type="spellStart"/>
      <w:r>
        <w:t>whoami</w:t>
      </w:r>
      <w:proofErr w:type="spellEnd"/>
      <w:r>
        <w:t xml:space="preserve"> output)? Why does this matter?</w:t>
      </w:r>
    </w:p>
    <w:p w14:paraId="27536A8E" w14:textId="77777777" w:rsidR="00C953FC" w:rsidRDefault="00C953FC">
      <w:pPr>
        <w:pBdr>
          <w:bottom w:val="single" w:sz="2" w:space="0" w:color="AAAAAA"/>
        </w:pBdr>
        <w:spacing w:before="140"/>
      </w:pPr>
    </w:p>
    <w:p w14:paraId="462B9C15" w14:textId="77777777" w:rsidR="00C953FC" w:rsidRDefault="00C953FC">
      <w:pPr>
        <w:pBdr>
          <w:bottom w:val="single" w:sz="2" w:space="0" w:color="AAAAAA"/>
        </w:pBdr>
        <w:spacing w:before="140"/>
      </w:pPr>
    </w:p>
    <w:p w14:paraId="120FAAF2" w14:textId="77777777" w:rsidR="00C953FC" w:rsidRDefault="00C953FC">
      <w:pPr>
        <w:spacing w:before="100"/>
      </w:pPr>
    </w:p>
    <w:p w14:paraId="7E1DCD2B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>What TWO simple commands could you run inside the shell to learn more about the target system? Write them below and explain what each one shows:</w:t>
      </w:r>
    </w:p>
    <w:p w14:paraId="5854E0DB" w14:textId="77777777" w:rsidR="00C953FC" w:rsidRDefault="00000000">
      <w:pPr>
        <w:spacing w:before="80" w:after="80"/>
      </w:pPr>
      <w:r>
        <w:t>Command 1: __________________________</w:t>
      </w:r>
      <w:proofErr w:type="gramStart"/>
      <w:r>
        <w:t>_  —</w:t>
      </w:r>
      <w:proofErr w:type="gramEnd"/>
      <w:r>
        <w:t xml:space="preserve"> what it shows: ___________________________</w:t>
      </w:r>
    </w:p>
    <w:p w14:paraId="4B4323AD" w14:textId="77777777" w:rsidR="00C953FC" w:rsidRDefault="00000000">
      <w:pPr>
        <w:spacing w:before="80" w:after="80"/>
      </w:pPr>
      <w:r>
        <w:t>Command 2: __________________________</w:t>
      </w:r>
      <w:proofErr w:type="gramStart"/>
      <w:r>
        <w:t>_  —</w:t>
      </w:r>
      <w:proofErr w:type="gramEnd"/>
      <w:r>
        <w:t xml:space="preserve"> what it shows: ___________________________</w:t>
      </w:r>
    </w:p>
    <w:p w14:paraId="69BC6FD3" w14:textId="77777777" w:rsidR="00C953FC" w:rsidRDefault="00000000">
      <w:pPr>
        <w:spacing w:before="80" w:after="80"/>
      </w:pPr>
      <w:r>
        <w:rPr>
          <w:i/>
          <w:iCs/>
          <w:color w:val="555555"/>
        </w:rPr>
        <w:t xml:space="preserve">(Screenshot required: </w:t>
      </w:r>
      <w:proofErr w:type="gramStart"/>
      <w:r>
        <w:rPr>
          <w:i/>
          <w:iCs/>
          <w:color w:val="555555"/>
        </w:rPr>
        <w:t>pt1_post_commands.png  —</w:t>
      </w:r>
      <w:proofErr w:type="gramEnd"/>
      <w:r>
        <w:rPr>
          <w:i/>
          <w:iCs/>
          <w:color w:val="555555"/>
        </w:rPr>
        <w:t xml:space="preserve"> showing the output of these commands)</w:t>
      </w:r>
    </w:p>
    <w:p w14:paraId="7D1AD288" w14:textId="77777777" w:rsidR="00C953FC" w:rsidRDefault="00C953FC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C953FC" w14:paraId="0D8D1820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0BA64B" w14:textId="77777777" w:rsidR="00C953FC" w:rsidRDefault="00000000">
            <w:r>
              <w:rPr>
                <w:b/>
                <w:bCs/>
                <w:sz w:val="24"/>
                <w:szCs w:val="24"/>
              </w:rPr>
              <w:t>PT Task 2: Write a Short Penetration Test Report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73A87" w14:textId="77777777" w:rsidR="00C953FC" w:rsidRDefault="00000000">
            <w:pPr>
              <w:jc w:val="center"/>
            </w:pPr>
            <w:r>
              <w:rPr>
                <w:b/>
                <w:bCs/>
              </w:rPr>
              <w:t>[20 marks]</w:t>
            </w:r>
          </w:p>
        </w:tc>
      </w:tr>
    </w:tbl>
    <w:p w14:paraId="78E3373F" w14:textId="77777777" w:rsidR="00C953FC" w:rsidRDefault="00000000">
      <w:pPr>
        <w:spacing w:before="120"/>
      </w:pPr>
      <w:r>
        <w:rPr>
          <w:b/>
          <w:bCs/>
        </w:rPr>
        <w:t>What you need to do:</w:t>
      </w:r>
    </w:p>
    <w:p w14:paraId="3FCB71DC" w14:textId="77777777" w:rsidR="00C953FC" w:rsidRDefault="00000000">
      <w:pPr>
        <w:spacing w:before="80" w:after="80"/>
      </w:pPr>
      <w:r>
        <w:t>Fill in the finding report card below for the exploit you just performed. This is the kind of report a real penetration tester would write for a client.</w:t>
      </w:r>
    </w:p>
    <w:p w14:paraId="7ADBD611" w14:textId="77777777" w:rsidR="00C953FC" w:rsidRDefault="00C953FC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53FC" w14:paraId="42AB5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5EB03F83" w14:textId="77777777" w:rsidR="00C953FC" w:rsidRDefault="00000000">
            <w:r>
              <w:rPr>
                <w:b/>
                <w:bCs/>
              </w:rPr>
              <w:t>Finding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2A816FD0" w14:textId="77777777" w:rsidR="00C953FC" w:rsidRDefault="00000000">
            <w:r>
              <w:rPr>
                <w:i/>
                <w:iCs/>
                <w:color w:val="999999"/>
              </w:rPr>
              <w:t xml:space="preserve">e.g., </w:t>
            </w:r>
            <w:proofErr w:type="spellStart"/>
            <w:r>
              <w:rPr>
                <w:i/>
                <w:iCs/>
                <w:color w:val="999999"/>
              </w:rPr>
              <w:t>vsftpd</w:t>
            </w:r>
            <w:proofErr w:type="spellEnd"/>
            <w:r>
              <w:rPr>
                <w:i/>
                <w:iCs/>
                <w:color w:val="999999"/>
              </w:rPr>
              <w:t xml:space="preserve"> 2.3.4 Backdoor Remote Command Execution</w:t>
            </w:r>
          </w:p>
        </w:tc>
      </w:tr>
      <w:tr w:rsidR="00C953FC" w14:paraId="3773D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4200DDE0" w14:textId="77777777" w:rsidR="00C953FC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364CB2CB" w14:textId="77777777" w:rsidR="00C953FC" w:rsidRDefault="00000000">
            <w:r>
              <w:rPr>
                <w:i/>
                <w:iCs/>
                <w:color w:val="999999"/>
              </w:rPr>
              <w:t>Critical / High / Medium / Low</w:t>
            </w:r>
          </w:p>
        </w:tc>
      </w:tr>
      <w:tr w:rsidR="00C953FC" w14:paraId="1DE594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71E9CB22" w14:textId="77777777" w:rsidR="00C953FC" w:rsidRDefault="00000000">
            <w:r>
              <w:rPr>
                <w:b/>
                <w:bCs/>
              </w:rPr>
              <w:t>Affected Service &amp; 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3122C4D3" w14:textId="77777777" w:rsidR="00C953FC" w:rsidRDefault="00C953FC"/>
        </w:tc>
      </w:tr>
      <w:tr w:rsidR="00C953FC" w14:paraId="557A6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0B851893" w14:textId="77777777" w:rsidR="00C953FC" w:rsidRDefault="00000000">
            <w:r>
              <w:rPr>
                <w:b/>
                <w:bCs/>
              </w:rPr>
              <w:t>CVE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0C0C7893" w14:textId="77777777" w:rsidR="00C953FC" w:rsidRDefault="00000000">
            <w:r>
              <w:rPr>
                <w:i/>
                <w:iCs/>
                <w:color w:val="999999"/>
              </w:rPr>
              <w:t xml:space="preserve">(look this up — hint: CVE-2011-2523 for </w:t>
            </w:r>
            <w:proofErr w:type="spellStart"/>
            <w:r>
              <w:rPr>
                <w:i/>
                <w:iCs/>
                <w:color w:val="999999"/>
              </w:rPr>
              <w:t>vsftpd</w:t>
            </w:r>
            <w:proofErr w:type="spellEnd"/>
            <w:r>
              <w:rPr>
                <w:i/>
                <w:iCs/>
                <w:color w:val="999999"/>
              </w:rPr>
              <w:t>, CVE-2007-2447 for Samba)</w:t>
            </w:r>
          </w:p>
        </w:tc>
      </w:tr>
      <w:tr w:rsidR="00C953FC" w14:paraId="55168F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54314C39" w14:textId="77777777" w:rsidR="00C953FC" w:rsidRDefault="00000000">
            <w:r>
              <w:rPr>
                <w:b/>
                <w:bCs/>
              </w:rPr>
              <w:t>What is the vulnerability?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02461169" w14:textId="77777777" w:rsidR="00C953FC" w:rsidRDefault="00000000">
            <w:r>
              <w:rPr>
                <w:i/>
                <w:iCs/>
                <w:color w:val="999999"/>
              </w:rPr>
              <w:t>(explain clearly in 2–3 sentences as if writing for a manager)</w:t>
            </w:r>
          </w:p>
        </w:tc>
      </w:tr>
      <w:tr w:rsidR="00C953FC" w14:paraId="7402D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5D896832" w14:textId="77777777" w:rsidR="00C953FC" w:rsidRDefault="00000000">
            <w:r>
              <w:rPr>
                <w:b/>
                <w:bCs/>
              </w:rPr>
              <w:t>How was it exploited?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7B6F32F5" w14:textId="77777777" w:rsidR="00C953FC" w:rsidRDefault="00000000">
            <w:r>
              <w:rPr>
                <w:i/>
                <w:iCs/>
                <w:color w:val="999999"/>
              </w:rPr>
              <w:t>(</w:t>
            </w:r>
            <w:proofErr w:type="spellStart"/>
            <w:r>
              <w:rPr>
                <w:i/>
                <w:iCs/>
                <w:color w:val="999999"/>
              </w:rPr>
              <w:t>summarise</w:t>
            </w:r>
            <w:proofErr w:type="spellEnd"/>
            <w:r>
              <w:rPr>
                <w:i/>
                <w:iCs/>
                <w:color w:val="999999"/>
              </w:rPr>
              <w:t xml:space="preserve"> the steps you took — 2–3 sentences)</w:t>
            </w:r>
          </w:p>
        </w:tc>
      </w:tr>
      <w:tr w:rsidR="00C953FC" w14:paraId="2FCBF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2C0B1113" w14:textId="77777777" w:rsidR="00C953FC" w:rsidRDefault="00000000">
            <w:r>
              <w:rPr>
                <w:b/>
                <w:bCs/>
              </w:rPr>
              <w:t>What is the impact?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3F9AC6DE" w14:textId="77777777" w:rsidR="00C953FC" w:rsidRDefault="00000000">
            <w:r>
              <w:rPr>
                <w:i/>
                <w:iCs/>
                <w:color w:val="999999"/>
              </w:rPr>
              <w:t>(what could a real attacker do? e.g., steal data, install malware, take over system — 2 sentences)</w:t>
            </w:r>
          </w:p>
        </w:tc>
      </w:tr>
      <w:tr w:rsidR="00C953FC" w14:paraId="6BF31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3F0E2B5B" w14:textId="77777777" w:rsidR="00C953FC" w:rsidRDefault="00000000">
            <w:r>
              <w:rPr>
                <w:b/>
                <w:bCs/>
              </w:rPr>
              <w:t>Evidence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1DA206FF" w14:textId="77777777" w:rsidR="00C953FC" w:rsidRDefault="00000000">
            <w:r>
              <w:rPr>
                <w:i/>
                <w:iCs/>
                <w:color w:val="999999"/>
              </w:rPr>
              <w:t>(list the screenshot filenames that prove the exploit worked)</w:t>
            </w:r>
          </w:p>
        </w:tc>
      </w:tr>
      <w:tr w:rsidR="00C953FC" w14:paraId="5161A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ADA"/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6891DAF6" w14:textId="77777777" w:rsidR="00C953FC" w:rsidRDefault="00000000">
            <w:r>
              <w:rPr>
                <w:b/>
                <w:bCs/>
              </w:rPr>
              <w:t>Recommended Fix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10" w:type="dxa"/>
              <w:bottom w:w="90" w:type="dxa"/>
              <w:right w:w="100" w:type="dxa"/>
            </w:tcMar>
          </w:tcPr>
          <w:p w14:paraId="3E8A0EAC" w14:textId="77777777" w:rsidR="00C953FC" w:rsidRDefault="00000000">
            <w:r>
              <w:rPr>
                <w:i/>
                <w:iCs/>
                <w:color w:val="999999"/>
              </w:rPr>
              <w:t>(</w:t>
            </w:r>
            <w:proofErr w:type="gramStart"/>
            <w:r>
              <w:rPr>
                <w:i/>
                <w:iCs/>
                <w:color w:val="999999"/>
              </w:rPr>
              <w:t>how</w:t>
            </w:r>
            <w:proofErr w:type="gramEnd"/>
            <w:r>
              <w:rPr>
                <w:i/>
                <w:iCs/>
                <w:color w:val="999999"/>
              </w:rPr>
              <w:t xml:space="preserve"> should the </w:t>
            </w:r>
            <w:proofErr w:type="spellStart"/>
            <w:r>
              <w:rPr>
                <w:i/>
                <w:iCs/>
                <w:color w:val="999999"/>
              </w:rPr>
              <w:t>organisation</w:t>
            </w:r>
            <w:proofErr w:type="spellEnd"/>
            <w:r>
              <w:rPr>
                <w:i/>
                <w:iCs/>
                <w:color w:val="999999"/>
              </w:rPr>
              <w:t xml:space="preserve"> fix or prevent this? 2–3 practical steps)</w:t>
            </w:r>
          </w:p>
        </w:tc>
      </w:tr>
    </w:tbl>
    <w:p w14:paraId="2A5A99D2" w14:textId="77777777" w:rsidR="00C953FC" w:rsidRDefault="00C953FC">
      <w:pPr>
        <w:spacing w:before="160"/>
      </w:pPr>
    </w:p>
    <w:p w14:paraId="70CBD704" w14:textId="77777777" w:rsidR="00C953FC" w:rsidRDefault="00000000">
      <w:pPr>
        <w:pStyle w:val="ListParagraph"/>
        <w:numPr>
          <w:ilvl w:val="0"/>
          <w:numId w:val="3"/>
        </w:numPr>
        <w:spacing w:before="100" w:after="60"/>
      </w:pPr>
      <w:r>
        <w:t>Write a 4–6 sentence Executive Summary of this penetration test — write it for a non-technical manager who needs to understand the risk:</w:t>
      </w:r>
    </w:p>
    <w:p w14:paraId="5704AA77" w14:textId="77777777" w:rsidR="00C953FC" w:rsidRDefault="00C953FC">
      <w:pPr>
        <w:pBdr>
          <w:bottom w:val="single" w:sz="2" w:space="0" w:color="AAAAAA"/>
        </w:pBdr>
        <w:spacing w:before="140"/>
      </w:pPr>
    </w:p>
    <w:p w14:paraId="690C745D" w14:textId="77777777" w:rsidR="00C953FC" w:rsidRDefault="00C953FC">
      <w:pPr>
        <w:pBdr>
          <w:bottom w:val="single" w:sz="2" w:space="0" w:color="AAAAAA"/>
        </w:pBdr>
        <w:spacing w:before="140"/>
      </w:pPr>
    </w:p>
    <w:p w14:paraId="1DD90B86" w14:textId="77777777" w:rsidR="00C953FC" w:rsidRDefault="00C953FC">
      <w:pPr>
        <w:pBdr>
          <w:bottom w:val="single" w:sz="2" w:space="0" w:color="AAAAAA"/>
        </w:pBdr>
        <w:spacing w:before="140"/>
      </w:pPr>
    </w:p>
    <w:p w14:paraId="2A9BD133" w14:textId="77777777" w:rsidR="00C953FC" w:rsidRDefault="00C953FC">
      <w:pPr>
        <w:pBdr>
          <w:bottom w:val="single" w:sz="2" w:space="0" w:color="AAAAAA"/>
        </w:pBdr>
        <w:spacing w:before="140"/>
      </w:pPr>
    </w:p>
    <w:p w14:paraId="36B549E0" w14:textId="77777777" w:rsidR="00C953FC" w:rsidRDefault="00C953FC">
      <w:pPr>
        <w:pBdr>
          <w:bottom w:val="single" w:sz="2" w:space="0" w:color="AAAAAA"/>
        </w:pBdr>
        <w:spacing w:before="140"/>
      </w:pPr>
    </w:p>
    <w:p w14:paraId="63DFE0A1" w14:textId="77777777" w:rsidR="00C953FC" w:rsidRDefault="00C953FC">
      <w:pPr>
        <w:pBdr>
          <w:bottom w:val="single" w:sz="2" w:space="0" w:color="AAAAAA"/>
        </w:pBdr>
        <w:spacing w:before="140"/>
      </w:pPr>
    </w:p>
    <w:p w14:paraId="1EB95A8E" w14:textId="77777777" w:rsidR="00C953FC" w:rsidRDefault="00000000">
      <w:pPr>
        <w:spacing w:before="260"/>
      </w:pPr>
      <w:r>
        <w:br w:type="page"/>
      </w:r>
    </w:p>
    <w:p w14:paraId="47D3B9CD" w14:textId="77777777" w:rsidR="00C953FC" w:rsidRDefault="00000000">
      <w:pPr>
        <w:pBdr>
          <w:bottom w:val="single" w:sz="4" w:space="1" w:color="1F4E79"/>
        </w:pBdr>
        <w:spacing w:before="220" w:after="120"/>
      </w:pPr>
      <w:r>
        <w:rPr>
          <w:b/>
          <w:bCs/>
          <w:color w:val="1F4E79"/>
          <w:sz w:val="28"/>
          <w:szCs w:val="28"/>
        </w:rPr>
        <w:lastRenderedPageBreak/>
        <w:t>MARKS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1400"/>
        <w:gridCol w:w="1400"/>
      </w:tblGrid>
      <w:tr w:rsidR="00C953FC" w14:paraId="14335A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BBA80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E8FDA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15F62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Max Marks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50D7C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Marks Given</w:t>
            </w:r>
          </w:p>
        </w:tc>
      </w:tr>
      <w:tr w:rsidR="00C953FC" w14:paraId="79549C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38912" w14:textId="77777777" w:rsidR="00C953FC" w:rsidRDefault="00000000">
            <w:pPr>
              <w:jc w:val="center"/>
            </w:pPr>
            <w:r>
              <w:t>VA-1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E24A6" w14:textId="77777777" w:rsidR="00C953FC" w:rsidRDefault="00000000">
            <w:r>
              <w:t>Configure and Run Nessus Scan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0B51D" w14:textId="77777777" w:rsidR="00C953FC" w:rsidRDefault="00000000">
            <w:pPr>
              <w:jc w:val="center"/>
            </w:pPr>
            <w: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11E50" w14:textId="77777777" w:rsidR="00C953FC" w:rsidRDefault="00C953FC"/>
        </w:tc>
      </w:tr>
      <w:tr w:rsidR="00C953FC" w14:paraId="7D5F24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732AF" w14:textId="77777777" w:rsidR="00C953FC" w:rsidRDefault="00000000">
            <w:pPr>
              <w:jc w:val="center"/>
            </w:pPr>
            <w:r>
              <w:t>VA-2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033D3" w14:textId="77777777" w:rsidR="00C953FC" w:rsidRDefault="00000000">
            <w:proofErr w:type="spellStart"/>
            <w:r>
              <w:t>Analyse</w:t>
            </w:r>
            <w:proofErr w:type="spellEnd"/>
            <w:r>
              <w:t xml:space="preserve"> Nessus Findings &amp; Report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0EDBB" w14:textId="77777777" w:rsidR="00C953FC" w:rsidRDefault="00000000">
            <w:pPr>
              <w:jc w:val="center"/>
            </w:pPr>
            <w:r>
              <w:t>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D1518" w14:textId="77777777" w:rsidR="00C953FC" w:rsidRDefault="00C953FC"/>
        </w:tc>
      </w:tr>
      <w:tr w:rsidR="00C953FC" w14:paraId="70BD58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348F3" w14:textId="77777777" w:rsidR="00C953FC" w:rsidRDefault="00000000">
            <w:pPr>
              <w:jc w:val="center"/>
            </w:pPr>
            <w:r>
              <w:t>PT-1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27DF2" w14:textId="77777777" w:rsidR="00C953FC" w:rsidRDefault="00000000">
            <w:r>
              <w:t>Exploitation with Metasploit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6ADCA" w14:textId="77777777" w:rsidR="00C953FC" w:rsidRDefault="00000000">
            <w:pPr>
              <w:jc w:val="center"/>
            </w:pPr>
            <w:r>
              <w:t>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60868" w14:textId="77777777" w:rsidR="00C953FC" w:rsidRDefault="00C953FC"/>
        </w:tc>
      </w:tr>
      <w:tr w:rsidR="00C953FC" w14:paraId="55C207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6DF03" w14:textId="77777777" w:rsidR="00C953FC" w:rsidRDefault="00000000">
            <w:pPr>
              <w:jc w:val="center"/>
            </w:pPr>
            <w:r>
              <w:t>PT-2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64896" w14:textId="77777777" w:rsidR="00C953FC" w:rsidRDefault="00000000">
            <w:r>
              <w:t>Short PT Report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B7BCE" w14:textId="77777777" w:rsidR="00C953FC" w:rsidRDefault="00000000">
            <w:pPr>
              <w:jc w:val="center"/>
            </w:pPr>
            <w:r>
              <w:t>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97B75" w14:textId="77777777" w:rsidR="00C953FC" w:rsidRDefault="00C953FC"/>
        </w:tc>
      </w:tr>
      <w:tr w:rsidR="00C953FC" w14:paraId="4B71E0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1DFD8" w14:textId="77777777" w:rsidR="00C953FC" w:rsidRDefault="00C953FC">
            <w:pPr>
              <w:jc w:val="center"/>
            </w:pP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51F82" w14:textId="77777777" w:rsidR="00C953FC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A75A" w14:textId="77777777" w:rsidR="00C953FC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EFB77" w14:textId="77777777" w:rsidR="00C953FC" w:rsidRDefault="00C953FC"/>
        </w:tc>
      </w:tr>
    </w:tbl>
    <w:p w14:paraId="6ACE654B" w14:textId="77777777" w:rsidR="00C953FC" w:rsidRDefault="00C953FC">
      <w:pPr>
        <w:spacing w:before="120"/>
      </w:pPr>
    </w:p>
    <w:p w14:paraId="0B10EADB" w14:textId="77777777" w:rsidR="00C953FC" w:rsidRDefault="00000000">
      <w:pPr>
        <w:spacing w:before="80"/>
        <w:jc w:val="right"/>
      </w:pPr>
      <w:r>
        <w:rPr>
          <w:b/>
          <w:bCs/>
        </w:rPr>
        <w:t>Instructor Signature: ____________________________</w:t>
      </w:r>
    </w:p>
    <w:p w14:paraId="230E89BC" w14:textId="77777777" w:rsidR="00C953FC" w:rsidRDefault="00C953FC">
      <w:pPr>
        <w:spacing w:before="240"/>
      </w:pPr>
    </w:p>
    <w:p w14:paraId="7FC6B148" w14:textId="77777777" w:rsidR="00C953FC" w:rsidRDefault="00000000">
      <w:pPr>
        <w:pBdr>
          <w:bottom w:val="single" w:sz="4" w:space="1" w:color="2E7D32"/>
        </w:pBdr>
        <w:spacing w:before="220" w:after="120"/>
      </w:pPr>
      <w:r>
        <w:rPr>
          <w:b/>
          <w:bCs/>
          <w:color w:val="2E7D32"/>
          <w:sz w:val="28"/>
          <w:szCs w:val="28"/>
        </w:rPr>
        <w:t>SCREENSHOT SUBMISSION CHECKLIST</w:t>
      </w:r>
    </w:p>
    <w:p w14:paraId="048C1C02" w14:textId="77777777" w:rsidR="00C953FC" w:rsidRDefault="00000000">
      <w:pPr>
        <w:spacing w:before="80" w:after="80"/>
      </w:pPr>
      <w:r>
        <w:t xml:space="preserve">Attach all screenshots in a folder named: </w:t>
      </w:r>
      <w:proofErr w:type="spellStart"/>
      <w:r>
        <w:t>StudentID_Screenshots</w:t>
      </w:r>
      <w:proofErr w:type="spellEnd"/>
    </w:p>
    <w:p w14:paraId="0E1B2E27" w14:textId="77777777" w:rsidR="00C953FC" w:rsidRDefault="00C953F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0"/>
        <w:gridCol w:w="1800"/>
        <w:gridCol w:w="1600"/>
      </w:tblGrid>
      <w:tr w:rsidR="00C953FC" w14:paraId="402230BF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65533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 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F66DC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Required For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9DDE4" w14:textId="77777777" w:rsidR="00C953F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Included?</w:t>
            </w:r>
          </w:p>
        </w:tc>
      </w:tr>
      <w:tr w:rsidR="00C953FC" w14:paraId="5DF3A7BD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4DCB6" w14:textId="77777777" w:rsidR="00C953F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va1_scan_config.png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41D58" w14:textId="77777777" w:rsidR="00C953FC" w:rsidRDefault="00000000">
            <w:pPr>
              <w:jc w:val="center"/>
            </w:pPr>
            <w:r>
              <w:t>VA Task 1, Q1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669BF" w14:textId="77777777" w:rsidR="00C953FC" w:rsidRDefault="00C953FC"/>
        </w:tc>
      </w:tr>
      <w:tr w:rsidR="00C953FC" w14:paraId="7D854A50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6F877" w14:textId="77777777" w:rsidR="00C953F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va1_scan_summary.png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6E244" w14:textId="77777777" w:rsidR="00C953FC" w:rsidRDefault="00000000">
            <w:pPr>
              <w:jc w:val="center"/>
            </w:pPr>
            <w:r>
              <w:t>VA Task 1, Q2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34045" w14:textId="77777777" w:rsidR="00C953FC" w:rsidRDefault="00C953FC"/>
        </w:tc>
      </w:tr>
      <w:tr w:rsidR="00C953FC" w14:paraId="346ADAD5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0E88D" w14:textId="77777777" w:rsidR="00C953F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va2_critical_finding.png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6756A" w14:textId="77777777" w:rsidR="00C953FC" w:rsidRDefault="00000000">
            <w:pPr>
              <w:jc w:val="center"/>
            </w:pPr>
            <w:r>
              <w:t>VA Task 2, Q1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337A7" w14:textId="77777777" w:rsidR="00C953FC" w:rsidRDefault="00C953FC"/>
        </w:tc>
      </w:tr>
      <w:tr w:rsidR="00C953FC" w14:paraId="0F7B5684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9FD11" w14:textId="77777777" w:rsidR="00C953F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va2_medium_finding.png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E26ED" w14:textId="77777777" w:rsidR="00C953FC" w:rsidRDefault="00000000">
            <w:pPr>
              <w:jc w:val="center"/>
            </w:pPr>
            <w:r>
              <w:t>VA Task 2, Q2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84351" w14:textId="77777777" w:rsidR="00C953FC" w:rsidRDefault="00C953FC"/>
        </w:tc>
      </w:tr>
      <w:tr w:rsidR="00C953FC" w14:paraId="3444B349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2C280" w14:textId="77777777" w:rsidR="00C953F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pt1_exploit_result.png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C52FC" w14:textId="77777777" w:rsidR="00C953FC" w:rsidRDefault="00000000">
            <w:pPr>
              <w:jc w:val="center"/>
            </w:pPr>
            <w:r>
              <w:t>PT Task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86704" w14:textId="77777777" w:rsidR="00C953FC" w:rsidRDefault="00C953FC"/>
        </w:tc>
      </w:tr>
      <w:tr w:rsidR="00C953FC" w14:paraId="1C3B1121" w14:textId="77777777">
        <w:tblPrEx>
          <w:tblCellMar>
            <w:top w:w="0" w:type="dxa"/>
            <w:bottom w:w="0" w:type="dxa"/>
          </w:tblCellMar>
        </w:tblPrEx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EBF27" w14:textId="77777777" w:rsidR="00C953F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pt1_post_commands.png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80785" w14:textId="77777777" w:rsidR="00C953FC" w:rsidRDefault="00000000">
            <w:pPr>
              <w:jc w:val="center"/>
            </w:pPr>
            <w:r>
              <w:t>PT Task 1, Q3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556AC" w14:textId="77777777" w:rsidR="00C953FC" w:rsidRDefault="00C953FC"/>
        </w:tc>
      </w:tr>
    </w:tbl>
    <w:p w14:paraId="210CD038" w14:textId="77777777" w:rsidR="00C953FC" w:rsidRDefault="00C953FC">
      <w:pPr>
        <w:spacing w:before="200"/>
      </w:pPr>
    </w:p>
    <w:p w14:paraId="039CB4C9" w14:textId="1CB53735" w:rsidR="00C953FC" w:rsidRDefault="00000000">
      <w:pPr>
        <w:spacing w:before="80"/>
        <w:jc w:val="center"/>
      </w:pPr>
      <w:r>
        <w:rPr>
          <w:b/>
          <w:bCs/>
          <w:color w:val="666666"/>
          <w:sz w:val="20"/>
          <w:szCs w:val="20"/>
        </w:rPr>
        <w:t xml:space="preserve">— END OF </w:t>
      </w:r>
      <w:r w:rsidR="00FC3779">
        <w:rPr>
          <w:b/>
          <w:bCs/>
          <w:color w:val="666666"/>
          <w:sz w:val="20"/>
          <w:szCs w:val="20"/>
        </w:rPr>
        <w:t xml:space="preserve">PROJECT </w:t>
      </w:r>
      <w:r>
        <w:rPr>
          <w:b/>
          <w:bCs/>
          <w:color w:val="666666"/>
          <w:sz w:val="20"/>
          <w:szCs w:val="20"/>
        </w:rPr>
        <w:t>QUESTION PAPER —</w:t>
      </w:r>
    </w:p>
    <w:sectPr w:rsidR="00C953F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04E52" w14:textId="77777777" w:rsidR="00EA7B0B" w:rsidRDefault="00EA7B0B">
      <w:r>
        <w:separator/>
      </w:r>
    </w:p>
  </w:endnote>
  <w:endnote w:type="continuationSeparator" w:id="0">
    <w:p w14:paraId="41878E33" w14:textId="77777777" w:rsidR="00EA7B0B" w:rsidRDefault="00EA7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D7EF9" w14:textId="66983B63" w:rsidR="00C953FC" w:rsidRDefault="00000000" w:rsidP="00FC3779">
    <w:pPr>
      <w:pBdr>
        <w:top w:val="single" w:sz="4" w:space="1" w:color="2E75B6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B301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B301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</w:t>
    </w:r>
    <w:r w:rsidR="00FC3779" w:rsidRPr="00FC3779">
      <w:rPr>
        <w:color w:val="666666"/>
        <w:sz w:val="18"/>
        <w:szCs w:val="18"/>
      </w:rPr>
      <w:t>Advanced Penetration Testing Engineer-Hands On</w:t>
    </w:r>
    <w:r w:rsidR="00FC3779">
      <w:rPr>
        <w:color w:val="666666"/>
        <w:sz w:val="18"/>
        <w:szCs w:val="18"/>
      </w:rPr>
      <w:t xml:space="preserve"> | </w:t>
    </w:r>
    <w:r w:rsidR="00FC3779" w:rsidRPr="00FC3779">
      <w:rPr>
        <w:color w:val="666666"/>
        <w:sz w:val="18"/>
        <w:szCs w:val="18"/>
      </w:rPr>
      <w:t>CYBERSECURITY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219B" w14:textId="77777777" w:rsidR="00EA7B0B" w:rsidRDefault="00EA7B0B">
      <w:r>
        <w:separator/>
      </w:r>
    </w:p>
  </w:footnote>
  <w:footnote w:type="continuationSeparator" w:id="0">
    <w:p w14:paraId="6345A833" w14:textId="77777777" w:rsidR="00EA7B0B" w:rsidRDefault="00EA7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9C08" w14:textId="77777777" w:rsidR="00C953FC" w:rsidRDefault="00000000">
    <w:pPr>
      <w:pBdr>
        <w:bottom w:val="single" w:sz="4" w:space="1" w:color="2E75B6"/>
      </w:pBdr>
      <w:jc w:val="right"/>
    </w:pPr>
    <w:r>
      <w:rPr>
        <w:color w:val="666666"/>
        <w:sz w:val="18"/>
        <w:szCs w:val="18"/>
      </w:rPr>
      <w:t xml:space="preserve">Cybersecurity Practical </w:t>
    </w:r>
    <w:proofErr w:type="gramStart"/>
    <w:r>
      <w:rPr>
        <w:color w:val="666666"/>
        <w:sz w:val="18"/>
        <w:szCs w:val="18"/>
      </w:rPr>
      <w:t>Assessment  |</w:t>
    </w:r>
    <w:proofErr w:type="gramEnd"/>
    <w:r>
      <w:rPr>
        <w:color w:val="666666"/>
        <w:sz w:val="18"/>
        <w:szCs w:val="18"/>
      </w:rPr>
      <w:t xml:space="preserve">  Kali Linux &amp; Nessus </w:t>
    </w:r>
    <w:proofErr w:type="gramStart"/>
    <w:r>
      <w:rPr>
        <w:color w:val="666666"/>
        <w:sz w:val="18"/>
        <w:szCs w:val="18"/>
      </w:rPr>
      <w:t>Essentials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Metasploitable</w:t>
    </w:r>
    <w:proofErr w:type="spellEnd"/>
    <w:r>
      <w:rPr>
        <w:color w:val="666666"/>
        <w:sz w:val="18"/>
        <w:szCs w:val="18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1B67"/>
    <w:multiLevelType w:val="hybridMultilevel"/>
    <w:tmpl w:val="FF4803C2"/>
    <w:lvl w:ilvl="0" w:tplc="622247C4">
      <w:start w:val="1"/>
      <w:numFmt w:val="bullet"/>
      <w:lvlText w:val="●"/>
      <w:lvlJc w:val="left"/>
      <w:pPr>
        <w:ind w:left="720" w:hanging="360"/>
      </w:pPr>
    </w:lvl>
    <w:lvl w:ilvl="1" w:tplc="78B8A4E2">
      <w:start w:val="1"/>
      <w:numFmt w:val="bullet"/>
      <w:lvlText w:val="○"/>
      <w:lvlJc w:val="left"/>
      <w:pPr>
        <w:ind w:left="1440" w:hanging="360"/>
      </w:pPr>
    </w:lvl>
    <w:lvl w:ilvl="2" w:tplc="F2EE3800">
      <w:start w:val="1"/>
      <w:numFmt w:val="bullet"/>
      <w:lvlText w:val="■"/>
      <w:lvlJc w:val="left"/>
      <w:pPr>
        <w:ind w:left="2160" w:hanging="360"/>
      </w:pPr>
    </w:lvl>
    <w:lvl w:ilvl="3" w:tplc="AB5088E8">
      <w:start w:val="1"/>
      <w:numFmt w:val="bullet"/>
      <w:lvlText w:val="●"/>
      <w:lvlJc w:val="left"/>
      <w:pPr>
        <w:ind w:left="2880" w:hanging="360"/>
      </w:pPr>
    </w:lvl>
    <w:lvl w:ilvl="4" w:tplc="A644E78E">
      <w:start w:val="1"/>
      <w:numFmt w:val="bullet"/>
      <w:lvlText w:val="○"/>
      <w:lvlJc w:val="left"/>
      <w:pPr>
        <w:ind w:left="3600" w:hanging="360"/>
      </w:pPr>
    </w:lvl>
    <w:lvl w:ilvl="5" w:tplc="B9127318">
      <w:start w:val="1"/>
      <w:numFmt w:val="bullet"/>
      <w:lvlText w:val="■"/>
      <w:lvlJc w:val="left"/>
      <w:pPr>
        <w:ind w:left="4320" w:hanging="360"/>
      </w:pPr>
    </w:lvl>
    <w:lvl w:ilvl="6" w:tplc="0324C2D0">
      <w:start w:val="1"/>
      <w:numFmt w:val="bullet"/>
      <w:lvlText w:val="●"/>
      <w:lvlJc w:val="left"/>
      <w:pPr>
        <w:ind w:left="5040" w:hanging="360"/>
      </w:pPr>
    </w:lvl>
    <w:lvl w:ilvl="7" w:tplc="293C639A">
      <w:start w:val="1"/>
      <w:numFmt w:val="bullet"/>
      <w:lvlText w:val="●"/>
      <w:lvlJc w:val="left"/>
      <w:pPr>
        <w:ind w:left="5760" w:hanging="360"/>
      </w:pPr>
    </w:lvl>
    <w:lvl w:ilvl="8" w:tplc="8982E1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EE289F"/>
    <w:multiLevelType w:val="hybridMultilevel"/>
    <w:tmpl w:val="14A8F07A"/>
    <w:lvl w:ilvl="0" w:tplc="FC4EE2F4">
      <w:start w:val="1"/>
      <w:numFmt w:val="bullet"/>
      <w:lvlText w:val="•"/>
      <w:lvlJc w:val="left"/>
      <w:pPr>
        <w:ind w:left="720" w:hanging="360"/>
      </w:pPr>
    </w:lvl>
    <w:lvl w:ilvl="1" w:tplc="54887964">
      <w:numFmt w:val="decimal"/>
      <w:lvlText w:val=""/>
      <w:lvlJc w:val="left"/>
    </w:lvl>
    <w:lvl w:ilvl="2" w:tplc="760871E2">
      <w:numFmt w:val="decimal"/>
      <w:lvlText w:val=""/>
      <w:lvlJc w:val="left"/>
    </w:lvl>
    <w:lvl w:ilvl="3" w:tplc="708E929A">
      <w:numFmt w:val="decimal"/>
      <w:lvlText w:val=""/>
      <w:lvlJc w:val="left"/>
    </w:lvl>
    <w:lvl w:ilvl="4" w:tplc="9022F146">
      <w:numFmt w:val="decimal"/>
      <w:lvlText w:val=""/>
      <w:lvlJc w:val="left"/>
    </w:lvl>
    <w:lvl w:ilvl="5" w:tplc="A0045DE8">
      <w:numFmt w:val="decimal"/>
      <w:lvlText w:val=""/>
      <w:lvlJc w:val="left"/>
    </w:lvl>
    <w:lvl w:ilvl="6" w:tplc="07B62548">
      <w:numFmt w:val="decimal"/>
      <w:lvlText w:val=""/>
      <w:lvlJc w:val="left"/>
    </w:lvl>
    <w:lvl w:ilvl="7" w:tplc="BE788418">
      <w:numFmt w:val="decimal"/>
      <w:lvlText w:val=""/>
      <w:lvlJc w:val="left"/>
    </w:lvl>
    <w:lvl w:ilvl="8" w:tplc="234A2552">
      <w:numFmt w:val="decimal"/>
      <w:lvlText w:val=""/>
      <w:lvlJc w:val="left"/>
    </w:lvl>
  </w:abstractNum>
  <w:abstractNum w:abstractNumId="2" w15:restartNumberingAfterBreak="0">
    <w:nsid w:val="52A24ECF"/>
    <w:multiLevelType w:val="hybridMultilevel"/>
    <w:tmpl w:val="51489B68"/>
    <w:lvl w:ilvl="0" w:tplc="49B0497E">
      <w:start w:val="1"/>
      <w:numFmt w:val="decimal"/>
      <w:lvlText w:val="%1."/>
      <w:lvlJc w:val="left"/>
      <w:pPr>
        <w:ind w:left="720" w:hanging="360"/>
      </w:pPr>
    </w:lvl>
    <w:lvl w:ilvl="1" w:tplc="FD22CB74">
      <w:numFmt w:val="decimal"/>
      <w:lvlText w:val=""/>
      <w:lvlJc w:val="left"/>
    </w:lvl>
    <w:lvl w:ilvl="2" w:tplc="B1023682">
      <w:numFmt w:val="decimal"/>
      <w:lvlText w:val=""/>
      <w:lvlJc w:val="left"/>
    </w:lvl>
    <w:lvl w:ilvl="3" w:tplc="A50077F8">
      <w:numFmt w:val="decimal"/>
      <w:lvlText w:val=""/>
      <w:lvlJc w:val="left"/>
    </w:lvl>
    <w:lvl w:ilvl="4" w:tplc="D6F4ED88">
      <w:numFmt w:val="decimal"/>
      <w:lvlText w:val=""/>
      <w:lvlJc w:val="left"/>
    </w:lvl>
    <w:lvl w:ilvl="5" w:tplc="063A3E36">
      <w:numFmt w:val="decimal"/>
      <w:lvlText w:val=""/>
      <w:lvlJc w:val="left"/>
    </w:lvl>
    <w:lvl w:ilvl="6" w:tplc="FF622062">
      <w:numFmt w:val="decimal"/>
      <w:lvlText w:val=""/>
      <w:lvlJc w:val="left"/>
    </w:lvl>
    <w:lvl w:ilvl="7" w:tplc="9ED85868">
      <w:numFmt w:val="decimal"/>
      <w:lvlText w:val=""/>
      <w:lvlJc w:val="left"/>
    </w:lvl>
    <w:lvl w:ilvl="8" w:tplc="FD56769C">
      <w:numFmt w:val="decimal"/>
      <w:lvlText w:val=""/>
      <w:lvlJc w:val="left"/>
    </w:lvl>
  </w:abstractNum>
  <w:num w:numId="1" w16cid:durableId="741365759">
    <w:abstractNumId w:val="0"/>
    <w:lvlOverride w:ilvl="0">
      <w:startOverride w:val="1"/>
    </w:lvlOverride>
  </w:num>
  <w:num w:numId="2" w16cid:durableId="2055423655">
    <w:abstractNumId w:val="1"/>
    <w:lvlOverride w:ilvl="0">
      <w:startOverride w:val="1"/>
    </w:lvlOverride>
  </w:num>
  <w:num w:numId="3" w16cid:durableId="3651025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3FC"/>
    <w:rsid w:val="007B51AC"/>
    <w:rsid w:val="009B301E"/>
    <w:rsid w:val="00C953FC"/>
    <w:rsid w:val="00EA7B0B"/>
    <w:rsid w:val="00FC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A488"/>
  <w15:docId w15:val="{17EFBED2-E8DB-4E24-A998-8B72AC61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37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3779"/>
  </w:style>
  <w:style w:type="paragraph" w:styleId="Footer">
    <w:name w:val="footer"/>
    <w:basedOn w:val="Normal"/>
    <w:link w:val="FooterChar"/>
    <w:uiPriority w:val="99"/>
    <w:unhideWhenUsed/>
    <w:rsid w:val="00FC37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37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Rashadul Islam</dc:creator>
  <cp:lastModifiedBy>Rashadul Islam</cp:lastModifiedBy>
  <cp:revision>2</cp:revision>
  <dcterms:created xsi:type="dcterms:W3CDTF">2026-05-16T13:04:00Z</dcterms:created>
  <dcterms:modified xsi:type="dcterms:W3CDTF">2026-05-16T13:04:00Z</dcterms:modified>
</cp:coreProperties>
</file>