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59E7" w14:textId="40AC4A33" w:rsidR="009038F9" w:rsidRDefault="00CB583B">
      <w:pPr>
        <w:rPr>
          <w:b/>
          <w:bCs/>
        </w:rPr>
      </w:pPr>
      <w:r w:rsidRPr="00CB583B">
        <w:rPr>
          <w:b/>
          <w:bCs/>
          <w:highlight w:val="yellow"/>
        </w:rPr>
        <w:t>1.</w:t>
      </w:r>
      <w:r w:rsidRPr="00CB583B">
        <w:rPr>
          <w:b/>
          <w:bCs/>
          <w:highlight w:val="yellow"/>
        </w:rPr>
        <w:t>Obtain a sample phishing email (many free samples online)</w:t>
      </w:r>
    </w:p>
    <w:p w14:paraId="1751F725" w14:textId="77777777" w:rsidR="00CB583B" w:rsidRDefault="00CB583B" w:rsidP="00CB583B">
      <w:pPr>
        <w:rPr>
          <w:b/>
          <w:bCs/>
        </w:rPr>
      </w:pPr>
      <w:r>
        <w:rPr>
          <w:b/>
          <w:bCs/>
        </w:rPr>
        <w:tab/>
      </w:r>
    </w:p>
    <w:p w14:paraId="7690058A" w14:textId="7FD014D4" w:rsidR="00CB583B" w:rsidRPr="00CB583B" w:rsidRDefault="00CB583B" w:rsidP="00CB583B">
      <w:r w:rsidRPr="00CB583B">
        <w:rPr>
          <w:highlight w:val="red"/>
        </w:rPr>
        <w:t>F</w:t>
      </w:r>
      <w:r w:rsidRPr="00CB583B">
        <w:rPr>
          <w:highlight w:val="red"/>
        </w:rPr>
        <w:t>ictional sample phishing email you can use for analysis or training</w:t>
      </w:r>
      <w:r w:rsidRPr="00CB583B">
        <w:t>:</w:t>
      </w:r>
    </w:p>
    <w:p w14:paraId="0E316437" w14:textId="77777777" w:rsidR="00CB583B" w:rsidRPr="00CB583B" w:rsidRDefault="00CB583B" w:rsidP="00CB583B">
      <w:r w:rsidRPr="00CB583B">
        <w:t>Subject: Urgent: Your Account Will Be Suspended in 24 Hours</w:t>
      </w:r>
    </w:p>
    <w:p w14:paraId="17DE46CF" w14:textId="77777777" w:rsidR="00CB583B" w:rsidRPr="00CB583B" w:rsidRDefault="00CB583B" w:rsidP="00CB583B">
      <w:r w:rsidRPr="00CB583B">
        <w:t>From: Security Alert no-reply@secure-verification-center.com</w:t>
      </w:r>
    </w:p>
    <w:p w14:paraId="454F28D9" w14:textId="77777777" w:rsidR="00CB583B" w:rsidRPr="00CB583B" w:rsidRDefault="00CB583B" w:rsidP="00CB583B">
      <w:r w:rsidRPr="00CB583B">
        <w:t>To: user@example.com</w:t>
      </w:r>
    </w:p>
    <w:p w14:paraId="08DEE8C6" w14:textId="77777777" w:rsidR="00CB583B" w:rsidRPr="00CB583B" w:rsidRDefault="00CB583B" w:rsidP="00CB583B">
      <w:r w:rsidRPr="00CB583B">
        <w:t>Message:</w:t>
      </w:r>
    </w:p>
    <w:p w14:paraId="6A94A288" w14:textId="77777777" w:rsidR="00CB583B" w:rsidRPr="00CB583B" w:rsidRDefault="00CB583B" w:rsidP="00CB583B">
      <w:r w:rsidRPr="00CB583B">
        <w:t>Dear Customer,</w:t>
      </w:r>
    </w:p>
    <w:p w14:paraId="632C3ADC" w14:textId="77777777" w:rsidR="00CB583B" w:rsidRPr="00CB583B" w:rsidRDefault="00CB583B" w:rsidP="00CB583B">
      <w:r w:rsidRPr="00CB583B">
        <w:t>We detected unusual activity on your account. For your safety, your access will be suspended within 24 hours unless you verify your information immediately.</w:t>
      </w:r>
    </w:p>
    <w:p w14:paraId="32DAE2A3" w14:textId="77777777" w:rsidR="00CB583B" w:rsidRPr="00CB583B" w:rsidRDefault="00CB583B" w:rsidP="00CB583B">
      <w:r w:rsidRPr="00CB583B">
        <w:t>Please use the secure link below to restore full access:</w:t>
      </w:r>
    </w:p>
    <w:p w14:paraId="12356374" w14:textId="77777777" w:rsidR="00CB583B" w:rsidRPr="00CB583B" w:rsidRDefault="00CB583B" w:rsidP="00CB583B">
      <w:r w:rsidRPr="00CB583B">
        <w:t>https://secure-verify-account.com/login</w:t>
      </w:r>
    </w:p>
    <w:p w14:paraId="2535239F" w14:textId="77777777" w:rsidR="00CB583B" w:rsidRPr="00CB583B" w:rsidRDefault="00CB583B" w:rsidP="00CB583B">
      <w:r w:rsidRPr="00CB583B">
        <w:t>If you do not complete the verification, your account will be permanently disabled.</w:t>
      </w:r>
    </w:p>
    <w:p w14:paraId="02A4535F" w14:textId="77777777" w:rsidR="00CB583B" w:rsidRPr="00CB583B" w:rsidRDefault="00CB583B" w:rsidP="00CB583B">
      <w:r w:rsidRPr="00CB583B">
        <w:t>Thank you,</w:t>
      </w:r>
      <w:r w:rsidRPr="00CB583B">
        <w:br/>
        <w:t>Account Security Team</w:t>
      </w:r>
    </w:p>
    <w:p w14:paraId="751F175C" w14:textId="77777777" w:rsidR="00CB583B" w:rsidRDefault="00CB583B" w:rsidP="00CB583B">
      <w:r w:rsidRPr="00CB583B">
        <w:t>Attachment: Account_Verification_Form.html</w:t>
      </w:r>
    </w:p>
    <w:p w14:paraId="2CA74222" w14:textId="77777777" w:rsidR="00CB583B" w:rsidRDefault="00CB583B" w:rsidP="00CB583B"/>
    <w:p w14:paraId="7086BA1B" w14:textId="188BB919" w:rsidR="00CB583B" w:rsidRDefault="00CB583B" w:rsidP="00CB583B">
      <w:pPr>
        <w:rPr>
          <w:b/>
          <w:bCs/>
        </w:rPr>
      </w:pPr>
      <w:r w:rsidRPr="00CB583B">
        <w:rPr>
          <w:b/>
          <w:bCs/>
          <w:highlight w:val="yellow"/>
        </w:rPr>
        <w:t>2.</w:t>
      </w:r>
      <w:r w:rsidRPr="00CB583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CB583B">
        <w:rPr>
          <w:b/>
          <w:bCs/>
          <w:highlight w:val="yellow"/>
        </w:rPr>
        <w:t>Examine sender's email address for spoofing</w:t>
      </w:r>
    </w:p>
    <w:p w14:paraId="3DBFAD79" w14:textId="77777777" w:rsidR="00CB583B" w:rsidRPr="00CB583B" w:rsidRDefault="00CB583B" w:rsidP="00CB583B">
      <w:pPr>
        <w:rPr>
          <w:b/>
          <w:bCs/>
        </w:rPr>
      </w:pPr>
    </w:p>
    <w:p w14:paraId="0C29CCFB" w14:textId="77777777" w:rsidR="00CB583B" w:rsidRPr="00CB583B" w:rsidRDefault="00CB583B" w:rsidP="00CB583B">
      <w:r w:rsidRPr="00CB583B">
        <w:rPr>
          <w:highlight w:val="red"/>
        </w:rPr>
        <w:t>Check it like a hawk. The sender’s address is one of the easiest giveaways in a phishing email. Look for:</w:t>
      </w:r>
    </w:p>
    <w:p w14:paraId="3AA9810A" w14:textId="77777777" w:rsidR="00CB583B" w:rsidRPr="00CB583B" w:rsidRDefault="00CB583B" w:rsidP="00CB583B">
      <w:pPr>
        <w:ind w:left="360"/>
      </w:pPr>
      <w:r w:rsidRPr="00CB583B">
        <w:rPr>
          <w:b/>
          <w:bCs/>
        </w:rPr>
        <w:t>Domain mismatches</w:t>
      </w:r>
      <w:r w:rsidRPr="00CB583B">
        <w:br/>
        <w:t>Example: support@paypa1.com instead of paypal.com.</w:t>
      </w:r>
    </w:p>
    <w:p w14:paraId="13C83DE5" w14:textId="77777777" w:rsidR="00CB583B" w:rsidRPr="00CB583B" w:rsidRDefault="00CB583B" w:rsidP="00CB583B">
      <w:pPr>
        <w:ind w:left="360"/>
      </w:pPr>
      <w:r w:rsidRPr="00CB583B">
        <w:rPr>
          <w:b/>
          <w:bCs/>
        </w:rPr>
        <w:t>Free mail domains</w:t>
      </w:r>
      <w:r w:rsidRPr="00CB583B">
        <w:br/>
        <w:t>Legit companies don’t send security alerts from Gmail/Yahoo accounts.</w:t>
      </w:r>
    </w:p>
    <w:p w14:paraId="03FB24D4" w14:textId="77777777" w:rsidR="00CB583B" w:rsidRPr="00CB583B" w:rsidRDefault="00CB583B" w:rsidP="00CB583B">
      <w:pPr>
        <w:ind w:left="360"/>
      </w:pPr>
      <w:r w:rsidRPr="00CB583B">
        <w:rPr>
          <w:b/>
          <w:bCs/>
        </w:rPr>
        <w:t>Extra words or symbols</w:t>
      </w:r>
      <w:r w:rsidRPr="00CB583B">
        <w:br/>
        <w:t>Example: account-security@amazon-verification-check.com.</w:t>
      </w:r>
    </w:p>
    <w:p w14:paraId="54C09A0D" w14:textId="77777777" w:rsidR="00CB583B" w:rsidRPr="00CB583B" w:rsidRDefault="00CB583B" w:rsidP="00CB583B">
      <w:pPr>
        <w:ind w:left="360"/>
      </w:pPr>
      <w:r w:rsidRPr="00CB583B">
        <w:rPr>
          <w:b/>
          <w:bCs/>
        </w:rPr>
        <w:t>Display name tricks</w:t>
      </w:r>
      <w:r w:rsidRPr="00CB583B">
        <w:br/>
        <w:t>“Google Support” might show on top, but the actual email is junk behind it.</w:t>
      </w:r>
    </w:p>
    <w:p w14:paraId="7BE2D809" w14:textId="77777777" w:rsidR="00CB583B" w:rsidRPr="00CB583B" w:rsidRDefault="00CB583B" w:rsidP="00CB583B">
      <w:pPr>
        <w:ind w:left="360"/>
      </w:pPr>
      <w:r w:rsidRPr="00CB583B">
        <w:rPr>
          <w:b/>
          <w:bCs/>
        </w:rPr>
        <w:lastRenderedPageBreak/>
        <w:t>Reply-To mismatch</w:t>
      </w:r>
      <w:r w:rsidRPr="00CB583B">
        <w:br/>
        <w:t xml:space="preserve">Sender shows one </w:t>
      </w:r>
      <w:proofErr w:type="gramStart"/>
      <w:r w:rsidRPr="00CB583B">
        <w:t>domain, but</w:t>
      </w:r>
      <w:proofErr w:type="gramEnd"/>
      <w:r w:rsidRPr="00CB583B">
        <w:t xml:space="preserve"> replies route to another shady domain.</w:t>
      </w:r>
    </w:p>
    <w:p w14:paraId="4886C003" w14:textId="77777777" w:rsidR="00CB583B" w:rsidRDefault="00CB583B" w:rsidP="00CB583B">
      <w:r w:rsidRPr="00CB583B">
        <w:t xml:space="preserve">If any of </w:t>
      </w:r>
      <w:proofErr w:type="gramStart"/>
      <w:r w:rsidRPr="00CB583B">
        <w:t>these hit</w:t>
      </w:r>
      <w:proofErr w:type="gramEnd"/>
      <w:r w:rsidRPr="00CB583B">
        <w:t>, it's probably spoofed.</w:t>
      </w:r>
    </w:p>
    <w:p w14:paraId="40EC3B0A" w14:textId="77777777" w:rsidR="00CB583B" w:rsidRDefault="00CB583B" w:rsidP="00CB583B"/>
    <w:p w14:paraId="1F22F094" w14:textId="77777777" w:rsidR="00CB583B" w:rsidRDefault="00CB583B" w:rsidP="00CB583B"/>
    <w:p w14:paraId="737B3589" w14:textId="04CFB874" w:rsidR="00CB583B" w:rsidRDefault="00CB583B" w:rsidP="00CB583B">
      <w:pPr>
        <w:rPr>
          <w:b/>
          <w:bCs/>
        </w:rPr>
      </w:pPr>
      <w:r w:rsidRPr="00CB583B">
        <w:rPr>
          <w:b/>
          <w:bCs/>
          <w:highlight w:val="yellow"/>
        </w:rPr>
        <w:t xml:space="preserve">3.Check email headers for discrepancies (using online header </w:t>
      </w:r>
      <w:proofErr w:type="spellStart"/>
      <w:r w:rsidRPr="00CB583B">
        <w:rPr>
          <w:b/>
          <w:bCs/>
          <w:highlight w:val="yellow"/>
        </w:rPr>
        <w:t>analyzer</w:t>
      </w:r>
      <w:proofErr w:type="spellEnd"/>
      <w:r w:rsidRPr="00CB583B">
        <w:rPr>
          <w:b/>
          <w:bCs/>
          <w:highlight w:val="yellow"/>
        </w:rPr>
        <w:t>)</w:t>
      </w:r>
    </w:p>
    <w:p w14:paraId="2757A0E7" w14:textId="77777777" w:rsidR="00CB583B" w:rsidRPr="00CB583B" w:rsidRDefault="00CB583B" w:rsidP="00CB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>When you plug the raw email header into a header-analysis tool, you’re basically lifting the hood on the email’s entire supply chain. Look for:</w:t>
      </w:r>
    </w:p>
    <w:p w14:paraId="42050E95" w14:textId="2FDAB139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SPF, DKIM, DMARC results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any of these show </w:t>
      </w: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that’s a red flag the message didn’t </w:t>
      </w:r>
      <w:proofErr w:type="gram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come</w:t>
      </w:r>
      <w:proofErr w:type="gram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domain it claims. Real companies keep these locked down like legacy systems no one wants to break.</w:t>
      </w:r>
    </w:p>
    <w:p w14:paraId="76F13958" w14:textId="77777777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“Received:” chain mismatches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Emails should travel through expected, legit servers. If the path jumps through random overseas servers or unknown hosts, that’s sus energy.</w:t>
      </w:r>
    </w:p>
    <w:p w14:paraId="1F31CB66" w14:textId="77777777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Return-Path domain differs from </w:t>
      </w:r>
      <w:proofErr w:type="spellStart"/>
      <w:proofErr w:type="gramStart"/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</w:t>
      </w:r>
      <w:proofErr w:type="spellEnd"/>
      <w:proofErr w:type="gramEnd"/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domain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Classic spoofing tactic. It’s like sending a wedding invite with someone else’s address.</w:t>
      </w:r>
    </w:p>
    <w:p w14:paraId="5454C738" w14:textId="77777777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Reply-To pointing somewhere totally different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</w:t>
      </w:r>
      <w:proofErr w:type="gram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</w:t>
      </w:r>
      <w:proofErr w:type="gram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says support@bank.com but Reply-To is randommail@freeinbox.ru, that’s your villain reveal.</w:t>
      </w:r>
    </w:p>
    <w:p w14:paraId="536B8DE7" w14:textId="77777777" w:rsid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X-Originating-IP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Reveals where the email </w:t>
      </w:r>
      <w:proofErr w:type="gramStart"/>
      <w:r w:rsidRPr="00CB58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actually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came</w:t>
      </w:r>
      <w:proofErr w:type="gram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from. Corporate emails don’t magically originate from a residential ISP in another country.</w:t>
      </w:r>
    </w:p>
    <w:p w14:paraId="775DD293" w14:textId="77777777" w:rsid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FAC894" w14:textId="77777777" w:rsid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3C880" w14:textId="77777777" w:rsidR="00CB583B" w:rsidRPr="00CB583B" w:rsidRDefault="00CB583B" w:rsidP="00CB5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Identify suspicious links or attachments</w:t>
      </w:r>
    </w:p>
    <w:p w14:paraId="716F881A" w14:textId="77777777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>When you’re scanning an email for danger zones, the links and attachments are the biggest plot twists. Here’s how to spot the shady stuff fast:</w:t>
      </w:r>
    </w:p>
    <w:p w14:paraId="5EC530B9" w14:textId="54EBFCC1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Hover to reveal the real URL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the text says </w:t>
      </w:r>
      <w:r w:rsidRPr="00CB58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“Click here to log in”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the hover URL points to some chaotic domain like login-secure-</w:t>
      </w:r>
      <w:proofErr w:type="spell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update.xyz</w:t>
      </w:r>
      <w:proofErr w:type="spell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/verify, that’s a red flag waving like it’s at a cricket match.</w:t>
      </w:r>
    </w:p>
    <w:p w14:paraId="4DEB1CF9" w14:textId="3D657104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Look for misspellings or look-alike domains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Attackers love swapping letters:</w:t>
      </w:r>
    </w:p>
    <w:p w14:paraId="4FC34849" w14:textId="77777777" w:rsidR="00CB583B" w:rsidRPr="00CB583B" w:rsidRDefault="00CB583B" w:rsidP="00CB5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paypa1.com</w:t>
      </w:r>
    </w:p>
    <w:p w14:paraId="11B8EB78" w14:textId="77777777" w:rsidR="00CB583B" w:rsidRPr="00CB583B" w:rsidRDefault="00CB583B" w:rsidP="00CB5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g00gle-services.net</w:t>
      </w:r>
    </w:p>
    <w:p w14:paraId="7E2E10FD" w14:textId="77777777" w:rsidR="00CB583B" w:rsidRPr="00CB583B" w:rsidRDefault="00CB583B" w:rsidP="00CB5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amaz0n-help.io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the domain feels like it was made in a hurry… it was.</w:t>
      </w:r>
    </w:p>
    <w:p w14:paraId="484EB52B" w14:textId="401F8B2F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Random file types = high-risk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Attachments like:</w:t>
      </w:r>
    </w:p>
    <w:p w14:paraId="0E8904D2" w14:textId="77777777" w:rsidR="00CB583B" w:rsidRPr="00CB583B" w:rsidRDefault="00CB583B" w:rsidP="00CB5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.html (fake login pages)</w:t>
      </w:r>
    </w:p>
    <w:p w14:paraId="398AA9BB" w14:textId="77777777" w:rsidR="00CB583B" w:rsidRPr="00CB583B" w:rsidRDefault="00CB583B" w:rsidP="00CB5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.zip or .</w:t>
      </w:r>
      <w:proofErr w:type="spell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</w:t>
      </w:r>
      <w:proofErr w:type="spell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(compressed malware)</w:t>
      </w:r>
    </w:p>
    <w:p w14:paraId="179E42AD" w14:textId="77777777" w:rsidR="00CB583B" w:rsidRPr="00CB583B" w:rsidRDefault="00CB583B" w:rsidP="00CB5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.pdf with “URGENT” vibes</w:t>
      </w:r>
    </w:p>
    <w:p w14:paraId="2D70B539" w14:textId="77777777" w:rsidR="00CB583B" w:rsidRPr="00CB583B" w:rsidRDefault="00CB583B" w:rsidP="00CB5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.docx asking you to “enable macros”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These are basically malware starter packs.</w:t>
      </w:r>
    </w:p>
    <w:p w14:paraId="57E52565" w14:textId="7CE9D200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Unexpected attachments from “official” sources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Banks and companies don’t send invoices, verification forms, or security alerts as files. If they do, it's 99% a trap.</w:t>
      </w:r>
    </w:p>
    <w:p w14:paraId="0CD87DCB" w14:textId="68212FED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58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Shortened links</w:t>
      </w:r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bit.ly, </w:t>
      </w:r>
      <w:proofErr w:type="spell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tinyurl</w:t>
      </w:r>
      <w:proofErr w:type="spell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weird shortened trackers hide the </w:t>
      </w:r>
      <w:proofErr w:type="gram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destination</w:t>
      </w:r>
      <w:proofErr w:type="gram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like a mystery box you </w:t>
      </w:r>
      <w:proofErr w:type="gramStart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definitely don’t</w:t>
      </w:r>
      <w:proofErr w:type="gramEnd"/>
      <w:r w:rsidRPr="00CB58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want to open.</w:t>
      </w:r>
    </w:p>
    <w:p w14:paraId="789EDD2B" w14:textId="77777777" w:rsidR="00CB583B" w:rsidRPr="00CB583B" w:rsidRDefault="00CB583B" w:rsidP="00CB58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5ADB93" w14:textId="25964411" w:rsidR="00CB583B" w:rsidRDefault="00CB583B" w:rsidP="00CB583B">
      <w:pPr>
        <w:rPr>
          <w:b/>
          <w:bCs/>
        </w:rPr>
      </w:pPr>
      <w:r w:rsidRPr="00CB583B">
        <w:rPr>
          <w:b/>
          <w:bCs/>
          <w:highlight w:val="yellow"/>
        </w:rPr>
        <w:t>5.Look for urgent or threatening language in the email body</w:t>
      </w:r>
    </w:p>
    <w:p w14:paraId="0260428E" w14:textId="77777777" w:rsidR="00CB583B" w:rsidRPr="00CB583B" w:rsidRDefault="00CB583B" w:rsidP="00CB583B">
      <w:pPr>
        <w:rPr>
          <w:b/>
          <w:bCs/>
        </w:rPr>
      </w:pPr>
      <w:r w:rsidRPr="00CB583B">
        <w:rPr>
          <w:b/>
          <w:bCs/>
        </w:rPr>
        <w:t>ChatGPT said:</w:t>
      </w:r>
    </w:p>
    <w:p w14:paraId="41E5EA46" w14:textId="77777777" w:rsidR="00CB583B" w:rsidRPr="00CB583B" w:rsidRDefault="00CB583B" w:rsidP="00CB583B">
      <w:r w:rsidRPr="00CB583B">
        <w:t>When an email starts talking to you like a drama queen on a deadline, that’s your cue it’s probably phishing.</w:t>
      </w:r>
    </w:p>
    <w:p w14:paraId="2C594B1C" w14:textId="77777777" w:rsidR="00CB583B" w:rsidRPr="00CB583B" w:rsidRDefault="00CB583B" w:rsidP="00CB583B">
      <w:r w:rsidRPr="00CB583B">
        <w:rPr>
          <w:b/>
          <w:bCs/>
        </w:rPr>
        <w:t>How to spot urgent or threatening language in the email body:</w:t>
      </w:r>
    </w:p>
    <w:p w14:paraId="78A34D2E" w14:textId="77777777" w:rsidR="00CB583B" w:rsidRPr="00CB583B" w:rsidRDefault="00CB583B" w:rsidP="00CB583B">
      <w:pPr>
        <w:numPr>
          <w:ilvl w:val="0"/>
          <w:numId w:val="6"/>
        </w:numPr>
      </w:pPr>
      <w:r w:rsidRPr="00CB583B">
        <w:rPr>
          <w:b/>
          <w:bCs/>
        </w:rPr>
        <w:t>Time-bomb phrases</w:t>
      </w:r>
      <w:r w:rsidRPr="00CB583B">
        <w:t xml:space="preserve"> like </w:t>
      </w:r>
      <w:r w:rsidRPr="00CB583B">
        <w:rPr>
          <w:i/>
          <w:iCs/>
        </w:rPr>
        <w:t>“Your account will be suspended in 24 hours”</w:t>
      </w:r>
      <w:r w:rsidRPr="00CB583B">
        <w:t xml:space="preserve">, </w:t>
      </w:r>
      <w:r w:rsidRPr="00CB583B">
        <w:rPr>
          <w:i/>
          <w:iCs/>
        </w:rPr>
        <w:t>“Final warning”</w:t>
      </w:r>
      <w:r w:rsidRPr="00CB583B">
        <w:t xml:space="preserve">, or </w:t>
      </w:r>
      <w:r w:rsidRPr="00CB583B">
        <w:rPr>
          <w:i/>
          <w:iCs/>
        </w:rPr>
        <w:t>“Immediate verification required”</w:t>
      </w:r>
      <w:r w:rsidRPr="00CB583B">
        <w:t>. Real companies don’t operate like a ticking countdown in a Bollywood trailer.</w:t>
      </w:r>
    </w:p>
    <w:p w14:paraId="2BD4E003" w14:textId="77777777" w:rsidR="00CB583B" w:rsidRPr="00CB583B" w:rsidRDefault="00CB583B" w:rsidP="00CB583B">
      <w:pPr>
        <w:numPr>
          <w:ilvl w:val="0"/>
          <w:numId w:val="6"/>
        </w:numPr>
      </w:pPr>
      <w:r w:rsidRPr="00CB583B">
        <w:rPr>
          <w:b/>
          <w:bCs/>
        </w:rPr>
        <w:t>Threats of loss</w:t>
      </w:r>
      <w:r w:rsidRPr="00CB583B">
        <w:t xml:space="preserve">: </w:t>
      </w:r>
      <w:r w:rsidRPr="00CB583B">
        <w:rPr>
          <w:i/>
          <w:iCs/>
        </w:rPr>
        <w:t>“Your funds will be frozen,” “Your service will be terminated,” “Unauthorized activity detected.”</w:t>
      </w:r>
      <w:r w:rsidRPr="00CB583B">
        <w:t xml:space="preserve"> It’s all fear-pressure designed to make you click before your brain loads.</w:t>
      </w:r>
    </w:p>
    <w:p w14:paraId="20A2A823" w14:textId="77777777" w:rsidR="00CB583B" w:rsidRPr="00CB583B" w:rsidRDefault="00CB583B" w:rsidP="00CB583B">
      <w:pPr>
        <w:numPr>
          <w:ilvl w:val="0"/>
          <w:numId w:val="6"/>
        </w:numPr>
      </w:pPr>
      <w:r w:rsidRPr="00CB583B">
        <w:rPr>
          <w:b/>
          <w:bCs/>
        </w:rPr>
        <w:t>Guilt-trip energy</w:t>
      </w:r>
      <w:r w:rsidRPr="00CB583B">
        <w:t xml:space="preserve">: </w:t>
      </w:r>
      <w:r w:rsidRPr="00CB583B">
        <w:rPr>
          <w:i/>
          <w:iCs/>
        </w:rPr>
        <w:t>“You failed to update your information,” “Your negligence may result in account closure.”</w:t>
      </w:r>
      <w:r w:rsidRPr="00CB583B">
        <w:t xml:space="preserve"> Bro, calm down.</w:t>
      </w:r>
    </w:p>
    <w:p w14:paraId="1B19006A" w14:textId="77777777" w:rsidR="00CB583B" w:rsidRPr="00CB583B" w:rsidRDefault="00CB583B" w:rsidP="00CB583B">
      <w:pPr>
        <w:numPr>
          <w:ilvl w:val="0"/>
          <w:numId w:val="6"/>
        </w:numPr>
      </w:pPr>
      <w:r w:rsidRPr="00CB583B">
        <w:rPr>
          <w:b/>
          <w:bCs/>
        </w:rPr>
        <w:t>All-caps chaos</w:t>
      </w:r>
      <w:r w:rsidRPr="00CB583B">
        <w:t xml:space="preserve">: </w:t>
      </w:r>
      <w:r w:rsidRPr="00CB583B">
        <w:rPr>
          <w:i/>
          <w:iCs/>
        </w:rPr>
        <w:t>“URGENT ACTION REQUIRED!!!”</w:t>
      </w:r>
      <w:r w:rsidRPr="00CB583B">
        <w:t xml:space="preserve"> If the email is yelling, it’s lying.</w:t>
      </w:r>
    </w:p>
    <w:p w14:paraId="293190BE" w14:textId="77777777" w:rsidR="00CB583B" w:rsidRPr="00CB583B" w:rsidRDefault="00CB583B" w:rsidP="00CB583B">
      <w:pPr>
        <w:numPr>
          <w:ilvl w:val="0"/>
          <w:numId w:val="6"/>
        </w:numPr>
      </w:pPr>
      <w:r w:rsidRPr="00CB583B">
        <w:rPr>
          <w:b/>
          <w:bCs/>
        </w:rPr>
        <w:t>Emotional manipulation</w:t>
      </w:r>
      <w:r w:rsidRPr="00CB583B">
        <w:t xml:space="preserve"> wrapped in fake professionalism — classic “corporate panic mode”.</w:t>
      </w:r>
    </w:p>
    <w:p w14:paraId="199EB264" w14:textId="77777777" w:rsidR="00CB583B" w:rsidRDefault="00CB583B" w:rsidP="00CB583B"/>
    <w:p w14:paraId="206FFBE8" w14:textId="7E5ECDD5" w:rsidR="00CB583B" w:rsidRPr="00CB583B" w:rsidRDefault="00CB583B" w:rsidP="00CB583B">
      <w:r w:rsidRPr="00CB583B">
        <w:rPr>
          <w:b/>
          <w:bCs/>
          <w:highlight w:val="yellow"/>
        </w:rPr>
        <w:lastRenderedPageBreak/>
        <w:t>6.Note any mismatched URLs (hover to see real link</w:t>
      </w:r>
      <w:r w:rsidRPr="00CB583B">
        <w:rPr>
          <w:highlight w:val="yellow"/>
        </w:rPr>
        <w:t>)</w:t>
      </w:r>
    </w:p>
    <w:p w14:paraId="5F53565B" w14:textId="74811EE9" w:rsidR="00CB583B" w:rsidRPr="00CB583B" w:rsidRDefault="00CB583B" w:rsidP="00CB583B"/>
    <w:p w14:paraId="7CA6BC25" w14:textId="77777777" w:rsidR="007709F0" w:rsidRPr="007709F0" w:rsidRDefault="007709F0" w:rsidP="007709F0">
      <w:r w:rsidRPr="007709F0">
        <w:rPr>
          <w:highlight w:val="red"/>
        </w:rPr>
        <w:t xml:space="preserve">When a phishing email drops a link, you </w:t>
      </w:r>
      <w:proofErr w:type="spellStart"/>
      <w:r w:rsidRPr="007709F0">
        <w:rPr>
          <w:highlight w:val="red"/>
        </w:rPr>
        <w:t>gotta</w:t>
      </w:r>
      <w:proofErr w:type="spellEnd"/>
      <w:r w:rsidRPr="007709F0">
        <w:rPr>
          <w:highlight w:val="red"/>
        </w:rPr>
        <w:t xml:space="preserve"> treat it like a mystery box—never trust the label, always check what’s hiding underneath</w:t>
      </w:r>
      <w:r w:rsidRPr="007709F0">
        <w:t>.</w:t>
      </w:r>
    </w:p>
    <w:p w14:paraId="238CD1F4" w14:textId="77777777" w:rsidR="007709F0" w:rsidRPr="007709F0" w:rsidRDefault="007709F0" w:rsidP="007709F0">
      <w:r w:rsidRPr="007709F0">
        <w:rPr>
          <w:b/>
          <w:bCs/>
        </w:rPr>
        <w:t>How to note mismatched URLs (aka “hover to reveal the real tea”):</w:t>
      </w:r>
    </w:p>
    <w:p w14:paraId="6C5F3084" w14:textId="77777777" w:rsidR="007709F0" w:rsidRPr="007709F0" w:rsidRDefault="007709F0" w:rsidP="007709F0">
      <w:pPr>
        <w:numPr>
          <w:ilvl w:val="0"/>
          <w:numId w:val="7"/>
        </w:numPr>
      </w:pPr>
      <w:r w:rsidRPr="007709F0">
        <w:rPr>
          <w:b/>
          <w:bCs/>
        </w:rPr>
        <w:t>Hover your cursor over the link</w:t>
      </w:r>
      <w:r w:rsidRPr="007709F0">
        <w:t xml:space="preserve"> without clicking. The real destination pops up at the bottom of your screen like a truth bomb.</w:t>
      </w:r>
    </w:p>
    <w:p w14:paraId="1AD51E9C" w14:textId="77777777" w:rsidR="007709F0" w:rsidRPr="007709F0" w:rsidRDefault="007709F0" w:rsidP="007709F0">
      <w:pPr>
        <w:numPr>
          <w:ilvl w:val="0"/>
          <w:numId w:val="7"/>
        </w:numPr>
      </w:pPr>
      <w:r w:rsidRPr="007709F0">
        <w:t xml:space="preserve">If the text says something clean like </w:t>
      </w:r>
      <w:r w:rsidRPr="007709F0">
        <w:rPr>
          <w:i/>
          <w:iCs/>
        </w:rPr>
        <w:t>“https://paypal.com”</w:t>
      </w:r>
      <w:r w:rsidRPr="007709F0">
        <w:t xml:space="preserve"> but the hover preview shows </w:t>
      </w:r>
      <w:r w:rsidRPr="007709F0">
        <w:rPr>
          <w:i/>
          <w:iCs/>
        </w:rPr>
        <w:t>“paypa1-security-update.io/login”</w:t>
      </w:r>
      <w:r w:rsidRPr="007709F0">
        <w:t>, yeah… that’s a scammer speed-running fraud.</w:t>
      </w:r>
    </w:p>
    <w:p w14:paraId="7D03F473" w14:textId="77777777" w:rsidR="007709F0" w:rsidRPr="007709F0" w:rsidRDefault="007709F0" w:rsidP="007709F0">
      <w:pPr>
        <w:numPr>
          <w:ilvl w:val="0"/>
          <w:numId w:val="7"/>
        </w:numPr>
      </w:pPr>
      <w:r w:rsidRPr="007709F0">
        <w:rPr>
          <w:b/>
          <w:bCs/>
        </w:rPr>
        <w:t>Spot the imposters:</w:t>
      </w:r>
      <w:r w:rsidRPr="007709F0">
        <w:t xml:space="preserve"> swapped letters, weird subdomains, extra hyphens, random country codes.</w:t>
      </w:r>
      <w:r w:rsidRPr="007709F0">
        <w:br/>
        <w:t>Example:</w:t>
      </w:r>
    </w:p>
    <w:p w14:paraId="1BC5DF4F" w14:textId="77777777" w:rsidR="007709F0" w:rsidRPr="007709F0" w:rsidRDefault="007709F0" w:rsidP="007709F0">
      <w:pPr>
        <w:numPr>
          <w:ilvl w:val="1"/>
          <w:numId w:val="7"/>
        </w:numPr>
      </w:pPr>
      <w:r w:rsidRPr="007709F0">
        <w:t>Looks legit: https://accounts.google.com</w:t>
      </w:r>
    </w:p>
    <w:p w14:paraId="1114932C" w14:textId="77777777" w:rsidR="007709F0" w:rsidRPr="007709F0" w:rsidRDefault="007709F0" w:rsidP="007709F0">
      <w:pPr>
        <w:numPr>
          <w:ilvl w:val="1"/>
          <w:numId w:val="7"/>
        </w:numPr>
      </w:pPr>
      <w:proofErr w:type="gramStart"/>
      <w:r w:rsidRPr="007709F0">
        <w:t>Actually cursed</w:t>
      </w:r>
      <w:proofErr w:type="gramEnd"/>
      <w:r w:rsidRPr="007709F0">
        <w:t>: https://google.accounts.secure-login-check.co</w:t>
      </w:r>
    </w:p>
    <w:p w14:paraId="5D5EBEAC" w14:textId="77777777" w:rsidR="007709F0" w:rsidRDefault="007709F0" w:rsidP="007709F0">
      <w:pPr>
        <w:numPr>
          <w:ilvl w:val="0"/>
          <w:numId w:val="7"/>
        </w:numPr>
      </w:pPr>
      <w:r w:rsidRPr="007709F0">
        <w:rPr>
          <w:b/>
          <w:bCs/>
        </w:rPr>
        <w:t>Mixed-domain madness:</w:t>
      </w:r>
      <w:r w:rsidRPr="007709F0">
        <w:t xml:space="preserve"> When the brand name is just sprinkled in as decoration.</w:t>
      </w:r>
      <w:r w:rsidRPr="007709F0">
        <w:br/>
        <w:t>Like https://microsoft.verify-userauth-portal.net — that domain is basically wearing a fake moustache.</w:t>
      </w:r>
    </w:p>
    <w:p w14:paraId="2A52C964" w14:textId="77777777" w:rsidR="007709F0" w:rsidRPr="007709F0" w:rsidRDefault="007709F0" w:rsidP="007709F0">
      <w:pPr>
        <w:ind w:left="720"/>
      </w:pPr>
    </w:p>
    <w:p w14:paraId="333EC819" w14:textId="44D018F0" w:rsidR="00CB583B" w:rsidRDefault="00CB583B"/>
    <w:p w14:paraId="4F3F58EA" w14:textId="0F688D1B" w:rsidR="007709F0" w:rsidRDefault="007709F0">
      <w:pPr>
        <w:rPr>
          <w:rStyle w:val="fontstyle01"/>
          <w:b/>
          <w:bCs/>
        </w:rPr>
      </w:pPr>
      <w:r w:rsidRPr="007709F0">
        <w:rPr>
          <w:rStyle w:val="fontstyle01"/>
          <w:b/>
          <w:bCs/>
          <w:highlight w:val="yellow"/>
        </w:rPr>
        <w:t>7.Verify presence of spelling or grammar errors.</w:t>
      </w:r>
    </w:p>
    <w:p w14:paraId="757D7A8F" w14:textId="77777777" w:rsidR="007709F0" w:rsidRP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 xml:space="preserve">When a phishing email drops a link, you </w:t>
      </w:r>
      <w:proofErr w:type="spellStart"/>
      <w:r w:rsidRPr="007709F0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>gotta</w:t>
      </w:r>
      <w:proofErr w:type="spellEnd"/>
      <w:r w:rsidRPr="007709F0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 xml:space="preserve"> treat it like a mystery box—never trust the label, always check what’s hiding underneath.</w:t>
      </w:r>
    </w:p>
    <w:p w14:paraId="69D3C612" w14:textId="77777777" w:rsidR="007709F0" w:rsidRP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note mismatched URLs (aka “hover to reveal the real tea”):</w:t>
      </w:r>
    </w:p>
    <w:p w14:paraId="7C627FC5" w14:textId="77777777" w:rsidR="007709F0" w:rsidRPr="007709F0" w:rsidRDefault="007709F0" w:rsidP="00770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Hover your cursor over the link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clicking. The real destination pops up at the bottom of your screen like a truth bomb.</w:t>
      </w:r>
    </w:p>
    <w:p w14:paraId="69CCA399" w14:textId="77777777" w:rsidR="007709F0" w:rsidRPr="007709F0" w:rsidRDefault="007709F0" w:rsidP="00770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text says something clean like </w:t>
      </w:r>
      <w:r w:rsidRPr="007709F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“https://paypal.com”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the hover preview shows </w:t>
      </w:r>
      <w:r w:rsidRPr="007709F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“paypa1-security-update.io/login”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yeah… that’s a scammer speed-running fraud.</w:t>
      </w:r>
    </w:p>
    <w:p w14:paraId="6AAD084F" w14:textId="77777777" w:rsidR="007709F0" w:rsidRPr="007709F0" w:rsidRDefault="007709F0" w:rsidP="00770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Spot the imposters: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swapped letters, weird subdomains, extra hyphens, random country codes.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</w:t>
      </w:r>
    </w:p>
    <w:p w14:paraId="0B24B5D7" w14:textId="77777777" w:rsidR="007709F0" w:rsidRPr="007709F0" w:rsidRDefault="007709F0" w:rsidP="007709F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Looks legit: </w:t>
      </w:r>
      <w:r w:rsidRPr="00770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https://accounts.google.com</w:t>
      </w:r>
    </w:p>
    <w:p w14:paraId="1A60A53E" w14:textId="77777777" w:rsidR="007709F0" w:rsidRPr="007709F0" w:rsidRDefault="007709F0" w:rsidP="007709F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cursed</w:t>
      </w:r>
      <w:proofErr w:type="gramEnd"/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770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https://google.accounts.secure-login-check.co</w:t>
      </w:r>
    </w:p>
    <w:p w14:paraId="08AFEE7A" w14:textId="77777777" w:rsidR="007709F0" w:rsidRDefault="007709F0" w:rsidP="00770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Mixed-domain madness: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the brand name is just sprinkled in as decoration.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Like </w:t>
      </w:r>
      <w:r w:rsidRPr="00770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https://microsoft.verify-userauth-portal.net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that domain is basically wearing a fake moustache.</w:t>
      </w:r>
    </w:p>
    <w:p w14:paraId="0ACE0DB4" w14:textId="77777777" w:rsid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EF5379" w14:textId="76459104" w:rsid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8.Summarize phishing traits found in the email</w:t>
      </w:r>
    </w:p>
    <w:p w14:paraId="48341F05" w14:textId="77777777" w:rsidR="007709F0" w:rsidRP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Here’s the </w:t>
      </w: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 of phishing traits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packed into that email:</w:t>
      </w:r>
    </w:p>
    <w:p w14:paraId="1296E44D" w14:textId="77777777" w:rsidR="007709F0" w:rsidRPr="007709F0" w:rsidRDefault="007709F0" w:rsidP="0077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Spoofed sender address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sketchy, look-alike domain.</w:t>
      </w:r>
    </w:p>
    <w:p w14:paraId="41C11D83" w14:textId="77777777" w:rsidR="007709F0" w:rsidRPr="007709F0" w:rsidRDefault="007709F0" w:rsidP="0077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Failed or mismatched header data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hinting the email didn’t come from where it claims.</w:t>
      </w:r>
    </w:p>
    <w:p w14:paraId="289605A1" w14:textId="77777777" w:rsidR="007709F0" w:rsidRPr="007709F0" w:rsidRDefault="007709F0" w:rsidP="0077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Suspicious links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mismatched hover URLs and impersonated domains.</w:t>
      </w:r>
    </w:p>
    <w:p w14:paraId="1E62BF91" w14:textId="77777777" w:rsidR="007709F0" w:rsidRPr="007709F0" w:rsidRDefault="007709F0" w:rsidP="0077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Risky attachments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 to grab credentials or drop malware.</w:t>
      </w:r>
    </w:p>
    <w:p w14:paraId="4D5BDB7E" w14:textId="77777777" w:rsidR="007709F0" w:rsidRPr="007709F0" w:rsidRDefault="007709F0" w:rsidP="0077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9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Urgent, fear-based language</w:t>
      </w:r>
      <w:r w:rsidRPr="007709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pushing you to act instantly.</w:t>
      </w:r>
    </w:p>
    <w:p w14:paraId="64A9A5B1" w14:textId="77777777" w:rsidR="007709F0" w:rsidRPr="007709F0" w:rsidRDefault="007709F0" w:rsidP="00770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F117DD" w14:textId="77777777" w:rsidR="007709F0" w:rsidRPr="007709F0" w:rsidRDefault="007709F0">
      <w:pPr>
        <w:rPr>
          <w:b/>
          <w:bCs/>
        </w:rPr>
      </w:pPr>
    </w:p>
    <w:sectPr w:rsidR="007709F0" w:rsidRPr="00770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Chocolates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158"/>
    <w:multiLevelType w:val="multilevel"/>
    <w:tmpl w:val="456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5B5F"/>
    <w:multiLevelType w:val="multilevel"/>
    <w:tmpl w:val="0C9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102"/>
    <w:multiLevelType w:val="multilevel"/>
    <w:tmpl w:val="C5A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5F55"/>
    <w:multiLevelType w:val="multilevel"/>
    <w:tmpl w:val="FF2CC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E0FBC"/>
    <w:multiLevelType w:val="multilevel"/>
    <w:tmpl w:val="BCE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C4F29"/>
    <w:multiLevelType w:val="multilevel"/>
    <w:tmpl w:val="1C0C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3613F"/>
    <w:multiLevelType w:val="multilevel"/>
    <w:tmpl w:val="D24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27B2"/>
    <w:multiLevelType w:val="multilevel"/>
    <w:tmpl w:val="3D2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B14D4"/>
    <w:multiLevelType w:val="multilevel"/>
    <w:tmpl w:val="63484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120026">
    <w:abstractNumId w:val="3"/>
  </w:num>
  <w:num w:numId="2" w16cid:durableId="247033866">
    <w:abstractNumId w:val="5"/>
  </w:num>
  <w:num w:numId="3" w16cid:durableId="444619677">
    <w:abstractNumId w:val="8"/>
  </w:num>
  <w:num w:numId="4" w16cid:durableId="406651350">
    <w:abstractNumId w:val="6"/>
  </w:num>
  <w:num w:numId="5" w16cid:durableId="404378484">
    <w:abstractNumId w:val="0"/>
  </w:num>
  <w:num w:numId="6" w16cid:durableId="859706532">
    <w:abstractNumId w:val="7"/>
  </w:num>
  <w:num w:numId="7" w16cid:durableId="304162586">
    <w:abstractNumId w:val="2"/>
  </w:num>
  <w:num w:numId="8" w16cid:durableId="1864630817">
    <w:abstractNumId w:val="1"/>
  </w:num>
  <w:num w:numId="9" w16cid:durableId="1820464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3B"/>
    <w:rsid w:val="0062051B"/>
    <w:rsid w:val="007709F0"/>
    <w:rsid w:val="009038F9"/>
    <w:rsid w:val="00CB583B"/>
    <w:rsid w:val="00E35B70"/>
    <w:rsid w:val="00F6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ED04"/>
  <w15:chartTrackingRefBased/>
  <w15:docId w15:val="{DCEB6300-94D6-4B81-B4E3-A9751D94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83B"/>
    <w:rPr>
      <w:rFonts w:ascii="Times New Roman" w:hAnsi="Times New Roman" w:cs="Times New Roman"/>
    </w:rPr>
  </w:style>
  <w:style w:type="character" w:customStyle="1" w:styleId="fontstyle01">
    <w:name w:val="fontstyle01"/>
    <w:basedOn w:val="DefaultParagraphFont"/>
    <w:rsid w:val="007709F0"/>
    <w:rPr>
      <w:rFonts w:ascii="TTChocolates-Regular" w:hAnsi="TTChocolate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 S</dc:creator>
  <cp:keywords/>
  <dc:description/>
  <cp:lastModifiedBy>Rashik S</cp:lastModifiedBy>
  <cp:revision>1</cp:revision>
  <dcterms:created xsi:type="dcterms:W3CDTF">2025-11-14T16:29:00Z</dcterms:created>
  <dcterms:modified xsi:type="dcterms:W3CDTF">2025-11-14T16:44:00Z</dcterms:modified>
</cp:coreProperties>
</file>