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157B" w14:textId="77777777" w:rsidR="00B30BF3" w:rsidRDefault="00B30BF3" w:rsidP="009A5A0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041AE887" w14:textId="77777777" w:rsidR="00B30BF3" w:rsidRDefault="00B30BF3" w:rsidP="009A5A0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06AB4B50" w14:textId="77777777" w:rsidR="00B30BF3" w:rsidRDefault="00B30BF3" w:rsidP="009A5A0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665AC040" w14:textId="77777777" w:rsidR="00B30BF3" w:rsidRDefault="00B30BF3" w:rsidP="009A5A0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39231B86" w14:textId="0441AB71" w:rsidR="0025001F" w:rsidRPr="00DE6730" w:rsidRDefault="00586C4E" w:rsidP="009A5A0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E6730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SURAT </w:t>
      </w:r>
      <w:r w:rsidR="0025001F" w:rsidRPr="00DE6730">
        <w:rPr>
          <w:rFonts w:ascii="Times New Roman" w:hAnsi="Times New Roman" w:cs="Times New Roman"/>
          <w:b/>
          <w:sz w:val="20"/>
          <w:szCs w:val="20"/>
          <w:u w:val="single"/>
        </w:rPr>
        <w:t>PEMBERITAHUAN</w:t>
      </w:r>
    </w:p>
    <w:p w14:paraId="455AAF74" w14:textId="77777777" w:rsidR="0025001F" w:rsidRPr="00DE6730" w:rsidRDefault="0025001F" w:rsidP="009A5A0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2C21E1F" w14:textId="14C2035D" w:rsidR="00586C4E" w:rsidRPr="00DE6730" w:rsidRDefault="0025001F" w:rsidP="009A5A0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E6730">
        <w:rPr>
          <w:rFonts w:ascii="Times New Roman" w:hAnsi="Times New Roman" w:cs="Times New Roman"/>
          <w:sz w:val="20"/>
          <w:szCs w:val="20"/>
        </w:rPr>
        <w:t>Nomor</w:t>
      </w:r>
      <w:r w:rsidRPr="00DE6730">
        <w:rPr>
          <w:rFonts w:ascii="Times New Roman" w:hAnsi="Times New Roman" w:cs="Times New Roman"/>
          <w:sz w:val="20"/>
          <w:szCs w:val="20"/>
        </w:rPr>
        <w:tab/>
      </w:r>
      <w:r w:rsidRPr="00DE6730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EC547F" w:rsidRPr="00DE6730">
        <w:rPr>
          <w:rFonts w:ascii="Times New Roman" w:hAnsi="Times New Roman" w:cs="Times New Roman"/>
          <w:sz w:val="20"/>
          <w:szCs w:val="20"/>
        </w:rPr>
        <w:t>018/HRD/LLM/XII/2020</w:t>
      </w:r>
    </w:p>
    <w:p w14:paraId="4D387AD4" w14:textId="31A6DCF2" w:rsidR="0025001F" w:rsidRPr="00DE6730" w:rsidRDefault="0025001F" w:rsidP="009A5A0D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sz w:val="20"/>
          <w:szCs w:val="20"/>
        </w:rPr>
        <w:t>Perihal</w:t>
      </w:r>
      <w:r w:rsidRPr="00DE6730">
        <w:rPr>
          <w:rFonts w:ascii="Times New Roman" w:hAnsi="Times New Roman" w:cs="Times New Roman"/>
          <w:sz w:val="20"/>
          <w:szCs w:val="20"/>
        </w:rPr>
        <w:tab/>
      </w:r>
      <w:r w:rsidRPr="00DE6730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9A5A0D">
        <w:rPr>
          <w:rFonts w:ascii="Times New Roman" w:hAnsi="Times New Roman" w:cs="Times New Roman"/>
          <w:b/>
          <w:bCs/>
          <w:sz w:val="20"/>
          <w:szCs w:val="20"/>
        </w:rPr>
        <w:t xml:space="preserve">Libur </w:t>
      </w:r>
      <w:r w:rsidR="00EC547F" w:rsidRPr="009A5A0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Hari Raya </w:t>
      </w:r>
      <w:r w:rsidR="00635480" w:rsidRPr="009A5A0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Natal </w:t>
      </w:r>
      <w:r w:rsidR="00EC547F" w:rsidRPr="009A5A0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2020 </w:t>
      </w:r>
      <w:r w:rsidR="00635480" w:rsidRPr="009A5A0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dan </w:t>
      </w:r>
      <w:proofErr w:type="spellStart"/>
      <w:r w:rsidR="00635480" w:rsidRPr="009A5A0D">
        <w:rPr>
          <w:rFonts w:ascii="Times New Roman" w:hAnsi="Times New Roman" w:cs="Times New Roman"/>
          <w:b/>
          <w:bCs/>
          <w:sz w:val="20"/>
          <w:szCs w:val="20"/>
          <w:lang w:val="en-US"/>
        </w:rPr>
        <w:t>Tahun</w:t>
      </w:r>
      <w:proofErr w:type="spellEnd"/>
      <w:r w:rsidR="00635480" w:rsidRPr="009A5A0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635480" w:rsidRPr="009A5A0D">
        <w:rPr>
          <w:rFonts w:ascii="Times New Roman" w:hAnsi="Times New Roman" w:cs="Times New Roman"/>
          <w:b/>
          <w:bCs/>
          <w:sz w:val="20"/>
          <w:szCs w:val="20"/>
          <w:lang w:val="en-US"/>
        </w:rPr>
        <w:t>Baru</w:t>
      </w:r>
      <w:proofErr w:type="spellEnd"/>
      <w:r w:rsidR="00635480" w:rsidRPr="009A5A0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2021</w:t>
      </w:r>
    </w:p>
    <w:p w14:paraId="08C50E49" w14:textId="77777777" w:rsidR="00145F47" w:rsidRPr="00DE6730" w:rsidRDefault="00145F47" w:rsidP="009A5A0D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14:paraId="0ACD03E4" w14:textId="5F7342C8" w:rsidR="0025001F" w:rsidRPr="00DE6730" w:rsidRDefault="0025001F" w:rsidP="009A5A0D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sz w:val="20"/>
          <w:szCs w:val="20"/>
        </w:rPr>
        <w:t xml:space="preserve">Dalam rangka menyambut </w:t>
      </w:r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Hari Raya Natal</w:t>
      </w:r>
      <w:r w:rsidR="00B26B38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C547F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2020 </w:t>
      </w:r>
      <w:r w:rsidRPr="00DE6730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2021 </w:t>
      </w:r>
      <w:proofErr w:type="spellStart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beserta</w:t>
      </w:r>
      <w:proofErr w:type="spellEnd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Libur</w:t>
      </w:r>
      <w:proofErr w:type="spellEnd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 Hari Raya Natal</w:t>
      </w:r>
      <w:r w:rsidR="00EC547F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</w:t>
      </w:r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 </w:t>
      </w:r>
      <w:proofErr w:type="spellStart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Pengganti</w:t>
      </w:r>
      <w:proofErr w:type="spellEnd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 Hari Raya </w:t>
      </w:r>
      <w:proofErr w:type="spellStart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Idul</w:t>
      </w:r>
      <w:proofErr w:type="spellEnd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Fitri</w:t>
      </w:r>
      <w:proofErr w:type="spellEnd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1441 </w:t>
      </w:r>
      <w:proofErr w:type="spellStart"/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Hijriah</w:t>
      </w:r>
      <w:proofErr w:type="spellEnd"/>
      <w:r w:rsidRPr="00DE6730">
        <w:rPr>
          <w:rFonts w:ascii="Times New Roman" w:hAnsi="Times New Roman" w:cs="Times New Roman"/>
          <w:sz w:val="20"/>
          <w:szCs w:val="20"/>
        </w:rPr>
        <w:t xml:space="preserve">, </w:t>
      </w:r>
      <w:r w:rsidR="00245BDA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="00245BDA" w:rsidRPr="00DE6730">
        <w:rPr>
          <w:rFonts w:ascii="Times New Roman" w:hAnsi="Times New Roman" w:cs="Times New Roman"/>
          <w:sz w:val="20"/>
          <w:szCs w:val="20"/>
          <w:lang w:val="en-US"/>
        </w:rPr>
        <w:t>sudah</w:t>
      </w:r>
      <w:proofErr w:type="spellEnd"/>
      <w:r w:rsidR="00245BDA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45BDA" w:rsidRPr="00DE6730">
        <w:rPr>
          <w:rFonts w:ascii="Times New Roman" w:hAnsi="Times New Roman" w:cs="Times New Roman"/>
          <w:sz w:val="20"/>
          <w:szCs w:val="20"/>
          <w:lang w:val="en-US"/>
        </w:rPr>
        <w:t>ditetapkan</w:t>
      </w:r>
      <w:proofErr w:type="spellEnd"/>
      <w:r w:rsidR="00245BDA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oleh </w:t>
      </w:r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Surat Keputusan Bersama  Menteri Agama, Menteri </w:t>
      </w:r>
      <w:proofErr w:type="spellStart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>Ketenagakerjaan</w:t>
      </w:r>
      <w:proofErr w:type="spellEnd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, dan Menteri </w:t>
      </w:r>
      <w:proofErr w:type="spellStart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>Pendayagunaan</w:t>
      </w:r>
      <w:proofErr w:type="spellEnd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>Aparatur</w:t>
      </w:r>
      <w:proofErr w:type="spellEnd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Negara dan </w:t>
      </w:r>
      <w:proofErr w:type="spellStart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>Reformasi</w:t>
      </w:r>
      <w:proofErr w:type="spellEnd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>Birokrasi</w:t>
      </w:r>
      <w:proofErr w:type="spellEnd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>Republik</w:t>
      </w:r>
      <w:proofErr w:type="spellEnd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Indonesia </w:t>
      </w:r>
      <w:proofErr w:type="spellStart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>Nomor</w:t>
      </w:r>
      <w:proofErr w:type="spellEnd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744</w:t>
      </w:r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2020, 0</w:t>
      </w:r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2020, dan 0</w:t>
      </w:r>
      <w:r w:rsidR="00635480" w:rsidRPr="00DE6730">
        <w:rPr>
          <w:rFonts w:ascii="Times New Roman" w:hAnsi="Times New Roman" w:cs="Times New Roman"/>
          <w:sz w:val="20"/>
          <w:szCs w:val="20"/>
          <w:lang w:val="en-US"/>
        </w:rPr>
        <w:t>6</w:t>
      </w:r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="00F31F5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2020. </w:t>
      </w:r>
      <w:r w:rsidRPr="00DE6730">
        <w:rPr>
          <w:rFonts w:ascii="Times New Roman" w:hAnsi="Times New Roman" w:cs="Times New Roman"/>
          <w:sz w:val="20"/>
          <w:szCs w:val="20"/>
        </w:rPr>
        <w:t>maka  Manajemen Perusahaan telah menetapkan hari libur dan cuti bersama sebagai berikut:</w:t>
      </w:r>
    </w:p>
    <w:p w14:paraId="761AF261" w14:textId="77777777" w:rsidR="0025001F" w:rsidRPr="00DE6730" w:rsidRDefault="0025001F" w:rsidP="009A5A0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2D1680E" w14:textId="04F8BCF7" w:rsidR="0025001F" w:rsidRPr="009A5A0D" w:rsidRDefault="0025001F" w:rsidP="009A5A0D">
      <w:pPr>
        <w:pStyle w:val="ListParagraph"/>
        <w:numPr>
          <w:ilvl w:val="0"/>
          <w:numId w:val="1"/>
        </w:numPr>
        <w:spacing w:after="0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DE6730">
        <w:rPr>
          <w:rFonts w:ascii="Times New Roman" w:hAnsi="Times New Roman" w:cs="Times New Roman"/>
          <w:sz w:val="20"/>
          <w:szCs w:val="20"/>
        </w:rPr>
        <w:t xml:space="preserve">Karyawan kantor pusat libur pada tanggal </w:t>
      </w:r>
      <w:r w:rsidR="00635480" w:rsidRPr="00DE6730">
        <w:rPr>
          <w:rFonts w:ascii="Times New Roman" w:hAnsi="Times New Roman" w:cs="Times New Roman"/>
          <w:b/>
          <w:sz w:val="20"/>
          <w:szCs w:val="20"/>
          <w:lang w:val="en-US"/>
        </w:rPr>
        <w:t>24</w:t>
      </w:r>
      <w:r w:rsidR="00B26B38"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35480" w:rsidRPr="00DE6730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="00B26B38"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s/d </w:t>
      </w:r>
      <w:r w:rsidR="00BE50E9" w:rsidRPr="00DE6730">
        <w:rPr>
          <w:rFonts w:ascii="Times New Roman" w:hAnsi="Times New Roman" w:cs="Times New Roman"/>
          <w:b/>
          <w:sz w:val="20"/>
          <w:szCs w:val="20"/>
          <w:lang w:val="en-US"/>
        </w:rPr>
        <w:t>25</w:t>
      </w:r>
      <w:r w:rsidR="00B26B38"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35480" w:rsidRPr="00DE6730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="00B26B38"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E50E9"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2020 </w:t>
      </w:r>
      <w:r w:rsidRPr="00DE6730">
        <w:rPr>
          <w:rFonts w:ascii="Times New Roman" w:hAnsi="Times New Roman" w:cs="Times New Roman"/>
          <w:sz w:val="20"/>
          <w:szCs w:val="20"/>
        </w:rPr>
        <w:t xml:space="preserve">dan efektif kembali pada hari </w:t>
      </w:r>
      <w:proofErr w:type="spellStart"/>
      <w:r w:rsidR="00B26B38" w:rsidRPr="00DE6730">
        <w:rPr>
          <w:rFonts w:ascii="Times New Roman" w:hAnsi="Times New Roman" w:cs="Times New Roman"/>
          <w:b/>
          <w:sz w:val="20"/>
          <w:szCs w:val="20"/>
          <w:lang w:val="en-US"/>
        </w:rPr>
        <w:t>Senin</w:t>
      </w:r>
      <w:proofErr w:type="spellEnd"/>
      <w:r w:rsidR="00B26B38" w:rsidRPr="00DE6730">
        <w:rPr>
          <w:rFonts w:ascii="Times New Roman" w:hAnsi="Times New Roman" w:cs="Times New Roman"/>
          <w:b/>
          <w:sz w:val="20"/>
          <w:szCs w:val="20"/>
          <w:lang w:val="en-US"/>
        </w:rPr>
        <w:t>, 2</w:t>
      </w:r>
      <w:r w:rsidR="00BE50E9" w:rsidRPr="00DE6730">
        <w:rPr>
          <w:rFonts w:ascii="Times New Roman" w:hAnsi="Times New Roman" w:cs="Times New Roman"/>
          <w:b/>
          <w:sz w:val="20"/>
          <w:szCs w:val="20"/>
          <w:lang w:val="en-US"/>
        </w:rPr>
        <w:t>8</w:t>
      </w:r>
      <w:r w:rsidR="00B26B38"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BE50E9" w:rsidRPr="00DE6730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="00B26B38"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2020.</w:t>
      </w:r>
    </w:p>
    <w:p w14:paraId="5576126A" w14:textId="77777777" w:rsidR="009A5A0D" w:rsidRPr="00DE6730" w:rsidRDefault="009A5A0D" w:rsidP="009A5A0D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505" w:type="dxa"/>
        <w:tblLook w:val="04A0" w:firstRow="1" w:lastRow="0" w:firstColumn="1" w:lastColumn="0" w:noHBand="0" w:noVBand="1"/>
      </w:tblPr>
      <w:tblGrid>
        <w:gridCol w:w="1363"/>
        <w:gridCol w:w="1843"/>
        <w:gridCol w:w="3827"/>
      </w:tblGrid>
      <w:tr w:rsidR="00F31F52" w:rsidRPr="00DE6730" w14:paraId="5EF9550F" w14:textId="77777777" w:rsidTr="009A5A0D">
        <w:tc>
          <w:tcPr>
            <w:tcW w:w="1363" w:type="dxa"/>
          </w:tcPr>
          <w:p w14:paraId="6A6BE7C6" w14:textId="54BB1FEA" w:rsidR="00F31F52" w:rsidRPr="009A5A0D" w:rsidRDefault="00F31F52" w:rsidP="009A5A0D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Hari</w:t>
            </w:r>
          </w:p>
        </w:tc>
        <w:tc>
          <w:tcPr>
            <w:tcW w:w="1843" w:type="dxa"/>
          </w:tcPr>
          <w:p w14:paraId="6C633D24" w14:textId="6C615911" w:rsidR="00F31F52" w:rsidRPr="009A5A0D" w:rsidRDefault="00F31F52" w:rsidP="009A5A0D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3827" w:type="dxa"/>
          </w:tcPr>
          <w:p w14:paraId="48A78DD7" w14:textId="21C06158" w:rsidR="00F31F52" w:rsidRPr="009A5A0D" w:rsidRDefault="00F31F52" w:rsidP="009A5A0D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Keterangan</w:t>
            </w:r>
            <w:proofErr w:type="spellEnd"/>
          </w:p>
        </w:tc>
      </w:tr>
      <w:tr w:rsidR="00F31F52" w:rsidRPr="00DE6730" w14:paraId="4E4D0DB3" w14:textId="77777777" w:rsidTr="009A5A0D">
        <w:tc>
          <w:tcPr>
            <w:tcW w:w="1363" w:type="dxa"/>
          </w:tcPr>
          <w:p w14:paraId="1E410621" w14:textId="049E2F63" w:rsidR="00F31F52" w:rsidRPr="009A5A0D" w:rsidRDefault="00BE50E9" w:rsidP="009A5A0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Kamis</w:t>
            </w:r>
            <w:proofErr w:type="spellEnd"/>
          </w:p>
        </w:tc>
        <w:tc>
          <w:tcPr>
            <w:tcW w:w="1843" w:type="dxa"/>
          </w:tcPr>
          <w:p w14:paraId="09039C96" w14:textId="351DAED3" w:rsidR="00F31F52" w:rsidRPr="009A5A0D" w:rsidRDefault="00BE50E9" w:rsidP="009A5A0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 </w:t>
            </w: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3827" w:type="dxa"/>
          </w:tcPr>
          <w:p w14:paraId="3F94E61F" w14:textId="6DAC6CEE" w:rsidR="00F31F52" w:rsidRPr="009A5A0D" w:rsidRDefault="00BE50E9" w:rsidP="009A5A0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Cuti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Bersama Hari Raya Natal </w:t>
            </w:r>
            <w:r w:rsidR="00EC547F"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2020</w:t>
            </w:r>
          </w:p>
        </w:tc>
      </w:tr>
      <w:tr w:rsidR="00F31F52" w:rsidRPr="00DE6730" w14:paraId="2EBB4ECE" w14:textId="77777777" w:rsidTr="009A5A0D">
        <w:tc>
          <w:tcPr>
            <w:tcW w:w="1363" w:type="dxa"/>
          </w:tcPr>
          <w:p w14:paraId="7D136F14" w14:textId="33D3428D" w:rsidR="00F31F52" w:rsidRPr="009A5A0D" w:rsidRDefault="00BE50E9" w:rsidP="009A5A0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Jumat</w:t>
            </w:r>
            <w:proofErr w:type="spellEnd"/>
          </w:p>
        </w:tc>
        <w:tc>
          <w:tcPr>
            <w:tcW w:w="1843" w:type="dxa"/>
          </w:tcPr>
          <w:p w14:paraId="4F7849FC" w14:textId="4AAD19F7" w:rsidR="00F31F52" w:rsidRPr="009A5A0D" w:rsidRDefault="00BE50E9" w:rsidP="009A5A0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25 </w:t>
            </w: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3827" w:type="dxa"/>
          </w:tcPr>
          <w:p w14:paraId="6D995769" w14:textId="0616C546" w:rsidR="00F31F52" w:rsidRPr="009A5A0D" w:rsidRDefault="00BE50E9" w:rsidP="009A5A0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Nasional Hari Raya Natal</w:t>
            </w:r>
            <w:r w:rsidR="00EC547F"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</w:tr>
    </w:tbl>
    <w:p w14:paraId="5965CD8C" w14:textId="0DA1F53B" w:rsidR="00F31F52" w:rsidRPr="00DE6730" w:rsidRDefault="00F31F52" w:rsidP="009A5A0D">
      <w:pPr>
        <w:pStyle w:val="ListParagraph"/>
        <w:spacing w:after="0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</w:p>
    <w:p w14:paraId="34138C21" w14:textId="12C081E3" w:rsidR="00BE50E9" w:rsidRDefault="00BE50E9" w:rsidP="009A5A0D">
      <w:pPr>
        <w:pStyle w:val="ListParagraph"/>
        <w:spacing w:after="0"/>
        <w:ind w:left="567" w:firstLine="1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sz w:val="20"/>
          <w:szCs w:val="20"/>
        </w:rPr>
        <w:t xml:space="preserve">pada tanggal </w:t>
      </w:r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31 </w:t>
      </w:r>
      <w:proofErr w:type="spellStart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2020 s/d 1 </w:t>
      </w:r>
      <w:proofErr w:type="spellStart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Januari</w:t>
      </w:r>
      <w:proofErr w:type="spellEnd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2021 </w:t>
      </w:r>
      <w:r w:rsidRPr="00DE6730">
        <w:rPr>
          <w:rFonts w:ascii="Times New Roman" w:hAnsi="Times New Roman" w:cs="Times New Roman"/>
          <w:sz w:val="20"/>
          <w:szCs w:val="20"/>
        </w:rPr>
        <w:t xml:space="preserve">dan efektif kembali pada hari </w:t>
      </w:r>
      <w:proofErr w:type="spellStart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Senin</w:t>
      </w:r>
      <w:proofErr w:type="spellEnd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04 </w:t>
      </w:r>
      <w:proofErr w:type="spellStart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Januari</w:t>
      </w:r>
      <w:proofErr w:type="spellEnd"/>
      <w:r w:rsidR="009A5A0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2021</w:t>
      </w:r>
    </w:p>
    <w:tbl>
      <w:tblPr>
        <w:tblStyle w:val="TableGrid"/>
        <w:tblpPr w:leftFromText="180" w:rightFromText="180" w:vertAnchor="text" w:horzAnchor="page" w:tblpX="2011" w:tblpY="107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919"/>
      </w:tblGrid>
      <w:tr w:rsidR="009A5A0D" w:rsidRPr="00DE6730" w14:paraId="61918462" w14:textId="77777777" w:rsidTr="009A5A0D">
        <w:tc>
          <w:tcPr>
            <w:tcW w:w="1271" w:type="dxa"/>
          </w:tcPr>
          <w:p w14:paraId="0D823409" w14:textId="77777777" w:rsidR="009A5A0D" w:rsidRPr="009A5A0D" w:rsidRDefault="009A5A0D" w:rsidP="009A5A0D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Hari</w:t>
            </w:r>
          </w:p>
        </w:tc>
        <w:tc>
          <w:tcPr>
            <w:tcW w:w="1843" w:type="dxa"/>
          </w:tcPr>
          <w:p w14:paraId="5712F05F" w14:textId="77777777" w:rsidR="009A5A0D" w:rsidRPr="009A5A0D" w:rsidRDefault="009A5A0D" w:rsidP="009A5A0D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3919" w:type="dxa"/>
          </w:tcPr>
          <w:p w14:paraId="0C9C41B5" w14:textId="77777777" w:rsidR="009A5A0D" w:rsidRPr="009A5A0D" w:rsidRDefault="009A5A0D" w:rsidP="009A5A0D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Keterangan</w:t>
            </w:r>
            <w:proofErr w:type="spellEnd"/>
          </w:p>
        </w:tc>
      </w:tr>
      <w:tr w:rsidR="009A5A0D" w:rsidRPr="00DE6730" w14:paraId="701AFA1F" w14:textId="77777777" w:rsidTr="009A5A0D">
        <w:tc>
          <w:tcPr>
            <w:tcW w:w="1271" w:type="dxa"/>
          </w:tcPr>
          <w:p w14:paraId="26909652" w14:textId="77777777" w:rsidR="009A5A0D" w:rsidRPr="00DE6730" w:rsidRDefault="009A5A0D" w:rsidP="009A5A0D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Kamis</w:t>
            </w:r>
            <w:proofErr w:type="spellEnd"/>
          </w:p>
        </w:tc>
        <w:tc>
          <w:tcPr>
            <w:tcW w:w="1843" w:type="dxa"/>
          </w:tcPr>
          <w:p w14:paraId="13E37ECA" w14:textId="77777777" w:rsidR="009A5A0D" w:rsidRPr="00DE6730" w:rsidRDefault="009A5A0D" w:rsidP="009A5A0D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3919" w:type="dxa"/>
          </w:tcPr>
          <w:p w14:paraId="1983CB4D" w14:textId="77777777" w:rsidR="009A5A0D" w:rsidRPr="00DE6730" w:rsidRDefault="009A5A0D" w:rsidP="009A5A0D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Pengganti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Cuti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Bersama Hari Raya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Idul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Fitri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1441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Hijriah</w:t>
            </w:r>
            <w:proofErr w:type="spellEnd"/>
          </w:p>
        </w:tc>
      </w:tr>
      <w:tr w:rsidR="009A5A0D" w:rsidRPr="00DE6730" w14:paraId="329B030A" w14:textId="77777777" w:rsidTr="009A5A0D">
        <w:tc>
          <w:tcPr>
            <w:tcW w:w="1271" w:type="dxa"/>
          </w:tcPr>
          <w:p w14:paraId="55FA7D75" w14:textId="77777777" w:rsidR="009A5A0D" w:rsidRPr="00DE6730" w:rsidRDefault="009A5A0D" w:rsidP="009A5A0D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Jumat</w:t>
            </w:r>
            <w:proofErr w:type="spellEnd"/>
          </w:p>
        </w:tc>
        <w:tc>
          <w:tcPr>
            <w:tcW w:w="1843" w:type="dxa"/>
          </w:tcPr>
          <w:p w14:paraId="05ABD7A3" w14:textId="77777777" w:rsidR="009A5A0D" w:rsidRPr="00DE6730" w:rsidRDefault="009A5A0D" w:rsidP="009A5A0D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Januari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3919" w:type="dxa"/>
          </w:tcPr>
          <w:p w14:paraId="2C7C2B6F" w14:textId="77777777" w:rsidR="009A5A0D" w:rsidRPr="00DE6730" w:rsidRDefault="009A5A0D" w:rsidP="009A5A0D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Tahun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Baru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2021</w:t>
            </w:r>
          </w:p>
        </w:tc>
      </w:tr>
    </w:tbl>
    <w:p w14:paraId="23FBE14A" w14:textId="77777777" w:rsidR="009A5A0D" w:rsidRPr="00DE6730" w:rsidRDefault="009A5A0D" w:rsidP="009A5A0D">
      <w:pPr>
        <w:pStyle w:val="ListParagraph"/>
        <w:spacing w:after="0"/>
        <w:ind w:left="851" w:hanging="283"/>
        <w:jc w:val="both"/>
        <w:rPr>
          <w:rFonts w:ascii="Times New Roman" w:hAnsi="Times New Roman" w:cs="Times New Roman"/>
          <w:sz w:val="20"/>
          <w:szCs w:val="20"/>
        </w:rPr>
      </w:pPr>
    </w:p>
    <w:p w14:paraId="1949822C" w14:textId="3DDDD0BF" w:rsidR="00BE50E9" w:rsidRDefault="00BE50E9" w:rsidP="009A5A0D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14:paraId="019E1717" w14:textId="28E88FD2" w:rsidR="009A5A0D" w:rsidRDefault="009A5A0D" w:rsidP="009A5A0D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14:paraId="7CE2232F" w14:textId="0A6CBAC0" w:rsidR="009A5A0D" w:rsidRDefault="009A5A0D" w:rsidP="009A5A0D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14:paraId="08450C94" w14:textId="5C003F6A" w:rsidR="009A5A0D" w:rsidRDefault="009A5A0D" w:rsidP="009A5A0D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14:paraId="4A889B84" w14:textId="4B7E2BAB" w:rsidR="00506C35" w:rsidRPr="00DE6730" w:rsidRDefault="00506C35" w:rsidP="009A5A0D">
      <w:pPr>
        <w:pStyle w:val="ListParagraph"/>
        <w:numPr>
          <w:ilvl w:val="0"/>
          <w:numId w:val="1"/>
        </w:numPr>
        <w:spacing w:after="0"/>
        <w:ind w:left="567" w:hanging="28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Pada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tanggal</w:t>
      </w:r>
      <w:proofErr w:type="spellEnd"/>
      <w:r w:rsidR="00E71A1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="00E71A17">
        <w:rPr>
          <w:rFonts w:ascii="Times New Roman" w:hAnsi="Times New Roman" w:cs="Times New Roman"/>
          <w:bCs/>
          <w:sz w:val="20"/>
          <w:szCs w:val="20"/>
          <w:lang w:val="en-US"/>
        </w:rPr>
        <w:t>libur</w:t>
      </w:r>
      <w:proofErr w:type="spellEnd"/>
      <w:r w:rsidR="00E71A1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diatas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karyawan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akan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dibagi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menjadi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2 shift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untuk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jadwal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masuk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office di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tanggal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tersebut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.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Berikut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jadwal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dan </w:t>
      </w:r>
      <w:proofErr w:type="spell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nama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>karyawan</w:t>
      </w:r>
      <w:proofErr w:type="spellEnd"/>
      <w:r w:rsidRPr="00DE673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2804"/>
        <w:gridCol w:w="2126"/>
        <w:gridCol w:w="2126"/>
      </w:tblGrid>
      <w:tr w:rsidR="00C3526A" w:rsidRPr="00DE6730" w14:paraId="3088CB9A" w14:textId="3D46724E" w:rsidTr="009A5A0D">
        <w:tc>
          <w:tcPr>
            <w:tcW w:w="516" w:type="dxa"/>
            <w:vAlign w:val="center"/>
          </w:tcPr>
          <w:p w14:paraId="5B6B273F" w14:textId="33DB12BA" w:rsidR="00C3526A" w:rsidRPr="00DE6730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2804" w:type="dxa"/>
            <w:vAlign w:val="center"/>
          </w:tcPr>
          <w:p w14:paraId="38CD71D5" w14:textId="340CB3F1" w:rsidR="00C3526A" w:rsidRPr="00DE6730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Karyawan</w:t>
            </w:r>
            <w:proofErr w:type="spellEnd"/>
          </w:p>
        </w:tc>
        <w:tc>
          <w:tcPr>
            <w:tcW w:w="2126" w:type="dxa"/>
            <w:vAlign w:val="center"/>
          </w:tcPr>
          <w:p w14:paraId="3C94B8F8" w14:textId="32CA81CA" w:rsidR="00C3526A" w:rsidRPr="00DE6730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Tanggal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Masuk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Shift</w:t>
            </w:r>
          </w:p>
        </w:tc>
        <w:tc>
          <w:tcPr>
            <w:tcW w:w="2126" w:type="dxa"/>
            <w:vAlign w:val="center"/>
          </w:tcPr>
          <w:p w14:paraId="529BDFB8" w14:textId="0A80DDDA" w:rsidR="00C3526A" w:rsidRPr="00DE6730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Kerja</w:t>
            </w:r>
            <w:proofErr w:type="spellEnd"/>
          </w:p>
        </w:tc>
      </w:tr>
      <w:tr w:rsidR="00C3526A" w:rsidRPr="009A5A0D" w14:paraId="08F59F62" w14:textId="40E27753" w:rsidTr="009A5A0D">
        <w:tc>
          <w:tcPr>
            <w:tcW w:w="516" w:type="dxa"/>
          </w:tcPr>
          <w:p w14:paraId="0AF78DB1" w14:textId="157F7738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804" w:type="dxa"/>
          </w:tcPr>
          <w:p w14:paraId="5603825C" w14:textId="70468A84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Patricia </w:t>
            </w:r>
          </w:p>
        </w:tc>
        <w:tc>
          <w:tcPr>
            <w:tcW w:w="2126" w:type="dxa"/>
            <w:vMerge w:val="restart"/>
            <w:vAlign w:val="center"/>
          </w:tcPr>
          <w:p w14:paraId="5FACF310" w14:textId="3BE1C853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24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2126" w:type="dxa"/>
            <w:vMerge w:val="restart"/>
            <w:vAlign w:val="center"/>
          </w:tcPr>
          <w:p w14:paraId="4B08910E" w14:textId="02DB5867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09.00 – 13.00</w:t>
            </w:r>
          </w:p>
        </w:tc>
      </w:tr>
      <w:tr w:rsidR="00C3526A" w:rsidRPr="009A5A0D" w14:paraId="15AA0DCF" w14:textId="22B1A120" w:rsidTr="009A5A0D">
        <w:tc>
          <w:tcPr>
            <w:tcW w:w="516" w:type="dxa"/>
          </w:tcPr>
          <w:p w14:paraId="51F01BA9" w14:textId="560D6ACC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804" w:type="dxa"/>
          </w:tcPr>
          <w:p w14:paraId="036210EB" w14:textId="1BA4CBF9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Erlin</w:t>
            </w:r>
            <w:proofErr w:type="spellEnd"/>
          </w:p>
        </w:tc>
        <w:tc>
          <w:tcPr>
            <w:tcW w:w="2126" w:type="dxa"/>
            <w:vMerge/>
          </w:tcPr>
          <w:p w14:paraId="642FB7C6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137F16B4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3526A" w:rsidRPr="009A5A0D" w14:paraId="2AE094BD" w14:textId="0D96B536" w:rsidTr="009A5A0D">
        <w:tc>
          <w:tcPr>
            <w:tcW w:w="516" w:type="dxa"/>
          </w:tcPr>
          <w:p w14:paraId="37E080BD" w14:textId="5BC6F8F1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804" w:type="dxa"/>
          </w:tcPr>
          <w:p w14:paraId="3AB79187" w14:textId="236E8C29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Yanto</w:t>
            </w:r>
            <w:proofErr w:type="spellEnd"/>
          </w:p>
        </w:tc>
        <w:tc>
          <w:tcPr>
            <w:tcW w:w="2126" w:type="dxa"/>
            <w:vMerge/>
          </w:tcPr>
          <w:p w14:paraId="2F56AABB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69B28679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3526A" w:rsidRPr="009A5A0D" w14:paraId="2D3CA94B" w14:textId="00DDB018" w:rsidTr="009A5A0D">
        <w:tc>
          <w:tcPr>
            <w:tcW w:w="516" w:type="dxa"/>
          </w:tcPr>
          <w:p w14:paraId="04B6D11C" w14:textId="7B4929FC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804" w:type="dxa"/>
          </w:tcPr>
          <w:p w14:paraId="7480C65B" w14:textId="04C14328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Febriyanto</w:t>
            </w:r>
            <w:proofErr w:type="spellEnd"/>
          </w:p>
        </w:tc>
        <w:tc>
          <w:tcPr>
            <w:tcW w:w="2126" w:type="dxa"/>
            <w:vMerge/>
          </w:tcPr>
          <w:p w14:paraId="0B469131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53B93DEB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3526A" w:rsidRPr="009A5A0D" w14:paraId="23C30FDE" w14:textId="048938DE" w:rsidTr="009A5A0D">
        <w:tc>
          <w:tcPr>
            <w:tcW w:w="516" w:type="dxa"/>
          </w:tcPr>
          <w:p w14:paraId="0B376755" w14:textId="40DCB317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804" w:type="dxa"/>
          </w:tcPr>
          <w:p w14:paraId="6783ED7C" w14:textId="213622FC" w:rsidR="00C3526A" w:rsidRPr="009A5A0D" w:rsidRDefault="006B7F74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r w:rsidR="00C3526A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Rena</w:t>
            </w:r>
          </w:p>
        </w:tc>
        <w:tc>
          <w:tcPr>
            <w:tcW w:w="2126" w:type="dxa"/>
            <w:vMerge/>
          </w:tcPr>
          <w:p w14:paraId="4B3AA46F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1F574915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3526A" w:rsidRPr="009A5A0D" w14:paraId="3DD20983" w14:textId="729B7973" w:rsidTr="009A5A0D">
        <w:tc>
          <w:tcPr>
            <w:tcW w:w="516" w:type="dxa"/>
          </w:tcPr>
          <w:p w14:paraId="0D446D73" w14:textId="49FC2D39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804" w:type="dxa"/>
          </w:tcPr>
          <w:p w14:paraId="1527984A" w14:textId="6C189519" w:rsidR="00C3526A" w:rsidRPr="009A5A0D" w:rsidRDefault="006B7F74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r w:rsidR="00C3526A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Livia</w:t>
            </w:r>
          </w:p>
        </w:tc>
        <w:tc>
          <w:tcPr>
            <w:tcW w:w="2126" w:type="dxa"/>
            <w:vMerge/>
          </w:tcPr>
          <w:p w14:paraId="2B0A1B9C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518F3447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3526A" w:rsidRPr="009A5A0D" w14:paraId="5481C7A5" w14:textId="7DD5593D" w:rsidTr="009A5A0D">
        <w:tc>
          <w:tcPr>
            <w:tcW w:w="516" w:type="dxa"/>
          </w:tcPr>
          <w:p w14:paraId="3DC3B843" w14:textId="6A5FBC92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804" w:type="dxa"/>
          </w:tcPr>
          <w:p w14:paraId="1880BBBB" w14:textId="694CBC94" w:rsidR="00C3526A" w:rsidRPr="009A5A0D" w:rsidRDefault="006B7F74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C3526A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Cucu</w:t>
            </w:r>
            <w:proofErr w:type="spellEnd"/>
          </w:p>
        </w:tc>
        <w:tc>
          <w:tcPr>
            <w:tcW w:w="2126" w:type="dxa"/>
            <w:vMerge/>
          </w:tcPr>
          <w:p w14:paraId="1DAEC329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7CCD6401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3526A" w:rsidRPr="009A5A0D" w14:paraId="5C3B5486" w14:textId="6E827B76" w:rsidTr="009A5A0D">
        <w:tc>
          <w:tcPr>
            <w:tcW w:w="516" w:type="dxa"/>
          </w:tcPr>
          <w:p w14:paraId="13E3C8C2" w14:textId="632BC4FC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804" w:type="dxa"/>
          </w:tcPr>
          <w:p w14:paraId="24997F0A" w14:textId="30D16DC2" w:rsidR="00C3526A" w:rsidRPr="009A5A0D" w:rsidRDefault="006B7F74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C3526A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Atika</w:t>
            </w:r>
            <w:proofErr w:type="spellEnd"/>
          </w:p>
        </w:tc>
        <w:tc>
          <w:tcPr>
            <w:tcW w:w="2126" w:type="dxa"/>
            <w:vMerge/>
          </w:tcPr>
          <w:p w14:paraId="2FAB5DD4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1EC75CDF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458A757C" w14:textId="745D4674" w:rsidR="008044C3" w:rsidRPr="009A5A0D" w:rsidRDefault="008044C3" w:rsidP="009A5A0D">
      <w:pPr>
        <w:spacing w:after="0"/>
        <w:ind w:left="928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2804"/>
        <w:gridCol w:w="2126"/>
        <w:gridCol w:w="2126"/>
      </w:tblGrid>
      <w:tr w:rsidR="00C3526A" w:rsidRPr="00DE6730" w14:paraId="1BE9924A" w14:textId="1B6C6445" w:rsidTr="009A5A0D">
        <w:tc>
          <w:tcPr>
            <w:tcW w:w="516" w:type="dxa"/>
            <w:vAlign w:val="center"/>
          </w:tcPr>
          <w:p w14:paraId="65B6A052" w14:textId="7ABB90DD" w:rsidR="00C3526A" w:rsidRPr="00DE6730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2804" w:type="dxa"/>
            <w:vAlign w:val="center"/>
          </w:tcPr>
          <w:p w14:paraId="2A316952" w14:textId="77777777" w:rsidR="00C3526A" w:rsidRPr="00DE6730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Karyawan</w:t>
            </w:r>
            <w:proofErr w:type="spellEnd"/>
          </w:p>
        </w:tc>
        <w:tc>
          <w:tcPr>
            <w:tcW w:w="2126" w:type="dxa"/>
            <w:vAlign w:val="center"/>
          </w:tcPr>
          <w:p w14:paraId="44A2281C" w14:textId="77777777" w:rsidR="00C3526A" w:rsidRPr="00DE6730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Tanggal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Masuk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Shift</w:t>
            </w:r>
          </w:p>
        </w:tc>
        <w:tc>
          <w:tcPr>
            <w:tcW w:w="2126" w:type="dxa"/>
            <w:vAlign w:val="center"/>
          </w:tcPr>
          <w:p w14:paraId="284F6DFB" w14:textId="0CCB9FBB" w:rsidR="00C3526A" w:rsidRPr="00DE6730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Kerja</w:t>
            </w:r>
            <w:proofErr w:type="spellEnd"/>
          </w:p>
        </w:tc>
      </w:tr>
      <w:tr w:rsidR="00C3526A" w:rsidRPr="009A5A0D" w14:paraId="160000AA" w14:textId="0A3AF188" w:rsidTr="009A5A0D">
        <w:tc>
          <w:tcPr>
            <w:tcW w:w="516" w:type="dxa"/>
          </w:tcPr>
          <w:p w14:paraId="6A9DEBBC" w14:textId="77777777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804" w:type="dxa"/>
          </w:tcPr>
          <w:p w14:paraId="476976BE" w14:textId="5A14BE3C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Jeisen</w:t>
            </w:r>
            <w:proofErr w:type="spellEnd"/>
          </w:p>
        </w:tc>
        <w:tc>
          <w:tcPr>
            <w:tcW w:w="2126" w:type="dxa"/>
            <w:vMerge w:val="restart"/>
            <w:vAlign w:val="center"/>
          </w:tcPr>
          <w:p w14:paraId="33FD42FF" w14:textId="5673E4AF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31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2126" w:type="dxa"/>
            <w:vMerge w:val="restart"/>
            <w:vAlign w:val="center"/>
          </w:tcPr>
          <w:p w14:paraId="12509C7E" w14:textId="3AEC6F4D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09.00 – 13.00</w:t>
            </w:r>
          </w:p>
        </w:tc>
      </w:tr>
      <w:tr w:rsidR="00C3526A" w:rsidRPr="009A5A0D" w14:paraId="3285BCF6" w14:textId="39903616" w:rsidTr="009A5A0D">
        <w:tc>
          <w:tcPr>
            <w:tcW w:w="516" w:type="dxa"/>
          </w:tcPr>
          <w:p w14:paraId="19262CF0" w14:textId="77777777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804" w:type="dxa"/>
          </w:tcPr>
          <w:p w14:paraId="6896A8FC" w14:textId="23AEF448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Hendri</w:t>
            </w:r>
            <w:proofErr w:type="spellEnd"/>
          </w:p>
        </w:tc>
        <w:tc>
          <w:tcPr>
            <w:tcW w:w="2126" w:type="dxa"/>
            <w:vMerge/>
          </w:tcPr>
          <w:p w14:paraId="76DDB56B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6C77B930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3526A" w:rsidRPr="009A5A0D" w14:paraId="3FC8B3A3" w14:textId="4808666A" w:rsidTr="009A5A0D">
        <w:tc>
          <w:tcPr>
            <w:tcW w:w="516" w:type="dxa"/>
          </w:tcPr>
          <w:p w14:paraId="4FAF0335" w14:textId="77777777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804" w:type="dxa"/>
          </w:tcPr>
          <w:p w14:paraId="081AD9EE" w14:textId="296A7BC4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Pak Hendra</w:t>
            </w:r>
          </w:p>
        </w:tc>
        <w:tc>
          <w:tcPr>
            <w:tcW w:w="2126" w:type="dxa"/>
            <w:vMerge/>
          </w:tcPr>
          <w:p w14:paraId="0927327E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054DD3A4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3526A" w:rsidRPr="009A5A0D" w14:paraId="7CC8CBC0" w14:textId="15BCF9F8" w:rsidTr="009A5A0D">
        <w:tc>
          <w:tcPr>
            <w:tcW w:w="516" w:type="dxa"/>
          </w:tcPr>
          <w:p w14:paraId="11A03FF8" w14:textId="77777777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804" w:type="dxa"/>
          </w:tcPr>
          <w:p w14:paraId="4BC2D912" w14:textId="4790F76F" w:rsidR="00C3526A" w:rsidRPr="009A5A0D" w:rsidRDefault="006B7F74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r w:rsidR="00C3526A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Monica</w:t>
            </w:r>
          </w:p>
        </w:tc>
        <w:tc>
          <w:tcPr>
            <w:tcW w:w="2126" w:type="dxa"/>
            <w:vMerge/>
          </w:tcPr>
          <w:p w14:paraId="0D0E686D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0DCE6C33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3526A" w:rsidRPr="009A5A0D" w14:paraId="57F052E6" w14:textId="4319907B" w:rsidTr="009A5A0D">
        <w:tc>
          <w:tcPr>
            <w:tcW w:w="516" w:type="dxa"/>
          </w:tcPr>
          <w:p w14:paraId="3E3D80C2" w14:textId="77777777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804" w:type="dxa"/>
          </w:tcPr>
          <w:p w14:paraId="58815DA1" w14:textId="2B311FFB" w:rsidR="00C3526A" w:rsidRPr="009A5A0D" w:rsidRDefault="006B7F74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C3526A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Amel</w:t>
            </w:r>
            <w:proofErr w:type="spellEnd"/>
          </w:p>
        </w:tc>
        <w:tc>
          <w:tcPr>
            <w:tcW w:w="2126" w:type="dxa"/>
            <w:vMerge/>
          </w:tcPr>
          <w:p w14:paraId="75F1CA71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46C8A21D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3526A" w:rsidRPr="009A5A0D" w14:paraId="11F69E17" w14:textId="1A000DCD" w:rsidTr="009A5A0D">
        <w:tc>
          <w:tcPr>
            <w:tcW w:w="516" w:type="dxa"/>
          </w:tcPr>
          <w:p w14:paraId="39A93984" w14:textId="77777777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804" w:type="dxa"/>
          </w:tcPr>
          <w:p w14:paraId="2C104F60" w14:textId="3C8E6A2A" w:rsidR="00C3526A" w:rsidRPr="009A5A0D" w:rsidRDefault="006B7F74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C3526A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Fitri</w:t>
            </w:r>
            <w:proofErr w:type="spellEnd"/>
          </w:p>
        </w:tc>
        <w:tc>
          <w:tcPr>
            <w:tcW w:w="2126" w:type="dxa"/>
            <w:vMerge/>
          </w:tcPr>
          <w:p w14:paraId="08C1E83A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0F1E2E18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3526A" w:rsidRPr="009A5A0D" w14:paraId="7E4026A7" w14:textId="77777777" w:rsidTr="009A5A0D">
        <w:tc>
          <w:tcPr>
            <w:tcW w:w="516" w:type="dxa"/>
          </w:tcPr>
          <w:p w14:paraId="1D02E7E0" w14:textId="7E17CD60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804" w:type="dxa"/>
          </w:tcPr>
          <w:p w14:paraId="1386400A" w14:textId="1278EF92" w:rsidR="00C3526A" w:rsidRPr="009A5A0D" w:rsidRDefault="006B7F74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C3526A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Ranika</w:t>
            </w:r>
            <w:proofErr w:type="spellEnd"/>
          </w:p>
        </w:tc>
        <w:tc>
          <w:tcPr>
            <w:tcW w:w="2126" w:type="dxa"/>
            <w:vMerge/>
          </w:tcPr>
          <w:p w14:paraId="205373EF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3C93696C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3526A" w:rsidRPr="009A5A0D" w14:paraId="7DBAFF99" w14:textId="77777777" w:rsidTr="009A5A0D">
        <w:tc>
          <w:tcPr>
            <w:tcW w:w="516" w:type="dxa"/>
          </w:tcPr>
          <w:p w14:paraId="7E9E791E" w14:textId="09EC93DC" w:rsidR="00C3526A" w:rsidRPr="009A5A0D" w:rsidRDefault="00C3526A" w:rsidP="009A5A0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804" w:type="dxa"/>
          </w:tcPr>
          <w:p w14:paraId="20995E86" w14:textId="687DDEB1" w:rsidR="00C3526A" w:rsidRPr="009A5A0D" w:rsidRDefault="006B7F74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C3526A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Winda</w:t>
            </w:r>
            <w:proofErr w:type="spellEnd"/>
          </w:p>
        </w:tc>
        <w:tc>
          <w:tcPr>
            <w:tcW w:w="2126" w:type="dxa"/>
            <w:vMerge/>
          </w:tcPr>
          <w:p w14:paraId="36CC0070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4B39A6A6" w14:textId="77777777" w:rsidR="00C3526A" w:rsidRPr="009A5A0D" w:rsidRDefault="00C3526A" w:rsidP="009A5A0D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46174FD7" w14:textId="50347CF5" w:rsidR="00D32612" w:rsidRPr="00B30BF3" w:rsidRDefault="00D32612" w:rsidP="00B30BF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8AAA96F" w14:textId="2543F01A" w:rsidR="009A5A0D" w:rsidRDefault="009A5A0D" w:rsidP="009A5A0D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A5EDE6D" w14:textId="6487D24A" w:rsidR="00E71A17" w:rsidRDefault="00E71A17" w:rsidP="009A5A0D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99B40CA" w14:textId="64117267" w:rsidR="00E71A17" w:rsidRDefault="00E71A17" w:rsidP="009A5A0D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C5EBE46" w14:textId="77777777" w:rsidR="00E71A17" w:rsidRPr="009A5A0D" w:rsidRDefault="00E71A17" w:rsidP="009A5A0D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E86BA28" w14:textId="65438ACF" w:rsidR="00506C35" w:rsidRPr="00DE6730" w:rsidRDefault="00506C35" w:rsidP="009A5A0D">
      <w:pPr>
        <w:pStyle w:val="ListParagraph"/>
        <w:numPr>
          <w:ilvl w:val="0"/>
          <w:numId w:val="1"/>
        </w:numPr>
        <w:spacing w:after="0"/>
        <w:ind w:left="709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bagi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karyawan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melakukan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pengajuan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tanggal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24 – 31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Desember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2020.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wajib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melakukan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prosedur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E6730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E6730"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 w:rsid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ketika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kembali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bekerja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E6730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</w:p>
    <w:p w14:paraId="51A077C8" w14:textId="214D7C30" w:rsidR="00506C35" w:rsidRPr="00DE6730" w:rsidRDefault="00506C35" w:rsidP="009A5A0D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Isolasi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mandiri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selama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3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hari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setelah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kembali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1420190A" w14:textId="77777777" w:rsidR="00506C35" w:rsidRPr="00DE6730" w:rsidRDefault="00506C35" w:rsidP="009A5A0D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Wajib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melakukan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PCR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secara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mandiri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2E6D3EE5" w14:textId="77777777" w:rsidR="00506C35" w:rsidRPr="00DE6730" w:rsidRDefault="00506C35" w:rsidP="009A5A0D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Lampirkan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hasil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Head Office. </w:t>
      </w:r>
    </w:p>
    <w:p w14:paraId="2EEFE24A" w14:textId="77777777" w:rsidR="00D32612" w:rsidRPr="00DE6730" w:rsidRDefault="00D32612" w:rsidP="009A5A0D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SWAB TES PCR </w:t>
      </w:r>
      <w:proofErr w:type="spellStart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dilakukan</w:t>
      </w:r>
      <w:proofErr w:type="spellEnd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di </w:t>
      </w:r>
      <w:proofErr w:type="spellStart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daerah</w:t>
      </w:r>
      <w:proofErr w:type="spellEnd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tempat</w:t>
      </w:r>
      <w:proofErr w:type="spellEnd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bekerja</w:t>
      </w:r>
      <w:proofErr w:type="spellEnd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bukan</w:t>
      </w:r>
      <w:proofErr w:type="spellEnd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di </w:t>
      </w:r>
      <w:proofErr w:type="spellStart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daerah</w:t>
      </w:r>
      <w:proofErr w:type="spellEnd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kampung </w:t>
      </w:r>
      <w:proofErr w:type="spellStart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halaman</w:t>
      </w:r>
      <w:proofErr w:type="spellEnd"/>
      <w:r w:rsidR="00506C35"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203DE745" w14:textId="1B45EA8A" w:rsidR="00D32612" w:rsidRPr="00DE6730" w:rsidRDefault="00D32612" w:rsidP="009A5A0D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Jika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hasil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NEGATIF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karyawan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diperbolehkan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untuk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bekerja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kembali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jika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hasil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POSITIF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ybs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langsung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dirujuk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rumah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sakit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isolasi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pasien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covid-19 yang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sudah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ditetapkan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</w:p>
    <w:p w14:paraId="00C3C804" w14:textId="77777777" w:rsidR="00D32612" w:rsidRPr="00DE6730" w:rsidRDefault="00D32612" w:rsidP="009A5A0D">
      <w:pPr>
        <w:pStyle w:val="ListParagraph"/>
        <w:spacing w:after="0"/>
        <w:ind w:left="709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059E18" w14:textId="2EF8E18B" w:rsidR="0025001F" w:rsidRPr="00DE6730" w:rsidRDefault="0025001F" w:rsidP="009A5A0D">
      <w:pPr>
        <w:pStyle w:val="ListParagraph"/>
        <w:numPr>
          <w:ilvl w:val="0"/>
          <w:numId w:val="1"/>
        </w:numPr>
        <w:spacing w:after="0"/>
        <w:ind w:left="709" w:hanging="42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E6730">
        <w:rPr>
          <w:rFonts w:ascii="Times New Roman" w:hAnsi="Times New Roman" w:cs="Times New Roman"/>
          <w:sz w:val="20"/>
          <w:szCs w:val="20"/>
        </w:rPr>
        <w:t xml:space="preserve">Bagi karyawan proyek, </w:t>
      </w:r>
      <w:proofErr w:type="spellStart"/>
      <w:r w:rsidR="00BE50E9" w:rsidRPr="00DE6730">
        <w:rPr>
          <w:rFonts w:ascii="Times New Roman" w:hAnsi="Times New Roman" w:cs="Times New Roman"/>
          <w:sz w:val="20"/>
          <w:szCs w:val="20"/>
          <w:lang w:val="en-US"/>
        </w:rPr>
        <w:t>Libur</w:t>
      </w:r>
      <w:proofErr w:type="spellEnd"/>
      <w:r w:rsidR="00BE50E9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Hari Raya Natal 2020, </w:t>
      </w:r>
      <w:proofErr w:type="spellStart"/>
      <w:r w:rsidR="00BE50E9"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="00BE50E9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E50E9" w:rsidRPr="00DE6730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="00BE50E9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2021 dan </w:t>
      </w:r>
      <w:proofErr w:type="spellStart"/>
      <w:r w:rsidR="00BE50E9"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="00BE50E9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</w:t>
      </w:r>
      <w:r w:rsidR="00D32612"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6730">
        <w:rPr>
          <w:rFonts w:ascii="Times New Roman" w:hAnsi="Times New Roman" w:cs="Times New Roman"/>
          <w:sz w:val="20"/>
          <w:szCs w:val="20"/>
        </w:rPr>
        <w:t>akan disesuaikan atau dikoordinasi oleh Project Manager masing-masing.</w:t>
      </w:r>
    </w:p>
    <w:p w14:paraId="718EA6E1" w14:textId="77777777" w:rsidR="0025001F" w:rsidRPr="00DE6730" w:rsidRDefault="0025001F" w:rsidP="009A5A0D">
      <w:pPr>
        <w:pStyle w:val="ListParagraph"/>
        <w:spacing w:after="0"/>
        <w:ind w:left="709" w:hanging="425"/>
        <w:jc w:val="both"/>
        <w:rPr>
          <w:rFonts w:ascii="Times New Roman" w:hAnsi="Times New Roman" w:cs="Times New Roman"/>
          <w:sz w:val="20"/>
          <w:szCs w:val="20"/>
        </w:rPr>
      </w:pPr>
    </w:p>
    <w:p w14:paraId="3A32EAB8" w14:textId="77777777" w:rsidR="0025001F" w:rsidRPr="00DE6730" w:rsidRDefault="0025001F" w:rsidP="009A5A0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730">
        <w:rPr>
          <w:rFonts w:ascii="Times New Roman" w:hAnsi="Times New Roman" w:cs="Times New Roman"/>
          <w:sz w:val="20"/>
          <w:szCs w:val="20"/>
        </w:rPr>
        <w:t>Demikian pemberitahuan ini kami sampaikan, atas perhatian dan kerjasamanya kami ucapkan terima kasih.</w:t>
      </w:r>
    </w:p>
    <w:p w14:paraId="542D48B1" w14:textId="6C221C59" w:rsidR="0025001F" w:rsidRPr="00DE6730" w:rsidRDefault="0025001F" w:rsidP="009A5A0D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E6730">
        <w:rPr>
          <w:rFonts w:ascii="Times New Roman" w:hAnsi="Times New Roman" w:cs="Times New Roman"/>
          <w:i/>
          <w:sz w:val="20"/>
          <w:szCs w:val="20"/>
        </w:rPr>
        <w:tab/>
      </w:r>
    </w:p>
    <w:p w14:paraId="04BCE505" w14:textId="115F4791" w:rsidR="00EC547F" w:rsidRPr="00DE6730" w:rsidRDefault="00EC547F" w:rsidP="009A5A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E6730">
        <w:rPr>
          <w:rFonts w:ascii="Times New Roman" w:hAnsi="Times New Roman" w:cs="Times New Roman"/>
          <w:sz w:val="20"/>
          <w:szCs w:val="20"/>
        </w:rPr>
        <w:t>Direksi dan Staff Mengucapkan :</w:t>
      </w:r>
    </w:p>
    <w:p w14:paraId="0F49461E" w14:textId="77777777" w:rsidR="00140C48" w:rsidRPr="00DE6730" w:rsidRDefault="00140C48" w:rsidP="009A5A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9497300" w14:textId="6E664443" w:rsidR="00EC547F" w:rsidRPr="009A5A0D" w:rsidRDefault="00EC547F" w:rsidP="009A5A0D">
      <w:pPr>
        <w:spacing w:after="0"/>
        <w:jc w:val="center"/>
        <w:rPr>
          <w:rFonts w:ascii="Script MT Bold" w:hAnsi="Script MT Bold" w:cs="Times New Roman"/>
          <w:color w:val="2F5496" w:themeColor="accent1" w:themeShade="BF"/>
          <w:sz w:val="20"/>
          <w:szCs w:val="20"/>
        </w:rPr>
      </w:pPr>
      <w:r w:rsidRPr="009A5A0D">
        <w:rPr>
          <w:rFonts w:ascii="Script MT Bold" w:hAnsi="Script MT Bold" w:cs="Times New Roman"/>
          <w:color w:val="2F5496" w:themeColor="accent1" w:themeShade="BF"/>
          <w:sz w:val="20"/>
          <w:szCs w:val="20"/>
        </w:rPr>
        <w:t>" Selamat Hari Natal 2020 &amp; Tahun Baru 2021”</w:t>
      </w:r>
    </w:p>
    <w:p w14:paraId="11CDC46F" w14:textId="0F340D62" w:rsidR="00EC547F" w:rsidRPr="009A5A0D" w:rsidRDefault="00EC547F" w:rsidP="009A5A0D">
      <w:pPr>
        <w:spacing w:after="0"/>
        <w:jc w:val="center"/>
        <w:rPr>
          <w:rFonts w:ascii="Script MT Bold" w:hAnsi="Script MT Bold" w:cs="Times New Roman"/>
          <w:color w:val="2F5496" w:themeColor="accent1" w:themeShade="BF"/>
          <w:sz w:val="20"/>
          <w:szCs w:val="20"/>
        </w:rPr>
      </w:pPr>
      <w:r w:rsidRPr="009A5A0D">
        <w:rPr>
          <w:rFonts w:ascii="Script MT Bold" w:hAnsi="Script MT Bold" w:cs="Times New Roman"/>
          <w:color w:val="2F5496" w:themeColor="accent1" w:themeShade="BF"/>
          <w:sz w:val="20"/>
          <w:szCs w:val="20"/>
        </w:rPr>
        <w:t>~Semoga Sukacita Natal dan Semangat Tahun Baru melingkupi kita semua~</w:t>
      </w:r>
    </w:p>
    <w:p w14:paraId="601618DD" w14:textId="77777777" w:rsidR="0025001F" w:rsidRPr="00DE6730" w:rsidRDefault="0025001F" w:rsidP="009A5A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6DEE7E9" w14:textId="77777777" w:rsidR="00EC547F" w:rsidRPr="00DE6730" w:rsidRDefault="00EC547F" w:rsidP="009A5A0D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663556C7" w14:textId="3B1DD45B" w:rsidR="0025001F" w:rsidRPr="00DE6730" w:rsidRDefault="0025001F" w:rsidP="009A5A0D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>T</w:t>
      </w:r>
      <w:r w:rsidRPr="00DE6730">
        <w:rPr>
          <w:rFonts w:ascii="Times New Roman" w:eastAsia="Calibri" w:hAnsi="Times New Roman" w:cs="Times New Roman"/>
          <w:sz w:val="20"/>
          <w:szCs w:val="20"/>
        </w:rPr>
        <w:t>angerang,</w:t>
      </w:r>
      <w:r w:rsidR="00B26B38"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="00BE50E9"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>0</w:t>
      </w:r>
      <w:r w:rsidR="009A5A0D">
        <w:rPr>
          <w:rFonts w:ascii="Times New Roman" w:eastAsia="Calibri" w:hAnsi="Times New Roman" w:cs="Times New Roman"/>
          <w:sz w:val="20"/>
          <w:szCs w:val="20"/>
          <w:lang w:val="en-US"/>
        </w:rPr>
        <w:t>7</w:t>
      </w:r>
      <w:r w:rsidR="00BE50E9"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E50E9"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>Desember</w:t>
      </w:r>
      <w:proofErr w:type="spellEnd"/>
      <w:r w:rsidR="00BE50E9"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2020</w:t>
      </w:r>
    </w:p>
    <w:p w14:paraId="7724079A" w14:textId="77777777" w:rsidR="0025001F" w:rsidRPr="00DE6730" w:rsidRDefault="0025001F" w:rsidP="009A5A0D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47C97DA0" w14:textId="4A0F2317" w:rsidR="00145F47" w:rsidRDefault="00145F47" w:rsidP="009A5A0D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41C1FCFA" w14:textId="77777777" w:rsidR="009A5A0D" w:rsidRPr="00DE6730" w:rsidRDefault="009A5A0D" w:rsidP="009A5A0D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9829C76" w14:textId="22B952AE" w:rsidR="00D32612" w:rsidRPr="00DE6730" w:rsidRDefault="00D32612" w:rsidP="009A5A0D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3AA5A1C5" w14:textId="77777777" w:rsidR="00D32612" w:rsidRPr="00DE6730" w:rsidRDefault="00D32612" w:rsidP="009A5A0D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D0C417C" w14:textId="7BD64AA2" w:rsidR="0025001F" w:rsidRPr="00DE6730" w:rsidRDefault="0025001F" w:rsidP="009A5A0D">
      <w:pPr>
        <w:spacing w:after="0"/>
        <w:rPr>
          <w:rFonts w:ascii="Times New Roman" w:eastAsia="Calibri" w:hAnsi="Times New Roman" w:cs="Times New Roman"/>
          <w:b/>
          <w:bCs/>
          <w:sz w:val="20"/>
          <w:szCs w:val="20"/>
          <w:u w:val="single"/>
        </w:rPr>
      </w:pPr>
      <w:r w:rsidRPr="00DE6730">
        <w:rPr>
          <w:rFonts w:ascii="Times New Roman" w:eastAsia="Calibri" w:hAnsi="Times New Roman" w:cs="Times New Roman"/>
          <w:b/>
          <w:bCs/>
          <w:sz w:val="20"/>
          <w:szCs w:val="20"/>
          <w:u w:val="single"/>
        </w:rPr>
        <w:t xml:space="preserve">Jeisen F. Pailalah </w:t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  <w:u w:val="single"/>
        </w:rPr>
        <w:t>Chris Utomo Valendra</w:t>
      </w:r>
    </w:p>
    <w:p w14:paraId="2B16C441" w14:textId="49A49743" w:rsidR="0025001F" w:rsidRPr="00DE6730" w:rsidRDefault="0025001F" w:rsidP="009A5A0D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DE6730">
        <w:rPr>
          <w:rFonts w:ascii="Times New Roman" w:eastAsia="Calibri" w:hAnsi="Times New Roman" w:cs="Times New Roman"/>
          <w:sz w:val="20"/>
          <w:szCs w:val="20"/>
        </w:rPr>
        <w:t>General Manager</w:t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r w:rsidR="007825DE" w:rsidRPr="00DE6730"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r w:rsidR="008015C5"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>Direktur</w:t>
      </w:r>
      <w:proofErr w:type="spellEnd"/>
    </w:p>
    <w:p w14:paraId="2CD6F570" w14:textId="77777777" w:rsidR="00140C48" w:rsidRDefault="00140C48" w:rsidP="009A5A0D">
      <w:pPr>
        <w:spacing w:after="0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7F5FBDE6" w14:textId="77777777" w:rsidR="00140C48" w:rsidRDefault="00140C48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635DB97D" w14:textId="77777777" w:rsidR="00D32612" w:rsidRDefault="00D32612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34F2A81A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79469908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05C1F371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5E494A15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2CB59F12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112706AC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6F0B1BD9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411150A4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151DDCF3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0D1B4109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6D26F94A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44C8EF43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0308D62C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5FFD07DE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3B29138A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6523E772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2AEC589F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38EC8066" w14:textId="77777777" w:rsidR="00495B5F" w:rsidRDefault="00495B5F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6A232536" w14:textId="77777777" w:rsidR="00495B5F" w:rsidRDefault="00495B5F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734E92CF" w14:textId="77777777" w:rsidR="00495B5F" w:rsidRDefault="00495B5F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77256445" w14:textId="77777777" w:rsidR="00495B5F" w:rsidRDefault="00495B5F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4DFA2D2F" w14:textId="77777777" w:rsidR="00495B5F" w:rsidRDefault="00495B5F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3C1B537F" w14:textId="1E5F6D8B" w:rsidR="00F31F52" w:rsidRPr="007825DE" w:rsidRDefault="00586C4E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825D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SURAT </w:t>
      </w:r>
      <w:r w:rsidR="00F31F52" w:rsidRPr="007825DE">
        <w:rPr>
          <w:rFonts w:ascii="Times New Roman" w:hAnsi="Times New Roman" w:cs="Times New Roman"/>
          <w:b/>
          <w:sz w:val="20"/>
          <w:szCs w:val="20"/>
          <w:u w:val="single"/>
        </w:rPr>
        <w:t>PEMBERITAHUAN</w:t>
      </w:r>
    </w:p>
    <w:p w14:paraId="7F5EF2F1" w14:textId="77777777" w:rsidR="00F31F52" w:rsidRPr="00140C48" w:rsidRDefault="00F31F52" w:rsidP="004C42C4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789B1683" w14:textId="3DD99B21" w:rsidR="00F31F52" w:rsidRPr="00140C48" w:rsidRDefault="00F31F52" w:rsidP="004C42C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40C48">
        <w:rPr>
          <w:rFonts w:ascii="Times New Roman" w:hAnsi="Times New Roman" w:cs="Times New Roman"/>
          <w:sz w:val="20"/>
          <w:szCs w:val="20"/>
        </w:rPr>
        <w:t>Nomor</w:t>
      </w:r>
      <w:r w:rsidRPr="00140C48">
        <w:rPr>
          <w:rFonts w:ascii="Times New Roman" w:hAnsi="Times New Roman" w:cs="Times New Roman"/>
          <w:sz w:val="20"/>
          <w:szCs w:val="20"/>
        </w:rPr>
        <w:tab/>
      </w:r>
      <w:r w:rsidRPr="00140C48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7825DE">
        <w:rPr>
          <w:rFonts w:ascii="Times New Roman" w:hAnsi="Times New Roman" w:cs="Times New Roman"/>
          <w:sz w:val="20"/>
          <w:szCs w:val="20"/>
          <w:lang w:val="en-US"/>
        </w:rPr>
        <w:t>055</w:t>
      </w:r>
      <w:r w:rsidR="00586C4E" w:rsidRPr="00140C48">
        <w:rPr>
          <w:rFonts w:ascii="Times New Roman" w:hAnsi="Times New Roman" w:cs="Times New Roman"/>
          <w:sz w:val="20"/>
          <w:szCs w:val="20"/>
        </w:rPr>
        <w:t>/HRD/BBK/</w:t>
      </w:r>
      <w:r w:rsidR="007825DE">
        <w:rPr>
          <w:rFonts w:ascii="Times New Roman" w:hAnsi="Times New Roman" w:cs="Times New Roman"/>
          <w:sz w:val="20"/>
          <w:szCs w:val="20"/>
          <w:lang w:val="en-US"/>
        </w:rPr>
        <w:t>XII</w:t>
      </w:r>
      <w:r w:rsidR="00586C4E" w:rsidRPr="00140C48">
        <w:rPr>
          <w:rFonts w:ascii="Times New Roman" w:hAnsi="Times New Roman" w:cs="Times New Roman"/>
          <w:sz w:val="20"/>
          <w:szCs w:val="20"/>
        </w:rPr>
        <w:t>/2020</w:t>
      </w:r>
    </w:p>
    <w:p w14:paraId="33C6B9AF" w14:textId="77777777" w:rsidR="00EC547F" w:rsidRPr="00140C48" w:rsidRDefault="00BE50E9" w:rsidP="004C42C4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140C48">
        <w:rPr>
          <w:rFonts w:ascii="Times New Roman" w:hAnsi="Times New Roman" w:cs="Times New Roman"/>
          <w:sz w:val="20"/>
          <w:szCs w:val="20"/>
        </w:rPr>
        <w:t>Perihal</w:t>
      </w:r>
      <w:r w:rsidRPr="00140C48">
        <w:rPr>
          <w:rFonts w:ascii="Times New Roman" w:hAnsi="Times New Roman" w:cs="Times New Roman"/>
          <w:sz w:val="20"/>
          <w:szCs w:val="20"/>
        </w:rPr>
        <w:tab/>
      </w:r>
      <w:r w:rsidRPr="00140C48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EC547F" w:rsidRPr="00140C48">
        <w:rPr>
          <w:rFonts w:ascii="Times New Roman" w:hAnsi="Times New Roman" w:cs="Times New Roman"/>
          <w:sz w:val="20"/>
          <w:szCs w:val="20"/>
        </w:rPr>
        <w:t xml:space="preserve">Libur </w:t>
      </w:r>
      <w:r w:rsidR="00EC547F" w:rsidRPr="00140C48">
        <w:rPr>
          <w:rFonts w:ascii="Times New Roman" w:hAnsi="Times New Roman" w:cs="Times New Roman"/>
          <w:sz w:val="20"/>
          <w:szCs w:val="20"/>
          <w:lang w:val="en-US"/>
        </w:rPr>
        <w:t xml:space="preserve">Hari Raya Natal 2020 dan </w:t>
      </w:r>
      <w:proofErr w:type="spellStart"/>
      <w:r w:rsidR="00EC547F" w:rsidRPr="00140C48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="00EC547F" w:rsidRPr="00140C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C547F" w:rsidRPr="00140C48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="00EC547F" w:rsidRPr="00140C48">
        <w:rPr>
          <w:rFonts w:ascii="Times New Roman" w:hAnsi="Times New Roman" w:cs="Times New Roman"/>
          <w:sz w:val="20"/>
          <w:szCs w:val="20"/>
          <w:lang w:val="en-US"/>
        </w:rPr>
        <w:t xml:space="preserve"> 2021</w:t>
      </w:r>
    </w:p>
    <w:p w14:paraId="69CE3A06" w14:textId="77777777" w:rsidR="00EC547F" w:rsidRPr="00140C48" w:rsidRDefault="00EC547F" w:rsidP="004C42C4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14:paraId="3F5F9EBF" w14:textId="77777777" w:rsidR="004C42C4" w:rsidRPr="00DE6730" w:rsidRDefault="004C42C4" w:rsidP="004C42C4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sz w:val="20"/>
          <w:szCs w:val="20"/>
        </w:rPr>
        <w:t xml:space="preserve">Dalam rangka menyambut </w:t>
      </w:r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Hari Raya Natal 2020 </w:t>
      </w:r>
      <w:r w:rsidRPr="00DE6730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2021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beserta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Libur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 Hari Raya Natal 2020 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Pengganti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 Hari Raya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Idul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Fitri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1441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Hijriah</w:t>
      </w:r>
      <w:proofErr w:type="spellEnd"/>
      <w:r w:rsidRPr="00DE6730">
        <w:rPr>
          <w:rFonts w:ascii="Times New Roman" w:hAnsi="Times New Roman" w:cs="Times New Roman"/>
          <w:sz w:val="20"/>
          <w:szCs w:val="20"/>
        </w:rPr>
        <w:t xml:space="preserve">, </w:t>
      </w:r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sudah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ditetapkan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oleh Surat Keputusan Bersama  Menteri Agama, Menteri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Ketenagakerjaan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, dan Menteri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Pendayagunaan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Aparatur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Negara 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Reformasi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Birokrasi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Republik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Indonesia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Nomor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: 744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2020, 05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2020, dan 06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2020. </w:t>
      </w:r>
      <w:r w:rsidRPr="00DE6730">
        <w:rPr>
          <w:rFonts w:ascii="Times New Roman" w:hAnsi="Times New Roman" w:cs="Times New Roman"/>
          <w:sz w:val="20"/>
          <w:szCs w:val="20"/>
        </w:rPr>
        <w:t>maka  Manajemen Perusahaan telah menetapkan hari libur dan cuti bersama sebagai berikut:</w:t>
      </w:r>
    </w:p>
    <w:p w14:paraId="5259EA50" w14:textId="77777777" w:rsidR="004C42C4" w:rsidRPr="00DE6730" w:rsidRDefault="004C42C4" w:rsidP="004C42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E7EF29A" w14:textId="2CDB3D32" w:rsidR="004C42C4" w:rsidRPr="004C42C4" w:rsidRDefault="004C42C4" w:rsidP="004C42C4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C42C4">
        <w:rPr>
          <w:rFonts w:ascii="Times New Roman" w:hAnsi="Times New Roman" w:cs="Times New Roman"/>
          <w:sz w:val="20"/>
          <w:szCs w:val="20"/>
        </w:rPr>
        <w:t xml:space="preserve">Karyawan kantor pusat libur pada tanggal </w:t>
      </w:r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24 </w:t>
      </w:r>
      <w:proofErr w:type="spellStart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s/d 25 </w:t>
      </w:r>
      <w:proofErr w:type="spellStart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2020 </w:t>
      </w:r>
      <w:r w:rsidRPr="004C42C4">
        <w:rPr>
          <w:rFonts w:ascii="Times New Roman" w:hAnsi="Times New Roman" w:cs="Times New Roman"/>
          <w:sz w:val="20"/>
          <w:szCs w:val="20"/>
        </w:rPr>
        <w:t xml:space="preserve">dan efektif kembali pada hari </w:t>
      </w:r>
      <w:proofErr w:type="spellStart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>Senin</w:t>
      </w:r>
      <w:proofErr w:type="spellEnd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28 </w:t>
      </w:r>
      <w:proofErr w:type="spellStart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2020.</w:t>
      </w:r>
    </w:p>
    <w:p w14:paraId="472DDB3B" w14:textId="77777777" w:rsidR="004C42C4" w:rsidRPr="00DE6730" w:rsidRDefault="004C42C4" w:rsidP="004C42C4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505" w:type="dxa"/>
        <w:tblLook w:val="04A0" w:firstRow="1" w:lastRow="0" w:firstColumn="1" w:lastColumn="0" w:noHBand="0" w:noVBand="1"/>
      </w:tblPr>
      <w:tblGrid>
        <w:gridCol w:w="1363"/>
        <w:gridCol w:w="1843"/>
        <w:gridCol w:w="3827"/>
      </w:tblGrid>
      <w:tr w:rsidR="004C42C4" w:rsidRPr="00DE6730" w14:paraId="151A0BC6" w14:textId="77777777" w:rsidTr="004C42C4">
        <w:tc>
          <w:tcPr>
            <w:tcW w:w="1363" w:type="dxa"/>
          </w:tcPr>
          <w:p w14:paraId="454045BE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Hari</w:t>
            </w:r>
          </w:p>
        </w:tc>
        <w:tc>
          <w:tcPr>
            <w:tcW w:w="1843" w:type="dxa"/>
          </w:tcPr>
          <w:p w14:paraId="4DC065A9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3827" w:type="dxa"/>
          </w:tcPr>
          <w:p w14:paraId="6908E3DA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Keterangan</w:t>
            </w:r>
            <w:proofErr w:type="spellEnd"/>
          </w:p>
        </w:tc>
      </w:tr>
      <w:tr w:rsidR="004C42C4" w:rsidRPr="00DE6730" w14:paraId="1C835C89" w14:textId="77777777" w:rsidTr="004C42C4">
        <w:tc>
          <w:tcPr>
            <w:tcW w:w="1363" w:type="dxa"/>
          </w:tcPr>
          <w:p w14:paraId="23425BC9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Kamis</w:t>
            </w:r>
            <w:proofErr w:type="spellEnd"/>
          </w:p>
        </w:tc>
        <w:tc>
          <w:tcPr>
            <w:tcW w:w="1843" w:type="dxa"/>
          </w:tcPr>
          <w:p w14:paraId="43C7F1FB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 </w:t>
            </w: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3827" w:type="dxa"/>
          </w:tcPr>
          <w:p w14:paraId="689AFA5B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Cuti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Bersama Hari Raya Natal 2020</w:t>
            </w:r>
          </w:p>
        </w:tc>
      </w:tr>
      <w:tr w:rsidR="004C42C4" w:rsidRPr="00DE6730" w14:paraId="52623F93" w14:textId="77777777" w:rsidTr="004C42C4">
        <w:tc>
          <w:tcPr>
            <w:tcW w:w="1363" w:type="dxa"/>
          </w:tcPr>
          <w:p w14:paraId="7681C7B0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Jumat</w:t>
            </w:r>
            <w:proofErr w:type="spellEnd"/>
          </w:p>
        </w:tc>
        <w:tc>
          <w:tcPr>
            <w:tcW w:w="1843" w:type="dxa"/>
          </w:tcPr>
          <w:p w14:paraId="6BD6958F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25 </w:t>
            </w: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3827" w:type="dxa"/>
          </w:tcPr>
          <w:p w14:paraId="22347B13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Nasional Hari Raya Natal 2020</w:t>
            </w:r>
          </w:p>
        </w:tc>
      </w:tr>
    </w:tbl>
    <w:p w14:paraId="1E2DC2AC" w14:textId="77777777" w:rsidR="004C42C4" w:rsidRPr="00DE6730" w:rsidRDefault="004C42C4" w:rsidP="004C42C4">
      <w:pPr>
        <w:pStyle w:val="ListParagraph"/>
        <w:spacing w:after="0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</w:p>
    <w:p w14:paraId="5C91F2E9" w14:textId="77777777" w:rsidR="004C42C4" w:rsidRDefault="004C42C4" w:rsidP="004C42C4">
      <w:pPr>
        <w:pStyle w:val="ListParagraph"/>
        <w:spacing w:after="0"/>
        <w:ind w:left="567" w:firstLine="1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sz w:val="20"/>
          <w:szCs w:val="20"/>
        </w:rPr>
        <w:t xml:space="preserve">pada tanggal </w:t>
      </w:r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31 </w:t>
      </w:r>
      <w:proofErr w:type="spellStart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2020 s/d 1 </w:t>
      </w:r>
      <w:proofErr w:type="spellStart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Januari</w:t>
      </w:r>
      <w:proofErr w:type="spellEnd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2021 </w:t>
      </w:r>
      <w:r w:rsidRPr="00DE6730">
        <w:rPr>
          <w:rFonts w:ascii="Times New Roman" w:hAnsi="Times New Roman" w:cs="Times New Roman"/>
          <w:sz w:val="20"/>
          <w:szCs w:val="20"/>
        </w:rPr>
        <w:t xml:space="preserve">dan efektif kembali pada hari </w:t>
      </w:r>
      <w:proofErr w:type="spellStart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Senin</w:t>
      </w:r>
      <w:proofErr w:type="spellEnd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04 </w:t>
      </w:r>
      <w:proofErr w:type="spellStart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Januari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2021</w:t>
      </w:r>
    </w:p>
    <w:tbl>
      <w:tblPr>
        <w:tblStyle w:val="TableGrid"/>
        <w:tblpPr w:leftFromText="180" w:rightFromText="180" w:vertAnchor="text" w:horzAnchor="page" w:tblpX="2011" w:tblpY="107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919"/>
      </w:tblGrid>
      <w:tr w:rsidR="004C42C4" w:rsidRPr="00DE6730" w14:paraId="1998AD5F" w14:textId="77777777" w:rsidTr="004C42C4">
        <w:tc>
          <w:tcPr>
            <w:tcW w:w="1271" w:type="dxa"/>
          </w:tcPr>
          <w:p w14:paraId="6620B7D9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Hari</w:t>
            </w:r>
          </w:p>
        </w:tc>
        <w:tc>
          <w:tcPr>
            <w:tcW w:w="1843" w:type="dxa"/>
          </w:tcPr>
          <w:p w14:paraId="1039EC8E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3919" w:type="dxa"/>
          </w:tcPr>
          <w:p w14:paraId="1934CC92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Keterangan</w:t>
            </w:r>
            <w:proofErr w:type="spellEnd"/>
          </w:p>
        </w:tc>
      </w:tr>
      <w:tr w:rsidR="004C42C4" w:rsidRPr="00DE6730" w14:paraId="111E30F8" w14:textId="77777777" w:rsidTr="004C42C4">
        <w:tc>
          <w:tcPr>
            <w:tcW w:w="1271" w:type="dxa"/>
          </w:tcPr>
          <w:p w14:paraId="113FCF0F" w14:textId="77777777" w:rsidR="004C42C4" w:rsidRPr="00DE6730" w:rsidRDefault="004C42C4" w:rsidP="004C42C4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Kamis</w:t>
            </w:r>
            <w:proofErr w:type="spellEnd"/>
          </w:p>
        </w:tc>
        <w:tc>
          <w:tcPr>
            <w:tcW w:w="1843" w:type="dxa"/>
          </w:tcPr>
          <w:p w14:paraId="57F7391B" w14:textId="77777777" w:rsidR="004C42C4" w:rsidRPr="00DE6730" w:rsidRDefault="004C42C4" w:rsidP="004C42C4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3919" w:type="dxa"/>
          </w:tcPr>
          <w:p w14:paraId="4256A5AA" w14:textId="77777777" w:rsidR="004C42C4" w:rsidRPr="00DE6730" w:rsidRDefault="004C42C4" w:rsidP="004C42C4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Pengganti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Cuti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Bersama Hari Raya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Idul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Fitri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1441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Hijriah</w:t>
            </w:r>
            <w:proofErr w:type="spellEnd"/>
          </w:p>
        </w:tc>
      </w:tr>
      <w:tr w:rsidR="004C42C4" w:rsidRPr="00DE6730" w14:paraId="36A77415" w14:textId="77777777" w:rsidTr="004C42C4">
        <w:tc>
          <w:tcPr>
            <w:tcW w:w="1271" w:type="dxa"/>
          </w:tcPr>
          <w:p w14:paraId="4E495523" w14:textId="77777777" w:rsidR="004C42C4" w:rsidRPr="00DE6730" w:rsidRDefault="004C42C4" w:rsidP="004C42C4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Jumat</w:t>
            </w:r>
            <w:proofErr w:type="spellEnd"/>
          </w:p>
        </w:tc>
        <w:tc>
          <w:tcPr>
            <w:tcW w:w="1843" w:type="dxa"/>
          </w:tcPr>
          <w:p w14:paraId="6E53FEA6" w14:textId="77777777" w:rsidR="004C42C4" w:rsidRPr="00DE6730" w:rsidRDefault="004C42C4" w:rsidP="004C42C4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Januari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3919" w:type="dxa"/>
          </w:tcPr>
          <w:p w14:paraId="275D0577" w14:textId="77777777" w:rsidR="004C42C4" w:rsidRPr="00DE6730" w:rsidRDefault="004C42C4" w:rsidP="004C42C4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Tahun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Baru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2021</w:t>
            </w:r>
          </w:p>
        </w:tc>
      </w:tr>
    </w:tbl>
    <w:p w14:paraId="511D18E7" w14:textId="77777777" w:rsidR="004C42C4" w:rsidRPr="00DE6730" w:rsidRDefault="004C42C4" w:rsidP="004C42C4">
      <w:pPr>
        <w:pStyle w:val="ListParagraph"/>
        <w:spacing w:after="0"/>
        <w:ind w:left="851" w:hanging="283"/>
        <w:jc w:val="both"/>
        <w:rPr>
          <w:rFonts w:ascii="Times New Roman" w:hAnsi="Times New Roman" w:cs="Times New Roman"/>
          <w:sz w:val="20"/>
          <w:szCs w:val="20"/>
        </w:rPr>
      </w:pPr>
    </w:p>
    <w:p w14:paraId="64513680" w14:textId="77777777" w:rsidR="004C42C4" w:rsidRDefault="004C42C4" w:rsidP="004C42C4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14:paraId="1AA4AB83" w14:textId="77777777" w:rsidR="004C42C4" w:rsidRDefault="004C42C4" w:rsidP="004C42C4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14:paraId="3A54805B" w14:textId="77777777" w:rsidR="004C42C4" w:rsidRDefault="004C42C4" w:rsidP="004C42C4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14:paraId="56CCECA3" w14:textId="77777777" w:rsidR="004C42C4" w:rsidRDefault="004C42C4" w:rsidP="004C42C4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14:paraId="07672931" w14:textId="57A7BF10" w:rsidR="004C42C4" w:rsidRPr="004C42C4" w:rsidRDefault="004C42C4" w:rsidP="004C42C4">
      <w:pPr>
        <w:pStyle w:val="ListParagraph"/>
        <w:numPr>
          <w:ilvl w:val="0"/>
          <w:numId w:val="18"/>
        </w:numPr>
        <w:spacing w:after="0"/>
        <w:ind w:left="567" w:hanging="28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Pada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tanggal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="00E71A17">
        <w:rPr>
          <w:rFonts w:ascii="Times New Roman" w:hAnsi="Times New Roman" w:cs="Times New Roman"/>
          <w:bCs/>
          <w:sz w:val="20"/>
          <w:szCs w:val="20"/>
          <w:lang w:val="en-US"/>
        </w:rPr>
        <w:t>libur</w:t>
      </w:r>
      <w:proofErr w:type="spellEnd"/>
      <w:r w:rsidR="00E71A1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diatas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maka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karyawan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akan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dibagi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menjadi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2 shift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untuk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jadwal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masuk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office di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tanggal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tersebut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.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Berikut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jadwal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dan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nama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karyawan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2804"/>
        <w:gridCol w:w="2126"/>
        <w:gridCol w:w="2126"/>
      </w:tblGrid>
      <w:tr w:rsidR="004C42C4" w:rsidRPr="00DE6730" w14:paraId="07D580D7" w14:textId="77777777" w:rsidTr="004C42C4">
        <w:tc>
          <w:tcPr>
            <w:tcW w:w="516" w:type="dxa"/>
            <w:vAlign w:val="center"/>
          </w:tcPr>
          <w:p w14:paraId="78D8C165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2804" w:type="dxa"/>
            <w:vAlign w:val="center"/>
          </w:tcPr>
          <w:p w14:paraId="2E80473D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Karyawan</w:t>
            </w:r>
            <w:proofErr w:type="spellEnd"/>
          </w:p>
        </w:tc>
        <w:tc>
          <w:tcPr>
            <w:tcW w:w="2126" w:type="dxa"/>
            <w:vAlign w:val="center"/>
          </w:tcPr>
          <w:p w14:paraId="0A39B945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Tanggal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Masuk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Shift</w:t>
            </w:r>
          </w:p>
        </w:tc>
        <w:tc>
          <w:tcPr>
            <w:tcW w:w="2126" w:type="dxa"/>
            <w:vAlign w:val="center"/>
          </w:tcPr>
          <w:p w14:paraId="638531D4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Kerja</w:t>
            </w:r>
            <w:proofErr w:type="spellEnd"/>
          </w:p>
        </w:tc>
      </w:tr>
      <w:tr w:rsidR="006B7F74" w:rsidRPr="009A5A0D" w14:paraId="72D8D0A0" w14:textId="77777777" w:rsidTr="004C42C4">
        <w:tc>
          <w:tcPr>
            <w:tcW w:w="516" w:type="dxa"/>
          </w:tcPr>
          <w:p w14:paraId="24BC5E05" w14:textId="77777777" w:rsidR="006B7F74" w:rsidRPr="009A5A0D" w:rsidRDefault="006B7F74" w:rsidP="006B7F7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804" w:type="dxa"/>
          </w:tcPr>
          <w:p w14:paraId="696FBC35" w14:textId="7C5F8834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Patricia </w:t>
            </w:r>
          </w:p>
        </w:tc>
        <w:tc>
          <w:tcPr>
            <w:tcW w:w="2126" w:type="dxa"/>
            <w:vMerge w:val="restart"/>
            <w:vAlign w:val="center"/>
          </w:tcPr>
          <w:p w14:paraId="7E9427A6" w14:textId="77777777" w:rsidR="006B7F74" w:rsidRPr="009A5A0D" w:rsidRDefault="006B7F74" w:rsidP="006B7F7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24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2126" w:type="dxa"/>
            <w:vMerge w:val="restart"/>
            <w:vAlign w:val="center"/>
          </w:tcPr>
          <w:p w14:paraId="14C208D0" w14:textId="77777777" w:rsidR="006B7F74" w:rsidRPr="009A5A0D" w:rsidRDefault="006B7F74" w:rsidP="006B7F7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09.00 – 13.00</w:t>
            </w:r>
          </w:p>
        </w:tc>
      </w:tr>
      <w:tr w:rsidR="006B7F74" w:rsidRPr="009A5A0D" w14:paraId="72301DFD" w14:textId="77777777" w:rsidTr="004C42C4">
        <w:tc>
          <w:tcPr>
            <w:tcW w:w="516" w:type="dxa"/>
          </w:tcPr>
          <w:p w14:paraId="02C88BC1" w14:textId="77777777" w:rsidR="006B7F74" w:rsidRPr="009A5A0D" w:rsidRDefault="006B7F74" w:rsidP="006B7F7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804" w:type="dxa"/>
          </w:tcPr>
          <w:p w14:paraId="62A627E1" w14:textId="2E9CEC4B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Erlin</w:t>
            </w:r>
            <w:proofErr w:type="spellEnd"/>
          </w:p>
        </w:tc>
        <w:tc>
          <w:tcPr>
            <w:tcW w:w="2126" w:type="dxa"/>
            <w:vMerge/>
          </w:tcPr>
          <w:p w14:paraId="1B54C87F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1E9C6DE1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B7F74" w:rsidRPr="009A5A0D" w14:paraId="7B4CC824" w14:textId="77777777" w:rsidTr="004C42C4">
        <w:tc>
          <w:tcPr>
            <w:tcW w:w="516" w:type="dxa"/>
          </w:tcPr>
          <w:p w14:paraId="3AFB572A" w14:textId="77777777" w:rsidR="006B7F74" w:rsidRPr="009A5A0D" w:rsidRDefault="006B7F74" w:rsidP="006B7F7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804" w:type="dxa"/>
          </w:tcPr>
          <w:p w14:paraId="574BC198" w14:textId="0CF3CCF2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Yanto</w:t>
            </w:r>
            <w:proofErr w:type="spellEnd"/>
          </w:p>
        </w:tc>
        <w:tc>
          <w:tcPr>
            <w:tcW w:w="2126" w:type="dxa"/>
            <w:vMerge/>
          </w:tcPr>
          <w:p w14:paraId="104ECE2C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3A481B51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B7F74" w:rsidRPr="009A5A0D" w14:paraId="7902F04E" w14:textId="77777777" w:rsidTr="004C42C4">
        <w:tc>
          <w:tcPr>
            <w:tcW w:w="516" w:type="dxa"/>
          </w:tcPr>
          <w:p w14:paraId="4BA7057D" w14:textId="77777777" w:rsidR="006B7F74" w:rsidRPr="009A5A0D" w:rsidRDefault="006B7F74" w:rsidP="006B7F7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804" w:type="dxa"/>
          </w:tcPr>
          <w:p w14:paraId="618A625A" w14:textId="1CCD7E0E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Febriyanto</w:t>
            </w:r>
            <w:proofErr w:type="spellEnd"/>
          </w:p>
        </w:tc>
        <w:tc>
          <w:tcPr>
            <w:tcW w:w="2126" w:type="dxa"/>
            <w:vMerge/>
          </w:tcPr>
          <w:p w14:paraId="14EBFDA6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3C6E92CF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B7F74" w:rsidRPr="009A5A0D" w14:paraId="6AC0819A" w14:textId="77777777" w:rsidTr="004C42C4">
        <w:tc>
          <w:tcPr>
            <w:tcW w:w="516" w:type="dxa"/>
          </w:tcPr>
          <w:p w14:paraId="00C9C9C4" w14:textId="77777777" w:rsidR="006B7F74" w:rsidRPr="009A5A0D" w:rsidRDefault="006B7F74" w:rsidP="006B7F7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804" w:type="dxa"/>
          </w:tcPr>
          <w:p w14:paraId="584E0732" w14:textId="7A13DBFE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Rena</w:t>
            </w:r>
          </w:p>
        </w:tc>
        <w:tc>
          <w:tcPr>
            <w:tcW w:w="2126" w:type="dxa"/>
            <w:vMerge/>
          </w:tcPr>
          <w:p w14:paraId="4476DC56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1EEFA603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B7F74" w:rsidRPr="009A5A0D" w14:paraId="367B1EBA" w14:textId="77777777" w:rsidTr="004C42C4">
        <w:tc>
          <w:tcPr>
            <w:tcW w:w="516" w:type="dxa"/>
          </w:tcPr>
          <w:p w14:paraId="7638D9D8" w14:textId="77777777" w:rsidR="006B7F74" w:rsidRPr="009A5A0D" w:rsidRDefault="006B7F74" w:rsidP="006B7F7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804" w:type="dxa"/>
          </w:tcPr>
          <w:p w14:paraId="7E0A18B2" w14:textId="78FE554E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Livia</w:t>
            </w:r>
          </w:p>
        </w:tc>
        <w:tc>
          <w:tcPr>
            <w:tcW w:w="2126" w:type="dxa"/>
            <w:vMerge/>
          </w:tcPr>
          <w:p w14:paraId="64624DC9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2A4F123B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B7F74" w:rsidRPr="009A5A0D" w14:paraId="1C5BA975" w14:textId="77777777" w:rsidTr="004C42C4">
        <w:tc>
          <w:tcPr>
            <w:tcW w:w="516" w:type="dxa"/>
          </w:tcPr>
          <w:p w14:paraId="2C568F60" w14:textId="77777777" w:rsidR="006B7F74" w:rsidRPr="009A5A0D" w:rsidRDefault="006B7F74" w:rsidP="006B7F7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804" w:type="dxa"/>
          </w:tcPr>
          <w:p w14:paraId="0FC72C7F" w14:textId="4B15DF30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Cucu</w:t>
            </w:r>
            <w:proofErr w:type="spellEnd"/>
          </w:p>
        </w:tc>
        <w:tc>
          <w:tcPr>
            <w:tcW w:w="2126" w:type="dxa"/>
            <w:vMerge/>
          </w:tcPr>
          <w:p w14:paraId="6702B6B6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6E285542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B7F74" w:rsidRPr="009A5A0D" w14:paraId="193A4C86" w14:textId="77777777" w:rsidTr="004C42C4">
        <w:tc>
          <w:tcPr>
            <w:tcW w:w="516" w:type="dxa"/>
          </w:tcPr>
          <w:p w14:paraId="0380B750" w14:textId="77777777" w:rsidR="006B7F74" w:rsidRPr="009A5A0D" w:rsidRDefault="006B7F74" w:rsidP="006B7F7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804" w:type="dxa"/>
          </w:tcPr>
          <w:p w14:paraId="7C052850" w14:textId="68AD8A7C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Atika</w:t>
            </w:r>
            <w:proofErr w:type="spellEnd"/>
          </w:p>
        </w:tc>
        <w:tc>
          <w:tcPr>
            <w:tcW w:w="2126" w:type="dxa"/>
            <w:vMerge/>
          </w:tcPr>
          <w:p w14:paraId="6CE8845D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2F2AD501" w14:textId="77777777" w:rsidR="006B7F74" w:rsidRPr="009A5A0D" w:rsidRDefault="006B7F74" w:rsidP="006B7F7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6C967D41" w14:textId="77777777" w:rsidR="004C42C4" w:rsidRPr="009A5A0D" w:rsidRDefault="004C42C4" w:rsidP="004C42C4">
      <w:pPr>
        <w:spacing w:after="0"/>
        <w:ind w:left="928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2804"/>
        <w:gridCol w:w="2126"/>
        <w:gridCol w:w="2126"/>
      </w:tblGrid>
      <w:tr w:rsidR="004C42C4" w:rsidRPr="00DE6730" w14:paraId="5271EBE5" w14:textId="77777777" w:rsidTr="004C42C4">
        <w:tc>
          <w:tcPr>
            <w:tcW w:w="516" w:type="dxa"/>
            <w:vAlign w:val="center"/>
          </w:tcPr>
          <w:p w14:paraId="645018E1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2804" w:type="dxa"/>
            <w:vAlign w:val="center"/>
          </w:tcPr>
          <w:p w14:paraId="6FD749B9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Karyawan</w:t>
            </w:r>
            <w:proofErr w:type="spellEnd"/>
          </w:p>
        </w:tc>
        <w:tc>
          <w:tcPr>
            <w:tcW w:w="2126" w:type="dxa"/>
            <w:vAlign w:val="center"/>
          </w:tcPr>
          <w:p w14:paraId="3134442E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Tanggal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Masuk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Shift</w:t>
            </w:r>
          </w:p>
        </w:tc>
        <w:tc>
          <w:tcPr>
            <w:tcW w:w="2126" w:type="dxa"/>
            <w:vAlign w:val="center"/>
          </w:tcPr>
          <w:p w14:paraId="3D2869DC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Kerja</w:t>
            </w:r>
            <w:proofErr w:type="spellEnd"/>
          </w:p>
        </w:tc>
      </w:tr>
      <w:tr w:rsidR="004C42C4" w:rsidRPr="009A5A0D" w14:paraId="1BB2B61A" w14:textId="77777777" w:rsidTr="004C42C4">
        <w:tc>
          <w:tcPr>
            <w:tcW w:w="516" w:type="dxa"/>
          </w:tcPr>
          <w:p w14:paraId="77739B43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804" w:type="dxa"/>
          </w:tcPr>
          <w:p w14:paraId="291848D6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Jeisen</w:t>
            </w:r>
            <w:proofErr w:type="spellEnd"/>
          </w:p>
        </w:tc>
        <w:tc>
          <w:tcPr>
            <w:tcW w:w="2126" w:type="dxa"/>
            <w:vMerge w:val="restart"/>
            <w:vAlign w:val="center"/>
          </w:tcPr>
          <w:p w14:paraId="23AEF802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31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2126" w:type="dxa"/>
            <w:vMerge w:val="restart"/>
            <w:vAlign w:val="center"/>
          </w:tcPr>
          <w:p w14:paraId="0A6D3C65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09.00 – 13.00</w:t>
            </w:r>
          </w:p>
        </w:tc>
      </w:tr>
      <w:tr w:rsidR="004C42C4" w:rsidRPr="009A5A0D" w14:paraId="0F4F2FEE" w14:textId="77777777" w:rsidTr="004C42C4">
        <w:tc>
          <w:tcPr>
            <w:tcW w:w="516" w:type="dxa"/>
          </w:tcPr>
          <w:p w14:paraId="3200BAE5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804" w:type="dxa"/>
          </w:tcPr>
          <w:p w14:paraId="610EA68D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Hendri</w:t>
            </w:r>
            <w:proofErr w:type="spellEnd"/>
          </w:p>
        </w:tc>
        <w:tc>
          <w:tcPr>
            <w:tcW w:w="2126" w:type="dxa"/>
            <w:vMerge/>
          </w:tcPr>
          <w:p w14:paraId="0A185461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6269C8F4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6745EF09" w14:textId="77777777" w:rsidTr="004C42C4">
        <w:tc>
          <w:tcPr>
            <w:tcW w:w="516" w:type="dxa"/>
          </w:tcPr>
          <w:p w14:paraId="6BEE7787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804" w:type="dxa"/>
          </w:tcPr>
          <w:p w14:paraId="366C6D7B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Pak Hendra</w:t>
            </w:r>
          </w:p>
        </w:tc>
        <w:tc>
          <w:tcPr>
            <w:tcW w:w="2126" w:type="dxa"/>
            <w:vMerge/>
          </w:tcPr>
          <w:p w14:paraId="78B0CFD6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322241E0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6F1D5F81" w14:textId="77777777" w:rsidTr="004C42C4">
        <w:tc>
          <w:tcPr>
            <w:tcW w:w="516" w:type="dxa"/>
          </w:tcPr>
          <w:p w14:paraId="00F0231C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804" w:type="dxa"/>
          </w:tcPr>
          <w:p w14:paraId="177F9FCC" w14:textId="23778D86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Monica</w:t>
            </w:r>
          </w:p>
        </w:tc>
        <w:tc>
          <w:tcPr>
            <w:tcW w:w="2126" w:type="dxa"/>
            <w:vMerge/>
          </w:tcPr>
          <w:p w14:paraId="1622188D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3514841F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024FBC6D" w14:textId="77777777" w:rsidTr="004C42C4">
        <w:tc>
          <w:tcPr>
            <w:tcW w:w="516" w:type="dxa"/>
          </w:tcPr>
          <w:p w14:paraId="54E5CFEF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804" w:type="dxa"/>
          </w:tcPr>
          <w:p w14:paraId="0F66F3FF" w14:textId="61597884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Amel</w:t>
            </w:r>
            <w:proofErr w:type="spellEnd"/>
          </w:p>
        </w:tc>
        <w:tc>
          <w:tcPr>
            <w:tcW w:w="2126" w:type="dxa"/>
            <w:vMerge/>
          </w:tcPr>
          <w:p w14:paraId="7BAB2DE3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710C5CC4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787932CC" w14:textId="77777777" w:rsidTr="004C42C4">
        <w:tc>
          <w:tcPr>
            <w:tcW w:w="516" w:type="dxa"/>
          </w:tcPr>
          <w:p w14:paraId="47FC4065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804" w:type="dxa"/>
          </w:tcPr>
          <w:p w14:paraId="333F2F46" w14:textId="3D47F74F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Fitri</w:t>
            </w:r>
            <w:proofErr w:type="spellEnd"/>
          </w:p>
        </w:tc>
        <w:tc>
          <w:tcPr>
            <w:tcW w:w="2126" w:type="dxa"/>
            <w:vMerge/>
          </w:tcPr>
          <w:p w14:paraId="1A054CF9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5866BD4E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36086356" w14:textId="77777777" w:rsidTr="004C42C4">
        <w:tc>
          <w:tcPr>
            <w:tcW w:w="516" w:type="dxa"/>
          </w:tcPr>
          <w:p w14:paraId="5C9EB7AA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804" w:type="dxa"/>
          </w:tcPr>
          <w:p w14:paraId="4FF8E2D4" w14:textId="2262986A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Ranika</w:t>
            </w:r>
            <w:proofErr w:type="spellEnd"/>
          </w:p>
        </w:tc>
        <w:tc>
          <w:tcPr>
            <w:tcW w:w="2126" w:type="dxa"/>
            <w:vMerge/>
          </w:tcPr>
          <w:p w14:paraId="1A22B257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4020667B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34012810" w14:textId="77777777" w:rsidTr="004C42C4">
        <w:tc>
          <w:tcPr>
            <w:tcW w:w="516" w:type="dxa"/>
          </w:tcPr>
          <w:p w14:paraId="7AD7AE3C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804" w:type="dxa"/>
          </w:tcPr>
          <w:p w14:paraId="3F442563" w14:textId="3C62A1A2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Winda</w:t>
            </w:r>
            <w:proofErr w:type="spellEnd"/>
          </w:p>
        </w:tc>
        <w:tc>
          <w:tcPr>
            <w:tcW w:w="2126" w:type="dxa"/>
            <w:vMerge/>
          </w:tcPr>
          <w:p w14:paraId="345B2EE4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2922B832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2B6AB5BF" w14:textId="77777777" w:rsidR="004C42C4" w:rsidRDefault="004C42C4" w:rsidP="004C42C4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7CB2240" w14:textId="11A44D0D" w:rsidR="004C42C4" w:rsidRDefault="004C42C4" w:rsidP="004C42C4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72CB18E" w14:textId="38A47984" w:rsidR="00495B5F" w:rsidRDefault="00495B5F" w:rsidP="004C42C4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8D68A22" w14:textId="797DF145" w:rsidR="00495B5F" w:rsidRDefault="00495B5F" w:rsidP="004C42C4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F9DE9BC" w14:textId="181CD34D" w:rsidR="00495B5F" w:rsidRDefault="00495B5F" w:rsidP="004C42C4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4E2EA25" w14:textId="77777777" w:rsidR="00495B5F" w:rsidRPr="009A5A0D" w:rsidRDefault="00495B5F" w:rsidP="004C42C4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EDBE21" w14:textId="77777777" w:rsidR="004C42C4" w:rsidRPr="00DE6730" w:rsidRDefault="004C42C4" w:rsidP="004C42C4">
      <w:pPr>
        <w:pStyle w:val="ListParagraph"/>
        <w:numPr>
          <w:ilvl w:val="0"/>
          <w:numId w:val="18"/>
        </w:numPr>
        <w:spacing w:after="0"/>
        <w:ind w:left="709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bagi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karyawan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melakukan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pengajuan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tanggal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24 – 31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Desember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2020.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wajib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melakukan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prosedur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ketika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kembali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bekerja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</w:p>
    <w:p w14:paraId="69A3B966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Isolasi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mandiri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selama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3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hari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setelah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kembali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490C6DD9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Wajib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melakukan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PCR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secara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mandiri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7CDEF7F8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Lampirkan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hasil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Head Office. </w:t>
      </w:r>
    </w:p>
    <w:p w14:paraId="10DBD2A4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SWAB TES PCR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dilakukan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di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daerah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tempat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bekerja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bukan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di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daerah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kampung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halaman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5C2CA6A2" w14:textId="79F085B2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Jika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hasil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NEGATIF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karyawan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diperbolehkan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untuk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bekerja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kembali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jika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hasil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POSITIF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ybs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langsung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dirujuk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rumah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sakit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isolasi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pasien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covid-19 yang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sudah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ditetapkan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</w:p>
    <w:p w14:paraId="38017283" w14:textId="77777777" w:rsidR="004C42C4" w:rsidRPr="00DE6730" w:rsidRDefault="004C42C4" w:rsidP="004C42C4">
      <w:pPr>
        <w:pStyle w:val="ListParagraph"/>
        <w:spacing w:after="0"/>
        <w:ind w:left="709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A92E761" w14:textId="77777777" w:rsidR="004C42C4" w:rsidRPr="004C42C4" w:rsidRDefault="004C42C4" w:rsidP="004C42C4">
      <w:pPr>
        <w:pStyle w:val="ListParagraph"/>
        <w:numPr>
          <w:ilvl w:val="0"/>
          <w:numId w:val="18"/>
        </w:numPr>
        <w:spacing w:after="0"/>
        <w:ind w:left="709" w:hanging="425"/>
        <w:jc w:val="both"/>
        <w:rPr>
          <w:rFonts w:ascii="Times New Roman" w:hAnsi="Times New Roman" w:cs="Times New Roman"/>
          <w:sz w:val="20"/>
          <w:szCs w:val="20"/>
        </w:rPr>
      </w:pPr>
      <w:r w:rsidRPr="004C42C4">
        <w:rPr>
          <w:rFonts w:ascii="Times New Roman" w:hAnsi="Times New Roman" w:cs="Times New Roman"/>
          <w:sz w:val="20"/>
          <w:szCs w:val="20"/>
        </w:rPr>
        <w:t xml:space="preserve">Bagi karyawan proyek, </w:t>
      </w:r>
      <w:proofErr w:type="spellStart"/>
      <w:r w:rsidRPr="004C42C4">
        <w:rPr>
          <w:rFonts w:ascii="Times New Roman" w:hAnsi="Times New Roman" w:cs="Times New Roman"/>
          <w:sz w:val="20"/>
          <w:szCs w:val="20"/>
          <w:lang w:val="en-US"/>
        </w:rPr>
        <w:t>Libur</w:t>
      </w:r>
      <w:proofErr w:type="spellEnd"/>
      <w:r w:rsidRPr="004C42C4">
        <w:rPr>
          <w:rFonts w:ascii="Times New Roman" w:hAnsi="Times New Roman" w:cs="Times New Roman"/>
          <w:sz w:val="20"/>
          <w:szCs w:val="20"/>
          <w:lang w:val="en-US"/>
        </w:rPr>
        <w:t xml:space="preserve"> Hari Raya Natal 2020, </w:t>
      </w:r>
      <w:proofErr w:type="spellStart"/>
      <w:r w:rsidRPr="004C42C4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4C42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Pr="004C42C4">
        <w:rPr>
          <w:rFonts w:ascii="Times New Roman" w:hAnsi="Times New Roman" w:cs="Times New Roman"/>
          <w:sz w:val="20"/>
          <w:szCs w:val="20"/>
          <w:lang w:val="en-US"/>
        </w:rPr>
        <w:t xml:space="preserve"> 2021 dan </w:t>
      </w:r>
      <w:proofErr w:type="spellStart"/>
      <w:r w:rsidRPr="004C42C4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4C42C4">
        <w:rPr>
          <w:rFonts w:ascii="Times New Roman" w:hAnsi="Times New Roman" w:cs="Times New Roman"/>
          <w:sz w:val="20"/>
          <w:szCs w:val="20"/>
          <w:lang w:val="en-US"/>
        </w:rPr>
        <w:t xml:space="preserve"> Bersama </w:t>
      </w:r>
      <w:r w:rsidRPr="004C42C4">
        <w:rPr>
          <w:rFonts w:ascii="Times New Roman" w:hAnsi="Times New Roman" w:cs="Times New Roman"/>
          <w:sz w:val="20"/>
          <w:szCs w:val="20"/>
        </w:rPr>
        <w:t>akan disesuaikan atau dikoordinasi oleh Project Manager masing-masing.</w:t>
      </w:r>
    </w:p>
    <w:p w14:paraId="60C33B45" w14:textId="77777777" w:rsidR="004C42C4" w:rsidRPr="00DE6730" w:rsidRDefault="004C42C4" w:rsidP="004C42C4">
      <w:pPr>
        <w:pStyle w:val="ListParagraph"/>
        <w:spacing w:after="0"/>
        <w:ind w:left="709" w:hanging="425"/>
        <w:jc w:val="both"/>
        <w:rPr>
          <w:rFonts w:ascii="Times New Roman" w:hAnsi="Times New Roman" w:cs="Times New Roman"/>
          <w:sz w:val="20"/>
          <w:szCs w:val="20"/>
        </w:rPr>
      </w:pPr>
    </w:p>
    <w:p w14:paraId="3CC5A766" w14:textId="77777777" w:rsidR="004C42C4" w:rsidRPr="00DE6730" w:rsidRDefault="004C42C4" w:rsidP="004C42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730">
        <w:rPr>
          <w:rFonts w:ascii="Times New Roman" w:hAnsi="Times New Roman" w:cs="Times New Roman"/>
          <w:sz w:val="20"/>
          <w:szCs w:val="20"/>
        </w:rPr>
        <w:t>Demikian pemberitahuan ini kami sampaikan, atas perhatian dan kerjasamanya kami ucapkan terima kasih.</w:t>
      </w:r>
    </w:p>
    <w:p w14:paraId="05B3CC06" w14:textId="77777777" w:rsidR="004C42C4" w:rsidRPr="00DE6730" w:rsidRDefault="004C42C4" w:rsidP="004C42C4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E6730">
        <w:rPr>
          <w:rFonts w:ascii="Times New Roman" w:hAnsi="Times New Roman" w:cs="Times New Roman"/>
          <w:i/>
          <w:sz w:val="20"/>
          <w:szCs w:val="20"/>
        </w:rPr>
        <w:tab/>
      </w:r>
    </w:p>
    <w:p w14:paraId="5DA6BF18" w14:textId="77777777" w:rsidR="004C42C4" w:rsidRPr="00DE6730" w:rsidRDefault="004C42C4" w:rsidP="004C42C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E6730">
        <w:rPr>
          <w:rFonts w:ascii="Times New Roman" w:hAnsi="Times New Roman" w:cs="Times New Roman"/>
          <w:sz w:val="20"/>
          <w:szCs w:val="20"/>
        </w:rPr>
        <w:t>Direksi dan Staff Mengucapkan :</w:t>
      </w:r>
    </w:p>
    <w:p w14:paraId="60FDEF68" w14:textId="77777777" w:rsidR="004C42C4" w:rsidRPr="00DE6730" w:rsidRDefault="004C42C4" w:rsidP="004C42C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8D65402" w14:textId="77777777" w:rsidR="004C42C4" w:rsidRPr="009A5A0D" w:rsidRDefault="004C42C4" w:rsidP="004C42C4">
      <w:pPr>
        <w:spacing w:after="0"/>
        <w:jc w:val="center"/>
        <w:rPr>
          <w:rFonts w:ascii="Script MT Bold" w:hAnsi="Script MT Bold" w:cs="Times New Roman"/>
          <w:color w:val="2F5496" w:themeColor="accent1" w:themeShade="BF"/>
          <w:sz w:val="20"/>
          <w:szCs w:val="20"/>
        </w:rPr>
      </w:pPr>
      <w:r w:rsidRPr="009A5A0D">
        <w:rPr>
          <w:rFonts w:ascii="Script MT Bold" w:hAnsi="Script MT Bold" w:cs="Times New Roman"/>
          <w:color w:val="2F5496" w:themeColor="accent1" w:themeShade="BF"/>
          <w:sz w:val="20"/>
          <w:szCs w:val="20"/>
        </w:rPr>
        <w:t>" Selamat Hari Natal 2020 &amp; Tahun Baru 2021”</w:t>
      </w:r>
    </w:p>
    <w:p w14:paraId="2161816F" w14:textId="77777777" w:rsidR="004C42C4" w:rsidRPr="009A5A0D" w:rsidRDefault="004C42C4" w:rsidP="004C42C4">
      <w:pPr>
        <w:spacing w:after="0"/>
        <w:jc w:val="center"/>
        <w:rPr>
          <w:rFonts w:ascii="Script MT Bold" w:hAnsi="Script MT Bold" w:cs="Times New Roman"/>
          <w:color w:val="2F5496" w:themeColor="accent1" w:themeShade="BF"/>
          <w:sz w:val="20"/>
          <w:szCs w:val="20"/>
        </w:rPr>
      </w:pPr>
      <w:r w:rsidRPr="009A5A0D">
        <w:rPr>
          <w:rFonts w:ascii="Script MT Bold" w:hAnsi="Script MT Bold" w:cs="Times New Roman"/>
          <w:color w:val="2F5496" w:themeColor="accent1" w:themeShade="BF"/>
          <w:sz w:val="20"/>
          <w:szCs w:val="20"/>
        </w:rPr>
        <w:t>~Semoga Sukacita Natal dan Semangat Tahun Baru melingkupi kita semua~</w:t>
      </w:r>
    </w:p>
    <w:p w14:paraId="34AF3559" w14:textId="77777777" w:rsidR="004C42C4" w:rsidRPr="00DE6730" w:rsidRDefault="004C42C4" w:rsidP="004C42C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09E6FBF" w14:textId="77777777" w:rsidR="004C42C4" w:rsidRPr="00DE6730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1931D91E" w14:textId="77777777" w:rsidR="004C42C4" w:rsidRPr="00DE6730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>T</w:t>
      </w:r>
      <w:r w:rsidRPr="00DE6730">
        <w:rPr>
          <w:rFonts w:ascii="Times New Roman" w:eastAsia="Calibri" w:hAnsi="Times New Roman" w:cs="Times New Roman"/>
          <w:sz w:val="20"/>
          <w:szCs w:val="20"/>
        </w:rPr>
        <w:t>angerang,</w:t>
      </w:r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0</w:t>
      </w:r>
      <w:r>
        <w:rPr>
          <w:rFonts w:ascii="Times New Roman" w:eastAsia="Calibri" w:hAnsi="Times New Roman" w:cs="Times New Roman"/>
          <w:sz w:val="20"/>
          <w:szCs w:val="20"/>
          <w:lang w:val="en-US"/>
        </w:rPr>
        <w:t>7</w:t>
      </w:r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>Desember</w:t>
      </w:r>
      <w:proofErr w:type="spellEnd"/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2020</w:t>
      </w:r>
    </w:p>
    <w:p w14:paraId="28630880" w14:textId="77777777" w:rsidR="004C42C4" w:rsidRPr="00DE6730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A49DD9B" w14:textId="77777777" w:rsidR="004C42C4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C76B9B" w14:textId="77777777" w:rsidR="004C42C4" w:rsidRPr="00DE6730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43781384" w14:textId="77777777" w:rsidR="004C42C4" w:rsidRPr="00DE6730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09192AE" w14:textId="77777777" w:rsidR="004C42C4" w:rsidRPr="00DE6730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1BB51459" w14:textId="77777777" w:rsidR="004C42C4" w:rsidRPr="00DE6730" w:rsidRDefault="004C42C4" w:rsidP="004C42C4">
      <w:pPr>
        <w:spacing w:after="0"/>
        <w:rPr>
          <w:rFonts w:ascii="Times New Roman" w:eastAsia="Calibri" w:hAnsi="Times New Roman" w:cs="Times New Roman"/>
          <w:b/>
          <w:bCs/>
          <w:sz w:val="20"/>
          <w:szCs w:val="20"/>
          <w:u w:val="single"/>
        </w:rPr>
      </w:pPr>
      <w:r w:rsidRPr="00DE6730">
        <w:rPr>
          <w:rFonts w:ascii="Times New Roman" w:eastAsia="Calibri" w:hAnsi="Times New Roman" w:cs="Times New Roman"/>
          <w:b/>
          <w:bCs/>
          <w:sz w:val="20"/>
          <w:szCs w:val="20"/>
          <w:u w:val="single"/>
        </w:rPr>
        <w:t xml:space="preserve">Jeisen F. Pailalah </w:t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b/>
          <w:bCs/>
          <w:sz w:val="20"/>
          <w:szCs w:val="20"/>
          <w:u w:val="single"/>
        </w:rPr>
        <w:t>Chris Utomo Valendra</w:t>
      </w:r>
    </w:p>
    <w:p w14:paraId="0CDA6CFB" w14:textId="77777777" w:rsidR="004C42C4" w:rsidRPr="00DE6730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DE6730">
        <w:rPr>
          <w:rFonts w:ascii="Times New Roman" w:eastAsia="Calibri" w:hAnsi="Times New Roman" w:cs="Times New Roman"/>
          <w:sz w:val="20"/>
          <w:szCs w:val="20"/>
        </w:rPr>
        <w:t>General Manager</w:t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r w:rsidRPr="00DE6730"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>Direktur</w:t>
      </w:r>
      <w:proofErr w:type="spellEnd"/>
    </w:p>
    <w:p w14:paraId="27726D15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14081D11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0C6D1061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372CC5B8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538CF336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044F69A5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5F2C6B44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3B2E24E3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54FB1F55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026C9B00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09EC2C0D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1A39CA91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0E9A699B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19B19FFF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7D66C936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5EE03E12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0F84C0B4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4C961845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3CE5629C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1E84C0D6" w14:textId="77777777" w:rsidR="009A5A0D" w:rsidRDefault="009A5A0D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238179E5" w14:textId="153CF867" w:rsidR="00586C4E" w:rsidRPr="007825DE" w:rsidRDefault="00586C4E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825D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SURAT </w:t>
      </w:r>
      <w:r w:rsidRPr="007825DE">
        <w:rPr>
          <w:rFonts w:ascii="Times New Roman" w:hAnsi="Times New Roman" w:cs="Times New Roman"/>
          <w:b/>
          <w:sz w:val="20"/>
          <w:szCs w:val="20"/>
          <w:u w:val="single"/>
        </w:rPr>
        <w:t>PEMBERITAHUAN</w:t>
      </w:r>
    </w:p>
    <w:p w14:paraId="392E11A5" w14:textId="77777777" w:rsidR="00586C4E" w:rsidRPr="007825DE" w:rsidRDefault="00586C4E" w:rsidP="00D326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767BD69" w14:textId="49B4A855" w:rsidR="00586C4E" w:rsidRPr="007825DE" w:rsidRDefault="00586C4E" w:rsidP="00D32612">
      <w:pPr>
        <w:spacing w:after="0" w:line="240" w:lineRule="auto"/>
        <w:ind w:left="1701"/>
        <w:rPr>
          <w:rFonts w:ascii="Times New Roman" w:hAnsi="Times New Roman" w:cs="Times New Roman"/>
          <w:b/>
          <w:bCs/>
          <w:sz w:val="20"/>
          <w:szCs w:val="20"/>
        </w:rPr>
      </w:pPr>
      <w:r w:rsidRPr="007825DE">
        <w:rPr>
          <w:rFonts w:ascii="Times New Roman" w:hAnsi="Times New Roman" w:cs="Times New Roman"/>
          <w:sz w:val="20"/>
          <w:szCs w:val="20"/>
        </w:rPr>
        <w:t>Nomor</w:t>
      </w:r>
      <w:r w:rsidRPr="007825DE">
        <w:rPr>
          <w:rFonts w:ascii="Times New Roman" w:hAnsi="Times New Roman" w:cs="Times New Roman"/>
          <w:sz w:val="20"/>
          <w:szCs w:val="20"/>
        </w:rPr>
        <w:tab/>
      </w:r>
      <w:r w:rsidRPr="007825DE">
        <w:rPr>
          <w:rFonts w:ascii="Times New Roman" w:hAnsi="Times New Roman" w:cs="Times New Roman"/>
          <w:sz w:val="20"/>
          <w:szCs w:val="20"/>
        </w:rPr>
        <w:tab/>
        <w:t>: 00</w:t>
      </w:r>
      <w:r w:rsidR="007825DE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825DE">
        <w:rPr>
          <w:rFonts w:ascii="Times New Roman" w:hAnsi="Times New Roman" w:cs="Times New Roman"/>
          <w:sz w:val="20"/>
          <w:szCs w:val="20"/>
        </w:rPr>
        <w:t>/HRD/ABC/</w:t>
      </w:r>
      <w:r w:rsidR="007825DE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7825DE">
        <w:rPr>
          <w:rFonts w:ascii="Times New Roman" w:hAnsi="Times New Roman" w:cs="Times New Roman"/>
          <w:sz w:val="20"/>
          <w:szCs w:val="20"/>
        </w:rPr>
        <w:t>II/2020</w:t>
      </w:r>
    </w:p>
    <w:p w14:paraId="10158875" w14:textId="77777777" w:rsidR="00140C48" w:rsidRPr="007825DE" w:rsidRDefault="00F231C9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7825DE">
        <w:rPr>
          <w:rFonts w:ascii="Times New Roman" w:hAnsi="Times New Roman" w:cs="Times New Roman"/>
          <w:sz w:val="20"/>
          <w:szCs w:val="20"/>
        </w:rPr>
        <w:t>Perihal</w:t>
      </w:r>
      <w:r w:rsidRPr="007825DE">
        <w:rPr>
          <w:rFonts w:ascii="Times New Roman" w:hAnsi="Times New Roman" w:cs="Times New Roman"/>
          <w:sz w:val="20"/>
          <w:szCs w:val="20"/>
        </w:rPr>
        <w:tab/>
      </w:r>
      <w:r w:rsidRPr="007825DE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140C48" w:rsidRPr="007825DE">
        <w:rPr>
          <w:rFonts w:ascii="Times New Roman" w:hAnsi="Times New Roman" w:cs="Times New Roman"/>
          <w:sz w:val="20"/>
          <w:szCs w:val="20"/>
        </w:rPr>
        <w:t xml:space="preserve">Libur </w:t>
      </w:r>
      <w:r w:rsidR="00140C48" w:rsidRPr="007825DE">
        <w:rPr>
          <w:rFonts w:ascii="Times New Roman" w:hAnsi="Times New Roman" w:cs="Times New Roman"/>
          <w:sz w:val="20"/>
          <w:szCs w:val="20"/>
          <w:lang w:val="en-US"/>
        </w:rPr>
        <w:t xml:space="preserve">Hari Raya Natal 2020 dan </w:t>
      </w:r>
      <w:proofErr w:type="spellStart"/>
      <w:r w:rsidR="00140C48" w:rsidRPr="007825DE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="00140C48" w:rsidRPr="007825D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0C48" w:rsidRPr="007825DE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="00140C48" w:rsidRPr="007825DE">
        <w:rPr>
          <w:rFonts w:ascii="Times New Roman" w:hAnsi="Times New Roman" w:cs="Times New Roman"/>
          <w:sz w:val="20"/>
          <w:szCs w:val="20"/>
          <w:lang w:val="en-US"/>
        </w:rPr>
        <w:t xml:space="preserve"> 2021</w:t>
      </w:r>
    </w:p>
    <w:p w14:paraId="79F89816" w14:textId="2520A2C8" w:rsidR="00F231C9" w:rsidRPr="007825DE" w:rsidRDefault="00F231C9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5CF6EBA1" w14:textId="77777777" w:rsidR="004C42C4" w:rsidRPr="00DE6730" w:rsidRDefault="004C42C4" w:rsidP="004C42C4">
      <w:pPr>
        <w:spacing w:after="0"/>
        <w:ind w:left="170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sz w:val="20"/>
          <w:szCs w:val="20"/>
        </w:rPr>
        <w:t xml:space="preserve">Dalam rangka menyambut </w:t>
      </w:r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Hari Raya Natal 2020 </w:t>
      </w:r>
      <w:r w:rsidRPr="00DE6730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2021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beserta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Libur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 Hari Raya Natal 2020 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Pengganti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 Hari Raya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Idul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Fitri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1441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Hijriah</w:t>
      </w:r>
      <w:proofErr w:type="spellEnd"/>
      <w:r w:rsidRPr="00DE6730">
        <w:rPr>
          <w:rFonts w:ascii="Times New Roman" w:hAnsi="Times New Roman" w:cs="Times New Roman"/>
          <w:sz w:val="20"/>
          <w:szCs w:val="20"/>
        </w:rPr>
        <w:t xml:space="preserve">, </w:t>
      </w:r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sudah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ditetapkan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oleh Surat Keputusan Bersama  Menteri Agama, Menteri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Ketenagakerjaan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, dan Menteri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Pendayagunaan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Aparatur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Negara 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Reformasi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Birokrasi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Republik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Indonesia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Nomor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: 744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2020, 05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2020, dan 06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2020. </w:t>
      </w:r>
      <w:r w:rsidRPr="00DE6730">
        <w:rPr>
          <w:rFonts w:ascii="Times New Roman" w:hAnsi="Times New Roman" w:cs="Times New Roman"/>
          <w:sz w:val="20"/>
          <w:szCs w:val="20"/>
        </w:rPr>
        <w:t>maka  Manajemen Perusahaan telah menetapkan hari libur dan cuti bersama sebagai berikut:</w:t>
      </w:r>
    </w:p>
    <w:p w14:paraId="07BA5BF4" w14:textId="77777777" w:rsidR="004C42C4" w:rsidRPr="00DE6730" w:rsidRDefault="004C42C4" w:rsidP="004C42C4">
      <w:pPr>
        <w:spacing w:after="0"/>
        <w:ind w:left="1701"/>
        <w:jc w:val="both"/>
        <w:rPr>
          <w:rFonts w:ascii="Times New Roman" w:hAnsi="Times New Roman" w:cs="Times New Roman"/>
          <w:sz w:val="20"/>
          <w:szCs w:val="20"/>
        </w:rPr>
      </w:pPr>
    </w:p>
    <w:p w14:paraId="136658AA" w14:textId="092DEA2D" w:rsidR="004C42C4" w:rsidRPr="004C42C4" w:rsidRDefault="004C42C4" w:rsidP="004C42C4">
      <w:pPr>
        <w:pStyle w:val="ListParagraph"/>
        <w:numPr>
          <w:ilvl w:val="0"/>
          <w:numId w:val="19"/>
        </w:numPr>
        <w:spacing w:after="0"/>
        <w:ind w:left="1985" w:hanging="284"/>
        <w:jc w:val="both"/>
        <w:rPr>
          <w:rFonts w:ascii="Times New Roman" w:hAnsi="Times New Roman" w:cs="Times New Roman"/>
          <w:sz w:val="20"/>
          <w:szCs w:val="20"/>
        </w:rPr>
      </w:pPr>
      <w:r w:rsidRPr="004C42C4">
        <w:rPr>
          <w:rFonts w:ascii="Times New Roman" w:hAnsi="Times New Roman" w:cs="Times New Roman"/>
          <w:sz w:val="20"/>
          <w:szCs w:val="20"/>
        </w:rPr>
        <w:t xml:space="preserve">Karyawan kantor pusat libur pada tanggal </w:t>
      </w:r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24 </w:t>
      </w:r>
      <w:proofErr w:type="spellStart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s/d 25 </w:t>
      </w:r>
      <w:proofErr w:type="spellStart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2020 </w:t>
      </w:r>
      <w:r w:rsidRPr="004C42C4">
        <w:rPr>
          <w:rFonts w:ascii="Times New Roman" w:hAnsi="Times New Roman" w:cs="Times New Roman"/>
          <w:sz w:val="20"/>
          <w:szCs w:val="20"/>
        </w:rPr>
        <w:t xml:space="preserve">dan efektif kembali pada hari </w:t>
      </w:r>
      <w:proofErr w:type="spellStart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>Senin</w:t>
      </w:r>
      <w:proofErr w:type="spellEnd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28 </w:t>
      </w:r>
      <w:proofErr w:type="spellStart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2020.</w:t>
      </w:r>
    </w:p>
    <w:tbl>
      <w:tblPr>
        <w:tblStyle w:val="TableGrid"/>
        <w:tblpPr w:leftFromText="180" w:rightFromText="180" w:vertAnchor="text" w:horzAnchor="margin" w:tblpXSpec="right" w:tblpY="81"/>
        <w:tblW w:w="0" w:type="auto"/>
        <w:tblLook w:val="04A0" w:firstRow="1" w:lastRow="0" w:firstColumn="1" w:lastColumn="0" w:noHBand="0" w:noVBand="1"/>
      </w:tblPr>
      <w:tblGrid>
        <w:gridCol w:w="1363"/>
        <w:gridCol w:w="1843"/>
        <w:gridCol w:w="3827"/>
      </w:tblGrid>
      <w:tr w:rsidR="004C42C4" w:rsidRPr="00DE6730" w14:paraId="17694CDB" w14:textId="77777777" w:rsidTr="004C42C4">
        <w:tc>
          <w:tcPr>
            <w:tcW w:w="1363" w:type="dxa"/>
          </w:tcPr>
          <w:p w14:paraId="76189F22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Hari</w:t>
            </w:r>
          </w:p>
        </w:tc>
        <w:tc>
          <w:tcPr>
            <w:tcW w:w="1843" w:type="dxa"/>
          </w:tcPr>
          <w:p w14:paraId="299DCB5F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3827" w:type="dxa"/>
          </w:tcPr>
          <w:p w14:paraId="258FC445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Keterangan</w:t>
            </w:r>
            <w:proofErr w:type="spellEnd"/>
          </w:p>
        </w:tc>
      </w:tr>
      <w:tr w:rsidR="004C42C4" w:rsidRPr="00DE6730" w14:paraId="264AFAA9" w14:textId="77777777" w:rsidTr="004C42C4">
        <w:tc>
          <w:tcPr>
            <w:tcW w:w="1363" w:type="dxa"/>
          </w:tcPr>
          <w:p w14:paraId="3DB63378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Kamis</w:t>
            </w:r>
            <w:proofErr w:type="spellEnd"/>
          </w:p>
        </w:tc>
        <w:tc>
          <w:tcPr>
            <w:tcW w:w="1843" w:type="dxa"/>
          </w:tcPr>
          <w:p w14:paraId="11E14821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 </w:t>
            </w: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3827" w:type="dxa"/>
          </w:tcPr>
          <w:p w14:paraId="0A98E30C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Cuti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Bersama Hari Raya Natal 2020</w:t>
            </w:r>
          </w:p>
        </w:tc>
      </w:tr>
      <w:tr w:rsidR="004C42C4" w:rsidRPr="00DE6730" w14:paraId="34A2D53B" w14:textId="77777777" w:rsidTr="004C42C4">
        <w:tc>
          <w:tcPr>
            <w:tcW w:w="1363" w:type="dxa"/>
          </w:tcPr>
          <w:p w14:paraId="257EDAD2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Jumat</w:t>
            </w:r>
            <w:proofErr w:type="spellEnd"/>
          </w:p>
        </w:tc>
        <w:tc>
          <w:tcPr>
            <w:tcW w:w="1843" w:type="dxa"/>
          </w:tcPr>
          <w:p w14:paraId="0E9D7153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25 </w:t>
            </w: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3827" w:type="dxa"/>
          </w:tcPr>
          <w:p w14:paraId="4911381F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Nasional Hari Raya Natal 2020</w:t>
            </w:r>
          </w:p>
        </w:tc>
      </w:tr>
    </w:tbl>
    <w:p w14:paraId="58642E00" w14:textId="77777777" w:rsidR="004C42C4" w:rsidRPr="00DE6730" w:rsidRDefault="004C42C4" w:rsidP="004C42C4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4272E204" w14:textId="65DAF559" w:rsidR="004C42C4" w:rsidRDefault="004C42C4" w:rsidP="004C42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C034B06" w14:textId="4561EA0A" w:rsidR="004C42C4" w:rsidRDefault="004C42C4" w:rsidP="004C42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85C58B3" w14:textId="77777777" w:rsidR="004C42C4" w:rsidRPr="004C42C4" w:rsidRDefault="004C42C4" w:rsidP="004C42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C55996E" w14:textId="77777777" w:rsidR="004C42C4" w:rsidRDefault="004C42C4" w:rsidP="004C42C4">
      <w:pPr>
        <w:pStyle w:val="ListParagraph"/>
        <w:spacing w:after="0"/>
        <w:ind w:left="1985" w:firstLine="1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sz w:val="20"/>
          <w:szCs w:val="20"/>
        </w:rPr>
        <w:t xml:space="preserve">pada tanggal </w:t>
      </w:r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31 </w:t>
      </w:r>
      <w:proofErr w:type="spellStart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2020 s/d 1 </w:t>
      </w:r>
      <w:proofErr w:type="spellStart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Januari</w:t>
      </w:r>
      <w:proofErr w:type="spellEnd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2021 </w:t>
      </w:r>
      <w:r w:rsidRPr="00DE6730">
        <w:rPr>
          <w:rFonts w:ascii="Times New Roman" w:hAnsi="Times New Roman" w:cs="Times New Roman"/>
          <w:sz w:val="20"/>
          <w:szCs w:val="20"/>
        </w:rPr>
        <w:t xml:space="preserve">dan efektif kembali pada hari </w:t>
      </w:r>
      <w:proofErr w:type="spellStart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Senin</w:t>
      </w:r>
      <w:proofErr w:type="spellEnd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04 </w:t>
      </w:r>
      <w:proofErr w:type="spellStart"/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Januari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DE6730">
        <w:rPr>
          <w:rFonts w:ascii="Times New Roman" w:hAnsi="Times New Roman" w:cs="Times New Roman"/>
          <w:b/>
          <w:sz w:val="20"/>
          <w:szCs w:val="20"/>
          <w:lang w:val="en-US"/>
        </w:rPr>
        <w:t>2021</w:t>
      </w:r>
    </w:p>
    <w:tbl>
      <w:tblPr>
        <w:tblStyle w:val="TableGrid"/>
        <w:tblpPr w:leftFromText="180" w:rightFromText="180" w:vertAnchor="text" w:horzAnchor="margin" w:tblpXSpec="right" w:tblpY="92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919"/>
      </w:tblGrid>
      <w:tr w:rsidR="004C42C4" w:rsidRPr="00DE6730" w14:paraId="66AE1FB4" w14:textId="77777777" w:rsidTr="004C42C4">
        <w:tc>
          <w:tcPr>
            <w:tcW w:w="1271" w:type="dxa"/>
          </w:tcPr>
          <w:p w14:paraId="0AEBF2F9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Hari</w:t>
            </w:r>
          </w:p>
        </w:tc>
        <w:tc>
          <w:tcPr>
            <w:tcW w:w="1843" w:type="dxa"/>
          </w:tcPr>
          <w:p w14:paraId="18D4DE0D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3919" w:type="dxa"/>
          </w:tcPr>
          <w:p w14:paraId="395756EA" w14:textId="77777777" w:rsidR="004C42C4" w:rsidRPr="009A5A0D" w:rsidRDefault="004C42C4" w:rsidP="004C42C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Keterangan</w:t>
            </w:r>
            <w:proofErr w:type="spellEnd"/>
          </w:p>
        </w:tc>
      </w:tr>
      <w:tr w:rsidR="004C42C4" w:rsidRPr="00DE6730" w14:paraId="3DEC53D7" w14:textId="77777777" w:rsidTr="004C42C4">
        <w:tc>
          <w:tcPr>
            <w:tcW w:w="1271" w:type="dxa"/>
          </w:tcPr>
          <w:p w14:paraId="41032E48" w14:textId="77777777" w:rsidR="004C42C4" w:rsidRPr="00DE6730" w:rsidRDefault="004C42C4" w:rsidP="004C42C4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Kamis</w:t>
            </w:r>
            <w:proofErr w:type="spellEnd"/>
          </w:p>
        </w:tc>
        <w:tc>
          <w:tcPr>
            <w:tcW w:w="1843" w:type="dxa"/>
          </w:tcPr>
          <w:p w14:paraId="32135D98" w14:textId="77777777" w:rsidR="004C42C4" w:rsidRPr="00DE6730" w:rsidRDefault="004C42C4" w:rsidP="004C42C4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3919" w:type="dxa"/>
          </w:tcPr>
          <w:p w14:paraId="2BFA571A" w14:textId="77777777" w:rsidR="004C42C4" w:rsidRPr="00DE6730" w:rsidRDefault="004C42C4" w:rsidP="004C42C4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Pengganti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Cuti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Bersama Hari Raya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Idul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Fitri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1441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Hijriah</w:t>
            </w:r>
            <w:proofErr w:type="spellEnd"/>
          </w:p>
        </w:tc>
      </w:tr>
      <w:tr w:rsidR="004C42C4" w:rsidRPr="00DE6730" w14:paraId="52350990" w14:textId="77777777" w:rsidTr="004C42C4">
        <w:tc>
          <w:tcPr>
            <w:tcW w:w="1271" w:type="dxa"/>
          </w:tcPr>
          <w:p w14:paraId="2E593F51" w14:textId="77777777" w:rsidR="004C42C4" w:rsidRPr="00DE6730" w:rsidRDefault="004C42C4" w:rsidP="004C42C4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Jumat</w:t>
            </w:r>
            <w:proofErr w:type="spellEnd"/>
          </w:p>
        </w:tc>
        <w:tc>
          <w:tcPr>
            <w:tcW w:w="1843" w:type="dxa"/>
          </w:tcPr>
          <w:p w14:paraId="30DEC298" w14:textId="77777777" w:rsidR="004C42C4" w:rsidRPr="00DE6730" w:rsidRDefault="004C42C4" w:rsidP="004C42C4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Januari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3919" w:type="dxa"/>
          </w:tcPr>
          <w:p w14:paraId="6CDC1596" w14:textId="77777777" w:rsidR="004C42C4" w:rsidRPr="00DE6730" w:rsidRDefault="004C42C4" w:rsidP="004C42C4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Tahun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Baru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2021</w:t>
            </w:r>
          </w:p>
        </w:tc>
      </w:tr>
    </w:tbl>
    <w:p w14:paraId="57BCACB5" w14:textId="77777777" w:rsidR="004C42C4" w:rsidRPr="00DE6730" w:rsidRDefault="004C42C4" w:rsidP="004C42C4">
      <w:pPr>
        <w:pStyle w:val="ListParagraph"/>
        <w:spacing w:after="0"/>
        <w:ind w:left="851" w:hanging="283"/>
        <w:jc w:val="both"/>
        <w:rPr>
          <w:rFonts w:ascii="Times New Roman" w:hAnsi="Times New Roman" w:cs="Times New Roman"/>
          <w:sz w:val="20"/>
          <w:szCs w:val="20"/>
        </w:rPr>
      </w:pPr>
    </w:p>
    <w:p w14:paraId="7C3A7BF5" w14:textId="77777777" w:rsidR="004C42C4" w:rsidRDefault="004C42C4" w:rsidP="004C42C4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14:paraId="6AB26EE5" w14:textId="77777777" w:rsidR="004C42C4" w:rsidRDefault="004C42C4" w:rsidP="004C42C4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14:paraId="5A5541FF" w14:textId="77777777" w:rsidR="004C42C4" w:rsidRDefault="004C42C4" w:rsidP="004C42C4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14:paraId="13D1C8AD" w14:textId="77777777" w:rsidR="004C42C4" w:rsidRDefault="004C42C4" w:rsidP="004C42C4">
      <w:pPr>
        <w:pStyle w:val="ListParagraph"/>
        <w:spacing w:after="0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14:paraId="720C640B" w14:textId="1218A647" w:rsidR="004C42C4" w:rsidRPr="004C42C4" w:rsidRDefault="004C42C4" w:rsidP="004C42C4">
      <w:pPr>
        <w:pStyle w:val="ListParagraph"/>
        <w:numPr>
          <w:ilvl w:val="0"/>
          <w:numId w:val="19"/>
        </w:numPr>
        <w:spacing w:after="0"/>
        <w:ind w:left="1985" w:hanging="28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Pada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tanggal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="00E71A17">
        <w:rPr>
          <w:rFonts w:ascii="Times New Roman" w:hAnsi="Times New Roman" w:cs="Times New Roman"/>
          <w:bCs/>
          <w:sz w:val="20"/>
          <w:szCs w:val="20"/>
          <w:lang w:val="en-US"/>
        </w:rPr>
        <w:t>libur</w:t>
      </w:r>
      <w:proofErr w:type="spellEnd"/>
      <w:r w:rsidR="00E71A1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diatas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maka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karyawan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akan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dibagi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menjadi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2 shift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untuk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jadwal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masuk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office di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tanggal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tersebut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.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Berikut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jadwal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dan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nama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karyawan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page" w:tblpX="3436" w:tblpY="123"/>
        <w:tblW w:w="0" w:type="auto"/>
        <w:tblLook w:val="04A0" w:firstRow="1" w:lastRow="0" w:firstColumn="1" w:lastColumn="0" w:noHBand="0" w:noVBand="1"/>
      </w:tblPr>
      <w:tblGrid>
        <w:gridCol w:w="516"/>
        <w:gridCol w:w="2598"/>
        <w:gridCol w:w="2126"/>
        <w:gridCol w:w="1701"/>
      </w:tblGrid>
      <w:tr w:rsidR="004C42C4" w:rsidRPr="00DE6730" w14:paraId="66B3EC35" w14:textId="77777777" w:rsidTr="004C42C4">
        <w:tc>
          <w:tcPr>
            <w:tcW w:w="516" w:type="dxa"/>
            <w:vAlign w:val="center"/>
          </w:tcPr>
          <w:p w14:paraId="10BBA737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2598" w:type="dxa"/>
            <w:vAlign w:val="center"/>
          </w:tcPr>
          <w:p w14:paraId="0A0A9A5D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Karyawan</w:t>
            </w:r>
            <w:proofErr w:type="spellEnd"/>
          </w:p>
        </w:tc>
        <w:tc>
          <w:tcPr>
            <w:tcW w:w="2126" w:type="dxa"/>
            <w:vAlign w:val="center"/>
          </w:tcPr>
          <w:p w14:paraId="53D089CC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Tanggal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Masuk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Shift</w:t>
            </w:r>
          </w:p>
        </w:tc>
        <w:tc>
          <w:tcPr>
            <w:tcW w:w="1701" w:type="dxa"/>
            <w:vAlign w:val="center"/>
          </w:tcPr>
          <w:p w14:paraId="024330CD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Kerja</w:t>
            </w:r>
            <w:proofErr w:type="spellEnd"/>
          </w:p>
        </w:tc>
      </w:tr>
      <w:tr w:rsidR="004C42C4" w:rsidRPr="009A5A0D" w14:paraId="0CC1EDEB" w14:textId="77777777" w:rsidTr="004C42C4">
        <w:tc>
          <w:tcPr>
            <w:tcW w:w="516" w:type="dxa"/>
          </w:tcPr>
          <w:p w14:paraId="1F798EE4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598" w:type="dxa"/>
          </w:tcPr>
          <w:p w14:paraId="156B7EF2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Patricia </w:t>
            </w:r>
          </w:p>
        </w:tc>
        <w:tc>
          <w:tcPr>
            <w:tcW w:w="2126" w:type="dxa"/>
            <w:vMerge w:val="restart"/>
            <w:vAlign w:val="center"/>
          </w:tcPr>
          <w:p w14:paraId="57F1D3A4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24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1701" w:type="dxa"/>
            <w:vMerge w:val="restart"/>
            <w:vAlign w:val="center"/>
          </w:tcPr>
          <w:p w14:paraId="73513096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09.00 – 13.00</w:t>
            </w:r>
          </w:p>
        </w:tc>
      </w:tr>
      <w:tr w:rsidR="004C42C4" w:rsidRPr="009A5A0D" w14:paraId="02A7DF83" w14:textId="77777777" w:rsidTr="004C42C4">
        <w:tc>
          <w:tcPr>
            <w:tcW w:w="516" w:type="dxa"/>
          </w:tcPr>
          <w:p w14:paraId="06D11AEE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598" w:type="dxa"/>
          </w:tcPr>
          <w:p w14:paraId="1F02C5AD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Erlin</w:t>
            </w:r>
            <w:proofErr w:type="spellEnd"/>
          </w:p>
        </w:tc>
        <w:tc>
          <w:tcPr>
            <w:tcW w:w="2126" w:type="dxa"/>
            <w:vMerge/>
          </w:tcPr>
          <w:p w14:paraId="48662D94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12EF554B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5D6C0C7E" w14:textId="77777777" w:rsidTr="004C42C4">
        <w:tc>
          <w:tcPr>
            <w:tcW w:w="516" w:type="dxa"/>
          </w:tcPr>
          <w:p w14:paraId="7D366014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598" w:type="dxa"/>
          </w:tcPr>
          <w:p w14:paraId="2A10E804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Yanto</w:t>
            </w:r>
            <w:proofErr w:type="spellEnd"/>
          </w:p>
        </w:tc>
        <w:tc>
          <w:tcPr>
            <w:tcW w:w="2126" w:type="dxa"/>
            <w:vMerge/>
          </w:tcPr>
          <w:p w14:paraId="65A19886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036539EE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3517433D" w14:textId="77777777" w:rsidTr="004C42C4">
        <w:tc>
          <w:tcPr>
            <w:tcW w:w="516" w:type="dxa"/>
          </w:tcPr>
          <w:p w14:paraId="15281DFC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598" w:type="dxa"/>
          </w:tcPr>
          <w:p w14:paraId="3F1308B7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Febriyanto</w:t>
            </w:r>
            <w:proofErr w:type="spellEnd"/>
          </w:p>
        </w:tc>
        <w:tc>
          <w:tcPr>
            <w:tcW w:w="2126" w:type="dxa"/>
            <w:vMerge/>
          </w:tcPr>
          <w:p w14:paraId="584228D9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D25FAE6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6730F8BE" w14:textId="77777777" w:rsidTr="004C42C4">
        <w:tc>
          <w:tcPr>
            <w:tcW w:w="516" w:type="dxa"/>
          </w:tcPr>
          <w:p w14:paraId="587B5466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598" w:type="dxa"/>
          </w:tcPr>
          <w:p w14:paraId="0E61B3B6" w14:textId="0009E243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Rena</w:t>
            </w:r>
          </w:p>
        </w:tc>
        <w:tc>
          <w:tcPr>
            <w:tcW w:w="2126" w:type="dxa"/>
            <w:vMerge/>
          </w:tcPr>
          <w:p w14:paraId="5537FABF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5F9B62FA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64F071DF" w14:textId="77777777" w:rsidTr="004C42C4">
        <w:tc>
          <w:tcPr>
            <w:tcW w:w="516" w:type="dxa"/>
          </w:tcPr>
          <w:p w14:paraId="5CC38EC0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598" w:type="dxa"/>
          </w:tcPr>
          <w:p w14:paraId="55485402" w14:textId="13D4AF9C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Livia</w:t>
            </w:r>
          </w:p>
        </w:tc>
        <w:tc>
          <w:tcPr>
            <w:tcW w:w="2126" w:type="dxa"/>
            <w:vMerge/>
          </w:tcPr>
          <w:p w14:paraId="52CBBF05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D6C0B0A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7550B4B2" w14:textId="77777777" w:rsidTr="004C42C4">
        <w:tc>
          <w:tcPr>
            <w:tcW w:w="516" w:type="dxa"/>
          </w:tcPr>
          <w:p w14:paraId="774D5FEF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598" w:type="dxa"/>
          </w:tcPr>
          <w:p w14:paraId="6E66518D" w14:textId="4B3CEDCB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Cucu</w:t>
            </w:r>
            <w:proofErr w:type="spellEnd"/>
          </w:p>
        </w:tc>
        <w:tc>
          <w:tcPr>
            <w:tcW w:w="2126" w:type="dxa"/>
            <w:vMerge/>
          </w:tcPr>
          <w:p w14:paraId="665386A1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D60CACC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33414FB4" w14:textId="77777777" w:rsidTr="004C42C4">
        <w:tc>
          <w:tcPr>
            <w:tcW w:w="516" w:type="dxa"/>
          </w:tcPr>
          <w:p w14:paraId="34310088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598" w:type="dxa"/>
          </w:tcPr>
          <w:p w14:paraId="56EE4296" w14:textId="2D6EEBEB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Atika</w:t>
            </w:r>
            <w:proofErr w:type="spellEnd"/>
          </w:p>
        </w:tc>
        <w:tc>
          <w:tcPr>
            <w:tcW w:w="2126" w:type="dxa"/>
            <w:vMerge/>
          </w:tcPr>
          <w:p w14:paraId="0D7D64E3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1E941DA0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6066F9F9" w14:textId="77777777" w:rsidR="004C42C4" w:rsidRPr="004C42C4" w:rsidRDefault="004C42C4" w:rsidP="004C42C4">
      <w:pPr>
        <w:pStyle w:val="ListParagraph"/>
        <w:spacing w:after="0"/>
        <w:ind w:left="1985"/>
        <w:jc w:val="both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436" w:tblpY="-60"/>
        <w:tblW w:w="0" w:type="auto"/>
        <w:tblLook w:val="04A0" w:firstRow="1" w:lastRow="0" w:firstColumn="1" w:lastColumn="0" w:noHBand="0" w:noVBand="1"/>
      </w:tblPr>
      <w:tblGrid>
        <w:gridCol w:w="516"/>
        <w:gridCol w:w="2598"/>
        <w:gridCol w:w="2126"/>
        <w:gridCol w:w="1701"/>
      </w:tblGrid>
      <w:tr w:rsidR="004C42C4" w:rsidRPr="00DE6730" w14:paraId="52E233F1" w14:textId="77777777" w:rsidTr="004C42C4">
        <w:tc>
          <w:tcPr>
            <w:tcW w:w="516" w:type="dxa"/>
            <w:vAlign w:val="center"/>
          </w:tcPr>
          <w:p w14:paraId="29CE92AC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2598" w:type="dxa"/>
            <w:vAlign w:val="center"/>
          </w:tcPr>
          <w:p w14:paraId="74DD9770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Karyawan</w:t>
            </w:r>
            <w:proofErr w:type="spellEnd"/>
          </w:p>
        </w:tc>
        <w:tc>
          <w:tcPr>
            <w:tcW w:w="2126" w:type="dxa"/>
            <w:vAlign w:val="center"/>
          </w:tcPr>
          <w:p w14:paraId="7407A469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Tanggal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Masuk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Shift</w:t>
            </w:r>
          </w:p>
        </w:tc>
        <w:tc>
          <w:tcPr>
            <w:tcW w:w="1701" w:type="dxa"/>
            <w:vAlign w:val="center"/>
          </w:tcPr>
          <w:p w14:paraId="643B52BE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Kerja</w:t>
            </w:r>
            <w:proofErr w:type="spellEnd"/>
          </w:p>
        </w:tc>
      </w:tr>
      <w:tr w:rsidR="004C42C4" w:rsidRPr="009A5A0D" w14:paraId="7C2178C8" w14:textId="77777777" w:rsidTr="004C42C4">
        <w:tc>
          <w:tcPr>
            <w:tcW w:w="516" w:type="dxa"/>
          </w:tcPr>
          <w:p w14:paraId="4AEF7420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598" w:type="dxa"/>
          </w:tcPr>
          <w:p w14:paraId="5F46C5B7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Jeisen</w:t>
            </w:r>
            <w:proofErr w:type="spellEnd"/>
          </w:p>
        </w:tc>
        <w:tc>
          <w:tcPr>
            <w:tcW w:w="2126" w:type="dxa"/>
            <w:vMerge w:val="restart"/>
            <w:vAlign w:val="center"/>
          </w:tcPr>
          <w:p w14:paraId="391BF25F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31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1701" w:type="dxa"/>
            <w:vMerge w:val="restart"/>
            <w:vAlign w:val="center"/>
          </w:tcPr>
          <w:p w14:paraId="002DE7C7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09.00 – 13.00</w:t>
            </w:r>
          </w:p>
        </w:tc>
      </w:tr>
      <w:tr w:rsidR="004C42C4" w:rsidRPr="009A5A0D" w14:paraId="414E7595" w14:textId="77777777" w:rsidTr="004C42C4">
        <w:tc>
          <w:tcPr>
            <w:tcW w:w="516" w:type="dxa"/>
          </w:tcPr>
          <w:p w14:paraId="2B239967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598" w:type="dxa"/>
          </w:tcPr>
          <w:p w14:paraId="0FC0D951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Hendri</w:t>
            </w:r>
            <w:proofErr w:type="spellEnd"/>
          </w:p>
        </w:tc>
        <w:tc>
          <w:tcPr>
            <w:tcW w:w="2126" w:type="dxa"/>
            <w:vMerge/>
          </w:tcPr>
          <w:p w14:paraId="745DA42E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7707BE9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4389AA13" w14:textId="77777777" w:rsidTr="004C42C4">
        <w:tc>
          <w:tcPr>
            <w:tcW w:w="516" w:type="dxa"/>
          </w:tcPr>
          <w:p w14:paraId="7A01AA18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598" w:type="dxa"/>
          </w:tcPr>
          <w:p w14:paraId="2CE75A2C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Pak Hendra</w:t>
            </w:r>
          </w:p>
        </w:tc>
        <w:tc>
          <w:tcPr>
            <w:tcW w:w="2126" w:type="dxa"/>
            <w:vMerge/>
          </w:tcPr>
          <w:p w14:paraId="427B22C6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08F1E923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67BCC5CA" w14:textId="77777777" w:rsidTr="004C42C4">
        <w:tc>
          <w:tcPr>
            <w:tcW w:w="516" w:type="dxa"/>
          </w:tcPr>
          <w:p w14:paraId="134E63E3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598" w:type="dxa"/>
          </w:tcPr>
          <w:p w14:paraId="415AABCB" w14:textId="3EA5F181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Monica</w:t>
            </w:r>
          </w:p>
        </w:tc>
        <w:tc>
          <w:tcPr>
            <w:tcW w:w="2126" w:type="dxa"/>
            <w:vMerge/>
          </w:tcPr>
          <w:p w14:paraId="4E7D6AA7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C7175B0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0D396EA3" w14:textId="77777777" w:rsidTr="004C42C4">
        <w:tc>
          <w:tcPr>
            <w:tcW w:w="516" w:type="dxa"/>
          </w:tcPr>
          <w:p w14:paraId="4FFCC2F4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598" w:type="dxa"/>
          </w:tcPr>
          <w:p w14:paraId="2ECFEC0C" w14:textId="48A611B4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Amel</w:t>
            </w:r>
            <w:proofErr w:type="spellEnd"/>
          </w:p>
        </w:tc>
        <w:tc>
          <w:tcPr>
            <w:tcW w:w="2126" w:type="dxa"/>
            <w:vMerge/>
          </w:tcPr>
          <w:p w14:paraId="799F674A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34A8767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2BF51853" w14:textId="77777777" w:rsidTr="004C42C4">
        <w:tc>
          <w:tcPr>
            <w:tcW w:w="516" w:type="dxa"/>
          </w:tcPr>
          <w:p w14:paraId="6F560C33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598" w:type="dxa"/>
          </w:tcPr>
          <w:p w14:paraId="531EE814" w14:textId="08C15266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Fitri</w:t>
            </w:r>
            <w:proofErr w:type="spellEnd"/>
          </w:p>
        </w:tc>
        <w:tc>
          <w:tcPr>
            <w:tcW w:w="2126" w:type="dxa"/>
            <w:vMerge/>
          </w:tcPr>
          <w:p w14:paraId="63BA224D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6C2D868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1087DFC3" w14:textId="77777777" w:rsidTr="004C42C4">
        <w:tc>
          <w:tcPr>
            <w:tcW w:w="516" w:type="dxa"/>
          </w:tcPr>
          <w:p w14:paraId="74B2FC72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598" w:type="dxa"/>
          </w:tcPr>
          <w:p w14:paraId="118B8885" w14:textId="3F64719E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Ranika</w:t>
            </w:r>
            <w:proofErr w:type="spellEnd"/>
          </w:p>
        </w:tc>
        <w:tc>
          <w:tcPr>
            <w:tcW w:w="2126" w:type="dxa"/>
            <w:vMerge/>
          </w:tcPr>
          <w:p w14:paraId="31010765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0F85868F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37960285" w14:textId="77777777" w:rsidTr="004C42C4">
        <w:tc>
          <w:tcPr>
            <w:tcW w:w="516" w:type="dxa"/>
          </w:tcPr>
          <w:p w14:paraId="479FFE14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598" w:type="dxa"/>
          </w:tcPr>
          <w:p w14:paraId="5FE30E9E" w14:textId="6D577891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Winda</w:t>
            </w:r>
            <w:proofErr w:type="spellEnd"/>
          </w:p>
        </w:tc>
        <w:tc>
          <w:tcPr>
            <w:tcW w:w="2126" w:type="dxa"/>
            <w:vMerge/>
          </w:tcPr>
          <w:p w14:paraId="24B4BCEF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4C0E821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0E0882B8" w14:textId="77777777" w:rsidR="004C42C4" w:rsidRPr="009A5A0D" w:rsidRDefault="004C42C4" w:rsidP="004C42C4">
      <w:pPr>
        <w:spacing w:after="0"/>
        <w:ind w:left="928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4812AEE" w14:textId="303D579F" w:rsidR="004C42C4" w:rsidRDefault="004C42C4" w:rsidP="004C42C4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C5741DC" w14:textId="7A865941" w:rsidR="00495B5F" w:rsidRDefault="00495B5F" w:rsidP="004C42C4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A58C300" w14:textId="77777777" w:rsidR="004C42C4" w:rsidRPr="009A5A0D" w:rsidRDefault="004C42C4" w:rsidP="004C42C4">
      <w:pPr>
        <w:pStyle w:val="ListParagraph"/>
        <w:spacing w:after="0"/>
        <w:ind w:left="92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A3DCF56" w14:textId="77777777" w:rsidR="004C42C4" w:rsidRPr="00DE6730" w:rsidRDefault="004C42C4" w:rsidP="004C42C4">
      <w:pPr>
        <w:pStyle w:val="ListParagraph"/>
        <w:numPr>
          <w:ilvl w:val="0"/>
          <w:numId w:val="19"/>
        </w:numPr>
        <w:spacing w:after="0"/>
        <w:ind w:left="2127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bagi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karyawan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melakukan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pengajuan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tanggal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24 – 31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Desember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2020.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wajib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melakukan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prosedur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ketika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kembali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bekerja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</w:p>
    <w:p w14:paraId="7047E54A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2694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Isolasi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mandiri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selama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3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hari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setelah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kembali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113439ED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2694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Wajib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melakukan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PCR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secara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mandiri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1B9EFE42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2694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Lampirkan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hasil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Head Office. </w:t>
      </w:r>
    </w:p>
    <w:p w14:paraId="3D8CF68E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2694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SWAB TES PCR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dilakukan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di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daerah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tempat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bekerja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bukan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di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daerah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kampung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halaman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63DB717D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2694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Jika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hasil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NEGATIF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karyawan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diperbolehkan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untuk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bekerja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kembali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jika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hasil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POSITIF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ybs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langsung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dirujuk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rumah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sakit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isolasi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pasien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covid-19 yang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sudah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ditetapkan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</w:p>
    <w:p w14:paraId="749DA252" w14:textId="77777777" w:rsidR="004C42C4" w:rsidRPr="00DE6730" w:rsidRDefault="004C42C4" w:rsidP="004C42C4">
      <w:pPr>
        <w:pStyle w:val="ListParagraph"/>
        <w:spacing w:after="0"/>
        <w:ind w:left="2127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E6922CA" w14:textId="77777777" w:rsidR="004C42C4" w:rsidRPr="004C42C4" w:rsidRDefault="004C42C4" w:rsidP="004C42C4">
      <w:pPr>
        <w:pStyle w:val="ListParagraph"/>
        <w:numPr>
          <w:ilvl w:val="0"/>
          <w:numId w:val="19"/>
        </w:numPr>
        <w:spacing w:after="0"/>
        <w:ind w:left="2127" w:hanging="425"/>
        <w:jc w:val="both"/>
        <w:rPr>
          <w:rFonts w:ascii="Times New Roman" w:hAnsi="Times New Roman" w:cs="Times New Roman"/>
          <w:sz w:val="20"/>
          <w:szCs w:val="20"/>
        </w:rPr>
      </w:pPr>
      <w:r w:rsidRPr="004C42C4">
        <w:rPr>
          <w:rFonts w:ascii="Times New Roman" w:hAnsi="Times New Roman" w:cs="Times New Roman"/>
          <w:sz w:val="20"/>
          <w:szCs w:val="20"/>
        </w:rPr>
        <w:t xml:space="preserve">Bagi karyawan proyek, </w:t>
      </w:r>
      <w:proofErr w:type="spellStart"/>
      <w:r w:rsidRPr="004C42C4">
        <w:rPr>
          <w:rFonts w:ascii="Times New Roman" w:hAnsi="Times New Roman" w:cs="Times New Roman"/>
          <w:sz w:val="20"/>
          <w:szCs w:val="20"/>
          <w:lang w:val="en-US"/>
        </w:rPr>
        <w:t>Libur</w:t>
      </w:r>
      <w:proofErr w:type="spellEnd"/>
      <w:r w:rsidRPr="004C42C4">
        <w:rPr>
          <w:rFonts w:ascii="Times New Roman" w:hAnsi="Times New Roman" w:cs="Times New Roman"/>
          <w:sz w:val="20"/>
          <w:szCs w:val="20"/>
          <w:lang w:val="en-US"/>
        </w:rPr>
        <w:t xml:space="preserve"> Hari Raya Natal 2020, </w:t>
      </w:r>
      <w:proofErr w:type="spellStart"/>
      <w:r w:rsidRPr="004C42C4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4C42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Pr="004C42C4">
        <w:rPr>
          <w:rFonts w:ascii="Times New Roman" w:hAnsi="Times New Roman" w:cs="Times New Roman"/>
          <w:sz w:val="20"/>
          <w:szCs w:val="20"/>
          <w:lang w:val="en-US"/>
        </w:rPr>
        <w:t xml:space="preserve"> 2021 dan </w:t>
      </w:r>
      <w:proofErr w:type="spellStart"/>
      <w:r w:rsidRPr="004C42C4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4C42C4">
        <w:rPr>
          <w:rFonts w:ascii="Times New Roman" w:hAnsi="Times New Roman" w:cs="Times New Roman"/>
          <w:sz w:val="20"/>
          <w:szCs w:val="20"/>
          <w:lang w:val="en-US"/>
        </w:rPr>
        <w:t xml:space="preserve"> Bersama </w:t>
      </w:r>
      <w:r w:rsidRPr="004C42C4">
        <w:rPr>
          <w:rFonts w:ascii="Times New Roman" w:hAnsi="Times New Roman" w:cs="Times New Roman"/>
          <w:sz w:val="20"/>
          <w:szCs w:val="20"/>
        </w:rPr>
        <w:t>akan disesuaikan atau dikoordinasi oleh Project Manager masing-masing.</w:t>
      </w:r>
    </w:p>
    <w:p w14:paraId="02689B18" w14:textId="77777777" w:rsidR="004C42C4" w:rsidRPr="004C42C4" w:rsidRDefault="004C42C4" w:rsidP="004C42C4">
      <w:pPr>
        <w:pStyle w:val="ListParagraph"/>
        <w:spacing w:after="0"/>
        <w:ind w:left="2127" w:hanging="425"/>
        <w:jc w:val="both"/>
        <w:rPr>
          <w:rFonts w:ascii="Times New Roman" w:hAnsi="Times New Roman" w:cs="Times New Roman"/>
          <w:sz w:val="20"/>
          <w:szCs w:val="20"/>
        </w:rPr>
      </w:pPr>
    </w:p>
    <w:p w14:paraId="021296ED" w14:textId="77777777" w:rsidR="004C42C4" w:rsidRPr="004C42C4" w:rsidRDefault="004C42C4" w:rsidP="004C42C4">
      <w:pPr>
        <w:spacing w:after="0"/>
        <w:ind w:left="2127"/>
        <w:jc w:val="both"/>
        <w:rPr>
          <w:rFonts w:ascii="Times New Roman" w:hAnsi="Times New Roman" w:cs="Times New Roman"/>
          <w:sz w:val="20"/>
          <w:szCs w:val="20"/>
        </w:rPr>
      </w:pPr>
      <w:r w:rsidRPr="004C42C4">
        <w:rPr>
          <w:rFonts w:ascii="Times New Roman" w:hAnsi="Times New Roman" w:cs="Times New Roman"/>
          <w:sz w:val="20"/>
          <w:szCs w:val="20"/>
        </w:rPr>
        <w:t>Demikian pemberitahuan ini kami sampaikan, atas perhatian dan kerjasamanya kami ucapkan terima kasih.</w:t>
      </w:r>
    </w:p>
    <w:p w14:paraId="1E34C636" w14:textId="77777777" w:rsidR="004C42C4" w:rsidRPr="00DE6730" w:rsidRDefault="004C42C4" w:rsidP="004C42C4">
      <w:pPr>
        <w:tabs>
          <w:tab w:val="left" w:pos="851"/>
        </w:tabs>
        <w:spacing w:after="0"/>
        <w:ind w:left="212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E6730">
        <w:rPr>
          <w:rFonts w:ascii="Times New Roman" w:hAnsi="Times New Roman" w:cs="Times New Roman"/>
          <w:i/>
          <w:sz w:val="20"/>
          <w:szCs w:val="20"/>
        </w:rPr>
        <w:tab/>
      </w:r>
    </w:p>
    <w:p w14:paraId="69A4D45C" w14:textId="77777777" w:rsidR="004C42C4" w:rsidRPr="00DE6730" w:rsidRDefault="004C42C4" w:rsidP="004C42C4">
      <w:pPr>
        <w:spacing w:after="0"/>
        <w:ind w:left="2127"/>
        <w:jc w:val="center"/>
        <w:rPr>
          <w:rFonts w:ascii="Times New Roman" w:hAnsi="Times New Roman" w:cs="Times New Roman"/>
          <w:sz w:val="20"/>
          <w:szCs w:val="20"/>
        </w:rPr>
      </w:pPr>
      <w:r w:rsidRPr="00DE6730">
        <w:rPr>
          <w:rFonts w:ascii="Times New Roman" w:hAnsi="Times New Roman" w:cs="Times New Roman"/>
          <w:sz w:val="20"/>
          <w:szCs w:val="20"/>
        </w:rPr>
        <w:t>Direksi dan Staff Mengucapkan :</w:t>
      </w:r>
    </w:p>
    <w:p w14:paraId="7373C24F" w14:textId="77777777" w:rsidR="004C42C4" w:rsidRPr="00DE6730" w:rsidRDefault="004C42C4" w:rsidP="004C42C4">
      <w:pPr>
        <w:spacing w:after="0"/>
        <w:ind w:left="2127"/>
        <w:jc w:val="center"/>
        <w:rPr>
          <w:rFonts w:ascii="Times New Roman" w:hAnsi="Times New Roman" w:cs="Times New Roman"/>
          <w:sz w:val="20"/>
          <w:szCs w:val="20"/>
        </w:rPr>
      </w:pPr>
    </w:p>
    <w:p w14:paraId="3AF23853" w14:textId="77777777" w:rsidR="004C42C4" w:rsidRPr="009A5A0D" w:rsidRDefault="004C42C4" w:rsidP="004C42C4">
      <w:pPr>
        <w:spacing w:after="0"/>
        <w:ind w:left="2127"/>
        <w:jc w:val="center"/>
        <w:rPr>
          <w:rFonts w:ascii="Script MT Bold" w:hAnsi="Script MT Bold" w:cs="Times New Roman"/>
          <w:color w:val="2F5496" w:themeColor="accent1" w:themeShade="BF"/>
          <w:sz w:val="20"/>
          <w:szCs w:val="20"/>
        </w:rPr>
      </w:pPr>
      <w:r w:rsidRPr="009A5A0D">
        <w:rPr>
          <w:rFonts w:ascii="Script MT Bold" w:hAnsi="Script MT Bold" w:cs="Times New Roman"/>
          <w:color w:val="2F5496" w:themeColor="accent1" w:themeShade="BF"/>
          <w:sz w:val="20"/>
          <w:szCs w:val="20"/>
        </w:rPr>
        <w:t>" Selamat Hari Natal 2020 &amp; Tahun Baru 2021”</w:t>
      </w:r>
    </w:p>
    <w:p w14:paraId="7967AA15" w14:textId="77777777" w:rsidR="004C42C4" w:rsidRPr="009A5A0D" w:rsidRDefault="004C42C4" w:rsidP="004C42C4">
      <w:pPr>
        <w:spacing w:after="0"/>
        <w:ind w:left="2127"/>
        <w:jc w:val="center"/>
        <w:rPr>
          <w:rFonts w:ascii="Script MT Bold" w:hAnsi="Script MT Bold" w:cs="Times New Roman"/>
          <w:color w:val="2F5496" w:themeColor="accent1" w:themeShade="BF"/>
          <w:sz w:val="20"/>
          <w:szCs w:val="20"/>
        </w:rPr>
      </w:pPr>
      <w:r w:rsidRPr="009A5A0D">
        <w:rPr>
          <w:rFonts w:ascii="Script MT Bold" w:hAnsi="Script MT Bold" w:cs="Times New Roman"/>
          <w:color w:val="2F5496" w:themeColor="accent1" w:themeShade="BF"/>
          <w:sz w:val="20"/>
          <w:szCs w:val="20"/>
        </w:rPr>
        <w:t>~Semoga Sukacita Natal dan Semangat Tahun Baru melingkupi kita semua~</w:t>
      </w:r>
    </w:p>
    <w:p w14:paraId="18F4D0FB" w14:textId="77777777" w:rsidR="004C42C4" w:rsidRPr="00DE6730" w:rsidRDefault="004C42C4" w:rsidP="004C42C4">
      <w:pPr>
        <w:spacing w:after="0"/>
        <w:ind w:left="2127"/>
        <w:jc w:val="center"/>
        <w:rPr>
          <w:rFonts w:ascii="Times New Roman" w:hAnsi="Times New Roman" w:cs="Times New Roman"/>
          <w:sz w:val="20"/>
          <w:szCs w:val="20"/>
        </w:rPr>
      </w:pPr>
    </w:p>
    <w:p w14:paraId="0301EFA6" w14:textId="77777777" w:rsidR="004C42C4" w:rsidRPr="00DE6730" w:rsidRDefault="004C42C4" w:rsidP="004C42C4">
      <w:pPr>
        <w:spacing w:after="0"/>
        <w:ind w:left="2127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7C536B33" w14:textId="77777777" w:rsidR="004C42C4" w:rsidRPr="00DE6730" w:rsidRDefault="004C42C4" w:rsidP="004C42C4">
      <w:pPr>
        <w:spacing w:after="0"/>
        <w:ind w:left="2127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>T</w:t>
      </w:r>
      <w:r w:rsidRPr="00DE6730">
        <w:rPr>
          <w:rFonts w:ascii="Times New Roman" w:eastAsia="Calibri" w:hAnsi="Times New Roman" w:cs="Times New Roman"/>
          <w:sz w:val="20"/>
          <w:szCs w:val="20"/>
        </w:rPr>
        <w:t>angerang,</w:t>
      </w:r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0</w:t>
      </w:r>
      <w:r>
        <w:rPr>
          <w:rFonts w:ascii="Times New Roman" w:eastAsia="Calibri" w:hAnsi="Times New Roman" w:cs="Times New Roman"/>
          <w:sz w:val="20"/>
          <w:szCs w:val="20"/>
          <w:lang w:val="en-US"/>
        </w:rPr>
        <w:t>7</w:t>
      </w:r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>Desember</w:t>
      </w:r>
      <w:proofErr w:type="spellEnd"/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2020</w:t>
      </w:r>
    </w:p>
    <w:p w14:paraId="274470B4" w14:textId="77777777" w:rsidR="004C42C4" w:rsidRPr="00DE6730" w:rsidRDefault="004C42C4" w:rsidP="004C42C4">
      <w:pPr>
        <w:spacing w:after="0"/>
        <w:ind w:left="2127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07A46676" w14:textId="77777777" w:rsidR="004C42C4" w:rsidRDefault="004C42C4" w:rsidP="004C42C4">
      <w:pPr>
        <w:spacing w:after="0"/>
        <w:ind w:left="2127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48FB71C4" w14:textId="77777777" w:rsidR="004C42C4" w:rsidRPr="00DE6730" w:rsidRDefault="004C42C4" w:rsidP="004C42C4">
      <w:pPr>
        <w:spacing w:after="0"/>
        <w:ind w:left="2127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1484F2E" w14:textId="77777777" w:rsidR="004C42C4" w:rsidRPr="00DE6730" w:rsidRDefault="004C42C4" w:rsidP="004C42C4">
      <w:pPr>
        <w:spacing w:after="0"/>
        <w:ind w:left="2127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1295E3" w14:textId="77777777" w:rsidR="004C42C4" w:rsidRPr="00DE6730" w:rsidRDefault="004C42C4" w:rsidP="004C42C4">
      <w:pPr>
        <w:spacing w:after="0"/>
        <w:ind w:left="2127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A0D212C" w14:textId="579112A5" w:rsidR="004C42C4" w:rsidRPr="00DE6730" w:rsidRDefault="004C42C4" w:rsidP="004C42C4">
      <w:pPr>
        <w:spacing w:after="0"/>
        <w:ind w:left="2127"/>
        <w:rPr>
          <w:rFonts w:ascii="Times New Roman" w:eastAsia="Calibri" w:hAnsi="Times New Roman" w:cs="Times New Roman"/>
          <w:b/>
          <w:bCs/>
          <w:sz w:val="20"/>
          <w:szCs w:val="20"/>
          <w:u w:val="single"/>
        </w:rPr>
      </w:pPr>
      <w:r w:rsidRPr="00DE6730">
        <w:rPr>
          <w:rFonts w:ascii="Times New Roman" w:eastAsia="Calibri" w:hAnsi="Times New Roman" w:cs="Times New Roman"/>
          <w:b/>
          <w:bCs/>
          <w:sz w:val="20"/>
          <w:szCs w:val="20"/>
          <w:u w:val="single"/>
        </w:rPr>
        <w:t>Chris Utomo Valendra</w:t>
      </w:r>
    </w:p>
    <w:p w14:paraId="54BE6AA0" w14:textId="51518732" w:rsidR="004C42C4" w:rsidRPr="00DE6730" w:rsidRDefault="004C42C4" w:rsidP="004C42C4">
      <w:pPr>
        <w:spacing w:after="0"/>
        <w:ind w:left="2127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>Direktur</w:t>
      </w:r>
      <w:proofErr w:type="spellEnd"/>
      <w:r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</w:p>
    <w:p w14:paraId="2003D4C5" w14:textId="3FBC6600" w:rsidR="00140C48" w:rsidRDefault="00140C48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39A1E9DD" w14:textId="1395914A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6BF37ABA" w14:textId="21D4D409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7CD73395" w14:textId="66E2E4EC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29750D13" w14:textId="0A83557E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6B73701A" w14:textId="46A09187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18FBBA18" w14:textId="0C1EDA3A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16A69CB1" w14:textId="10D5FFEE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7CC807D4" w14:textId="20E13CF7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7BEC8766" w14:textId="3C1352AF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4C57DC84" w14:textId="61B37EBB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3E11B06A" w14:textId="47A99C3D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50DB9FCF" w14:textId="148EA543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3F66C5BE" w14:textId="64BCF206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3F9DAE84" w14:textId="1F3CCBBB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7A608D3C" w14:textId="651741DD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484699EB" w14:textId="578BB605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25D2BC01" w14:textId="20833234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6429C570" w14:textId="31883DA5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52B1A241" w14:textId="03AA841D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3F9B009C" w14:textId="387343BA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5AC6CCE5" w14:textId="17AF5951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3D023006" w14:textId="77777777" w:rsidR="004C42C4" w:rsidRDefault="004C42C4" w:rsidP="00D32612">
      <w:pPr>
        <w:spacing w:after="0" w:line="240" w:lineRule="auto"/>
        <w:ind w:left="1701"/>
        <w:rPr>
          <w:rFonts w:ascii="Times New Roman" w:eastAsia="Calibri" w:hAnsi="Times New Roman" w:cs="Times New Roman"/>
          <w:sz w:val="20"/>
          <w:szCs w:val="20"/>
        </w:rPr>
      </w:pPr>
    </w:p>
    <w:p w14:paraId="3C5C86B6" w14:textId="77777777" w:rsidR="00E71A17" w:rsidRDefault="00E71A17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1C1A145C" w14:textId="77777777" w:rsidR="00E71A17" w:rsidRDefault="00E71A17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1F03EE46" w14:textId="4FE431C2" w:rsidR="00E71A17" w:rsidRDefault="00E71A17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0055C11D" w14:textId="77777777" w:rsidR="00495B5F" w:rsidRDefault="00495B5F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378D782F" w14:textId="77777777" w:rsidR="00E71A17" w:rsidRDefault="00E71A17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7E292073" w14:textId="77777777" w:rsidR="00E71A17" w:rsidRDefault="00E71A17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4600C4FA" w14:textId="77777777" w:rsidR="00495B5F" w:rsidRDefault="00495B5F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2D4F985F" w14:textId="77777777" w:rsidR="00495B5F" w:rsidRDefault="00495B5F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37FC1360" w14:textId="19820D94" w:rsidR="00F231C9" w:rsidRPr="007825DE" w:rsidRDefault="00F231C9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825D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SURAT </w:t>
      </w:r>
      <w:r w:rsidRPr="007825DE">
        <w:rPr>
          <w:rFonts w:ascii="Times New Roman" w:hAnsi="Times New Roman" w:cs="Times New Roman"/>
          <w:b/>
          <w:sz w:val="20"/>
          <w:szCs w:val="20"/>
          <w:u w:val="single"/>
        </w:rPr>
        <w:t>PEMBERITAHUAN</w:t>
      </w:r>
    </w:p>
    <w:p w14:paraId="5C802A75" w14:textId="77777777" w:rsidR="00F231C9" w:rsidRPr="007825DE" w:rsidRDefault="00F231C9" w:rsidP="004C42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BE9A983" w14:textId="328ABD76" w:rsidR="00F231C9" w:rsidRPr="007825DE" w:rsidRDefault="00F231C9" w:rsidP="004C42C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825DE">
        <w:rPr>
          <w:rFonts w:ascii="Times New Roman" w:hAnsi="Times New Roman" w:cs="Times New Roman"/>
          <w:sz w:val="20"/>
          <w:szCs w:val="20"/>
        </w:rPr>
        <w:t>Nomor</w:t>
      </w:r>
      <w:r w:rsidRPr="007825DE">
        <w:rPr>
          <w:rFonts w:ascii="Times New Roman" w:hAnsi="Times New Roman" w:cs="Times New Roman"/>
          <w:sz w:val="20"/>
          <w:szCs w:val="20"/>
        </w:rPr>
        <w:tab/>
      </w:r>
      <w:r w:rsidRPr="007825DE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7825DE">
        <w:rPr>
          <w:rFonts w:ascii="Times New Roman" w:hAnsi="Times New Roman" w:cs="Times New Roman"/>
          <w:sz w:val="20"/>
          <w:szCs w:val="20"/>
          <w:lang w:val="en-US"/>
        </w:rPr>
        <w:t>005</w:t>
      </w:r>
      <w:r w:rsidRPr="007825DE">
        <w:rPr>
          <w:rFonts w:ascii="Times New Roman" w:hAnsi="Times New Roman" w:cs="Times New Roman"/>
          <w:sz w:val="20"/>
          <w:szCs w:val="20"/>
        </w:rPr>
        <w:t>/HRD/</w:t>
      </w:r>
      <w:r w:rsidRPr="007825DE">
        <w:rPr>
          <w:rFonts w:ascii="Times New Roman" w:hAnsi="Times New Roman" w:cs="Times New Roman"/>
          <w:sz w:val="20"/>
          <w:szCs w:val="20"/>
          <w:lang w:val="en-US"/>
        </w:rPr>
        <w:t>AEI</w:t>
      </w:r>
      <w:r w:rsidRPr="007825DE">
        <w:rPr>
          <w:rFonts w:ascii="Times New Roman" w:hAnsi="Times New Roman" w:cs="Times New Roman"/>
          <w:sz w:val="20"/>
          <w:szCs w:val="20"/>
        </w:rPr>
        <w:t>/</w:t>
      </w:r>
      <w:r w:rsidRPr="007825DE">
        <w:rPr>
          <w:rFonts w:ascii="Times New Roman" w:hAnsi="Times New Roman" w:cs="Times New Roman"/>
          <w:sz w:val="20"/>
          <w:szCs w:val="20"/>
          <w:lang w:val="en-US"/>
        </w:rPr>
        <w:t>XII</w:t>
      </w:r>
      <w:r w:rsidRPr="007825DE">
        <w:rPr>
          <w:rFonts w:ascii="Times New Roman" w:hAnsi="Times New Roman" w:cs="Times New Roman"/>
          <w:sz w:val="20"/>
          <w:szCs w:val="20"/>
        </w:rPr>
        <w:t>/2020</w:t>
      </w:r>
    </w:p>
    <w:p w14:paraId="0152E5EB" w14:textId="77777777" w:rsidR="00140C48" w:rsidRPr="007825DE" w:rsidRDefault="00F231C9" w:rsidP="004C42C4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7825DE">
        <w:rPr>
          <w:rFonts w:ascii="Times New Roman" w:hAnsi="Times New Roman" w:cs="Times New Roman"/>
          <w:sz w:val="20"/>
          <w:szCs w:val="20"/>
        </w:rPr>
        <w:t>Perihal</w:t>
      </w:r>
      <w:r w:rsidRPr="007825DE">
        <w:rPr>
          <w:rFonts w:ascii="Times New Roman" w:hAnsi="Times New Roman" w:cs="Times New Roman"/>
          <w:sz w:val="20"/>
          <w:szCs w:val="20"/>
        </w:rPr>
        <w:tab/>
      </w:r>
      <w:r w:rsidRPr="007825DE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140C48" w:rsidRPr="007825DE">
        <w:rPr>
          <w:rFonts w:ascii="Times New Roman" w:hAnsi="Times New Roman" w:cs="Times New Roman"/>
          <w:sz w:val="20"/>
          <w:szCs w:val="20"/>
        </w:rPr>
        <w:t xml:space="preserve">Libur </w:t>
      </w:r>
      <w:r w:rsidR="00140C48" w:rsidRPr="007825DE">
        <w:rPr>
          <w:rFonts w:ascii="Times New Roman" w:hAnsi="Times New Roman" w:cs="Times New Roman"/>
          <w:sz w:val="20"/>
          <w:szCs w:val="20"/>
          <w:lang w:val="en-US"/>
        </w:rPr>
        <w:t xml:space="preserve">Hari Raya Natal 2020 dan </w:t>
      </w:r>
      <w:proofErr w:type="spellStart"/>
      <w:r w:rsidR="00140C48" w:rsidRPr="007825DE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="00140C48" w:rsidRPr="007825D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0C48" w:rsidRPr="007825DE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="00140C48" w:rsidRPr="007825DE">
        <w:rPr>
          <w:rFonts w:ascii="Times New Roman" w:hAnsi="Times New Roman" w:cs="Times New Roman"/>
          <w:sz w:val="20"/>
          <w:szCs w:val="20"/>
          <w:lang w:val="en-US"/>
        </w:rPr>
        <w:t xml:space="preserve"> 2021</w:t>
      </w:r>
    </w:p>
    <w:p w14:paraId="64393CF0" w14:textId="77777777" w:rsidR="004C42C4" w:rsidRPr="00140C48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14:paraId="02E3B6BB" w14:textId="77777777" w:rsidR="004C42C4" w:rsidRPr="00DE6730" w:rsidRDefault="004C42C4" w:rsidP="004C42C4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sz w:val="20"/>
          <w:szCs w:val="20"/>
        </w:rPr>
        <w:t xml:space="preserve">Dalam rangka menyambut </w:t>
      </w:r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Hari Raya Natal 2020 </w:t>
      </w:r>
      <w:r w:rsidRPr="00DE6730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2021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beserta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Libur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 Hari Raya Natal 2020 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Pengganti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Bersama Hari Raya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Idul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Fitri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1441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Hijriah</w:t>
      </w:r>
      <w:proofErr w:type="spellEnd"/>
      <w:r w:rsidRPr="00DE6730">
        <w:rPr>
          <w:rFonts w:ascii="Times New Roman" w:hAnsi="Times New Roman" w:cs="Times New Roman"/>
          <w:sz w:val="20"/>
          <w:szCs w:val="20"/>
        </w:rPr>
        <w:t xml:space="preserve">, </w:t>
      </w:r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sudah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ditetapkan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oleh Surat Keputusan Bersama  Menteri Agama, Menteri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Ketenagakerjaan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, dan Menteri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Pendayagunaan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Aparatur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Negara 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Reformasi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Birokrasi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Republik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Indonesia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Nomor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: 744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2020, 05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2020, dan 06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2020. </w:t>
      </w:r>
      <w:r w:rsidRPr="00DE6730">
        <w:rPr>
          <w:rFonts w:ascii="Times New Roman" w:hAnsi="Times New Roman" w:cs="Times New Roman"/>
          <w:sz w:val="20"/>
          <w:szCs w:val="20"/>
        </w:rPr>
        <w:t>maka  Manajemen Perusahaan telah menetapkan hari libur dan cuti bersama sebagai berikut:</w:t>
      </w:r>
    </w:p>
    <w:p w14:paraId="74E5DADA" w14:textId="77777777" w:rsidR="004C42C4" w:rsidRPr="00DE6730" w:rsidRDefault="004C42C4" w:rsidP="004C42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8B2A8DF" w14:textId="5DF096EC" w:rsidR="00536738" w:rsidRPr="004C42C4" w:rsidRDefault="00536738" w:rsidP="00536738">
      <w:pPr>
        <w:pStyle w:val="ListParagraph"/>
        <w:numPr>
          <w:ilvl w:val="0"/>
          <w:numId w:val="24"/>
        </w:numPr>
        <w:spacing w:after="0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4C42C4">
        <w:rPr>
          <w:rFonts w:ascii="Times New Roman" w:hAnsi="Times New Roman" w:cs="Times New Roman"/>
          <w:sz w:val="20"/>
          <w:szCs w:val="20"/>
        </w:rPr>
        <w:t xml:space="preserve">Karyawan kantor pusat libur pada tanggal </w:t>
      </w:r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24 </w:t>
      </w:r>
      <w:proofErr w:type="spellStart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s/d 25 </w:t>
      </w:r>
      <w:proofErr w:type="spellStart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2020 </w:t>
      </w:r>
      <w:r w:rsidRPr="004C42C4">
        <w:rPr>
          <w:rFonts w:ascii="Times New Roman" w:hAnsi="Times New Roman" w:cs="Times New Roman"/>
          <w:sz w:val="20"/>
          <w:szCs w:val="20"/>
        </w:rPr>
        <w:t xml:space="preserve">dan efektif kembali pada hari </w:t>
      </w:r>
      <w:proofErr w:type="spellStart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>Senin</w:t>
      </w:r>
      <w:proofErr w:type="spellEnd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28 </w:t>
      </w:r>
      <w:proofErr w:type="spellStart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4C42C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2020.</w:t>
      </w:r>
    </w:p>
    <w:tbl>
      <w:tblPr>
        <w:tblStyle w:val="TableGrid"/>
        <w:tblpPr w:leftFromText="180" w:rightFromText="180" w:vertAnchor="text" w:horzAnchor="page" w:tblpX="1981" w:tblpY="22"/>
        <w:tblW w:w="0" w:type="auto"/>
        <w:tblLook w:val="04A0" w:firstRow="1" w:lastRow="0" w:firstColumn="1" w:lastColumn="0" w:noHBand="0" w:noVBand="1"/>
      </w:tblPr>
      <w:tblGrid>
        <w:gridCol w:w="1363"/>
        <w:gridCol w:w="1843"/>
        <w:gridCol w:w="3827"/>
      </w:tblGrid>
      <w:tr w:rsidR="00536738" w:rsidRPr="00DE6730" w14:paraId="7EF055A6" w14:textId="77777777" w:rsidTr="00536738">
        <w:tc>
          <w:tcPr>
            <w:tcW w:w="1363" w:type="dxa"/>
          </w:tcPr>
          <w:p w14:paraId="185239BE" w14:textId="77777777" w:rsidR="00536738" w:rsidRPr="009A5A0D" w:rsidRDefault="00536738" w:rsidP="0053673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Hari</w:t>
            </w:r>
          </w:p>
        </w:tc>
        <w:tc>
          <w:tcPr>
            <w:tcW w:w="1843" w:type="dxa"/>
          </w:tcPr>
          <w:p w14:paraId="257DF68E" w14:textId="77777777" w:rsidR="00536738" w:rsidRPr="009A5A0D" w:rsidRDefault="00536738" w:rsidP="0053673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3827" w:type="dxa"/>
          </w:tcPr>
          <w:p w14:paraId="6C6878D4" w14:textId="77777777" w:rsidR="00536738" w:rsidRPr="009A5A0D" w:rsidRDefault="00536738" w:rsidP="0053673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Keterangan</w:t>
            </w:r>
            <w:proofErr w:type="spellEnd"/>
          </w:p>
        </w:tc>
      </w:tr>
      <w:tr w:rsidR="00536738" w:rsidRPr="00DE6730" w14:paraId="527C0372" w14:textId="77777777" w:rsidTr="00536738">
        <w:tc>
          <w:tcPr>
            <w:tcW w:w="1363" w:type="dxa"/>
          </w:tcPr>
          <w:p w14:paraId="6512AC3A" w14:textId="77777777" w:rsidR="00536738" w:rsidRPr="009A5A0D" w:rsidRDefault="00536738" w:rsidP="0053673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Kamis</w:t>
            </w:r>
            <w:proofErr w:type="spellEnd"/>
          </w:p>
        </w:tc>
        <w:tc>
          <w:tcPr>
            <w:tcW w:w="1843" w:type="dxa"/>
          </w:tcPr>
          <w:p w14:paraId="18660EB4" w14:textId="77777777" w:rsidR="00536738" w:rsidRPr="009A5A0D" w:rsidRDefault="00536738" w:rsidP="0053673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 </w:t>
            </w: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3827" w:type="dxa"/>
          </w:tcPr>
          <w:p w14:paraId="1E4EDCDE" w14:textId="77777777" w:rsidR="00536738" w:rsidRPr="009A5A0D" w:rsidRDefault="00536738" w:rsidP="0053673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Cuti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Bersama Hari Raya Natal 2020</w:t>
            </w:r>
          </w:p>
        </w:tc>
      </w:tr>
      <w:tr w:rsidR="00536738" w:rsidRPr="00DE6730" w14:paraId="36E4F502" w14:textId="77777777" w:rsidTr="00536738">
        <w:tc>
          <w:tcPr>
            <w:tcW w:w="1363" w:type="dxa"/>
          </w:tcPr>
          <w:p w14:paraId="7A9CFB3C" w14:textId="77777777" w:rsidR="00536738" w:rsidRPr="009A5A0D" w:rsidRDefault="00536738" w:rsidP="0053673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Jumat</w:t>
            </w:r>
            <w:proofErr w:type="spellEnd"/>
          </w:p>
        </w:tc>
        <w:tc>
          <w:tcPr>
            <w:tcW w:w="1843" w:type="dxa"/>
          </w:tcPr>
          <w:p w14:paraId="735F304B" w14:textId="77777777" w:rsidR="00536738" w:rsidRPr="009A5A0D" w:rsidRDefault="00536738" w:rsidP="0053673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25 </w:t>
            </w: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3827" w:type="dxa"/>
          </w:tcPr>
          <w:p w14:paraId="25CCA50F" w14:textId="77777777" w:rsidR="00536738" w:rsidRPr="009A5A0D" w:rsidRDefault="00536738" w:rsidP="0053673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 w:rsidRPr="009A5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Nasional Hari Raya Natal 2020</w:t>
            </w:r>
          </w:p>
        </w:tc>
      </w:tr>
    </w:tbl>
    <w:p w14:paraId="6D24D991" w14:textId="77777777" w:rsidR="00536738" w:rsidRPr="00DE6730" w:rsidRDefault="00536738" w:rsidP="00536738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39BB71AF" w14:textId="77777777" w:rsidR="00536738" w:rsidRDefault="00536738" w:rsidP="0053673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7051087" w14:textId="77777777" w:rsidR="00536738" w:rsidRDefault="00536738" w:rsidP="0053673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857EF99" w14:textId="77777777" w:rsidR="00536738" w:rsidRPr="004C42C4" w:rsidRDefault="00536738" w:rsidP="0053673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08F9147" w14:textId="77777777" w:rsidR="00536738" w:rsidRPr="00536738" w:rsidRDefault="00536738" w:rsidP="00536738">
      <w:pPr>
        <w:spacing w:after="0"/>
        <w:ind w:left="567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36738">
        <w:rPr>
          <w:rFonts w:ascii="Times New Roman" w:hAnsi="Times New Roman" w:cs="Times New Roman"/>
          <w:sz w:val="20"/>
          <w:szCs w:val="20"/>
        </w:rPr>
        <w:t xml:space="preserve">pada tanggal </w:t>
      </w:r>
      <w:r w:rsidRPr="00536738">
        <w:rPr>
          <w:rFonts w:ascii="Times New Roman" w:hAnsi="Times New Roman" w:cs="Times New Roman"/>
          <w:b/>
          <w:sz w:val="20"/>
          <w:szCs w:val="20"/>
          <w:lang w:val="en-US"/>
        </w:rPr>
        <w:t xml:space="preserve">31 </w:t>
      </w:r>
      <w:proofErr w:type="spellStart"/>
      <w:r w:rsidRPr="00536738">
        <w:rPr>
          <w:rFonts w:ascii="Times New Roman" w:hAnsi="Times New Roman" w:cs="Times New Roman"/>
          <w:b/>
          <w:sz w:val="20"/>
          <w:szCs w:val="20"/>
          <w:lang w:val="en-US"/>
        </w:rPr>
        <w:t>Desember</w:t>
      </w:r>
      <w:proofErr w:type="spellEnd"/>
      <w:r w:rsidRPr="0053673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2020 s/d 1 </w:t>
      </w:r>
      <w:proofErr w:type="spellStart"/>
      <w:r w:rsidRPr="00536738">
        <w:rPr>
          <w:rFonts w:ascii="Times New Roman" w:hAnsi="Times New Roman" w:cs="Times New Roman"/>
          <w:b/>
          <w:sz w:val="20"/>
          <w:szCs w:val="20"/>
          <w:lang w:val="en-US"/>
        </w:rPr>
        <w:t>Januari</w:t>
      </w:r>
      <w:proofErr w:type="spellEnd"/>
      <w:r w:rsidRPr="0053673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2021 </w:t>
      </w:r>
      <w:r w:rsidRPr="00536738">
        <w:rPr>
          <w:rFonts w:ascii="Times New Roman" w:hAnsi="Times New Roman" w:cs="Times New Roman"/>
          <w:sz w:val="20"/>
          <w:szCs w:val="20"/>
        </w:rPr>
        <w:t xml:space="preserve">dan efektif kembali pada hari </w:t>
      </w:r>
      <w:proofErr w:type="spellStart"/>
      <w:r w:rsidRPr="00536738">
        <w:rPr>
          <w:rFonts w:ascii="Times New Roman" w:hAnsi="Times New Roman" w:cs="Times New Roman"/>
          <w:b/>
          <w:sz w:val="20"/>
          <w:szCs w:val="20"/>
          <w:lang w:val="en-US"/>
        </w:rPr>
        <w:t>Senin</w:t>
      </w:r>
      <w:proofErr w:type="spellEnd"/>
      <w:r w:rsidRPr="00536738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04 </w:t>
      </w:r>
      <w:proofErr w:type="spellStart"/>
      <w:r w:rsidRPr="00536738">
        <w:rPr>
          <w:rFonts w:ascii="Times New Roman" w:hAnsi="Times New Roman" w:cs="Times New Roman"/>
          <w:b/>
          <w:sz w:val="20"/>
          <w:szCs w:val="20"/>
          <w:lang w:val="en-US"/>
        </w:rPr>
        <w:t>Januari</w:t>
      </w:r>
      <w:proofErr w:type="spellEnd"/>
      <w:r w:rsidRPr="0053673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2021</w:t>
      </w:r>
    </w:p>
    <w:tbl>
      <w:tblPr>
        <w:tblStyle w:val="TableGrid"/>
        <w:tblpPr w:leftFromText="180" w:rightFromText="180" w:vertAnchor="text" w:horzAnchor="page" w:tblpX="1996" w:tblpY="40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919"/>
      </w:tblGrid>
      <w:tr w:rsidR="00536738" w:rsidRPr="00DE6730" w14:paraId="11C9F701" w14:textId="77777777" w:rsidTr="00536738">
        <w:tc>
          <w:tcPr>
            <w:tcW w:w="1271" w:type="dxa"/>
          </w:tcPr>
          <w:p w14:paraId="76A6DF36" w14:textId="77777777" w:rsidR="00536738" w:rsidRPr="009A5A0D" w:rsidRDefault="00536738" w:rsidP="0053673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Hari</w:t>
            </w:r>
          </w:p>
        </w:tc>
        <w:tc>
          <w:tcPr>
            <w:tcW w:w="1843" w:type="dxa"/>
          </w:tcPr>
          <w:p w14:paraId="7ACE236F" w14:textId="77777777" w:rsidR="00536738" w:rsidRPr="009A5A0D" w:rsidRDefault="00536738" w:rsidP="0053673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3919" w:type="dxa"/>
          </w:tcPr>
          <w:p w14:paraId="51324D3D" w14:textId="77777777" w:rsidR="00536738" w:rsidRPr="009A5A0D" w:rsidRDefault="00536738" w:rsidP="0053673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A5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Keterangan</w:t>
            </w:r>
            <w:proofErr w:type="spellEnd"/>
          </w:p>
        </w:tc>
      </w:tr>
      <w:tr w:rsidR="00536738" w:rsidRPr="00DE6730" w14:paraId="4897F5B3" w14:textId="77777777" w:rsidTr="00536738">
        <w:tc>
          <w:tcPr>
            <w:tcW w:w="1271" w:type="dxa"/>
          </w:tcPr>
          <w:p w14:paraId="0C158CAD" w14:textId="77777777" w:rsidR="00536738" w:rsidRPr="00DE6730" w:rsidRDefault="00536738" w:rsidP="00536738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Kamis</w:t>
            </w:r>
            <w:proofErr w:type="spellEnd"/>
          </w:p>
        </w:tc>
        <w:tc>
          <w:tcPr>
            <w:tcW w:w="1843" w:type="dxa"/>
          </w:tcPr>
          <w:p w14:paraId="31C27BE0" w14:textId="77777777" w:rsidR="00536738" w:rsidRPr="00DE6730" w:rsidRDefault="00536738" w:rsidP="00536738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31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3919" w:type="dxa"/>
          </w:tcPr>
          <w:p w14:paraId="0D170E9B" w14:textId="77777777" w:rsidR="00536738" w:rsidRPr="00DE6730" w:rsidRDefault="00536738" w:rsidP="00536738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Pengganti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Cuti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Bersama Hari Raya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Idul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Fitri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1441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Hijriah</w:t>
            </w:r>
            <w:proofErr w:type="spellEnd"/>
          </w:p>
        </w:tc>
      </w:tr>
      <w:tr w:rsidR="00536738" w:rsidRPr="00DE6730" w14:paraId="65771B6C" w14:textId="77777777" w:rsidTr="00536738">
        <w:tc>
          <w:tcPr>
            <w:tcW w:w="1271" w:type="dxa"/>
          </w:tcPr>
          <w:p w14:paraId="08B9A002" w14:textId="77777777" w:rsidR="00536738" w:rsidRPr="00DE6730" w:rsidRDefault="00536738" w:rsidP="00536738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Jumat</w:t>
            </w:r>
            <w:proofErr w:type="spellEnd"/>
          </w:p>
        </w:tc>
        <w:tc>
          <w:tcPr>
            <w:tcW w:w="1843" w:type="dxa"/>
          </w:tcPr>
          <w:p w14:paraId="543C273F" w14:textId="77777777" w:rsidR="00536738" w:rsidRPr="00DE6730" w:rsidRDefault="00536738" w:rsidP="00536738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Januari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3919" w:type="dxa"/>
          </w:tcPr>
          <w:p w14:paraId="22BA7068" w14:textId="77777777" w:rsidR="00536738" w:rsidRPr="00DE6730" w:rsidRDefault="00536738" w:rsidP="00536738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Tahun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Baru</w:t>
            </w:r>
            <w:proofErr w:type="spellEnd"/>
            <w:r w:rsidRPr="00DE67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2021</w:t>
            </w:r>
          </w:p>
        </w:tc>
      </w:tr>
    </w:tbl>
    <w:p w14:paraId="3E006C7D" w14:textId="77777777" w:rsidR="00536738" w:rsidRPr="00536738" w:rsidRDefault="00536738" w:rsidP="00536738">
      <w:pPr>
        <w:pStyle w:val="ListParagraph"/>
        <w:spacing w:after="0"/>
        <w:ind w:left="567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659E5F6" w14:textId="77777777" w:rsidR="00536738" w:rsidRPr="00536738" w:rsidRDefault="00536738" w:rsidP="00536738">
      <w:pPr>
        <w:pStyle w:val="ListParagraph"/>
        <w:spacing w:after="0"/>
        <w:ind w:left="567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EFA78B5" w14:textId="5D2175F9" w:rsidR="00536738" w:rsidRPr="00536738" w:rsidRDefault="00536738" w:rsidP="00536738">
      <w:pPr>
        <w:pStyle w:val="ListParagraph"/>
        <w:spacing w:after="0"/>
        <w:ind w:left="567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CF644DB" w14:textId="77777777" w:rsidR="00536738" w:rsidRPr="00536738" w:rsidRDefault="00536738" w:rsidP="00536738">
      <w:pPr>
        <w:pStyle w:val="ListParagraph"/>
        <w:spacing w:after="0"/>
        <w:ind w:left="567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C625531" w14:textId="77777777" w:rsidR="00536738" w:rsidRPr="00536738" w:rsidRDefault="00536738" w:rsidP="00536738">
      <w:pPr>
        <w:pStyle w:val="ListParagraph"/>
        <w:spacing w:after="0"/>
        <w:ind w:left="567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F40C220" w14:textId="57E77124" w:rsidR="004C42C4" w:rsidRPr="00E71A17" w:rsidRDefault="004C42C4" w:rsidP="00536738">
      <w:pPr>
        <w:pStyle w:val="ListParagraph"/>
        <w:numPr>
          <w:ilvl w:val="0"/>
          <w:numId w:val="24"/>
        </w:numPr>
        <w:spacing w:after="0"/>
        <w:ind w:left="567" w:hanging="28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Pada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tanggal</w:t>
      </w:r>
      <w:proofErr w:type="spellEnd"/>
      <w:r w:rsidR="00E71A1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="00E71A17">
        <w:rPr>
          <w:rFonts w:ascii="Times New Roman" w:hAnsi="Times New Roman" w:cs="Times New Roman"/>
          <w:bCs/>
          <w:sz w:val="20"/>
          <w:szCs w:val="20"/>
          <w:lang w:val="en-US"/>
        </w:rPr>
        <w:t>libur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diatas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maka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karyawan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akan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dibagi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menjadi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2 shift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untuk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jadwal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masuk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office di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tanggal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tersebut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.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Berikut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jadwal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dan </w:t>
      </w:r>
      <w:proofErr w:type="spell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nama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>karyawan</w:t>
      </w:r>
      <w:proofErr w:type="spellEnd"/>
      <w:r w:rsidRPr="004C42C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74"/>
        <w:gridCol w:w="2445"/>
        <w:gridCol w:w="2485"/>
        <w:gridCol w:w="1626"/>
      </w:tblGrid>
      <w:tr w:rsidR="004C42C4" w:rsidRPr="00DE6730" w14:paraId="71539F6E" w14:textId="77777777" w:rsidTr="00E71A17">
        <w:tc>
          <w:tcPr>
            <w:tcW w:w="674" w:type="dxa"/>
            <w:vAlign w:val="center"/>
          </w:tcPr>
          <w:p w14:paraId="68766E9D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2445" w:type="dxa"/>
            <w:vAlign w:val="center"/>
          </w:tcPr>
          <w:p w14:paraId="227E633D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Karyawan</w:t>
            </w:r>
            <w:proofErr w:type="spellEnd"/>
          </w:p>
        </w:tc>
        <w:tc>
          <w:tcPr>
            <w:tcW w:w="2485" w:type="dxa"/>
            <w:vAlign w:val="center"/>
          </w:tcPr>
          <w:p w14:paraId="65B1EBB5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Tanggal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Masuk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Shift</w:t>
            </w:r>
          </w:p>
        </w:tc>
        <w:tc>
          <w:tcPr>
            <w:tcW w:w="1626" w:type="dxa"/>
            <w:vAlign w:val="center"/>
          </w:tcPr>
          <w:p w14:paraId="75AC62B5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Kerja</w:t>
            </w:r>
            <w:proofErr w:type="spellEnd"/>
          </w:p>
        </w:tc>
      </w:tr>
      <w:tr w:rsidR="004C42C4" w:rsidRPr="009A5A0D" w14:paraId="4A79AB83" w14:textId="77777777" w:rsidTr="00E71A17">
        <w:tc>
          <w:tcPr>
            <w:tcW w:w="674" w:type="dxa"/>
          </w:tcPr>
          <w:p w14:paraId="30182B89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45" w:type="dxa"/>
          </w:tcPr>
          <w:p w14:paraId="2A4AE1E4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Patricia </w:t>
            </w:r>
          </w:p>
        </w:tc>
        <w:tc>
          <w:tcPr>
            <w:tcW w:w="2485" w:type="dxa"/>
            <w:vMerge w:val="restart"/>
            <w:vAlign w:val="center"/>
          </w:tcPr>
          <w:p w14:paraId="15C8A75F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24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1626" w:type="dxa"/>
            <w:vMerge w:val="restart"/>
            <w:vAlign w:val="center"/>
          </w:tcPr>
          <w:p w14:paraId="4DC99C30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09.00 – 13.00</w:t>
            </w:r>
          </w:p>
        </w:tc>
      </w:tr>
      <w:tr w:rsidR="004C42C4" w:rsidRPr="009A5A0D" w14:paraId="652DBD6C" w14:textId="77777777" w:rsidTr="00E71A17">
        <w:tc>
          <w:tcPr>
            <w:tcW w:w="674" w:type="dxa"/>
          </w:tcPr>
          <w:p w14:paraId="38B5A4C5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445" w:type="dxa"/>
          </w:tcPr>
          <w:p w14:paraId="2B7EEDCA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Erlin</w:t>
            </w:r>
            <w:proofErr w:type="spellEnd"/>
          </w:p>
        </w:tc>
        <w:tc>
          <w:tcPr>
            <w:tcW w:w="2485" w:type="dxa"/>
            <w:vMerge/>
          </w:tcPr>
          <w:p w14:paraId="3F751827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0A2C6BBC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7A3805BB" w14:textId="77777777" w:rsidTr="00E71A17">
        <w:tc>
          <w:tcPr>
            <w:tcW w:w="674" w:type="dxa"/>
          </w:tcPr>
          <w:p w14:paraId="26C8C5EE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445" w:type="dxa"/>
          </w:tcPr>
          <w:p w14:paraId="7F5E124D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Yanto</w:t>
            </w:r>
            <w:proofErr w:type="spellEnd"/>
          </w:p>
        </w:tc>
        <w:tc>
          <w:tcPr>
            <w:tcW w:w="2485" w:type="dxa"/>
            <w:vMerge/>
          </w:tcPr>
          <w:p w14:paraId="56F101D1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76DF93DA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5D27B92F" w14:textId="77777777" w:rsidTr="00E71A17">
        <w:tc>
          <w:tcPr>
            <w:tcW w:w="674" w:type="dxa"/>
          </w:tcPr>
          <w:p w14:paraId="5240DABB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445" w:type="dxa"/>
          </w:tcPr>
          <w:p w14:paraId="1D142542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Febriyanto</w:t>
            </w:r>
            <w:proofErr w:type="spellEnd"/>
          </w:p>
        </w:tc>
        <w:tc>
          <w:tcPr>
            <w:tcW w:w="2485" w:type="dxa"/>
            <w:vMerge/>
          </w:tcPr>
          <w:p w14:paraId="28E608FB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1BF33AE9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0CD86563" w14:textId="77777777" w:rsidTr="00E71A17">
        <w:tc>
          <w:tcPr>
            <w:tcW w:w="674" w:type="dxa"/>
          </w:tcPr>
          <w:p w14:paraId="57F83749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445" w:type="dxa"/>
          </w:tcPr>
          <w:p w14:paraId="686DC4FB" w14:textId="0B1C3159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Rena</w:t>
            </w:r>
          </w:p>
        </w:tc>
        <w:tc>
          <w:tcPr>
            <w:tcW w:w="2485" w:type="dxa"/>
            <w:vMerge/>
          </w:tcPr>
          <w:p w14:paraId="562ACCBD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42FD5CA8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00C5064D" w14:textId="77777777" w:rsidTr="00E71A17">
        <w:tc>
          <w:tcPr>
            <w:tcW w:w="674" w:type="dxa"/>
          </w:tcPr>
          <w:p w14:paraId="64B63DF6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445" w:type="dxa"/>
          </w:tcPr>
          <w:p w14:paraId="3E73ECA5" w14:textId="2C89140E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Livia</w:t>
            </w:r>
          </w:p>
        </w:tc>
        <w:tc>
          <w:tcPr>
            <w:tcW w:w="2485" w:type="dxa"/>
            <w:vMerge/>
          </w:tcPr>
          <w:p w14:paraId="004A4D76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3D8A6156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3B9B8543" w14:textId="77777777" w:rsidTr="00E71A17">
        <w:tc>
          <w:tcPr>
            <w:tcW w:w="674" w:type="dxa"/>
          </w:tcPr>
          <w:p w14:paraId="218F629C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445" w:type="dxa"/>
          </w:tcPr>
          <w:p w14:paraId="14C6BBB7" w14:textId="73F78B30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Cucu</w:t>
            </w:r>
            <w:proofErr w:type="spellEnd"/>
          </w:p>
        </w:tc>
        <w:tc>
          <w:tcPr>
            <w:tcW w:w="2485" w:type="dxa"/>
            <w:vMerge/>
          </w:tcPr>
          <w:p w14:paraId="271C0D92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7A417111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4CAA46A1" w14:textId="77777777" w:rsidTr="00E71A17">
        <w:tc>
          <w:tcPr>
            <w:tcW w:w="674" w:type="dxa"/>
          </w:tcPr>
          <w:p w14:paraId="585422BF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445" w:type="dxa"/>
          </w:tcPr>
          <w:p w14:paraId="2EC5D733" w14:textId="47208EB5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Atika</w:t>
            </w:r>
            <w:proofErr w:type="spellEnd"/>
          </w:p>
        </w:tc>
        <w:tc>
          <w:tcPr>
            <w:tcW w:w="2485" w:type="dxa"/>
            <w:vMerge/>
          </w:tcPr>
          <w:p w14:paraId="76DD82E3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2AF3239F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3B646D59" w14:textId="77777777" w:rsidR="004C42C4" w:rsidRPr="009A5A0D" w:rsidRDefault="004C42C4" w:rsidP="004C42C4">
      <w:pPr>
        <w:spacing w:after="0"/>
        <w:ind w:left="928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74"/>
        <w:gridCol w:w="2445"/>
        <w:gridCol w:w="2485"/>
        <w:gridCol w:w="1626"/>
      </w:tblGrid>
      <w:tr w:rsidR="004C42C4" w:rsidRPr="00DE6730" w14:paraId="45CC9D5F" w14:textId="77777777" w:rsidTr="00E71A17">
        <w:tc>
          <w:tcPr>
            <w:tcW w:w="674" w:type="dxa"/>
            <w:vAlign w:val="center"/>
          </w:tcPr>
          <w:p w14:paraId="16C3C787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2445" w:type="dxa"/>
            <w:vAlign w:val="center"/>
          </w:tcPr>
          <w:p w14:paraId="6FCA3180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Karyawan</w:t>
            </w:r>
            <w:proofErr w:type="spellEnd"/>
          </w:p>
        </w:tc>
        <w:tc>
          <w:tcPr>
            <w:tcW w:w="2485" w:type="dxa"/>
            <w:vAlign w:val="center"/>
          </w:tcPr>
          <w:p w14:paraId="3AD9E2D4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Tanggal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Masuk</w:t>
            </w:r>
            <w:proofErr w:type="spellEnd"/>
            <w:r w:rsidRPr="00DE67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Shift</w:t>
            </w:r>
          </w:p>
        </w:tc>
        <w:tc>
          <w:tcPr>
            <w:tcW w:w="1626" w:type="dxa"/>
            <w:vAlign w:val="center"/>
          </w:tcPr>
          <w:p w14:paraId="53DFA513" w14:textId="77777777" w:rsidR="004C42C4" w:rsidRPr="00DE6730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Kerja</w:t>
            </w:r>
            <w:proofErr w:type="spellEnd"/>
          </w:p>
        </w:tc>
      </w:tr>
      <w:tr w:rsidR="004C42C4" w:rsidRPr="009A5A0D" w14:paraId="4341BCBA" w14:textId="77777777" w:rsidTr="00E71A17">
        <w:tc>
          <w:tcPr>
            <w:tcW w:w="674" w:type="dxa"/>
          </w:tcPr>
          <w:p w14:paraId="55BE2CB0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45" w:type="dxa"/>
          </w:tcPr>
          <w:p w14:paraId="7BC53A58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Jeisen</w:t>
            </w:r>
            <w:proofErr w:type="spellEnd"/>
          </w:p>
        </w:tc>
        <w:tc>
          <w:tcPr>
            <w:tcW w:w="2485" w:type="dxa"/>
            <w:vMerge w:val="restart"/>
            <w:vAlign w:val="center"/>
          </w:tcPr>
          <w:p w14:paraId="585C3D13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31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Desember</w:t>
            </w:r>
            <w:proofErr w:type="spellEnd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1626" w:type="dxa"/>
            <w:vMerge w:val="restart"/>
            <w:vAlign w:val="center"/>
          </w:tcPr>
          <w:p w14:paraId="659FEC86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09.00 – 13.00</w:t>
            </w:r>
          </w:p>
        </w:tc>
      </w:tr>
      <w:tr w:rsidR="004C42C4" w:rsidRPr="009A5A0D" w14:paraId="3ED80066" w14:textId="77777777" w:rsidTr="00E71A17">
        <w:tc>
          <w:tcPr>
            <w:tcW w:w="674" w:type="dxa"/>
          </w:tcPr>
          <w:p w14:paraId="4BF20290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445" w:type="dxa"/>
          </w:tcPr>
          <w:p w14:paraId="1E5923BC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Pak </w:t>
            </w:r>
            <w:proofErr w:type="spellStart"/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Hendri</w:t>
            </w:r>
            <w:proofErr w:type="spellEnd"/>
          </w:p>
        </w:tc>
        <w:tc>
          <w:tcPr>
            <w:tcW w:w="2485" w:type="dxa"/>
            <w:vMerge/>
          </w:tcPr>
          <w:p w14:paraId="5CBC9978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4A5876F2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3D6D40A4" w14:textId="77777777" w:rsidTr="00E71A17">
        <w:tc>
          <w:tcPr>
            <w:tcW w:w="674" w:type="dxa"/>
          </w:tcPr>
          <w:p w14:paraId="7F9424C3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445" w:type="dxa"/>
          </w:tcPr>
          <w:p w14:paraId="715359A1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Pak Hendra</w:t>
            </w:r>
          </w:p>
        </w:tc>
        <w:tc>
          <w:tcPr>
            <w:tcW w:w="2485" w:type="dxa"/>
            <w:vMerge/>
          </w:tcPr>
          <w:p w14:paraId="25A25B05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608A8716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5D5DBB74" w14:textId="77777777" w:rsidTr="00E71A17">
        <w:tc>
          <w:tcPr>
            <w:tcW w:w="674" w:type="dxa"/>
          </w:tcPr>
          <w:p w14:paraId="2355B1C4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445" w:type="dxa"/>
          </w:tcPr>
          <w:p w14:paraId="29916C0B" w14:textId="585B2185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Monica</w:t>
            </w:r>
          </w:p>
        </w:tc>
        <w:tc>
          <w:tcPr>
            <w:tcW w:w="2485" w:type="dxa"/>
            <w:vMerge/>
          </w:tcPr>
          <w:p w14:paraId="4AEAB28B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28D06274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32DA2742" w14:textId="77777777" w:rsidTr="00E71A17">
        <w:tc>
          <w:tcPr>
            <w:tcW w:w="674" w:type="dxa"/>
          </w:tcPr>
          <w:p w14:paraId="6FED3DA2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445" w:type="dxa"/>
          </w:tcPr>
          <w:p w14:paraId="7B6270A6" w14:textId="140A33D0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Amel</w:t>
            </w:r>
            <w:proofErr w:type="spellEnd"/>
          </w:p>
        </w:tc>
        <w:tc>
          <w:tcPr>
            <w:tcW w:w="2485" w:type="dxa"/>
            <w:vMerge/>
          </w:tcPr>
          <w:p w14:paraId="0A8899CD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35810CF0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4568A8B0" w14:textId="77777777" w:rsidTr="00E71A17">
        <w:tc>
          <w:tcPr>
            <w:tcW w:w="674" w:type="dxa"/>
          </w:tcPr>
          <w:p w14:paraId="7620E12B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445" w:type="dxa"/>
          </w:tcPr>
          <w:p w14:paraId="666B38C9" w14:textId="29CD3443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Fitri</w:t>
            </w:r>
            <w:proofErr w:type="spellEnd"/>
          </w:p>
        </w:tc>
        <w:tc>
          <w:tcPr>
            <w:tcW w:w="2485" w:type="dxa"/>
            <w:vMerge/>
          </w:tcPr>
          <w:p w14:paraId="3A6E7520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3A901B00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4393A23C" w14:textId="77777777" w:rsidTr="00E71A17">
        <w:tc>
          <w:tcPr>
            <w:tcW w:w="674" w:type="dxa"/>
          </w:tcPr>
          <w:p w14:paraId="5B1C5209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445" w:type="dxa"/>
          </w:tcPr>
          <w:p w14:paraId="688404E6" w14:textId="5A898F98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Ranika</w:t>
            </w:r>
            <w:proofErr w:type="spellEnd"/>
          </w:p>
        </w:tc>
        <w:tc>
          <w:tcPr>
            <w:tcW w:w="2485" w:type="dxa"/>
            <w:vMerge/>
          </w:tcPr>
          <w:p w14:paraId="2BBCDF65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07D2F87E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C42C4" w:rsidRPr="009A5A0D" w14:paraId="4F15EE02" w14:textId="77777777" w:rsidTr="00E71A17">
        <w:tc>
          <w:tcPr>
            <w:tcW w:w="674" w:type="dxa"/>
          </w:tcPr>
          <w:p w14:paraId="11C3B4F0" w14:textId="77777777" w:rsidR="004C42C4" w:rsidRPr="009A5A0D" w:rsidRDefault="004C42C4" w:rsidP="004C42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445" w:type="dxa"/>
          </w:tcPr>
          <w:p w14:paraId="1C010633" w14:textId="6AEDB5AA" w:rsidR="004C42C4" w:rsidRPr="009A5A0D" w:rsidRDefault="006B7F7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Bu </w:t>
            </w:r>
            <w:proofErr w:type="spellStart"/>
            <w:r w:rsidR="004C42C4" w:rsidRPr="009A5A0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Winda</w:t>
            </w:r>
            <w:proofErr w:type="spellEnd"/>
          </w:p>
        </w:tc>
        <w:tc>
          <w:tcPr>
            <w:tcW w:w="2485" w:type="dxa"/>
            <w:vMerge/>
          </w:tcPr>
          <w:p w14:paraId="6E57900A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303DD4B5" w14:textId="77777777" w:rsidR="004C42C4" w:rsidRPr="009A5A0D" w:rsidRDefault="004C42C4" w:rsidP="004C42C4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3DD6F28D" w14:textId="77777777" w:rsidR="00E71A17" w:rsidRDefault="00E71A17" w:rsidP="00E71A1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769B3C" w14:textId="74DE1CA5" w:rsidR="00E71A17" w:rsidRDefault="00E71A17" w:rsidP="00E71A1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FDDF1B" w14:textId="3164C5BB" w:rsidR="00495B5F" w:rsidRDefault="00495B5F" w:rsidP="00E71A1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02763F" w14:textId="337F0429" w:rsidR="00495B5F" w:rsidRDefault="00495B5F" w:rsidP="00E71A1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CEA761" w14:textId="77777777" w:rsidR="00E71A17" w:rsidRDefault="00E71A17" w:rsidP="00E71A1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0F2FAA" w14:textId="77777777" w:rsidR="00E71A17" w:rsidRDefault="00E71A17" w:rsidP="00E71A1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5DA2AA" w14:textId="77777777" w:rsidR="00E71A17" w:rsidRDefault="00E71A17" w:rsidP="00E71A1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600C566" w14:textId="54A447A7" w:rsidR="004C42C4" w:rsidRPr="00DE6730" w:rsidRDefault="004C42C4" w:rsidP="00536738">
      <w:pPr>
        <w:pStyle w:val="ListParagraph"/>
        <w:numPr>
          <w:ilvl w:val="0"/>
          <w:numId w:val="24"/>
        </w:numPr>
        <w:spacing w:after="0"/>
        <w:ind w:left="567" w:hanging="28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bagi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karyawan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melakukan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pengajuan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tanggal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24 – 31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Desember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2020.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wajib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melakukan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prosedur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ketika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sz w:val="20"/>
          <w:szCs w:val="20"/>
          <w:lang w:val="en-US"/>
        </w:rPr>
        <w:t>kembali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E6730">
        <w:rPr>
          <w:rFonts w:ascii="Times New Roman" w:hAnsi="Times New Roman" w:cs="Times New Roman"/>
          <w:sz w:val="20"/>
          <w:szCs w:val="20"/>
          <w:lang w:val="en-US"/>
        </w:rPr>
        <w:t>bekerja</w:t>
      </w:r>
      <w:proofErr w:type="spellEnd"/>
      <w:r w:rsidRPr="00DE67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</w:p>
    <w:p w14:paraId="66A1830A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Isolasi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mandiri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selama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3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hari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setelah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kembali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5D2CFE2F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Wajib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melakukan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PCR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secara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mandiri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22202BF7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Lampirkan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hasil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Head Office. </w:t>
      </w:r>
    </w:p>
    <w:p w14:paraId="474362DE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SWAB TES PCR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dilakukan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di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daerah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tempat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bekerja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bukan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di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daerah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kampung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halaman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7F34CB11" w14:textId="77777777" w:rsidR="004C42C4" w:rsidRPr="00DE6730" w:rsidRDefault="004C42C4" w:rsidP="004C42C4">
      <w:pPr>
        <w:pStyle w:val="ListParagraph"/>
        <w:numPr>
          <w:ilvl w:val="0"/>
          <w:numId w:val="16"/>
        </w:numPr>
        <w:spacing w:after="0"/>
        <w:ind w:left="1276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Jika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hasil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NEGATIF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karyawan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diperbolehkan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untuk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bekerja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kembali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jika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hasil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SWAB TES POSITIF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maka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ybs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langsung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dirujuk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ke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rumah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sakit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isolasi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pasien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covid-19 yang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sudah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>ditetapkan</w:t>
      </w:r>
      <w:proofErr w:type="spellEnd"/>
      <w:r w:rsidRPr="00DE673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</w:p>
    <w:p w14:paraId="275F4503" w14:textId="77777777" w:rsidR="004C42C4" w:rsidRPr="00DE6730" w:rsidRDefault="004C42C4" w:rsidP="004C42C4">
      <w:pPr>
        <w:pStyle w:val="ListParagraph"/>
        <w:spacing w:after="0"/>
        <w:ind w:left="709" w:hanging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E7450E" w14:textId="77777777" w:rsidR="004C42C4" w:rsidRPr="00E71A17" w:rsidRDefault="004C42C4" w:rsidP="00536738">
      <w:pPr>
        <w:pStyle w:val="ListParagraph"/>
        <w:numPr>
          <w:ilvl w:val="0"/>
          <w:numId w:val="24"/>
        </w:numPr>
        <w:spacing w:after="0"/>
        <w:ind w:left="709" w:hanging="425"/>
        <w:jc w:val="both"/>
        <w:rPr>
          <w:rFonts w:ascii="Times New Roman" w:hAnsi="Times New Roman" w:cs="Times New Roman"/>
          <w:sz w:val="20"/>
          <w:szCs w:val="20"/>
        </w:rPr>
      </w:pPr>
      <w:r w:rsidRPr="00E71A17">
        <w:rPr>
          <w:rFonts w:ascii="Times New Roman" w:hAnsi="Times New Roman" w:cs="Times New Roman"/>
          <w:sz w:val="20"/>
          <w:szCs w:val="20"/>
        </w:rPr>
        <w:t xml:space="preserve">Bagi karyawan proyek, </w:t>
      </w:r>
      <w:proofErr w:type="spellStart"/>
      <w:r w:rsidRPr="00E71A17">
        <w:rPr>
          <w:rFonts w:ascii="Times New Roman" w:hAnsi="Times New Roman" w:cs="Times New Roman"/>
          <w:sz w:val="20"/>
          <w:szCs w:val="20"/>
          <w:lang w:val="en-US"/>
        </w:rPr>
        <w:t>Libur</w:t>
      </w:r>
      <w:proofErr w:type="spellEnd"/>
      <w:r w:rsidRPr="00E71A17">
        <w:rPr>
          <w:rFonts w:ascii="Times New Roman" w:hAnsi="Times New Roman" w:cs="Times New Roman"/>
          <w:sz w:val="20"/>
          <w:szCs w:val="20"/>
          <w:lang w:val="en-US"/>
        </w:rPr>
        <w:t xml:space="preserve"> Hari Raya Natal 2020, </w:t>
      </w:r>
      <w:proofErr w:type="spellStart"/>
      <w:r w:rsidRPr="00E71A17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E71A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71A17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Pr="00E71A17">
        <w:rPr>
          <w:rFonts w:ascii="Times New Roman" w:hAnsi="Times New Roman" w:cs="Times New Roman"/>
          <w:sz w:val="20"/>
          <w:szCs w:val="20"/>
          <w:lang w:val="en-US"/>
        </w:rPr>
        <w:t xml:space="preserve"> 2021 dan </w:t>
      </w:r>
      <w:proofErr w:type="spellStart"/>
      <w:r w:rsidRPr="00E71A17">
        <w:rPr>
          <w:rFonts w:ascii="Times New Roman" w:hAnsi="Times New Roman" w:cs="Times New Roman"/>
          <w:sz w:val="20"/>
          <w:szCs w:val="20"/>
          <w:lang w:val="en-US"/>
        </w:rPr>
        <w:t>Cuti</w:t>
      </w:r>
      <w:proofErr w:type="spellEnd"/>
      <w:r w:rsidRPr="00E71A17">
        <w:rPr>
          <w:rFonts w:ascii="Times New Roman" w:hAnsi="Times New Roman" w:cs="Times New Roman"/>
          <w:sz w:val="20"/>
          <w:szCs w:val="20"/>
          <w:lang w:val="en-US"/>
        </w:rPr>
        <w:t xml:space="preserve"> Bersama </w:t>
      </w:r>
      <w:r w:rsidRPr="00E71A17">
        <w:rPr>
          <w:rFonts w:ascii="Times New Roman" w:hAnsi="Times New Roman" w:cs="Times New Roman"/>
          <w:sz w:val="20"/>
          <w:szCs w:val="20"/>
        </w:rPr>
        <w:t>akan disesuaikan atau dikoordinasi oleh Project Manager masing-masing.</w:t>
      </w:r>
    </w:p>
    <w:p w14:paraId="1F50F012" w14:textId="77777777" w:rsidR="004C42C4" w:rsidRPr="00DE6730" w:rsidRDefault="004C42C4" w:rsidP="004C42C4">
      <w:pPr>
        <w:pStyle w:val="ListParagraph"/>
        <w:spacing w:after="0"/>
        <w:ind w:left="709" w:hanging="425"/>
        <w:jc w:val="both"/>
        <w:rPr>
          <w:rFonts w:ascii="Times New Roman" w:hAnsi="Times New Roman" w:cs="Times New Roman"/>
          <w:sz w:val="20"/>
          <w:szCs w:val="20"/>
        </w:rPr>
      </w:pPr>
    </w:p>
    <w:p w14:paraId="7F16AF0A" w14:textId="77777777" w:rsidR="004C42C4" w:rsidRPr="00DE6730" w:rsidRDefault="004C42C4" w:rsidP="004C42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730">
        <w:rPr>
          <w:rFonts w:ascii="Times New Roman" w:hAnsi="Times New Roman" w:cs="Times New Roman"/>
          <w:sz w:val="20"/>
          <w:szCs w:val="20"/>
        </w:rPr>
        <w:t>Demikian pemberitahuan ini kami sampaikan, atas perhatian dan kerjasamanya kami ucapkan terima kasih.</w:t>
      </w:r>
    </w:p>
    <w:p w14:paraId="2445FDEF" w14:textId="77777777" w:rsidR="004C42C4" w:rsidRPr="00DE6730" w:rsidRDefault="004C42C4" w:rsidP="004C42C4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E6730">
        <w:rPr>
          <w:rFonts w:ascii="Times New Roman" w:hAnsi="Times New Roman" w:cs="Times New Roman"/>
          <w:i/>
          <w:sz w:val="20"/>
          <w:szCs w:val="20"/>
        </w:rPr>
        <w:tab/>
      </w:r>
    </w:p>
    <w:p w14:paraId="2C2B717F" w14:textId="77777777" w:rsidR="004C42C4" w:rsidRPr="00DE6730" w:rsidRDefault="004C42C4" w:rsidP="004C42C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E6730">
        <w:rPr>
          <w:rFonts w:ascii="Times New Roman" w:hAnsi="Times New Roman" w:cs="Times New Roman"/>
          <w:sz w:val="20"/>
          <w:szCs w:val="20"/>
        </w:rPr>
        <w:t>Direksi dan Staff Mengucapkan :</w:t>
      </w:r>
    </w:p>
    <w:p w14:paraId="19ADED68" w14:textId="77777777" w:rsidR="004C42C4" w:rsidRPr="00DE6730" w:rsidRDefault="004C42C4" w:rsidP="004C42C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0796135" w14:textId="77777777" w:rsidR="004C42C4" w:rsidRPr="009A5A0D" w:rsidRDefault="004C42C4" w:rsidP="004C42C4">
      <w:pPr>
        <w:spacing w:after="0"/>
        <w:jc w:val="center"/>
        <w:rPr>
          <w:rFonts w:ascii="Script MT Bold" w:hAnsi="Script MT Bold" w:cs="Times New Roman"/>
          <w:color w:val="2F5496" w:themeColor="accent1" w:themeShade="BF"/>
          <w:sz w:val="20"/>
          <w:szCs w:val="20"/>
        </w:rPr>
      </w:pPr>
      <w:r w:rsidRPr="009A5A0D">
        <w:rPr>
          <w:rFonts w:ascii="Script MT Bold" w:hAnsi="Script MT Bold" w:cs="Times New Roman"/>
          <w:color w:val="2F5496" w:themeColor="accent1" w:themeShade="BF"/>
          <w:sz w:val="20"/>
          <w:szCs w:val="20"/>
        </w:rPr>
        <w:t>" Selamat Hari Natal 2020 &amp; Tahun Baru 2021”</w:t>
      </w:r>
    </w:p>
    <w:p w14:paraId="0B931176" w14:textId="77777777" w:rsidR="004C42C4" w:rsidRPr="009A5A0D" w:rsidRDefault="004C42C4" w:rsidP="004C42C4">
      <w:pPr>
        <w:spacing w:after="0"/>
        <w:jc w:val="center"/>
        <w:rPr>
          <w:rFonts w:ascii="Script MT Bold" w:hAnsi="Script MT Bold" w:cs="Times New Roman"/>
          <w:color w:val="2F5496" w:themeColor="accent1" w:themeShade="BF"/>
          <w:sz w:val="20"/>
          <w:szCs w:val="20"/>
        </w:rPr>
      </w:pPr>
      <w:r w:rsidRPr="009A5A0D">
        <w:rPr>
          <w:rFonts w:ascii="Script MT Bold" w:hAnsi="Script MT Bold" w:cs="Times New Roman"/>
          <w:color w:val="2F5496" w:themeColor="accent1" w:themeShade="BF"/>
          <w:sz w:val="20"/>
          <w:szCs w:val="20"/>
        </w:rPr>
        <w:t>~Semoga Sukacita Natal dan Semangat Tahun Baru melingkupi kita semua~</w:t>
      </w:r>
    </w:p>
    <w:p w14:paraId="2411A23A" w14:textId="77777777" w:rsidR="004C42C4" w:rsidRPr="00DE6730" w:rsidRDefault="004C42C4" w:rsidP="004C42C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5389540D" w14:textId="77777777" w:rsidR="004C42C4" w:rsidRPr="00DE6730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566A4D6A" w14:textId="77777777" w:rsidR="004C42C4" w:rsidRPr="00DE6730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>T</w:t>
      </w:r>
      <w:r w:rsidRPr="00DE6730">
        <w:rPr>
          <w:rFonts w:ascii="Times New Roman" w:eastAsia="Calibri" w:hAnsi="Times New Roman" w:cs="Times New Roman"/>
          <w:sz w:val="20"/>
          <w:szCs w:val="20"/>
        </w:rPr>
        <w:t>angerang,</w:t>
      </w:r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0</w:t>
      </w:r>
      <w:r>
        <w:rPr>
          <w:rFonts w:ascii="Times New Roman" w:eastAsia="Calibri" w:hAnsi="Times New Roman" w:cs="Times New Roman"/>
          <w:sz w:val="20"/>
          <w:szCs w:val="20"/>
          <w:lang w:val="en-US"/>
        </w:rPr>
        <w:t>7</w:t>
      </w:r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>Desember</w:t>
      </w:r>
      <w:proofErr w:type="spellEnd"/>
      <w:r w:rsidRPr="00DE673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2020</w:t>
      </w:r>
    </w:p>
    <w:p w14:paraId="4728BB6A" w14:textId="77777777" w:rsidR="004C42C4" w:rsidRPr="00DE6730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00AABE88" w14:textId="77777777" w:rsidR="004C42C4" w:rsidRDefault="004C42C4" w:rsidP="004C42C4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392317A4" w14:textId="77777777" w:rsidR="00F231C9" w:rsidRPr="007825DE" w:rsidRDefault="00F231C9" w:rsidP="004C42C4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124EB490" w14:textId="103C1E97" w:rsidR="00F231C9" w:rsidRPr="007825DE" w:rsidRDefault="00F231C9" w:rsidP="004C42C4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D6E3CBA" w14:textId="77777777" w:rsidR="007825DE" w:rsidRPr="007825DE" w:rsidRDefault="007825DE" w:rsidP="004C42C4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7984ADC" w14:textId="77777777" w:rsidR="00F231C9" w:rsidRPr="007825DE" w:rsidRDefault="00F231C9" w:rsidP="004C42C4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087CB7F6" w14:textId="77777777" w:rsidR="00F231C9" w:rsidRPr="007825DE" w:rsidRDefault="00F231C9" w:rsidP="004C42C4">
      <w:pPr>
        <w:spacing w:after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33AA0A45" w14:textId="702B4909" w:rsidR="00F231C9" w:rsidRPr="007825DE" w:rsidRDefault="00140C48" w:rsidP="004C42C4">
      <w:pPr>
        <w:spacing w:after="0"/>
        <w:rPr>
          <w:rFonts w:ascii="Times New Roman" w:eastAsia="Calibri" w:hAnsi="Times New Roman" w:cs="Times New Roman"/>
          <w:b/>
          <w:bCs/>
          <w:sz w:val="20"/>
          <w:szCs w:val="20"/>
          <w:u w:val="single"/>
        </w:rPr>
      </w:pPr>
      <w:proofErr w:type="spellStart"/>
      <w:r w:rsidRPr="007825DE">
        <w:rPr>
          <w:rFonts w:ascii="Times New Roman" w:eastAsia="Calibri" w:hAnsi="Times New Roman" w:cs="Times New Roman"/>
          <w:b/>
          <w:bCs/>
          <w:sz w:val="20"/>
          <w:szCs w:val="20"/>
          <w:u w:val="single"/>
          <w:lang w:val="en-US"/>
        </w:rPr>
        <w:t>Hendri</w:t>
      </w:r>
      <w:proofErr w:type="spellEnd"/>
      <w:r w:rsidRPr="007825DE">
        <w:rPr>
          <w:rFonts w:ascii="Times New Roman" w:eastAsia="Calibri" w:hAnsi="Times New Roman" w:cs="Times New Roman"/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 w:rsidRPr="007825DE">
        <w:rPr>
          <w:rFonts w:ascii="Times New Roman" w:eastAsia="Calibri" w:hAnsi="Times New Roman" w:cs="Times New Roman"/>
          <w:b/>
          <w:bCs/>
          <w:sz w:val="20"/>
          <w:szCs w:val="20"/>
          <w:u w:val="single"/>
          <w:lang w:val="en-US"/>
        </w:rPr>
        <w:t>Trestiawan</w:t>
      </w:r>
      <w:proofErr w:type="spellEnd"/>
      <w:r w:rsidR="00F231C9" w:rsidRPr="007825DE">
        <w:rPr>
          <w:rFonts w:ascii="Times New Roman" w:eastAsia="Calibri" w:hAnsi="Times New Roman" w:cs="Times New Roman"/>
          <w:b/>
          <w:bCs/>
          <w:sz w:val="20"/>
          <w:szCs w:val="20"/>
          <w:u w:val="single"/>
        </w:rPr>
        <w:t xml:space="preserve"> </w:t>
      </w:r>
      <w:r w:rsidR="00F231C9" w:rsidRPr="007825DE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="00F231C9" w:rsidRPr="007825DE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="00F231C9" w:rsidRPr="007825DE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="00F231C9" w:rsidRPr="007825DE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="00F231C9" w:rsidRPr="007825DE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="00F231C9" w:rsidRPr="007825DE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7825DE">
        <w:rPr>
          <w:rFonts w:ascii="Times New Roman" w:eastAsia="Calibri" w:hAnsi="Times New Roman" w:cs="Times New Roman"/>
          <w:b/>
          <w:bCs/>
          <w:sz w:val="20"/>
          <w:szCs w:val="20"/>
          <w:u w:val="single"/>
        </w:rPr>
        <w:t>Jeisen F. Pailalah</w:t>
      </w:r>
    </w:p>
    <w:p w14:paraId="1D58D1DC" w14:textId="5A10CC13" w:rsidR="00F231C9" w:rsidRPr="007825DE" w:rsidRDefault="00140C48" w:rsidP="004C42C4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7825DE">
        <w:rPr>
          <w:rFonts w:ascii="Times New Roman" w:eastAsia="Calibri" w:hAnsi="Times New Roman" w:cs="Times New Roman"/>
          <w:sz w:val="20"/>
          <w:szCs w:val="20"/>
          <w:lang w:val="en-US"/>
        </w:rPr>
        <w:t>Direktur</w:t>
      </w:r>
      <w:proofErr w:type="spellEnd"/>
      <w:r w:rsidR="00F231C9" w:rsidRPr="007825DE">
        <w:rPr>
          <w:rFonts w:ascii="Times New Roman" w:eastAsia="Calibri" w:hAnsi="Times New Roman" w:cs="Times New Roman"/>
          <w:sz w:val="20"/>
          <w:szCs w:val="20"/>
        </w:rPr>
        <w:tab/>
      </w:r>
      <w:r w:rsidR="00F231C9" w:rsidRPr="007825DE">
        <w:rPr>
          <w:rFonts w:ascii="Times New Roman" w:eastAsia="Calibri" w:hAnsi="Times New Roman" w:cs="Times New Roman"/>
          <w:sz w:val="20"/>
          <w:szCs w:val="20"/>
        </w:rPr>
        <w:tab/>
      </w:r>
      <w:r w:rsidR="00F231C9" w:rsidRPr="007825DE">
        <w:rPr>
          <w:rFonts w:ascii="Times New Roman" w:eastAsia="Calibri" w:hAnsi="Times New Roman" w:cs="Times New Roman"/>
          <w:sz w:val="20"/>
          <w:szCs w:val="20"/>
        </w:rPr>
        <w:tab/>
      </w:r>
      <w:r w:rsidR="00F231C9" w:rsidRPr="007825DE">
        <w:rPr>
          <w:rFonts w:ascii="Times New Roman" w:eastAsia="Calibri" w:hAnsi="Times New Roman" w:cs="Times New Roman"/>
          <w:sz w:val="20"/>
          <w:szCs w:val="20"/>
        </w:rPr>
        <w:tab/>
      </w:r>
      <w:r w:rsidR="00F231C9" w:rsidRPr="007825DE">
        <w:rPr>
          <w:rFonts w:ascii="Times New Roman" w:eastAsia="Calibri" w:hAnsi="Times New Roman" w:cs="Times New Roman"/>
          <w:sz w:val="20"/>
          <w:szCs w:val="20"/>
        </w:rPr>
        <w:tab/>
      </w:r>
      <w:r w:rsidR="00F231C9" w:rsidRPr="007825DE">
        <w:rPr>
          <w:rFonts w:ascii="Times New Roman" w:eastAsia="Calibri" w:hAnsi="Times New Roman" w:cs="Times New Roman"/>
          <w:sz w:val="20"/>
          <w:szCs w:val="20"/>
        </w:rPr>
        <w:tab/>
      </w:r>
      <w:r w:rsidR="007825DE" w:rsidRPr="007825DE">
        <w:rPr>
          <w:rFonts w:ascii="Times New Roman" w:eastAsia="Calibri" w:hAnsi="Times New Roman" w:cs="Times New Roman"/>
          <w:sz w:val="20"/>
          <w:szCs w:val="20"/>
        </w:rPr>
        <w:tab/>
      </w:r>
      <w:r w:rsidR="007825DE"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r w:rsidR="00F231C9" w:rsidRPr="007825DE">
        <w:rPr>
          <w:rFonts w:ascii="Times New Roman" w:eastAsia="Calibri" w:hAnsi="Times New Roman" w:cs="Times New Roman"/>
          <w:sz w:val="20"/>
          <w:szCs w:val="20"/>
          <w:lang w:val="en-US"/>
        </w:rPr>
        <w:t>Direktur</w:t>
      </w:r>
      <w:proofErr w:type="spellEnd"/>
      <w:r w:rsidRPr="007825DE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Utama</w:t>
      </w:r>
    </w:p>
    <w:p w14:paraId="7377A1C3" w14:textId="77777777" w:rsidR="00F231C9" w:rsidRPr="00EC547F" w:rsidRDefault="00F231C9" w:rsidP="004C42C4">
      <w:pPr>
        <w:spacing w:after="0"/>
        <w:rPr>
          <w:rFonts w:ascii="Times New Roman" w:eastAsia="Calibri" w:hAnsi="Times New Roman" w:cs="Times New Roman"/>
        </w:rPr>
      </w:pPr>
    </w:p>
    <w:p w14:paraId="71A3B435" w14:textId="77777777" w:rsidR="004C42C4" w:rsidRPr="00EC547F" w:rsidRDefault="004C42C4" w:rsidP="00D32612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4C42C4" w:rsidRPr="00EC547F" w:rsidSect="00BE50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E23E0" w14:textId="77777777" w:rsidR="00DF1353" w:rsidRDefault="00DF1353" w:rsidP="00B30BF3">
      <w:pPr>
        <w:spacing w:after="0" w:line="240" w:lineRule="auto"/>
      </w:pPr>
      <w:r>
        <w:separator/>
      </w:r>
    </w:p>
  </w:endnote>
  <w:endnote w:type="continuationSeparator" w:id="0">
    <w:p w14:paraId="4B1D900C" w14:textId="77777777" w:rsidR="00DF1353" w:rsidRDefault="00DF1353" w:rsidP="00B3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8F629" w14:textId="77777777" w:rsidR="00B30BF3" w:rsidRDefault="00B30B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86E71" w14:textId="608E2D04" w:rsidR="00B30BF3" w:rsidRDefault="00B30BF3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961D6EF" wp14:editId="3FDBD047">
          <wp:simplePos x="0" y="0"/>
          <wp:positionH relativeFrom="column">
            <wp:posOffset>-895350</wp:posOffset>
          </wp:positionH>
          <wp:positionV relativeFrom="paragraph">
            <wp:posOffset>-1365885</wp:posOffset>
          </wp:positionV>
          <wp:extent cx="7610475" cy="202819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475" cy="2028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C8931" w14:textId="77777777" w:rsidR="00B30BF3" w:rsidRDefault="00B30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6EAED" w14:textId="77777777" w:rsidR="00DF1353" w:rsidRDefault="00DF1353" w:rsidP="00B30BF3">
      <w:pPr>
        <w:spacing w:after="0" w:line="240" w:lineRule="auto"/>
      </w:pPr>
      <w:r>
        <w:separator/>
      </w:r>
    </w:p>
  </w:footnote>
  <w:footnote w:type="continuationSeparator" w:id="0">
    <w:p w14:paraId="5BD26F09" w14:textId="77777777" w:rsidR="00DF1353" w:rsidRDefault="00DF1353" w:rsidP="00B3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83903" w14:textId="77777777" w:rsidR="00B30BF3" w:rsidRDefault="00B30B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86E57" w14:textId="25BD7EB4" w:rsidR="00B30BF3" w:rsidRDefault="00B30BF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B86586" wp14:editId="4EC61E1D">
          <wp:simplePos x="0" y="0"/>
          <wp:positionH relativeFrom="column">
            <wp:posOffset>-676275</wp:posOffset>
          </wp:positionH>
          <wp:positionV relativeFrom="paragraph">
            <wp:posOffset>-249555</wp:posOffset>
          </wp:positionV>
          <wp:extent cx="1381125" cy="1215390"/>
          <wp:effectExtent l="0" t="0" r="9525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1215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62A63646" wp14:editId="4B095F1D">
          <wp:simplePos x="0" y="0"/>
          <wp:positionH relativeFrom="column">
            <wp:posOffset>5629375</wp:posOffset>
          </wp:positionH>
          <wp:positionV relativeFrom="paragraph">
            <wp:posOffset>-249555</wp:posOffset>
          </wp:positionV>
          <wp:extent cx="781050" cy="1017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101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13A3BC13" wp14:editId="1A76DE66">
          <wp:simplePos x="0" y="0"/>
          <wp:positionH relativeFrom="column">
            <wp:posOffset>3780790</wp:posOffset>
          </wp:positionH>
          <wp:positionV relativeFrom="paragraph">
            <wp:posOffset>-125095</wp:posOffset>
          </wp:positionV>
          <wp:extent cx="1680435" cy="8286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043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4713DDE" wp14:editId="78028CE3">
          <wp:simplePos x="0" y="0"/>
          <wp:positionH relativeFrom="column">
            <wp:posOffset>2524140</wp:posOffset>
          </wp:positionH>
          <wp:positionV relativeFrom="paragraph">
            <wp:posOffset>-373380</wp:posOffset>
          </wp:positionV>
          <wp:extent cx="1571625" cy="135446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54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469EA" w14:textId="77777777" w:rsidR="00B30BF3" w:rsidRDefault="00B30B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766C"/>
    <w:multiLevelType w:val="hybridMultilevel"/>
    <w:tmpl w:val="DFD81674"/>
    <w:lvl w:ilvl="0" w:tplc="E9261B7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277D8"/>
    <w:multiLevelType w:val="hybridMultilevel"/>
    <w:tmpl w:val="2D489192"/>
    <w:lvl w:ilvl="0" w:tplc="A216C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8F941A0"/>
    <w:multiLevelType w:val="hybridMultilevel"/>
    <w:tmpl w:val="730C29D4"/>
    <w:lvl w:ilvl="0" w:tplc="1234C2B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D624A24"/>
    <w:multiLevelType w:val="hybridMultilevel"/>
    <w:tmpl w:val="27D0D10C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09167AA"/>
    <w:multiLevelType w:val="hybridMultilevel"/>
    <w:tmpl w:val="730C29D4"/>
    <w:lvl w:ilvl="0" w:tplc="1234C2B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37160B20"/>
    <w:multiLevelType w:val="hybridMultilevel"/>
    <w:tmpl w:val="DFD81674"/>
    <w:lvl w:ilvl="0" w:tplc="E9261B7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7C06F9"/>
    <w:multiLevelType w:val="hybridMultilevel"/>
    <w:tmpl w:val="3EC0BD00"/>
    <w:lvl w:ilvl="0" w:tplc="6BB471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3EA37B2"/>
    <w:multiLevelType w:val="hybridMultilevel"/>
    <w:tmpl w:val="DFD81674"/>
    <w:lvl w:ilvl="0" w:tplc="E9261B7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9C46A6"/>
    <w:multiLevelType w:val="hybridMultilevel"/>
    <w:tmpl w:val="DFD81674"/>
    <w:lvl w:ilvl="0" w:tplc="E9261B7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86" w:hanging="360"/>
      </w:pPr>
    </w:lvl>
    <w:lvl w:ilvl="2" w:tplc="0421001B" w:tentative="1">
      <w:start w:val="1"/>
      <w:numFmt w:val="lowerRoman"/>
      <w:lvlText w:val="%3."/>
      <w:lvlJc w:val="right"/>
      <w:pPr>
        <w:ind w:left="2406" w:hanging="180"/>
      </w:pPr>
    </w:lvl>
    <w:lvl w:ilvl="3" w:tplc="0421000F" w:tentative="1">
      <w:start w:val="1"/>
      <w:numFmt w:val="decimal"/>
      <w:lvlText w:val="%4."/>
      <w:lvlJc w:val="left"/>
      <w:pPr>
        <w:ind w:left="3126" w:hanging="360"/>
      </w:pPr>
    </w:lvl>
    <w:lvl w:ilvl="4" w:tplc="04210019" w:tentative="1">
      <w:start w:val="1"/>
      <w:numFmt w:val="lowerLetter"/>
      <w:lvlText w:val="%5."/>
      <w:lvlJc w:val="left"/>
      <w:pPr>
        <w:ind w:left="3846" w:hanging="360"/>
      </w:pPr>
    </w:lvl>
    <w:lvl w:ilvl="5" w:tplc="0421001B" w:tentative="1">
      <w:start w:val="1"/>
      <w:numFmt w:val="lowerRoman"/>
      <w:lvlText w:val="%6."/>
      <w:lvlJc w:val="right"/>
      <w:pPr>
        <w:ind w:left="4566" w:hanging="180"/>
      </w:pPr>
    </w:lvl>
    <w:lvl w:ilvl="6" w:tplc="0421000F" w:tentative="1">
      <w:start w:val="1"/>
      <w:numFmt w:val="decimal"/>
      <w:lvlText w:val="%7."/>
      <w:lvlJc w:val="left"/>
      <w:pPr>
        <w:ind w:left="5286" w:hanging="360"/>
      </w:pPr>
    </w:lvl>
    <w:lvl w:ilvl="7" w:tplc="04210019" w:tentative="1">
      <w:start w:val="1"/>
      <w:numFmt w:val="lowerLetter"/>
      <w:lvlText w:val="%8."/>
      <w:lvlJc w:val="left"/>
      <w:pPr>
        <w:ind w:left="6006" w:hanging="360"/>
      </w:pPr>
    </w:lvl>
    <w:lvl w:ilvl="8" w:tplc="0421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9" w15:restartNumberingAfterBreak="0">
    <w:nsid w:val="4B4561EE"/>
    <w:multiLevelType w:val="hybridMultilevel"/>
    <w:tmpl w:val="63B6BBBC"/>
    <w:lvl w:ilvl="0" w:tplc="3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4D4D54A5"/>
    <w:multiLevelType w:val="hybridMultilevel"/>
    <w:tmpl w:val="DFD81674"/>
    <w:lvl w:ilvl="0" w:tplc="E9261B7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8554B9"/>
    <w:multiLevelType w:val="hybridMultilevel"/>
    <w:tmpl w:val="730C29D4"/>
    <w:lvl w:ilvl="0" w:tplc="1234C2B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00C1EEC"/>
    <w:multiLevelType w:val="hybridMultilevel"/>
    <w:tmpl w:val="DFD81674"/>
    <w:lvl w:ilvl="0" w:tplc="E9261B7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D2585"/>
    <w:multiLevelType w:val="hybridMultilevel"/>
    <w:tmpl w:val="DFD81674"/>
    <w:lvl w:ilvl="0" w:tplc="E9261B7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D4151"/>
    <w:multiLevelType w:val="hybridMultilevel"/>
    <w:tmpl w:val="DFD81674"/>
    <w:lvl w:ilvl="0" w:tplc="E9261B7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1415A0"/>
    <w:multiLevelType w:val="hybridMultilevel"/>
    <w:tmpl w:val="3EC0BD00"/>
    <w:lvl w:ilvl="0" w:tplc="6BB471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70AC51B7"/>
    <w:multiLevelType w:val="hybridMultilevel"/>
    <w:tmpl w:val="DFD81674"/>
    <w:lvl w:ilvl="0" w:tplc="E9261B7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C60B79"/>
    <w:multiLevelType w:val="hybridMultilevel"/>
    <w:tmpl w:val="080404D2"/>
    <w:lvl w:ilvl="0" w:tplc="96467B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71D96DD5"/>
    <w:multiLevelType w:val="hybridMultilevel"/>
    <w:tmpl w:val="1F186422"/>
    <w:lvl w:ilvl="0" w:tplc="B1160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2353435"/>
    <w:multiLevelType w:val="hybridMultilevel"/>
    <w:tmpl w:val="DFD81674"/>
    <w:lvl w:ilvl="0" w:tplc="E9261B7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D64D9E"/>
    <w:multiLevelType w:val="hybridMultilevel"/>
    <w:tmpl w:val="DFD81674"/>
    <w:lvl w:ilvl="0" w:tplc="E9261B7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4270F5"/>
    <w:multiLevelType w:val="hybridMultilevel"/>
    <w:tmpl w:val="8E5CF0F8"/>
    <w:lvl w:ilvl="0" w:tplc="3F4A81F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79D35D41"/>
    <w:multiLevelType w:val="hybridMultilevel"/>
    <w:tmpl w:val="02BEAF80"/>
    <w:lvl w:ilvl="0" w:tplc="179E5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20"/>
  </w:num>
  <w:num w:numId="5">
    <w:abstractNumId w:val="0"/>
  </w:num>
  <w:num w:numId="6">
    <w:abstractNumId w:val="10"/>
  </w:num>
  <w:num w:numId="7">
    <w:abstractNumId w:val="16"/>
  </w:num>
  <w:num w:numId="8">
    <w:abstractNumId w:val="14"/>
  </w:num>
  <w:num w:numId="9">
    <w:abstractNumId w:val="7"/>
  </w:num>
  <w:num w:numId="10">
    <w:abstractNumId w:val="5"/>
  </w:num>
  <w:num w:numId="11">
    <w:abstractNumId w:val="8"/>
  </w:num>
  <w:num w:numId="12">
    <w:abstractNumId w:val="4"/>
  </w:num>
  <w:num w:numId="13">
    <w:abstractNumId w:val="2"/>
  </w:num>
  <w:num w:numId="14">
    <w:abstractNumId w:val="11"/>
  </w:num>
  <w:num w:numId="15">
    <w:abstractNumId w:val="12"/>
  </w:num>
  <w:num w:numId="16">
    <w:abstractNumId w:val="9"/>
  </w:num>
  <w:num w:numId="17">
    <w:abstractNumId w:val="1"/>
  </w:num>
  <w:num w:numId="18">
    <w:abstractNumId w:val="17"/>
  </w:num>
  <w:num w:numId="19">
    <w:abstractNumId w:val="6"/>
  </w:num>
  <w:num w:numId="20">
    <w:abstractNumId w:val="21"/>
  </w:num>
  <w:num w:numId="21">
    <w:abstractNumId w:val="22"/>
  </w:num>
  <w:num w:numId="22">
    <w:abstractNumId w:val="3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1F"/>
    <w:rsid w:val="00023566"/>
    <w:rsid w:val="00140C48"/>
    <w:rsid w:val="00145F47"/>
    <w:rsid w:val="00245BDA"/>
    <w:rsid w:val="0025001F"/>
    <w:rsid w:val="003330BA"/>
    <w:rsid w:val="00495B5F"/>
    <w:rsid w:val="004C42C4"/>
    <w:rsid w:val="004F2B10"/>
    <w:rsid w:val="00506C35"/>
    <w:rsid w:val="00536738"/>
    <w:rsid w:val="00560725"/>
    <w:rsid w:val="00586C4E"/>
    <w:rsid w:val="005878B4"/>
    <w:rsid w:val="00635480"/>
    <w:rsid w:val="006B7F74"/>
    <w:rsid w:val="007015EE"/>
    <w:rsid w:val="007825DE"/>
    <w:rsid w:val="008015C5"/>
    <w:rsid w:val="008044C3"/>
    <w:rsid w:val="00926444"/>
    <w:rsid w:val="009A5A0D"/>
    <w:rsid w:val="00B26B38"/>
    <w:rsid w:val="00B30BF3"/>
    <w:rsid w:val="00BE50E9"/>
    <w:rsid w:val="00C3526A"/>
    <w:rsid w:val="00CB0A36"/>
    <w:rsid w:val="00D32612"/>
    <w:rsid w:val="00D3657E"/>
    <w:rsid w:val="00D70409"/>
    <w:rsid w:val="00DE6730"/>
    <w:rsid w:val="00DF1353"/>
    <w:rsid w:val="00E71A17"/>
    <w:rsid w:val="00EC547F"/>
    <w:rsid w:val="00EE748C"/>
    <w:rsid w:val="00F231C9"/>
    <w:rsid w:val="00F31F52"/>
    <w:rsid w:val="00F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CF3C4"/>
  <w15:chartTrackingRefBased/>
  <w15:docId w15:val="{BA1A1B66-49AD-4BEA-8AFD-89EF4070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1F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1F"/>
    <w:pPr>
      <w:ind w:left="720"/>
      <w:contextualSpacing/>
    </w:pPr>
  </w:style>
  <w:style w:type="table" w:styleId="TableGrid">
    <w:name w:val="Table Grid"/>
    <w:basedOn w:val="TableNormal"/>
    <w:uiPriority w:val="39"/>
    <w:rsid w:val="00F31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6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4E"/>
    <w:rPr>
      <w:rFonts w:ascii="Segoe UI" w:hAnsi="Segoe UI" w:cs="Segoe UI"/>
      <w:sz w:val="18"/>
      <w:szCs w:val="18"/>
      <w:lang w:val="id-ID"/>
    </w:rPr>
  </w:style>
  <w:style w:type="paragraph" w:styleId="NormalWeb">
    <w:name w:val="Normal (Web)"/>
    <w:basedOn w:val="Normal"/>
    <w:uiPriority w:val="99"/>
    <w:unhideWhenUsed/>
    <w:rsid w:val="00EC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EC54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BF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3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BF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cp:lastPrinted>2020-12-11T03:37:00Z</cp:lastPrinted>
  <dcterms:created xsi:type="dcterms:W3CDTF">2020-05-06T04:22:00Z</dcterms:created>
  <dcterms:modified xsi:type="dcterms:W3CDTF">2020-12-11T03:41:00Z</dcterms:modified>
</cp:coreProperties>
</file>