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025nrrtcs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UOC-5 – MODULE 02 QUIZ SHEET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vr6bhkrzk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 Dynamic Website Using CMS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No.: 02</w:t>
        <w:br w:type="textWrapping"/>
        <w:t xml:space="preserve">Module Title: Web Server, Domain, Hosting &amp; Local Development Environment</w:t>
        <w:br w:type="textWrapping"/>
        <w:t xml:space="preserve">Total Questions: 35</w:t>
        <w:br w:type="textWrapping"/>
        <w:t xml:space="preserve">MCQ: 25</w:t>
        <w:br w:type="textWrapping"/>
        <w:t xml:space="preserve">True/False: 10</w:t>
        <w:br w:type="textWrapping"/>
        <w:t xml:space="preserve">Total Marks: 35</w:t>
        <w:br w:type="textWrapping"/>
        <w:t xml:space="preserve">Time: 40 Minutes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 Name: ____________________________________</w:t>
        <w:br w:type="textWrapping"/>
        <w:t xml:space="preserve">Roll/ID: _________________________________________</w:t>
        <w:br w:type="textWrapping"/>
        <w:t xml:space="preserve">Date: ____________________________________________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nlgq2z708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A: Multiple Choice Questions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 Each question carries 1 mark.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d5ddg2281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the primary function of a web server?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edit images</w:t>
        <w:br w:type="textWrapping"/>
        <w:t xml:space="preserve">B. To serve web resources to clients</w:t>
        <w:br w:type="textWrapping"/>
        <w:t xml:space="preserve">C. To create spreadsheets</w:t>
        <w:br w:type="textWrapping"/>
        <w:t xml:space="preserve">D. To design logos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siku4dz3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of the following is web server software?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Apache</w:t>
        <w:br w:type="textWrapping"/>
        <w:t xml:space="preserve">B. Photoshop</w:t>
        <w:br w:type="textWrapping"/>
        <w:t xml:space="preserve">C. Excel</w:t>
        <w:br w:type="textWrapping"/>
        <w:t xml:space="preserve">D. PowerPoint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0neu9u62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is a domain name?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type of database</w:t>
        <w:br w:type="textWrapping"/>
        <w:t xml:space="preserve">B. A human-readable address of a website</w:t>
        <w:br w:type="textWrapping"/>
        <w:t xml:space="preserve">C. A programming language</w:t>
        <w:br w:type="textWrapping"/>
        <w:t xml:space="preserve">D. A web server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ej486mqfn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does DNS stand for?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Domain Name System</w:t>
        <w:br w:type="textWrapping"/>
        <w:t xml:space="preserve">B. Digital Network Service</w:t>
        <w:br w:type="textWrapping"/>
        <w:t xml:space="preserve">C. Domain Network Server</w:t>
        <w:br w:type="textWrapping"/>
        <w:t xml:space="preserve">D. Data Name System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ckglz4i0l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main purpose of DNS?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To store images</w:t>
        <w:br w:type="textWrapping"/>
        <w:t xml:space="preserve">B. To translate domain names to IP addresses</w:t>
        <w:br w:type="textWrapping"/>
        <w:t xml:space="preserve">C. To create databases</w:t>
        <w:br w:type="textWrapping"/>
        <w:t xml:space="preserve">D. To write PHP code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b20hvsp6s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web hosting?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service/infrastructure used to run and store website resources online</w:t>
        <w:br w:type="textWrapping"/>
        <w:t xml:space="preserve">B. A programming language</w:t>
        <w:br w:type="textWrapping"/>
        <w:t xml:space="preserve">C. A web browser</w:t>
        <w:br w:type="textWrapping"/>
        <w:t xml:space="preserve">D. An image editor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iqpdiatwm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Which statement correctly describes a domain and hosting?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Domain is server storage and hosting is a website address</w:t>
        <w:br w:type="textWrapping"/>
        <w:t xml:space="preserve">B. Domain is the website address and hosting provides server resources</w:t>
        <w:br w:type="textWrapping"/>
        <w:t xml:space="preserve">C. Both are programming languages</w:t>
        <w:br w:type="textWrapping"/>
        <w:t xml:space="preserve">D. Both are databases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hv63ks4hc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does HTTP stand for?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HyperText Transfer Protocol</w:t>
        <w:br w:type="textWrapping"/>
        <w:t xml:space="preserve">B. HighText Transfer Program</w:t>
        <w:br w:type="textWrapping"/>
        <w:t xml:space="preserve">C. Hyper Transfer Text Process</w:t>
        <w:br w:type="textWrapping"/>
        <w:t xml:space="preserve">D. Home Text Transfer Protocol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7eytthm92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What does HTTPS provide?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Encrypted communication using TLS</w:t>
        <w:br w:type="textWrapping"/>
        <w:t xml:space="preserve">B. Image compression only</w:t>
        <w:br w:type="textWrapping"/>
        <w:t xml:space="preserve">C. Database storage</w:t>
        <w:br w:type="textWrapping"/>
        <w:t xml:space="preserve">D. Website hosting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ev1ax0fp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protocol is generally recommended for modern websites?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FTP</w:t>
        <w:br w:type="textWrapping"/>
        <w:t xml:space="preserve">B. HTTP</w:t>
        <w:br w:type="textWrapping"/>
        <w:t xml:space="preserve">C. HTTPS</w:t>
        <w:br w:type="textWrapping"/>
        <w:t xml:space="preserve">D. SMTP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i9obdpd5u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What is a database?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collection of organized data</w:t>
        <w:br w:type="textWrapping"/>
        <w:t xml:space="preserve">B. A web browser</w:t>
        <w:br w:type="textWrapping"/>
        <w:t xml:space="preserve">C. A monitor</w:t>
        <w:br w:type="textWrapping"/>
        <w:t xml:space="preserve">D. A programming editor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tj6kmg3pn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Which of the following is a relational database management system?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MySQL</w:t>
        <w:br w:type="textWrapping"/>
        <w:t xml:space="preserve">B. HTML</w:t>
        <w:br w:type="textWrapping"/>
        <w:t xml:space="preserve">C. CSS</w:t>
        <w:br w:type="textWrapping"/>
        <w:t xml:space="preserve">D. Apache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ibmirje7w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Which database system is commonly used with WordPress?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MySQL</w:t>
        <w:br w:type="textWrapping"/>
        <w:t xml:space="preserve">B. Photoshop</w:t>
        <w:br w:type="textWrapping"/>
        <w:t xml:space="preserve">C. Firefox</w:t>
        <w:br w:type="textWrapping"/>
        <w:t xml:space="preserve">D. Windows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xt9x9bskt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Which of the following is also a relational database system commonly used in web hosting?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MariaDB</w:t>
        <w:br w:type="textWrapping"/>
        <w:t xml:space="preserve">B. HTML</w:t>
        <w:br w:type="textWrapping"/>
        <w:t xml:space="preserve">C. JavaScript</w:t>
        <w:br w:type="textWrapping"/>
        <w:t xml:space="preserve">D. Apache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1n3tye4zjng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What is PHP?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server-side programming language</w:t>
        <w:br w:type="textWrapping"/>
        <w:t xml:space="preserve">B. A database</w:t>
        <w:br w:type="textWrapping"/>
        <w:t xml:space="preserve">C. A web browser</w:t>
        <w:br w:type="textWrapping"/>
        <w:t xml:space="preserve">D. An operating system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zw4o6ldud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Which programming language is WordPress primarily built with?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PHP</w:t>
        <w:br w:type="textWrapping"/>
        <w:t xml:space="preserve">B. Python</w:t>
        <w:br w:type="textWrapping"/>
        <w:t xml:space="preserve">C. C++</w:t>
        <w:br w:type="textWrapping"/>
        <w:t xml:space="preserve">D. Java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p2w07r3ol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What does localhost refer to?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remote web server</w:t>
        <w:br w:type="textWrapping"/>
        <w:t xml:space="preserve">B. The local computer</w:t>
        <w:br w:type="textWrapping"/>
        <w:t xml:space="preserve">C. A domain registrar</w:t>
        <w:br w:type="textWrapping"/>
        <w:t xml:space="preserve">D. A DNS server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gtb7vt9h5x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Which URL is commonly used to access a local web server?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http://google.com/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http://internet/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http://server.net/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3hqdaajg9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What is XAMPP commonly used for?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Creating a local web development environment</w:t>
        <w:br w:type="textWrapping"/>
        <w:t xml:space="preserve">B. Editing photographs</w:t>
        <w:br w:type="textWrapping"/>
        <w:t xml:space="preserve">C. Creating presentations</w:t>
        <w:br w:type="textWrapping"/>
        <w:t xml:space="preserve">D. Sending emails only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35flqe05k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Which web server is commonly included with XAMPP?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Apache</w:t>
        <w:br w:type="textWrapping"/>
        <w:t xml:space="preserve">B. IIS only</w:t>
        <w:br w:type="textWrapping"/>
        <w:t xml:space="preserve">C. Nginx only</w:t>
        <w:br w:type="textWrapping"/>
        <w:t xml:space="preserve">D. Tomcat only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w7chdbwv2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Which database server is commonly included with XAMPP?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MariaDB</w:t>
        <w:br w:type="textWrapping"/>
        <w:t xml:space="preserve">B. Oracle only</w:t>
        <w:br w:type="textWrapping"/>
        <w:t xml:space="preserve">C. MongoDB</w:t>
        <w:br w:type="textWrapping"/>
        <w:t xml:space="preserve">D. PostgreSQL only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j8v15wa2x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What is phpMyAdmin?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A web-based tool for managing MySQL/MariaDB databases</w:t>
        <w:br w:type="textWrapping"/>
        <w:t xml:space="preserve">B. A web browser</w:t>
        <w:br w:type="textWrapping"/>
        <w:t xml:space="preserve">C. A programming language</w:t>
        <w:br w:type="textWrapping"/>
        <w:t xml:space="preserve">D. A WordPress theme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1jtzoyq4c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Which URL is commonly used to access phpMyAdmin in XAMPP?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http://localhost/phpmyadmin/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http://php.com/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http://database.com/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http://xampp.net/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1r0erutnv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What is LocalWP primarily designed for?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Local WordPress development</w:t>
        <w:br w:type="textWrapping"/>
        <w:t xml:space="preserve">B. Photo editing</w:t>
        <w:br w:type="textWrapping"/>
        <w:t xml:space="preserve">C. Video streaming</w:t>
        <w:br w:type="textWrapping"/>
        <w:t xml:space="preserve">D. Spreadsheet management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chehew8aq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Which of the following is an advantage of a local development environment?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It allows websites to be developed and tested before going live</w:t>
        <w:br w:type="textWrapping"/>
        <w:t xml:space="preserve">B. It automatically registers a domain</w:t>
        <w:br w:type="textWrapping"/>
        <w:t xml:space="preserve">C. It automatically provides unlimited Internet hosting</w:t>
        <w:br w:type="textWrapping"/>
        <w:t xml:space="preserve">D. It replaces the need for all web technologies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86zca7xh0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True/False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True or False. Each question carries 1 mark.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44joykxcx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A web server can deliver web pages and other web resources to clients.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yu05806b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DNS stands for Domain Name System.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uevak7grw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A domain name and web hosting are exactly the same thing.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z5xdr7360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HTTPS uses TLS to help protect data transmitted between a browser and server.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gsyce08ms0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MySQL is a relational database management system.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wus36qpwu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PHP is primarily a server-side programming language.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j9f69iijl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localhost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normally refers to the computer on which the request is being made.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4ckxiwmtht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XAMPP can provide a local environment for PHP-based web development.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xk42d7710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phpMyAdmin is a programming language used to develop WordPress themes.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False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b51crp6cf0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A local development environment can be used to test a website before deploying it to a live server.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True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n1pu1je8w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pr3qf98ip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 – MCQ</w:t>
      </w:r>
    </w:p>
    <w:tbl>
      <w:tblPr>
        <w:tblStyle w:val="Table1"/>
        <w:tblW w:w="4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yi8gb6n67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 – True/False</w:t>
      </w:r>
    </w:p>
    <w:tbl>
      <w:tblPr>
        <w:tblStyle w:val="Table2"/>
        <w:tblW w:w="2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1010"/>
        <w:gridCol w:w="470"/>
        <w:gridCol w:w="1010"/>
        <w:tblGridChange w:id="0">
          <w:tblGrid>
            <w:gridCol w:w="470"/>
            <w:gridCol w:w="1010"/>
            <w:gridCol w:w="47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bt0oybojk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Summary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A: 25 MCQs × 1 = 25 Marks</w:t>
        <w:br w:type="textWrapping"/>
        <w:t xml:space="preserve">Section B: 10 True/False × 1 = 10 Marks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knouvyw0v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= 35 Marks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Pass Mark: 21/35 (60%)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