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8C161A" w14:textId="5026049A" w:rsidR="004E37D0" w:rsidRDefault="00373548">
      <w:r>
        <w:t>19.09.</w:t>
      </w:r>
    </w:p>
    <w:p w14:paraId="4710AF3E" w14:textId="089688DC" w:rsidR="00373548" w:rsidRDefault="00373548">
      <w:r>
        <w:t xml:space="preserve">15:00 </w:t>
      </w:r>
    </w:p>
    <w:p w14:paraId="1D7F8145" w14:textId="27612170" w:rsidR="00373548" w:rsidRDefault="00373548">
      <w:r>
        <w:t>Project created</w:t>
      </w:r>
    </w:p>
    <w:p w14:paraId="1712D7F0" w14:textId="77777777" w:rsidR="00373548" w:rsidRDefault="00373548"/>
    <w:sectPr w:rsidR="003735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7D0"/>
    <w:rsid w:val="00373548"/>
    <w:rsid w:val="004E37D0"/>
    <w:rsid w:val="00D20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D33E3"/>
  <w15:chartTrackingRefBased/>
  <w15:docId w15:val="{A8171455-2E09-40E2-B52B-3BFB403DB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7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37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37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37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37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37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37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37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37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7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37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37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37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37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37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37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37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37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37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7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37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37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37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37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37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37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37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37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37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electric sheep</dc:creator>
  <cp:keywords/>
  <dc:description/>
  <cp:lastModifiedBy>electric sheep</cp:lastModifiedBy>
  <cp:revision>2</cp:revision>
  <dcterms:created xsi:type="dcterms:W3CDTF">2024-09-19T13:09:00Z</dcterms:created>
  <dcterms:modified xsi:type="dcterms:W3CDTF">2024-09-19T13:11:00Z</dcterms:modified>
</cp:coreProperties>
</file>