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12E1" w14:textId="77777777" w:rsidR="00F33F98" w:rsidRDefault="00B9534C">
      <w:r>
        <w:t xml:space="preserve">Datasets </w:t>
      </w:r>
    </w:p>
    <w:p w14:paraId="7C154F92" w14:textId="77777777" w:rsidR="00FC7E8F" w:rsidRDefault="00FC7E8F" w:rsidP="00F33F98">
      <w:pPr>
        <w:pStyle w:val="ListParagraph"/>
        <w:numPr>
          <w:ilvl w:val="0"/>
          <w:numId w:val="2"/>
        </w:numPr>
      </w:pPr>
      <w:r>
        <w:t>Boston Housing Price prediction</w:t>
      </w:r>
    </w:p>
    <w:p w14:paraId="4C7E0AAC" w14:textId="0AC67F7B" w:rsidR="00F33F98" w:rsidRDefault="00B9534C" w:rsidP="00F33F98">
      <w:pPr>
        <w:pStyle w:val="ListParagraph"/>
        <w:numPr>
          <w:ilvl w:val="0"/>
          <w:numId w:val="2"/>
        </w:numPr>
      </w:pPr>
      <w:r>
        <w:t>MNIST</w:t>
      </w:r>
      <w:r w:rsidR="00F33F98">
        <w:t xml:space="preserve"> Handwritten digits</w:t>
      </w:r>
    </w:p>
    <w:p w14:paraId="125CA6FA" w14:textId="77777777" w:rsidR="00F33F98" w:rsidRDefault="00F33F98" w:rsidP="00F33F98">
      <w:pPr>
        <w:pStyle w:val="ListParagraph"/>
        <w:numPr>
          <w:ilvl w:val="0"/>
          <w:numId w:val="2"/>
        </w:numPr>
      </w:pPr>
      <w:r>
        <w:t>MNIST fashion dataset</w:t>
      </w:r>
    </w:p>
    <w:p w14:paraId="418E2F1E" w14:textId="77777777" w:rsidR="00F33F98" w:rsidRDefault="00F33F98" w:rsidP="00F33F98">
      <w:pPr>
        <w:pStyle w:val="ListParagraph"/>
        <w:numPr>
          <w:ilvl w:val="0"/>
          <w:numId w:val="2"/>
        </w:numPr>
      </w:pPr>
      <w:r>
        <w:t>CIFAR-10</w:t>
      </w:r>
    </w:p>
    <w:p w14:paraId="7A53ABFF" w14:textId="1C0D33F0" w:rsidR="00B9534C" w:rsidRDefault="00F33F98" w:rsidP="00F33F98">
      <w:pPr>
        <w:pStyle w:val="ListParagraph"/>
        <w:numPr>
          <w:ilvl w:val="0"/>
          <w:numId w:val="2"/>
        </w:numPr>
      </w:pPr>
      <w:r>
        <w:t>CIFAR-100</w:t>
      </w:r>
    </w:p>
    <w:p w14:paraId="610ED978" w14:textId="05700F06" w:rsidR="00B13B61" w:rsidRDefault="00B13B61">
      <w:r>
        <w:t xml:space="preserve">Algorithms </w:t>
      </w:r>
    </w:p>
    <w:p w14:paraId="36FD065D" w14:textId="513C90DC" w:rsidR="00B13B61" w:rsidRDefault="00B13B61" w:rsidP="00B13B61">
      <w:pPr>
        <w:pStyle w:val="ListParagraph"/>
        <w:numPr>
          <w:ilvl w:val="0"/>
          <w:numId w:val="3"/>
        </w:numPr>
      </w:pPr>
      <w:r>
        <w:t>BGD</w:t>
      </w:r>
    </w:p>
    <w:p w14:paraId="1B8E1866" w14:textId="6EDF8FE2" w:rsidR="00B13B61" w:rsidRDefault="00B13B61" w:rsidP="00B13B61">
      <w:pPr>
        <w:pStyle w:val="ListParagraph"/>
        <w:numPr>
          <w:ilvl w:val="0"/>
          <w:numId w:val="3"/>
        </w:numPr>
      </w:pPr>
      <w:r>
        <w:t>BGD+HM</w:t>
      </w:r>
    </w:p>
    <w:p w14:paraId="119FBD3A" w14:textId="12B0F261" w:rsidR="00B13B61" w:rsidRDefault="00B13B61" w:rsidP="00B13B61">
      <w:pPr>
        <w:pStyle w:val="ListParagraph"/>
        <w:numPr>
          <w:ilvl w:val="0"/>
          <w:numId w:val="3"/>
        </w:numPr>
      </w:pPr>
      <w:r>
        <w:t>BGD+M</w:t>
      </w:r>
    </w:p>
    <w:p w14:paraId="6D47CCA8" w14:textId="6361BF47" w:rsidR="00B13B61" w:rsidRDefault="00B13B61" w:rsidP="00B13B61">
      <w:pPr>
        <w:pStyle w:val="ListParagraph"/>
        <w:numPr>
          <w:ilvl w:val="0"/>
          <w:numId w:val="3"/>
        </w:numPr>
      </w:pPr>
      <w:r>
        <w:t>BGD+M+HM</w:t>
      </w:r>
    </w:p>
    <w:p w14:paraId="24FCF5FF" w14:textId="6CD0807A" w:rsidR="00CA0ED2" w:rsidRDefault="00CA0ED2" w:rsidP="00CA0ED2">
      <w:pPr>
        <w:pStyle w:val="ListParagraph"/>
        <w:numPr>
          <w:ilvl w:val="0"/>
          <w:numId w:val="3"/>
        </w:numPr>
      </w:pPr>
      <w:r>
        <w:t>BGD+N+M</w:t>
      </w:r>
    </w:p>
    <w:p w14:paraId="1775F6E1" w14:textId="73F60161" w:rsidR="00CA0ED2" w:rsidRDefault="00CA0ED2" w:rsidP="00CA0ED2">
      <w:pPr>
        <w:pStyle w:val="ListParagraph"/>
        <w:numPr>
          <w:ilvl w:val="0"/>
          <w:numId w:val="3"/>
        </w:numPr>
      </w:pPr>
      <w:r>
        <w:t>BGD+M+N+HM</w:t>
      </w:r>
    </w:p>
    <w:p w14:paraId="37F3F4A3" w14:textId="5810AF54" w:rsidR="00CA0ED2" w:rsidRDefault="00CA0ED2" w:rsidP="00B13B61">
      <w:pPr>
        <w:pStyle w:val="ListParagraph"/>
        <w:numPr>
          <w:ilvl w:val="0"/>
          <w:numId w:val="3"/>
        </w:numPr>
      </w:pPr>
      <w:r>
        <w:t>RMSprop</w:t>
      </w:r>
    </w:p>
    <w:p w14:paraId="132311AB" w14:textId="3C8C3413" w:rsidR="00CA0ED2" w:rsidRDefault="00CA0ED2" w:rsidP="00B13B61">
      <w:pPr>
        <w:pStyle w:val="ListParagraph"/>
        <w:numPr>
          <w:ilvl w:val="0"/>
          <w:numId w:val="3"/>
        </w:numPr>
      </w:pPr>
      <w:proofErr w:type="spellStart"/>
      <w:r>
        <w:t>RMSprop+HM</w:t>
      </w:r>
      <w:proofErr w:type="spellEnd"/>
    </w:p>
    <w:p w14:paraId="42708C19" w14:textId="01EFB04A" w:rsidR="00B13B61" w:rsidRDefault="00B13B61" w:rsidP="00B13B61">
      <w:pPr>
        <w:pStyle w:val="ListParagraph"/>
        <w:numPr>
          <w:ilvl w:val="0"/>
          <w:numId w:val="3"/>
        </w:numPr>
      </w:pPr>
      <w:r>
        <w:t>Adam</w:t>
      </w:r>
    </w:p>
    <w:p w14:paraId="634AC66C" w14:textId="4E81AA21" w:rsidR="00B13B61" w:rsidRDefault="00B13B61" w:rsidP="00B13B61">
      <w:pPr>
        <w:pStyle w:val="ListParagraph"/>
        <w:numPr>
          <w:ilvl w:val="0"/>
          <w:numId w:val="3"/>
        </w:numPr>
      </w:pPr>
      <w:proofErr w:type="spellStart"/>
      <w:r>
        <w:t>Adam+HM</w:t>
      </w:r>
      <w:proofErr w:type="spellEnd"/>
    </w:p>
    <w:p w14:paraId="5F689924" w14:textId="1D4B791B" w:rsidR="00B13B61" w:rsidRDefault="00B13B61" w:rsidP="00B13B61">
      <w:pPr>
        <w:pStyle w:val="ListParagraph"/>
        <w:numPr>
          <w:ilvl w:val="0"/>
          <w:numId w:val="3"/>
        </w:numPr>
      </w:pPr>
      <w:proofErr w:type="spellStart"/>
      <w:r>
        <w:t>Adamax</w:t>
      </w:r>
      <w:proofErr w:type="spellEnd"/>
    </w:p>
    <w:p w14:paraId="7371C84A" w14:textId="7640B488" w:rsidR="00B13B61" w:rsidRDefault="00B13B61" w:rsidP="00B13B61">
      <w:pPr>
        <w:pStyle w:val="ListParagraph"/>
        <w:numPr>
          <w:ilvl w:val="0"/>
          <w:numId w:val="3"/>
        </w:numPr>
      </w:pPr>
      <w:proofErr w:type="spellStart"/>
      <w:r>
        <w:t>Adamax+HM</w:t>
      </w:r>
      <w:proofErr w:type="spellEnd"/>
    </w:p>
    <w:p w14:paraId="51493B36" w14:textId="77777777" w:rsidR="004F0811" w:rsidRDefault="004F0811" w:rsidP="004F0811">
      <w:r>
        <w:t>Algorithm parameters</w:t>
      </w:r>
    </w:p>
    <w:p w14:paraId="017155AC" w14:textId="77777777" w:rsidR="004F0811" w:rsidRDefault="004F0811" w:rsidP="004F0811">
      <w:pPr>
        <w:pStyle w:val="ListParagraph"/>
        <w:numPr>
          <w:ilvl w:val="0"/>
          <w:numId w:val="1"/>
        </w:numPr>
      </w:pPr>
      <w:r>
        <w:t xml:space="preserve">learning rate = 0.01 (for SGD, SGD+M, SGD+M+N), and 0.001 (for RMSprop, Adam, </w:t>
      </w:r>
      <w:proofErr w:type="spellStart"/>
      <w:r>
        <w:t>Adamax</w:t>
      </w:r>
      <w:proofErr w:type="spellEnd"/>
      <w:r>
        <w:t>)</w:t>
      </w:r>
    </w:p>
    <w:p w14:paraId="73F04CCC" w14:textId="77777777" w:rsidR="004F0811" w:rsidRDefault="004F0811" w:rsidP="004F0811">
      <w:pPr>
        <w:pStyle w:val="ListParagraph"/>
        <w:numPr>
          <w:ilvl w:val="0"/>
          <w:numId w:val="1"/>
        </w:numPr>
      </w:pPr>
      <w:r>
        <w:t>momentum = 0.6 (for SGD, SGD+M, SGD+M+N, RMSprop)</w:t>
      </w:r>
    </w:p>
    <w:p w14:paraId="3385FD57" w14:textId="6D7D3544" w:rsidR="00B13B61" w:rsidRDefault="00B9534C">
      <w:r>
        <w:t xml:space="preserve">Models </w:t>
      </w:r>
    </w:p>
    <w:p w14:paraId="03A830BB" w14:textId="6CFFA3F7" w:rsidR="00B13B61" w:rsidRDefault="00B9534C" w:rsidP="001D7437">
      <w:pPr>
        <w:pStyle w:val="ListParagraph"/>
        <w:numPr>
          <w:ilvl w:val="0"/>
          <w:numId w:val="5"/>
        </w:numPr>
      </w:pPr>
      <w:r>
        <w:t>DNN</w:t>
      </w:r>
      <w:r w:rsidR="00906641">
        <w:t xml:space="preserve"> (2 hidden layers with 64 neurons)</w:t>
      </w:r>
    </w:p>
    <w:p w14:paraId="07E9E588" w14:textId="77777777" w:rsidR="001D7437" w:rsidRDefault="00B9534C" w:rsidP="001D7437">
      <w:pPr>
        <w:pStyle w:val="ListParagraph"/>
        <w:numPr>
          <w:ilvl w:val="0"/>
          <w:numId w:val="5"/>
        </w:numPr>
      </w:pPr>
      <w:proofErr w:type="spellStart"/>
      <w:r>
        <w:t>ResNet</w:t>
      </w:r>
      <w:proofErr w:type="spellEnd"/>
    </w:p>
    <w:p w14:paraId="6F459C77" w14:textId="3D699DF1" w:rsidR="00C11B5D" w:rsidRDefault="00B9534C" w:rsidP="00FC7E8F">
      <w:pPr>
        <w:pStyle w:val="ListParagraph"/>
        <w:numPr>
          <w:ilvl w:val="0"/>
          <w:numId w:val="5"/>
        </w:numPr>
      </w:pPr>
      <w:r>
        <w:t>VGG</w:t>
      </w:r>
      <w:r w:rsidR="00FC7E8F">
        <w:t xml:space="preserve"> </w:t>
      </w:r>
    </w:p>
    <w:p w14:paraId="35D486D8" w14:textId="2078C029" w:rsidR="00B542C0" w:rsidRDefault="00B13B61" w:rsidP="00B9534C">
      <w:r>
        <w:t>Parameters</w:t>
      </w:r>
    </w:p>
    <w:p w14:paraId="5370ABDA" w14:textId="580327B0" w:rsidR="00B13B61" w:rsidRDefault="00B13B61" w:rsidP="001D7437">
      <w:pPr>
        <w:pStyle w:val="ListParagraph"/>
        <w:numPr>
          <w:ilvl w:val="0"/>
          <w:numId w:val="4"/>
        </w:numPr>
      </w:pPr>
      <w:r>
        <w:t>Training loss</w:t>
      </w:r>
    </w:p>
    <w:p w14:paraId="0C16774A" w14:textId="30F9E410" w:rsidR="00B13B61" w:rsidRDefault="00B13B61" w:rsidP="001D7437">
      <w:pPr>
        <w:pStyle w:val="ListParagraph"/>
        <w:numPr>
          <w:ilvl w:val="0"/>
          <w:numId w:val="4"/>
        </w:numPr>
      </w:pPr>
      <w:r>
        <w:t>Training accuracy</w:t>
      </w:r>
    </w:p>
    <w:p w14:paraId="7DAEFA66" w14:textId="6B3F66FD" w:rsidR="00B13B61" w:rsidRDefault="00B13B61" w:rsidP="001D7437">
      <w:pPr>
        <w:pStyle w:val="ListParagraph"/>
        <w:numPr>
          <w:ilvl w:val="0"/>
          <w:numId w:val="4"/>
        </w:numPr>
      </w:pPr>
      <w:r>
        <w:t>Test accuracy</w:t>
      </w:r>
    </w:p>
    <w:p w14:paraId="7A5ED8F0" w14:textId="2174BC3A" w:rsidR="00B13B61" w:rsidRDefault="00B13B61" w:rsidP="001D7437">
      <w:pPr>
        <w:pStyle w:val="ListParagraph"/>
        <w:numPr>
          <w:ilvl w:val="0"/>
          <w:numId w:val="4"/>
        </w:numPr>
      </w:pPr>
      <w:r>
        <w:t>Training time</w:t>
      </w:r>
    </w:p>
    <w:p w14:paraId="2762335D" w14:textId="028696AB" w:rsidR="00B9534C" w:rsidRDefault="00B9534C"/>
    <w:p w14:paraId="2CBC2062" w14:textId="77777777" w:rsidR="00B9534C" w:rsidRDefault="00B9534C"/>
    <w:p w14:paraId="73D5B134" w14:textId="61A8921F" w:rsidR="003D270A" w:rsidRDefault="003D270A"/>
    <w:sectPr w:rsidR="003D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4F0C"/>
    <w:multiLevelType w:val="hybridMultilevel"/>
    <w:tmpl w:val="7EC02E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40CD"/>
    <w:multiLevelType w:val="hybridMultilevel"/>
    <w:tmpl w:val="7D3289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A0F20"/>
    <w:multiLevelType w:val="hybridMultilevel"/>
    <w:tmpl w:val="CFD6F8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404E"/>
    <w:multiLevelType w:val="hybridMultilevel"/>
    <w:tmpl w:val="55FE45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47365"/>
    <w:multiLevelType w:val="hybridMultilevel"/>
    <w:tmpl w:val="78C0F1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6433">
    <w:abstractNumId w:val="3"/>
  </w:num>
  <w:num w:numId="2" w16cid:durableId="987438633">
    <w:abstractNumId w:val="2"/>
  </w:num>
  <w:num w:numId="3" w16cid:durableId="2122530367">
    <w:abstractNumId w:val="1"/>
  </w:num>
  <w:num w:numId="4" w16cid:durableId="581182256">
    <w:abstractNumId w:val="0"/>
  </w:num>
  <w:num w:numId="5" w16cid:durableId="762334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45"/>
    <w:rsid w:val="00066F2A"/>
    <w:rsid w:val="00152EDA"/>
    <w:rsid w:val="001D7437"/>
    <w:rsid w:val="00205BF0"/>
    <w:rsid w:val="0028452B"/>
    <w:rsid w:val="003D270A"/>
    <w:rsid w:val="004D74D1"/>
    <w:rsid w:val="004F0811"/>
    <w:rsid w:val="00863645"/>
    <w:rsid w:val="00906641"/>
    <w:rsid w:val="00B13B61"/>
    <w:rsid w:val="00B542C0"/>
    <w:rsid w:val="00B9534C"/>
    <w:rsid w:val="00C11B5D"/>
    <w:rsid w:val="00CA0ED2"/>
    <w:rsid w:val="00E927D4"/>
    <w:rsid w:val="00EB7D3D"/>
    <w:rsid w:val="00F33F98"/>
    <w:rsid w:val="00F436F0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6555"/>
  <w15:chartTrackingRefBased/>
  <w15:docId w15:val="{A6980BB9-8970-4A50-B2FF-2F01EB75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7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27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270A"/>
  </w:style>
  <w:style w:type="paragraph" w:styleId="ListParagraph">
    <w:name w:val="List Paragraph"/>
    <w:basedOn w:val="Normal"/>
    <w:uiPriority w:val="34"/>
    <w:qFormat/>
    <w:rsid w:val="0020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Rathinaraja Jeyaraj</dc:creator>
  <cp:keywords/>
  <dc:description/>
  <cp:lastModifiedBy>Rathinaraja Jeyaraj</cp:lastModifiedBy>
  <cp:revision>14</cp:revision>
  <dcterms:created xsi:type="dcterms:W3CDTF">2022-08-09T04:55:00Z</dcterms:created>
  <dcterms:modified xsi:type="dcterms:W3CDTF">2022-08-18T08:35:00Z</dcterms:modified>
</cp:coreProperties>
</file>