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06699421"/>
        <w:docPartObj>
          <w:docPartGallery w:val="Cover Pages"/>
          <w:docPartUnique/>
        </w:docPartObj>
      </w:sdtPr>
      <w:sdtContent>
        <w:p w:rsidR="00D14DB8" w:rsidRDefault="00D14DB8">
          <w:r>
            <w:rPr>
              <w:noProof/>
              <w:lang w:eastAsia="id-ID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14DB8" w:rsidRDefault="00D14DB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id-ID"/>
                                    </w:rPr>
                                    <w:t>2014</w:t>
                                  </w:r>
                                </w:p>
                                <w:p w:rsidR="00D14DB8" w:rsidRDefault="00D14DB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id-ID"/>
                                    </w:rPr>
                                    <w:t>PEMERINTAH KOTA CIMAHI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Segoe UI" w:eastAsia="Adobe Song Std L" w:hAnsi="Segoe UI" w:cs="Segoe UI"/>
                                      <w:color w:val="595959" w:themeColor="text1" w:themeTint="A6"/>
                                      <w:sz w:val="96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14DB8" w:rsidRDefault="00D14DB8" w:rsidP="00D14DB8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D14DB8">
                                        <w:rPr>
                                          <w:rFonts w:ascii="Segoe UI" w:eastAsia="Adobe Song Std L" w:hAnsi="Segoe UI" w:cs="Segoe UI"/>
                                          <w:color w:val="595959" w:themeColor="text1" w:themeTint="A6"/>
                                          <w:sz w:val="96"/>
                                          <w:szCs w:val="108"/>
                                        </w:rPr>
                                        <w:t>APLIKASI INTERVENSI KEMISKINAN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D14DB8" w:rsidRDefault="00D14DB8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id-ID"/>
                                        </w:rPr>
                                        <w:t>dokumen pengembangan aplikasi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p w:rsidR="00D14DB8" w:rsidRDefault="00D14DB8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id-ID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id-ID"/>
                              </w:rPr>
                              <w:t>2014</w:t>
                            </w:r>
                          </w:p>
                          <w:p w:rsidR="00D14DB8" w:rsidRDefault="00D14DB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id-ID"/>
                              </w:rPr>
                              <w:t>PEMERINTAH KOTA CIMAHI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Segoe UI" w:eastAsia="Adobe Song Std L" w:hAnsi="Segoe UI" w:cs="Segoe UI"/>
                                <w:color w:val="595959" w:themeColor="text1" w:themeTint="A6"/>
                                <w:sz w:val="96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14DB8" w:rsidRDefault="00D14DB8" w:rsidP="00D14DB8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D14DB8">
                                  <w:rPr>
                                    <w:rFonts w:ascii="Segoe UI" w:eastAsia="Adobe Song Std L" w:hAnsi="Segoe UI" w:cs="Segoe UI"/>
                                    <w:color w:val="595959" w:themeColor="text1" w:themeTint="A6"/>
                                    <w:sz w:val="96"/>
                                    <w:szCs w:val="108"/>
                                  </w:rPr>
                                  <w:t>APLIKASI INTERVENSI KEMISKINAN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D14DB8" w:rsidRDefault="00D14DB8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id-ID"/>
                                  </w:rPr>
                                  <w:t>dokumen pengembangan aplikasi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14DB8" w:rsidRDefault="00D14DB8">
          <w:r>
            <w:br w:type="page"/>
          </w:r>
        </w:p>
      </w:sdtContent>
    </w:sdt>
    <w:p w:rsidR="00D14DB8" w:rsidRDefault="00D14DB8"/>
    <w:p w:rsidR="00D14DB8" w:rsidRPr="00807244" w:rsidRDefault="00D14DB8" w:rsidP="00D14DB8">
      <w:pPr>
        <w:rPr>
          <w:sz w:val="24"/>
        </w:rPr>
      </w:pPr>
      <w:r w:rsidRPr="00807244">
        <w:rPr>
          <w:sz w:val="24"/>
        </w:rPr>
        <w:t>DAFTAR ISI</w:t>
      </w:r>
    </w:p>
    <w:p w:rsidR="00D14DB8" w:rsidRPr="00807244" w:rsidRDefault="00D14DB8">
      <w:pPr>
        <w:rPr>
          <w:sz w:val="24"/>
        </w:rPr>
      </w:pPr>
      <w:r w:rsidRPr="00807244">
        <w:rPr>
          <w:sz w:val="24"/>
        </w:rPr>
        <w:br w:type="page"/>
      </w:r>
    </w:p>
    <w:p w:rsidR="001C37F5" w:rsidRPr="00807244" w:rsidRDefault="00D14DB8" w:rsidP="00D14DB8">
      <w:pPr>
        <w:rPr>
          <w:sz w:val="24"/>
        </w:rPr>
      </w:pPr>
      <w:r w:rsidRPr="00807244">
        <w:rPr>
          <w:sz w:val="24"/>
        </w:rPr>
        <w:lastRenderedPageBreak/>
        <w:t>PENDAHULUAN</w:t>
      </w:r>
      <w:bookmarkStart w:id="0" w:name="_GoBack"/>
      <w:bookmarkEnd w:id="0"/>
    </w:p>
    <w:p w:rsidR="00807244" w:rsidRPr="00807244" w:rsidRDefault="00807244" w:rsidP="00807244">
      <w:pPr>
        <w:spacing w:line="360" w:lineRule="auto"/>
        <w:rPr>
          <w:sz w:val="24"/>
        </w:rPr>
      </w:pPr>
      <w:r>
        <w:rPr>
          <w:sz w:val="24"/>
        </w:rPr>
        <w:t>Aplikasi intervensi kemiskinan Pemerintah Kota Cimahi adalah sebuah aplikasi berbasis web yang digunakan untuk memonitoring pendataan masyarakat kurang mampu sehingga bantuan Pemerintah Kota Cimahi bisa terpantau dan tepat sasaran.</w:t>
      </w:r>
    </w:p>
    <w:p w:rsidR="00807244" w:rsidRPr="00D14DB8" w:rsidRDefault="00807244" w:rsidP="00D14DB8"/>
    <w:sectPr w:rsidR="00807244" w:rsidRPr="00D14DB8" w:rsidSect="00D14DB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DB8"/>
    <w:rsid w:val="000211CD"/>
    <w:rsid w:val="00090414"/>
    <w:rsid w:val="000910B6"/>
    <w:rsid w:val="000D07CE"/>
    <w:rsid w:val="001A65AE"/>
    <w:rsid w:val="001C37F5"/>
    <w:rsid w:val="003930F5"/>
    <w:rsid w:val="00425E0C"/>
    <w:rsid w:val="0044415F"/>
    <w:rsid w:val="00463816"/>
    <w:rsid w:val="0055517C"/>
    <w:rsid w:val="00595CB9"/>
    <w:rsid w:val="005C66EE"/>
    <w:rsid w:val="006953FD"/>
    <w:rsid w:val="006D07B7"/>
    <w:rsid w:val="0071041B"/>
    <w:rsid w:val="00751778"/>
    <w:rsid w:val="00807244"/>
    <w:rsid w:val="008250C3"/>
    <w:rsid w:val="0088421E"/>
    <w:rsid w:val="00884E00"/>
    <w:rsid w:val="009B2D5F"/>
    <w:rsid w:val="009B5B57"/>
    <w:rsid w:val="009B7BF5"/>
    <w:rsid w:val="009E1E85"/>
    <w:rsid w:val="00A70D98"/>
    <w:rsid w:val="00AE5526"/>
    <w:rsid w:val="00B038F9"/>
    <w:rsid w:val="00B35478"/>
    <w:rsid w:val="00B87D33"/>
    <w:rsid w:val="00C3345A"/>
    <w:rsid w:val="00CB4E84"/>
    <w:rsid w:val="00CE7019"/>
    <w:rsid w:val="00CF14B2"/>
    <w:rsid w:val="00D14DB8"/>
    <w:rsid w:val="00DA417E"/>
    <w:rsid w:val="00DA56DA"/>
    <w:rsid w:val="00E525DB"/>
    <w:rsid w:val="00EE75FE"/>
    <w:rsid w:val="00FD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36B452B-7056-4362-8E79-B87A707D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4DB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4DB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71"/>
    <w:rsid w:val="006B2671"/>
    <w:rsid w:val="00EE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3B6551A99F4F859E5FB451E4EFBFBD">
    <w:name w:val="E73B6551A99F4F859E5FB451E4EFBFBD"/>
    <w:rsid w:val="006B2671"/>
  </w:style>
  <w:style w:type="paragraph" w:customStyle="1" w:styleId="CE5C3D54FD584F4CBE41C8E6506B2D16">
    <w:name w:val="CE5C3D54FD584F4CBE41C8E6506B2D16"/>
    <w:rsid w:val="006B2671"/>
  </w:style>
  <w:style w:type="paragraph" w:customStyle="1" w:styleId="48B05D393AC246F7ADE20FDA5685F2B0">
    <w:name w:val="48B05D393AC246F7ADE20FDA5685F2B0"/>
    <w:rsid w:val="006B2671"/>
  </w:style>
  <w:style w:type="paragraph" w:customStyle="1" w:styleId="F0EB4E82FFC34B318A26F18C9FDF4EF2">
    <w:name w:val="F0EB4E82FFC34B318A26F18C9FDF4EF2"/>
    <w:rsid w:val="006B26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APLIKASI INTERVENSI KEMISKINAN</dc:title>
  <dc:subject>dokumen pengembangan aplikasi</dc:subject>
  <dc:creator>Ratih Pujihati</dc:creator>
  <cp:keywords/>
  <dc:description/>
  <cp:lastModifiedBy>Ratih Pujihati</cp:lastModifiedBy>
  <cp:revision>2</cp:revision>
  <dcterms:created xsi:type="dcterms:W3CDTF">2014-11-05T03:05:00Z</dcterms:created>
  <dcterms:modified xsi:type="dcterms:W3CDTF">2014-11-05T03:12:00Z</dcterms:modified>
</cp:coreProperties>
</file>