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B908" w14:textId="1DF9A490" w:rsidR="00466E8A" w:rsidRDefault="00C16639">
      <w:r>
        <w:t xml:space="preserve">File </w:t>
      </w:r>
      <w:proofErr w:type="spellStart"/>
      <w:r>
        <w:t>b</w:t>
      </w:r>
      <w:r w:rsidR="00F108C6">
        <w:t>erita</w:t>
      </w:r>
      <w:proofErr w:type="spellEnd"/>
      <w:r w:rsidR="00F108C6">
        <w:t xml:space="preserve"> acara</w:t>
      </w:r>
    </w:p>
    <w:sectPr w:rsidR="0046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9"/>
    <w:rsid w:val="00466E8A"/>
    <w:rsid w:val="005F53F7"/>
    <w:rsid w:val="006A3D82"/>
    <w:rsid w:val="00A73028"/>
    <w:rsid w:val="00A945C4"/>
    <w:rsid w:val="00B42401"/>
    <w:rsid w:val="00BE623A"/>
    <w:rsid w:val="00C16639"/>
    <w:rsid w:val="00D23A97"/>
    <w:rsid w:val="00F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F59"/>
  <w15:chartTrackingRefBased/>
  <w15:docId w15:val="{8F687D29-5EEC-4DEF-BE6E-7F8CB9F5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dcterms:created xsi:type="dcterms:W3CDTF">2021-07-24T00:42:00Z</dcterms:created>
  <dcterms:modified xsi:type="dcterms:W3CDTF">2021-07-24T00:42:00Z</dcterms:modified>
</cp:coreProperties>
</file>