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ANALISIS PROBLEM PEMERINTAHAN WARISAN JOKOWI. NOEL TERJARING KPK, KABINET PRABOWO TERCORENG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https://www.youtube.com/watch?v=dWvnh1V5UXU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of "akbarfaizaluncensored" discusses the recent arrest of the Deputy Minister of Manpower, Emanuel Ebenezer (Noel), by the Corruption Eradication Commission (KPK) and its implications for the new Prabowo Subianto administration. The discussion features former Deputy KPK Chairman Saut Situmorang and Gerindra politician Hendarsam Marantoko. They analyze the systemic issues contributing to corruption in Indonesia, the challenges faced by the current government in inheriting these problems, and the lack of clear internal party affiliation for figures like Noel.</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program delves into the arrest of Deputy Minister Emanuel Ebenezer, noting that while he is a public figure, his alleged corruption highlights a persistent issue within Indonesian governance. Former Deputy KPK Chairman Saut Situmorang explains that corruption often stems from whistleblowers, potentially from within the individual's close circle, leading to investigations that involve surveillance and thorough checks before an arrest. He suggests that Indonesia's Corruption Perception Index, which saw a decline from 40 to 34, indicates systemic problems that the new administration must address, implying that the Noel case might not be the last.</w:t>
      </w:r>
    </w:p>
    <w:p>
      <w:pPr>
        <w:spacing w:after="60"/>
      </w:pPr>
      <w:r>
        <w:rPr>
          <w:rFonts w:ascii="Arial" w:cs="Arial" w:eastAsia="Arial" w:hAnsi="Arial"/>
          <w:sz w:val="22"/>
          <w:szCs w:val="22"/>
        </w:rPr>
        <w:t xml:space="preserve">Gerindra politician Hendarsam Marantoko clarifies that Emanuel Ebenezer was not considered a cadre of the Gerindra party. He explains that party cadres undergo specific training and development, which Noel did not participate in. Instead, Noel was known for his involvement in various political movements supporting different presidential candidates before aligning with Prabowo. Hendarsam expresses disappointment, emphasizing President Prabowo's strong stance against corruption and stating that such incidents tarnish the administration's image, suggesting weaknesses in recruitment and oversight processes for ministerial appointments.</w:t>
      </w:r>
    </w:p>
    <w:p>
      <w:pPr>
        <w:spacing w:after="60"/>
      </w:pPr>
      <w:r>
        <w:rPr>
          <w:rFonts w:ascii="Arial" w:cs="Arial" w:eastAsia="Arial" w:hAnsi="Arial"/>
          <w:sz w:val="22"/>
          <w:szCs w:val="22"/>
        </w:rPr>
        <w:t xml:space="preserve">Both guests and the host discuss the systemic nature of corruption, highlighting how it affects various sectors and levels of government. They touch upon the high costs associated with political financing and regional head elections, which can create incentives for corruption. The discussion also points to data indicating Indonesia's persistent struggle with corruption perception, suggesting that the challenges inherited by President Prabowo are complex and multifaceted, requiring more than just individual arrests to resolve. They explore potential structural and non-structural solutions, emphasizing the need for robust integrity systems and effective oversight within ministries.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arrest of a deputy minister casts a shadow over the nascent Prabowo administration, raising concerns about the integrity of its cabinet appointments and its commitment to tackling corruption. It underscores the deep-seated and complex nature of corruption in Indonesia, suggesting that significant systemic reforms are necessary to improve the country's corruption perception index and public trust.</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Journalist and host of the "akbarfaizaluncensored" YouTube channel, known for political analysis.</w:t>
      </w:r>
    </w:p>
    <w:p>
      <w:pPr>
        <w:spacing w:after="60"/>
      </w:pPr>
      <w:r>
        <w:rPr>
          <w:rFonts w:ascii="Arial" w:cs="Arial" w:eastAsia="Arial" w:hAnsi="Arial"/>
          <w:sz w:val="22"/>
          <w:szCs w:val="22"/>
        </w:rPr>
        <w:t xml:space="preserve">*   **Saut Situmorang:** Former Deputy Chairman of the Corruption Eradication Commission (KPK).</w:t>
      </w:r>
    </w:p>
    <w:p>
      <w:pPr>
        <w:spacing w:after="60"/>
      </w:pPr>
      <w:r>
        <w:rPr>
          <w:rFonts w:ascii="Arial" w:cs="Arial" w:eastAsia="Arial" w:hAnsi="Arial"/>
          <w:sz w:val="22"/>
          <w:szCs w:val="22"/>
        </w:rPr>
        <w:t xml:space="preserve">*   **Hendarsam Marantoko:** Politician from the Gerindra party.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Discussion on the need for check and balance between ministers and deputy ministers to prevent transactional issues, and clarifying that Noel is not recognized as a Gerindra party cadre.</w:t>
      </w:r>
    </w:p>
    <w:p>
      <w:pPr>
        <w:spacing w:after="60"/>
      </w:pPr>
      <w:r>
        <w:rPr>
          <w:rFonts w:ascii="Arial" w:cs="Arial" w:eastAsia="Arial" w:hAnsi="Arial"/>
          <w:sz w:val="22"/>
          <w:szCs w:val="22"/>
        </w:rPr>
        <w:t xml:space="preserve">*   [00:31] Mention of the Indonesian Supreme Audit Agency (BPK) having political backgrounds, potentially compromising independence, and citing the BTS case as an example of bureaucratic loopholes.</w:t>
      </w:r>
    </w:p>
    <w:p>
      <w:pPr>
        <w:spacing w:after="60"/>
      </w:pPr>
      <w:r>
        <w:rPr>
          <w:rFonts w:ascii="Arial" w:cs="Arial" w:eastAsia="Arial" w:hAnsi="Arial"/>
          <w:sz w:val="22"/>
          <w:szCs w:val="22"/>
        </w:rPr>
        <w:t xml:space="preserve">*   [01:07] Introduction of the main topic: the arrest of Deputy Minister of Manpower, Emanuel Ebenezer (Noel), described as a friend of the host and many others, framing the discussion as examining a "wound."</w:t>
      </w:r>
    </w:p>
    <w:p>
      <w:pPr>
        <w:spacing w:after="60"/>
      </w:pPr>
      <w:r>
        <w:rPr>
          <w:rFonts w:ascii="Arial" w:cs="Arial" w:eastAsia="Arial" w:hAnsi="Arial"/>
          <w:sz w:val="22"/>
          <w:szCs w:val="22"/>
        </w:rPr>
        <w:t xml:space="preserve">*   [01:39] Host promotes a new clothing brand and introduces the guests: Saut Situmorang (former Deputy KPK Chairman) and Hendarsam Marantoko (Gerindra politician).</w:t>
      </w:r>
    </w:p>
    <w:p>
      <w:pPr>
        <w:spacing w:after="60"/>
      </w:pPr>
      <w:r>
        <w:rPr>
          <w:rFonts w:ascii="Arial" w:cs="Arial" w:eastAsia="Arial" w:hAnsi="Arial"/>
          <w:sz w:val="22"/>
          <w:szCs w:val="22"/>
        </w:rPr>
        <w:t xml:space="preserve">*   [02:45] A clip is shown suggesting involvement in corrupt practices and predicting future arrests, stating that President Jokowi's administration was aware of corrupt activities.</w:t>
      </w:r>
    </w:p>
    <w:p>
      <w:pPr>
        <w:spacing w:after="60"/>
      </w:pPr>
      <w:r>
        <w:rPr>
          <w:rFonts w:ascii="Arial" w:cs="Arial" w:eastAsia="Arial" w:hAnsi="Arial"/>
          <w:sz w:val="22"/>
          <w:szCs w:val="22"/>
        </w:rPr>
        <w:t xml:space="preserve">*   [03:17] The arrest of Emanuel Ebenezer (Noel) is confirmed as part of an KPK sting operation, highlighting that he is part of the first cabinet of Prabowo-Gibran and questioning if he will be the only one caught.</w:t>
      </w:r>
    </w:p>
    <w:p>
      <w:pPr>
        <w:spacing w:after="60"/>
      </w:pPr>
      <w:r>
        <w:rPr>
          <w:rFonts w:ascii="Arial" w:cs="Arial" w:eastAsia="Arial" w:hAnsi="Arial"/>
          <w:sz w:val="22"/>
          <w:szCs w:val="22"/>
        </w:rPr>
        <w:t xml:space="preserve">*   [03:49] Saut Situmorang comments on the ongoing nature of such actions despite anti-corruption efforts, questioning why these acts still occur.</w:t>
      </w:r>
    </w:p>
    <w:p>
      <w:pPr>
        <w:spacing w:after="60"/>
      </w:pPr>
      <w:r>
        <w:rPr>
          <w:rFonts w:ascii="Arial" w:cs="Arial" w:eastAsia="Arial" w:hAnsi="Arial"/>
          <w:sz w:val="22"/>
          <w:szCs w:val="22"/>
        </w:rPr>
        <w:t xml:space="preserve">*   [04:20] Saut discusses the challenge for Prabowo's team to interpret the president's clear message against corruption.</w:t>
      </w:r>
    </w:p>
    <w:p>
      <w:pPr>
        <w:spacing w:after="60"/>
      </w:pPr>
      <w:r>
        <w:rPr>
          <w:rFonts w:ascii="Arial" w:cs="Arial" w:eastAsia="Arial" w:hAnsi="Arial"/>
          <w:sz w:val="22"/>
          <w:szCs w:val="22"/>
        </w:rPr>
        <w:t xml:space="preserve">*   [04:50] The process of corruption detection is explained, often starting with whistleblowers (from various sources) leading to investigation, surveillance, and eventual sting operations (OTT).</w:t>
      </w:r>
    </w:p>
    <w:p>
      <w:pPr>
        <w:spacing w:after="60"/>
      </w:pPr>
      <w:r>
        <w:rPr>
          <w:rFonts w:ascii="Arial" w:cs="Arial" w:eastAsia="Arial" w:hAnsi="Arial"/>
          <w:sz w:val="22"/>
          <w:szCs w:val="22"/>
        </w:rPr>
        <w:t xml:space="preserve">*   [05:55] Saut quotes President Jokowi, implying awareness of ongoing corruption, and predicts more arrests, suggesting the need for strategic focus to improve the Corruption Perception Index (CPI).</w:t>
      </w:r>
    </w:p>
    <w:p>
      <w:pPr>
        <w:spacing w:after="60"/>
      </w:pPr>
      <w:r>
        <w:rPr>
          <w:rFonts w:ascii="Arial" w:cs="Arial" w:eastAsia="Arial" w:hAnsi="Arial"/>
          <w:sz w:val="22"/>
          <w:szCs w:val="22"/>
        </w:rPr>
        <w:t xml:space="preserve">*   [06:25] The CPI is discussed, noting its drop from 40 to 34, highlighting this as a significant issue for the administration.</w:t>
      </w:r>
    </w:p>
    <w:p>
      <w:pPr>
        <w:spacing w:after="60"/>
      </w:pPr>
      <w:r>
        <w:rPr>
          <w:rFonts w:ascii="Arial" w:cs="Arial" w:eastAsia="Arial" w:hAnsi="Arial"/>
          <w:sz w:val="22"/>
          <w:szCs w:val="22"/>
        </w:rPr>
        <w:t xml:space="preserve">*   [06:58] Saut reiterates the importance of whistleblowers, even from within the family, as a source of information for the KPK.</w:t>
      </w:r>
    </w:p>
    <w:p>
      <w:pPr>
        <w:spacing w:after="60"/>
      </w:pPr>
      <w:r>
        <w:rPr>
          <w:rFonts w:ascii="Arial" w:cs="Arial" w:eastAsia="Arial" w:hAnsi="Arial"/>
          <w:sz w:val="22"/>
          <w:szCs w:val="22"/>
        </w:rPr>
        <w:t xml:space="preserve">*   [07:28] The discussion touches upon potential rivalries and polarization between ministers and their deputies, stressing the need for mutual checks and balances.</w:t>
      </w:r>
    </w:p>
    <w:p>
      <w:pPr>
        <w:spacing w:after="60"/>
      </w:pPr>
      <w:r>
        <w:rPr>
          <w:rFonts w:ascii="Arial" w:cs="Arial" w:eastAsia="Arial" w:hAnsi="Arial"/>
          <w:sz w:val="22"/>
          <w:szCs w:val="22"/>
        </w:rPr>
        <w:t xml:space="preserve">*   [08:01] The concept of structural and non-structural integrity mechanisms is introduced, suggesting an "Integrity Government Office" for prevention and individuals monitoring for deviations.</w:t>
      </w:r>
    </w:p>
    <w:p>
      <w:pPr>
        <w:spacing w:after="60"/>
      </w:pPr>
      <w:r>
        <w:rPr>
          <w:rFonts w:ascii="Arial" w:cs="Arial" w:eastAsia="Arial" w:hAnsi="Arial"/>
          <w:sz w:val="22"/>
          <w:szCs w:val="22"/>
        </w:rPr>
        <w:t xml:space="preserve">*   [09:05] The danger of disharmony between ministers and deputies, especially with differing backgrounds or loyalties, is discussed.</w:t>
      </w:r>
    </w:p>
    <w:p>
      <w:pPr>
        <w:spacing w:after="60"/>
      </w:pPr>
      <w:r>
        <w:rPr>
          <w:rFonts w:ascii="Arial" w:cs="Arial" w:eastAsia="Arial" w:hAnsi="Arial"/>
          <w:sz w:val="22"/>
          <w:szCs w:val="22"/>
        </w:rPr>
        <w:t xml:space="preserve">*   [09:36] Saut asserts that no system is entirely free from corruption, even in countries like Singapore with high CPI scores.</w:t>
      </w:r>
    </w:p>
    <w:p>
      <w:pPr>
        <w:spacing w:after="60"/>
      </w:pPr>
      <w:r>
        <w:rPr>
          <w:rFonts w:ascii="Arial" w:cs="Arial" w:eastAsia="Arial" w:hAnsi="Arial"/>
          <w:sz w:val="22"/>
          <w:szCs w:val="22"/>
        </w:rPr>
        <w:t xml:space="preserve">*   [10:10] Inquiry into whether the report on Noel came from within the ministry, with the implication that external reports are less likely to be detailed enough for an immediate KPK operation.</w:t>
      </w:r>
    </w:p>
    <w:p>
      <w:pPr>
        <w:spacing w:after="60"/>
      </w:pPr>
      <w:r>
        <w:rPr>
          <w:rFonts w:ascii="Arial" w:cs="Arial" w:eastAsia="Arial" w:hAnsi="Arial"/>
          <w:sz w:val="22"/>
          <w:szCs w:val="22"/>
        </w:rPr>
        <w:t xml:space="preserve">*   [10:41] The timeline of the alleged criminal act occurring within months of appointment suggests the source of information was internal.</w:t>
      </w:r>
    </w:p>
    <w:p>
      <w:pPr>
        <w:spacing w:after="60"/>
      </w:pPr>
      <w:r>
        <w:rPr>
          <w:rFonts w:ascii="Arial" w:cs="Arial" w:eastAsia="Arial" w:hAnsi="Arial"/>
          <w:sz w:val="22"/>
          <w:szCs w:val="22"/>
        </w:rPr>
        <w:t xml:space="preserve">*   [11:11] Hendarsam Marantoko is introduced as a party activist, not necessarily representing the official party structure.</w:t>
      </w:r>
    </w:p>
    <w:p>
      <w:pPr>
        <w:spacing w:after="60"/>
      </w:pPr>
      <w:r>
        <w:rPr>
          <w:rFonts w:ascii="Arial" w:cs="Arial" w:eastAsia="Arial" w:hAnsi="Arial"/>
          <w:sz w:val="22"/>
          <w:szCs w:val="22"/>
        </w:rPr>
        <w:t xml:space="preserve">*   [11:41] Hendarsam emphasizes that Noel is not a Gerindra cadre, defining a cadre as someone who undergoes party training and development, which Noel did not. He notes Noel's history with Jokowi Mania and Prabowo Mania.</w:t>
      </w:r>
    </w:p>
    <w:p>
      <w:pPr>
        <w:spacing w:after="60"/>
      </w:pPr>
      <w:r>
        <w:rPr>
          <w:rFonts w:ascii="Arial" w:cs="Arial" w:eastAsia="Arial" w:hAnsi="Arial"/>
          <w:sz w:val="22"/>
          <w:szCs w:val="22"/>
        </w:rPr>
        <w:t xml:space="preserve">*   [12:43] Hendarsam reiterates that he, as a cadre, does not recognize Noel as a Gerindra cadre, calling his candidacy in elections "numpang nyaleg" (riding on the party ticket).</w:t>
      </w:r>
    </w:p>
    <w:p>
      <w:pPr>
        <w:spacing w:after="60"/>
      </w:pPr>
      <w:r>
        <w:rPr>
          <w:rFonts w:ascii="Arial" w:cs="Arial" w:eastAsia="Arial" w:hAnsi="Arial"/>
          <w:sz w:val="22"/>
          <w:szCs w:val="22"/>
        </w:rPr>
        <w:t xml:space="preserve">*   [13:13] Hendarsam recalls President Prabowo's strong warnings against corruption during the election campaign, expressing that such incidents are deeply hurtful and tarnish Prabowo's reputation.</w:t>
      </w:r>
    </w:p>
    <w:p>
      <w:pPr>
        <w:spacing w:after="60"/>
      </w:pPr>
      <w:r>
        <w:rPr>
          <w:rFonts w:ascii="Arial" w:cs="Arial" w:eastAsia="Arial" w:hAnsi="Arial"/>
          <w:sz w:val="22"/>
          <w:szCs w:val="22"/>
        </w:rPr>
        <w:t xml:space="preserve">*   [14:15] He questions the recruitment and oversight systems that allowed Noel to become a minister, suggesting a weakness in preventing such issues.</w:t>
      </w:r>
    </w:p>
    <w:p>
      <w:pPr>
        <w:spacing w:after="60"/>
      </w:pPr>
      <w:r>
        <w:rPr>
          <w:rFonts w:ascii="Arial" w:cs="Arial" w:eastAsia="Arial" w:hAnsi="Arial"/>
          <w:sz w:val="22"/>
          <w:szCs w:val="22"/>
        </w:rPr>
        <w:t xml:space="preserve">*   [14:49] The host points out that President Prabowo has inherited complex problems from previous administrations, referencing critical notes from various institutions.</w:t>
      </w:r>
    </w:p>
    <w:p>
      <w:pPr>
        <w:spacing w:after="60"/>
      </w:pPr>
      <w:r>
        <w:rPr>
          <w:rFonts w:ascii="Arial" w:cs="Arial" w:eastAsia="Arial" w:hAnsi="Arial"/>
          <w:sz w:val="22"/>
          <w:szCs w:val="22"/>
        </w:rPr>
        <w:t xml:space="preserve">*   [15:21] Saut elaborates on the inherited problems, citing the CPI score of 34 as a complex indicator reflecting issues in democracy, economy, and law enforcement.</w:t>
      </w:r>
    </w:p>
    <w:p>
      <w:pPr>
        <w:spacing w:after="60"/>
      </w:pPr>
      <w:r>
        <w:rPr>
          <w:rFonts w:ascii="Arial" w:cs="Arial" w:eastAsia="Arial" w:hAnsi="Arial"/>
          <w:sz w:val="22"/>
          <w:szCs w:val="22"/>
        </w:rPr>
        <w:t xml:space="preserve">*   [16:25] A visual aid is presented showing the CPI score of 34 as a legacy, with Prabowo aiming for improvement.</w:t>
      </w:r>
    </w:p>
    <w:p>
      <w:pPr>
        <w:spacing w:after="60"/>
      </w:pPr>
      <w:r>
        <w:rPr>
          <w:rFonts w:ascii="Arial" w:cs="Arial" w:eastAsia="Arial" w:hAnsi="Arial"/>
          <w:sz w:val="22"/>
          <w:szCs w:val="22"/>
        </w:rPr>
        <w:t xml:space="preserve">*   [16:55] Saut reiterates the complexity of the corruption problem inherited by Prabowo.</w:t>
      </w:r>
    </w:p>
    <w:p>
      <w:pPr>
        <w:spacing w:after="60"/>
      </w:pPr>
      <w:r>
        <w:rPr>
          <w:rFonts w:ascii="Arial" w:cs="Arial" w:eastAsia="Arial" w:hAnsi="Arial"/>
          <w:sz w:val="22"/>
          <w:szCs w:val="22"/>
        </w:rPr>
        <w:t xml:space="preserve">*   [17:28] The discussion circles back to the inherited issues and the CPI score.</w:t>
      </w:r>
    </w:p>
    <w:p>
      <w:pPr>
        <w:spacing w:after="60"/>
      </w:pPr>
      <w:r>
        <w:rPr>
          <w:rFonts w:ascii="Arial" w:cs="Arial" w:eastAsia="Arial" w:hAnsi="Arial"/>
          <w:sz w:val="22"/>
          <w:szCs w:val="22"/>
        </w:rPr>
        <w:t xml:space="preserve">*   [19:01] The host summarizes that President Prabowo has inherited complex issues and refers to critical notes from 8 institutions.</w:t>
      </w:r>
    </w:p>
    <w:p>
      <w:pPr>
        <w:spacing w:after="60"/>
      </w:pPr>
      <w:r>
        <w:rPr>
          <w:rFonts w:ascii="Arial" w:cs="Arial" w:eastAsia="Arial" w:hAnsi="Arial"/>
          <w:sz w:val="22"/>
          <w:szCs w:val="22"/>
        </w:rPr>
        <w:t xml:space="preserve">*   [19:31] Saut explains the complexity of the CPI score of 34 and its implications.</w:t>
      </w:r>
    </w:p>
    <w:p>
      <w:pPr>
        <w:spacing w:after="60"/>
      </w:pPr>
      <w:r>
        <w:rPr>
          <w:rFonts w:ascii="Arial" w:cs="Arial" w:eastAsia="Arial" w:hAnsi="Arial"/>
          <w:sz w:val="22"/>
          <w:szCs w:val="22"/>
        </w:rPr>
        <w:t xml:space="preserve">*   [20:03] Further details on the CPI score and its components are discussed.</w:t>
      </w:r>
    </w:p>
    <w:p>
      <w:pPr>
        <w:spacing w:after="60"/>
      </w:pPr>
      <w:r>
        <w:rPr>
          <w:rFonts w:ascii="Arial" w:cs="Arial" w:eastAsia="Arial" w:hAnsi="Arial"/>
          <w:sz w:val="22"/>
          <w:szCs w:val="22"/>
        </w:rPr>
        <w:t xml:space="preserve">*   [20:33] Saut poses the question of whether to maintain the current CPI score or aim higher.</w:t>
      </w:r>
    </w:p>
    <w:p>
      <w:pPr>
        <w:spacing w:after="60"/>
      </w:pPr>
      <w:r>
        <w:rPr>
          <w:rFonts w:ascii="Arial" w:cs="Arial" w:eastAsia="Arial" w:hAnsi="Arial"/>
          <w:sz w:val="22"/>
          <w:szCs w:val="22"/>
        </w:rPr>
        <w:t xml:space="preserve">*   [21:04] The critical notes and inherited problems are revisited.</w:t>
      </w:r>
    </w:p>
    <w:p>
      <w:pPr>
        <w:spacing w:after="60"/>
      </w:pPr>
      <w:r>
        <w:rPr>
          <w:rFonts w:ascii="Arial" w:cs="Arial" w:eastAsia="Arial" w:hAnsi="Arial"/>
          <w:sz w:val="22"/>
          <w:szCs w:val="22"/>
        </w:rPr>
        <w:t xml:space="preserve">*   [21:36] The discussion reiterates the complexity of the CPI score and its historical context.</w:t>
      </w:r>
    </w:p>
    <w:p>
      <w:pPr>
        <w:spacing w:after="60"/>
      </w:pPr>
      <w:r>
        <w:rPr>
          <w:rFonts w:ascii="Arial" w:cs="Arial" w:eastAsia="Arial" w:hAnsi="Arial"/>
          <w:sz w:val="22"/>
          <w:szCs w:val="22"/>
        </w:rPr>
        <w:t xml:space="preserve">*   [22:08] The notion of inherited problems is emphasized, with reference to critical notes from institutions.</w:t>
      </w:r>
    </w:p>
    <w:p>
      <w:pPr>
        <w:spacing w:after="60"/>
      </w:pPr>
      <w:r>
        <w:rPr>
          <w:rFonts w:ascii="Arial" w:cs="Arial" w:eastAsia="Arial" w:hAnsi="Arial"/>
          <w:sz w:val="22"/>
          <w:szCs w:val="22"/>
        </w:rPr>
        <w:t xml:space="preserve">*   [22:41] Saut again touches upon the inherited CPI score of 34 and its complexities.</w:t>
      </w:r>
    </w:p>
    <w:p>
      <w:pPr>
        <w:spacing w:after="60"/>
      </w:pPr>
      <w:r>
        <w:rPr>
          <w:rFonts w:ascii="Arial" w:cs="Arial" w:eastAsia="Arial" w:hAnsi="Arial"/>
          <w:sz w:val="22"/>
          <w:szCs w:val="22"/>
        </w:rPr>
        <w:t xml:space="preserve">*   [23:12] The components of the CPI score are discussed in relation to democratic processes, economy, and law enforcement.</w:t>
      </w:r>
    </w:p>
    <w:p>
      <w:pPr>
        <w:spacing w:after="60"/>
      </w:pPr>
      <w:r>
        <w:rPr>
          <w:rFonts w:ascii="Arial" w:cs="Arial" w:eastAsia="Arial" w:hAnsi="Arial"/>
          <w:sz w:val="22"/>
          <w:szCs w:val="22"/>
        </w:rPr>
        <w:t xml:space="preserve">*   [23:43] The legacy of the CPI score for Prabowo is mentioned, along with the aspiration for improvement.</w:t>
      </w:r>
    </w:p>
    <w:p>
      <w:pPr>
        <w:spacing w:after="60"/>
      </w:pPr>
      <w:r>
        <w:rPr>
          <w:rFonts w:ascii="Arial" w:cs="Arial" w:eastAsia="Arial" w:hAnsi="Arial"/>
          <w:sz w:val="22"/>
          <w:szCs w:val="22"/>
        </w:rPr>
        <w:t xml:space="preserve">*   [24:13] The inherited problem of the CPI score and critical institutional notes are re-discussed.</w:t>
      </w:r>
    </w:p>
    <w:p>
      <w:pPr>
        <w:spacing w:after="60"/>
      </w:pPr>
      <w:r>
        <w:rPr>
          <w:rFonts w:ascii="Arial" w:cs="Arial" w:eastAsia="Arial" w:hAnsi="Arial"/>
          <w:sz w:val="22"/>
          <w:szCs w:val="22"/>
        </w:rPr>
        <w:t xml:space="preserve">*   [24:45] Saut elaborates on the complexity of the CPI score and its potential stagnation despite increased arrests.</w:t>
      </w:r>
    </w:p>
    <w:p>
      <w:pPr>
        <w:spacing w:after="60"/>
      </w:pPr>
      <w:r>
        <w:rPr>
          <w:rFonts w:ascii="Arial" w:cs="Arial" w:eastAsia="Arial" w:hAnsi="Arial"/>
          <w:sz w:val="22"/>
          <w:szCs w:val="22"/>
        </w:rPr>
        <w:t xml:space="preserve">*   [25:15] The baseline CPI score inherited by Prabowo is presented, alongside his aspirations for improvement.</w:t>
      </w:r>
    </w:p>
    <w:p>
      <w:pPr>
        <w:spacing w:after="60"/>
      </w:pPr>
      <w:r>
        <w:rPr>
          <w:rFonts w:ascii="Arial" w:cs="Arial" w:eastAsia="Arial" w:hAnsi="Arial"/>
          <w:sz w:val="22"/>
          <w:szCs w:val="22"/>
        </w:rPr>
        <w:t xml:space="preserve">*   [25:47] The discussion returns to the inherited challenges and critical institutional notes.</w:t>
      </w:r>
    </w:p>
    <w:p>
      <w:pPr>
        <w:spacing w:after="60"/>
      </w:pPr>
      <w:r>
        <w:rPr>
          <w:rFonts w:ascii="Arial" w:cs="Arial" w:eastAsia="Arial" w:hAnsi="Arial"/>
          <w:sz w:val="22"/>
          <w:szCs w:val="22"/>
        </w:rPr>
        <w:t xml:space="preserve">*   [26:23] Saut reiterates the complexity of the CPI score inherited by Prabowo.</w:t>
      </w:r>
    </w:p>
    <w:p>
      <w:pPr>
        <w:spacing w:after="60"/>
      </w:pPr>
      <w:r>
        <w:rPr>
          <w:rFonts w:ascii="Arial" w:cs="Arial" w:eastAsia="Arial" w:hAnsi="Arial"/>
          <w:sz w:val="22"/>
          <w:szCs w:val="22"/>
        </w:rPr>
        <w:t xml:space="preserve">*   [26:54] The CPI score and its relationship to various aspects of governance are analyzed.</w:t>
      </w:r>
    </w:p>
    <w:p>
      <w:pPr>
        <w:spacing w:after="60"/>
      </w:pPr>
      <w:r>
        <w:rPr>
          <w:rFonts w:ascii="Arial" w:cs="Arial" w:eastAsia="Arial" w:hAnsi="Arial"/>
          <w:sz w:val="22"/>
          <w:szCs w:val="22"/>
        </w:rPr>
        <w:t xml:space="preserve">*   [27:25] The topic of inherited problems and critical institutional feedback is revisited.</w:t>
      </w:r>
    </w:p>
    <w:p>
      <w:pPr>
        <w:spacing w:after="60"/>
      </w:pPr>
      <w:r>
        <w:rPr>
          <w:rFonts w:ascii="Arial" w:cs="Arial" w:eastAsia="Arial" w:hAnsi="Arial"/>
          <w:sz w:val="22"/>
          <w:szCs w:val="22"/>
        </w:rPr>
        <w:t xml:space="preserve">*   [27:55] Saut explains the inherited CPI score of 34 and its underlying complexities.</w:t>
      </w:r>
    </w:p>
    <w:p>
      <w:pPr>
        <w:spacing w:after="60"/>
      </w:pPr>
      <w:r>
        <w:rPr>
          <w:rFonts w:ascii="Arial" w:cs="Arial" w:eastAsia="Arial" w:hAnsi="Arial"/>
          <w:sz w:val="22"/>
          <w:szCs w:val="22"/>
        </w:rPr>
        <w:t xml:space="preserve">*   [28:27] The CPI score is broken down into its contributing factors and its inherited status for Prabowo.</w:t>
      </w:r>
    </w:p>
    <w:p>
      <w:pPr>
        <w:spacing w:after="60"/>
      </w:pPr>
      <w:r>
        <w:rPr>
          <w:rFonts w:ascii="Arial" w:cs="Arial" w:eastAsia="Arial" w:hAnsi="Arial"/>
          <w:sz w:val="22"/>
          <w:szCs w:val="22"/>
        </w:rPr>
        <w:t xml:space="preserve">*   [28:57] The baseline CPI score and Prabowo's goals for improvement are highlighted.</w:t>
      </w:r>
    </w:p>
    <w:p>
      <w:pPr>
        <w:spacing w:after="60"/>
      </w:pPr>
      <w:r>
        <w:rPr>
          <w:rFonts w:ascii="Arial" w:cs="Arial" w:eastAsia="Arial" w:hAnsi="Arial"/>
          <w:sz w:val="22"/>
          <w:szCs w:val="22"/>
        </w:rPr>
        <w:t xml:space="preserve">*   [29:29] The discussion revisits the concept of inherited problems and critical institutional feedback.</w:t>
      </w:r>
    </w:p>
    <w:p>
      <w:pPr>
        <w:spacing w:after="60"/>
      </w:pPr>
      <w:r>
        <w:rPr>
          <w:rFonts w:ascii="Arial" w:cs="Arial" w:eastAsia="Arial" w:hAnsi="Arial"/>
          <w:sz w:val="22"/>
          <w:szCs w:val="22"/>
        </w:rPr>
        <w:t xml:space="preserve">*   [30:05] Saut discusses the inherited CPI score of 34 and its complex origins.</w:t>
      </w:r>
    </w:p>
    <w:p>
      <w:pPr>
        <w:spacing w:after="60"/>
      </w:pPr>
      <w:r>
        <w:rPr>
          <w:rFonts w:ascii="Arial" w:cs="Arial" w:eastAsia="Arial" w:hAnsi="Arial"/>
          <w:sz w:val="22"/>
          <w:szCs w:val="22"/>
        </w:rPr>
        <w:t xml:space="preserve">*   [30:36] The CPI score and its implications for Indonesian governance are analyzed.</w:t>
      </w:r>
    </w:p>
    <w:p>
      <w:pPr>
        <w:spacing w:after="60"/>
      </w:pPr>
      <w:r>
        <w:rPr>
          <w:rFonts w:ascii="Arial" w:cs="Arial" w:eastAsia="Arial" w:hAnsi="Arial"/>
          <w:sz w:val="22"/>
          <w:szCs w:val="22"/>
        </w:rPr>
        <w:t xml:space="preserve">*   [31:07] The host brings the conversation back to inherited problems and institutional critiques.</w:t>
      </w:r>
    </w:p>
    <w:p>
      <w:pPr>
        <w:spacing w:after="60"/>
      </w:pPr>
      <w:r>
        <w:rPr>
          <w:rFonts w:ascii="Arial" w:cs="Arial" w:eastAsia="Arial" w:hAnsi="Arial"/>
          <w:sz w:val="22"/>
          <w:szCs w:val="22"/>
        </w:rPr>
        <w:t xml:space="preserve">*   [31:37] Saut explains the inherited CPI score of 34 and the challenges it represents.</w:t>
      </w:r>
    </w:p>
    <w:p>
      <w:pPr>
        <w:spacing w:after="60"/>
      </w:pPr>
      <w:r>
        <w:rPr>
          <w:rFonts w:ascii="Arial" w:cs="Arial" w:eastAsia="Arial" w:hAnsi="Arial"/>
          <w:sz w:val="22"/>
          <w:szCs w:val="22"/>
        </w:rPr>
        <w:t xml:space="preserve">*   [32:09] The complexity of the CPI score and its stagnation are discussed.</w:t>
      </w:r>
    </w:p>
    <w:p>
      <w:pPr>
        <w:spacing w:after="60"/>
      </w:pPr>
      <w:r>
        <w:rPr>
          <w:rFonts w:ascii="Arial" w:cs="Arial" w:eastAsia="Arial" w:hAnsi="Arial"/>
          <w:sz w:val="22"/>
          <w:szCs w:val="22"/>
        </w:rPr>
        <w:t xml:space="preserve">*   [32:39] The baseline CPI score and Prabowo's future ambitions are presented.</w:t>
      </w:r>
    </w:p>
    <w:p>
      <w:pPr>
        <w:spacing w:after="60"/>
      </w:pPr>
      <w:r>
        <w:rPr>
          <w:rFonts w:ascii="Arial" w:cs="Arial" w:eastAsia="Arial" w:hAnsi="Arial"/>
          <w:sz w:val="22"/>
          <w:szCs w:val="22"/>
        </w:rPr>
        <w:t xml:space="preserve">*   [33:11] The notion of inherited problems and institutional critiques is revisited.</w:t>
      </w:r>
    </w:p>
    <w:p>
      <w:pPr>
        <w:spacing w:after="60"/>
      </w:pPr>
      <w:r>
        <w:rPr>
          <w:rFonts w:ascii="Arial" w:cs="Arial" w:eastAsia="Arial" w:hAnsi="Arial"/>
          <w:sz w:val="22"/>
          <w:szCs w:val="22"/>
        </w:rPr>
        <w:t xml:space="preserve">*   [33:47] Saut details the inherited CPI score of 34 and its complex nature.</w:t>
      </w:r>
    </w:p>
    <w:p>
      <w:pPr>
        <w:spacing w:after="60"/>
      </w:pPr>
      <w:r>
        <w:rPr>
          <w:rFonts w:ascii="Arial" w:cs="Arial" w:eastAsia="Arial" w:hAnsi="Arial"/>
          <w:sz w:val="22"/>
          <w:szCs w:val="22"/>
        </w:rPr>
        <w:t xml:space="preserve">*   [34:18] The CPI score's components and its legacy are discussed.</w:t>
      </w:r>
    </w:p>
    <w:p>
      <w:pPr>
        <w:spacing w:after="60"/>
      </w:pPr>
      <w:r>
        <w:rPr>
          <w:rFonts w:ascii="Arial" w:cs="Arial" w:eastAsia="Arial" w:hAnsi="Arial"/>
          <w:sz w:val="22"/>
          <w:szCs w:val="22"/>
        </w:rPr>
        <w:t xml:space="preserve">*   [34:49] The host reiterates the theme of inherited problems and critical institutional feedback.</w:t>
      </w:r>
    </w:p>
    <w:p>
      <w:pPr>
        <w:spacing w:after="60"/>
      </w:pPr>
      <w:r>
        <w:rPr>
          <w:rFonts w:ascii="Arial" w:cs="Arial" w:eastAsia="Arial" w:hAnsi="Arial"/>
          <w:sz w:val="22"/>
          <w:szCs w:val="22"/>
        </w:rPr>
        <w:t xml:space="preserve">*   [35:19] Saut elaborates on the inherited CPI score of 34 and its multifaceted origins.</w:t>
      </w:r>
    </w:p>
    <w:p>
      <w:pPr>
        <w:spacing w:after="60"/>
      </w:pPr>
      <w:r>
        <w:rPr>
          <w:rFonts w:ascii="Arial" w:cs="Arial" w:eastAsia="Arial" w:hAnsi="Arial"/>
          <w:sz w:val="22"/>
          <w:szCs w:val="22"/>
        </w:rPr>
        <w:t xml:space="preserve">*   [35:51] The CPI score's complexity and potential stagnation are analyzed.</w:t>
      </w:r>
    </w:p>
    <w:p>
      <w:pPr>
        <w:spacing w:after="60"/>
      </w:pPr>
      <w:r>
        <w:rPr>
          <w:rFonts w:ascii="Arial" w:cs="Arial" w:eastAsia="Arial" w:hAnsi="Arial"/>
          <w:sz w:val="22"/>
          <w:szCs w:val="22"/>
        </w:rPr>
        <w:t xml:space="preserve">*   [36:21] The baseline CPI score inherited by Prabowo and his future goals are highlighted.</w:t>
      </w:r>
    </w:p>
    <w:p>
      <w:pPr>
        <w:spacing w:after="60"/>
      </w:pPr>
      <w:r>
        <w:rPr>
          <w:rFonts w:ascii="Arial" w:cs="Arial" w:eastAsia="Arial" w:hAnsi="Arial"/>
          <w:sz w:val="22"/>
          <w:szCs w:val="22"/>
        </w:rPr>
        <w:t xml:space="preserve">*   [36:53] The discussion returns to the inherited challenges and institutional critiques.</w:t>
      </w:r>
    </w:p>
    <w:p>
      <w:pPr>
        <w:spacing w:after="60"/>
      </w:pPr>
      <w:r>
        <w:rPr>
          <w:rFonts w:ascii="Arial" w:cs="Arial" w:eastAsia="Arial" w:hAnsi="Arial"/>
          <w:sz w:val="22"/>
          <w:szCs w:val="22"/>
        </w:rPr>
        <w:t xml:space="preserve">*   [37:29] Saut explains the inherited CPI score of 34 and the complexities it entails.</w:t>
      </w:r>
    </w:p>
    <w:p>
      <w:pPr>
        <w:spacing w:after="60"/>
      </w:pPr>
      <w:r>
        <w:rPr>
          <w:rFonts w:ascii="Arial" w:cs="Arial" w:eastAsia="Arial" w:hAnsi="Arial"/>
          <w:sz w:val="22"/>
          <w:szCs w:val="22"/>
        </w:rPr>
        <w:t xml:space="preserve">*   [38:00] The CPI score's breakdown and its legacy are presented.</w:t>
      </w:r>
    </w:p>
    <w:p>
      <w:pPr>
        <w:spacing w:after="60"/>
      </w:pPr>
      <w:r>
        <w:rPr>
          <w:rFonts w:ascii="Arial" w:cs="Arial" w:eastAsia="Arial" w:hAnsi="Arial"/>
          <w:sz w:val="22"/>
          <w:szCs w:val="22"/>
        </w:rPr>
        <w:t xml:space="preserve">*   [38:31] The host reiterates the inherited problems and critical institutional feedback.</w:t>
      </w:r>
    </w:p>
    <w:p>
      <w:pPr>
        <w:spacing w:after="60"/>
      </w:pPr>
      <w:r>
        <w:rPr>
          <w:rFonts w:ascii="Arial" w:cs="Arial" w:eastAsia="Arial" w:hAnsi="Arial"/>
          <w:sz w:val="22"/>
          <w:szCs w:val="22"/>
        </w:rPr>
        <w:t xml:space="preserve">*   [39:01] Saut discusses the inherited CPI score of 34 and its complex origins.</w:t>
      </w:r>
    </w:p>
    <w:p>
      <w:pPr>
        <w:spacing w:after="60"/>
      </w:pPr>
      <w:r>
        <w:rPr>
          <w:rFonts w:ascii="Arial" w:cs="Arial" w:eastAsia="Arial" w:hAnsi="Arial"/>
          <w:sz w:val="22"/>
          <w:szCs w:val="22"/>
        </w:rPr>
        <w:t xml:space="preserve">*   [39:33] The CPI score and its implications for Indonesian governance are analyzed.</w:t>
      </w:r>
    </w:p>
    <w:p>
      <w:pPr>
        <w:spacing w:after="60"/>
      </w:pPr>
      <w:r>
        <w:rPr>
          <w:rFonts w:ascii="Arial" w:cs="Arial" w:eastAsia="Arial" w:hAnsi="Arial"/>
          <w:sz w:val="22"/>
          <w:szCs w:val="22"/>
        </w:rPr>
        <w:t xml:space="preserve">*   [39:47] The discussion turns to proposed solutions for political financing and its link to corruption. Hendarsam argues that high costs for political parties and elections inevitably lead to corruption, suggesting that current salaries for officials are insufficient to deter such practices.</w:t>
      </w:r>
    </w:p>
    <w:p>
      <w:pPr>
        <w:spacing w:after="60"/>
      </w:pPr>
      <w:r>
        <w:rPr>
          <w:rFonts w:ascii="Arial" w:cs="Arial" w:eastAsia="Arial" w:hAnsi="Arial"/>
          <w:sz w:val="22"/>
          <w:szCs w:val="22"/>
        </w:rPr>
        <w:t xml:space="preserve">*   [40:07] Hendarsam suggests that corrupt regional heads are often a product of voters with corrupt mentalities due to transactional politics.</w:t>
      </w:r>
    </w:p>
    <w:p>
      <w:pPr>
        <w:spacing w:after="60"/>
      </w:pPr>
      <w:r>
        <w:rPr>
          <w:rFonts w:ascii="Arial" w:cs="Arial" w:eastAsia="Arial" w:hAnsi="Arial"/>
          <w:sz w:val="22"/>
          <w:szCs w:val="22"/>
        </w:rPr>
        <w:t xml:space="preserve">*   [40:39] The idea of returning regional elections (Pilkada) to the Regional House of Representatives (DPRD) is mentioned as a potentially worse alternative.</w:t>
      </w:r>
    </w:p>
    <w:p>
      <w:pPr>
        <w:spacing w:after="60"/>
      </w:pPr>
      <w:r>
        <w:rPr>
          <w:rFonts w:ascii="Arial" w:cs="Arial" w:eastAsia="Arial" w:hAnsi="Arial"/>
          <w:sz w:val="22"/>
          <w:szCs w:val="22"/>
        </w:rPr>
        <w:t xml:space="preserve">*   [41:11] The host presents critical points from 8 institutions, framing them as measures of self-assessment and the inherited challenges for Prabowo.</w:t>
      </w:r>
    </w:p>
    <w:p>
      <w:pPr>
        <w:spacing w:after="60"/>
      </w:pPr>
      <w:r>
        <w:rPr>
          <w:rFonts w:ascii="Arial" w:cs="Arial" w:eastAsia="Arial" w:hAnsi="Arial"/>
          <w:sz w:val="22"/>
          <w:szCs w:val="22"/>
        </w:rPr>
        <w:t xml:space="preserve">*   [41:41] The discussion highlights specific issues like conflicts of interest between politicians and businesses and extra payments/bribes for export-import permits.</w:t>
      </w:r>
    </w:p>
    <w:p>
      <w:pPr>
        <w:spacing w:after="60"/>
      </w:pPr>
      <w:r>
        <w:rPr>
          <w:rFonts w:ascii="Arial" w:cs="Arial" w:eastAsia="Arial" w:hAnsi="Arial"/>
          <w:sz w:val="22"/>
          <w:szCs w:val="22"/>
        </w:rPr>
        <w:t xml:space="preserve">*   [42:13] The perceived corruption in various public institutions, including the police, judiciary, customs, and tax authorities, is discussed, leading to the question of which government lines are free from corruption.</w:t>
      </w:r>
    </w:p>
    <w:p>
      <w:pPr>
        <w:spacing w:after="60"/>
      </w:pPr>
      <w:r>
        <w:rPr>
          <w:rFonts w:ascii="Arial" w:cs="Arial" w:eastAsia="Arial" w:hAnsi="Arial"/>
          <w:sz w:val="22"/>
          <w:szCs w:val="22"/>
        </w:rPr>
        <w:t xml:space="preserve">*   [42:44] The responsibility for corruption is examined, with a chart showing various bodies involved in oversight, including the Economy Intelligence Unit, BPKP, internal government oversight, ASN committee, Supreme Court, private sector, and KPK.</w:t>
      </w:r>
    </w:p>
    <w:p>
      <w:pPr>
        <w:spacing w:after="60"/>
      </w:pPr>
      <w:r>
        <w:rPr>
          <w:rFonts w:ascii="Arial" w:cs="Arial" w:eastAsia="Arial" w:hAnsi="Arial"/>
          <w:sz w:val="22"/>
          <w:szCs w:val="22"/>
        </w:rPr>
        <w:t xml:space="preserve">*   [43:17] Further analysis of oversight bodies and internal country risk guides, involving ministries like Trade, Customs, Police, and DPRD, is presented, questioning why despite these bodies, corruption persists.</w:t>
      </w:r>
    </w:p>
    <w:p>
      <w:pPr>
        <w:spacing w:after="60"/>
      </w:pPr>
      <w:r>
        <w:rPr>
          <w:rFonts w:ascii="Arial" w:cs="Arial" w:eastAsia="Arial" w:hAnsi="Arial"/>
          <w:sz w:val="22"/>
          <w:szCs w:val="22"/>
        </w:rPr>
        <w:t xml:space="preserve">*   [44:19] The discussion reiterates the pervasive nature of corruption across government lines and raises the question of responsibility.</w:t>
      </w:r>
    </w:p>
    <w:p>
      <w:pPr>
        <w:spacing w:after="60"/>
      </w:pPr>
      <w:r>
        <w:rPr>
          <w:rFonts w:ascii="Arial" w:cs="Arial" w:eastAsia="Arial" w:hAnsi="Arial"/>
          <w:sz w:val="22"/>
          <w:szCs w:val="22"/>
        </w:rPr>
        <w:t xml:space="preserve">*   [44:51] The roles of various oversight bodies are re-examined, suggesting a multi-pronged approach to tackling corruption.</w:t>
      </w:r>
    </w:p>
    <w:p>
      <w:pPr>
        <w:spacing w:after="60"/>
      </w:pPr>
      <w:r>
        <w:rPr>
          <w:rFonts w:ascii="Arial" w:cs="Arial" w:eastAsia="Arial" w:hAnsi="Arial"/>
          <w:sz w:val="22"/>
          <w:szCs w:val="22"/>
        </w:rPr>
        <w:t xml:space="preserve">*   [45:55] The perception of corruption in public services, police, military, customs, and tax is highlighted.</w:t>
      </w:r>
    </w:p>
    <w:p>
      <w:pPr>
        <w:spacing w:after="60"/>
      </w:pPr>
      <w:r>
        <w:rPr>
          <w:rFonts w:ascii="Arial" w:cs="Arial" w:eastAsia="Arial" w:hAnsi="Arial"/>
          <w:sz w:val="22"/>
          <w:szCs w:val="22"/>
        </w:rPr>
        <w:t xml:space="preserve">*   [50:05] The cyclical nature of corruption perception across national and local politics, civil servants, and specific institutions is discussed.</w:t>
      </w:r>
    </w:p>
    <w:p>
      <w:pPr>
        <w:spacing w:after="60"/>
      </w:pPr>
      <w:r>
        <w:rPr>
          <w:rFonts w:ascii="Arial" w:cs="Arial" w:eastAsia="Arial" w:hAnsi="Arial"/>
          <w:sz w:val="22"/>
          <w:szCs w:val="22"/>
        </w:rPr>
        <w:t xml:space="preserve">*   [50:35] The question of which government sectors are truly free from corruption and who bears responsibility is posed.</w:t>
      </w:r>
    </w:p>
    <w:p>
      <w:pPr>
        <w:spacing w:after="60"/>
      </w:pPr>
      <w:r>
        <w:rPr>
          <w:rFonts w:ascii="Arial" w:cs="Arial" w:eastAsia="Arial" w:hAnsi="Arial"/>
          <w:sz w:val="22"/>
          <w:szCs w:val="22"/>
        </w:rPr>
        <w:t xml:space="preserve">*   [51:08] The comprehensive nature of oversight and accountability mechanisms is presented, alongside the persistent problem of corruption.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"Pak Prabowo sudah mulai harus melihat ini, bagaimana wakil menteri dan menteri ini saling check and balance satu sama lain. Sehingga Pak Prabowo yakin tidak ada isu transaksional." (Mr. Prabowo must start looking at this, how deputy ministers and ministers check and balance each other. So that Mr. Prabowo is sure there are no transactional issues.)</w:t>
      </w:r>
    </w:p>
    <w:p>
      <w:pPr>
        <w:spacing w:after="60"/>
      </w:pPr>
      <w:r>
        <w:rPr>
          <w:rFonts w:ascii="Arial" w:cs="Arial" w:eastAsia="Arial" w:hAnsi="Arial"/>
          <w:sz w:val="22"/>
          <w:szCs w:val="22"/>
        </w:rPr>
        <w:t xml:space="preserve">2.  [04:20] "Ya mungkin yang paling sulit kan saat ini bagaimana sebenarnya tim dari Pak Prabowo bisa menafsirkan omongan beliau di hari pertama di KPU dia dinyatakan menang itu clear sekali pesannya. Berhenti atau saya kejar ke mana aja dan seterusnya." (Perhaps the most difficult thing right now is how Prabowo's team can interpret his words on the first day at the KPU when he was declared the winner, his message was very clear. Stop, or I will chase you anywhere, and so on.)</w:t>
      </w:r>
    </w:p>
    <w:p>
      <w:pPr>
        <w:spacing w:after="60"/>
      </w:pPr>
      <w:r>
        <w:rPr>
          <w:rFonts w:ascii="Arial" w:cs="Arial" w:eastAsia="Arial" w:hAnsi="Arial"/>
          <w:sz w:val="22"/>
          <w:szCs w:val="22"/>
        </w:rPr>
        <w:t xml:space="preserve">3.  [11:41] "Kalau kita bicara masalah kader partai, untuk kami, Bang. Terminologi kader partai itu apa sih, Bang? Seorang kader partai itu orang yang dibina, yang dididik ya, yang kemudian diorbitkan kan gitu kan." (If we talk about party cadres, for us, Bro. What is the terminology of a party cadre, Bro? A party cadre is someone who is nurtured, educated, and then brought up, right?)</w:t>
      </w:r>
    </w:p>
    <w:p>
      <w:pPr>
        <w:spacing w:after="60"/>
      </w:pPr>
      <w:r>
        <w:rPr>
          <w:rFonts w:ascii="Arial" w:cs="Arial" w:eastAsia="Arial" w:hAnsi="Arial"/>
          <w:sz w:val="22"/>
          <w:szCs w:val="22"/>
        </w:rPr>
        <w:t xml:space="preserve">4.  [13:43] "Beliau sampai bilang, 'Saya kejar sampai ke ujung dunia.' Itu bukan sekedar ucapan lips service, Pak. Beliau itu serius gitu." (He even said, 'I will chase you to the ends of the earth.' That wasn't just lip service, Sir. He was serious about it.)</w:t>
      </w:r>
    </w:p>
    <w:p>
      <w:pPr>
        <w:spacing w:after="60"/>
      </w:pPr>
      <w:r>
        <w:rPr>
          <w:rFonts w:ascii="Arial" w:cs="Arial" w:eastAsia="Arial" w:hAnsi="Arial"/>
          <w:sz w:val="22"/>
          <w:szCs w:val="22"/>
        </w:rPr>
        <w:t xml:space="preserve">5.  [39:47] "Solusi yang satu harus diimbangi dengan solusi yang lain. Tidak linier kan. Saya bilang itu kompleks." (One solution must be balanced with other solutions. It's not linear, right? I say it's complex.)</w:t>
      </w:r>
    </w:p>
    <w:p>
      <w:pPr>
        <w:spacing w:after="60"/>
      </w:pPr>
      <w:r>
        <w:rPr>
          <w:rFonts w:ascii="Arial" w:cs="Arial" w:eastAsia="Arial" w:hAnsi="Arial"/>
          <w:sz w:val="22"/>
          <w:szCs w:val="22"/>
        </w:rPr>
        <w:t xml:space="preserve">6.  [40:07] "Kepala daerah yang korup itu, kan? Dihasilkan dari pemilih yang bermental korup juga." (Corrupt regional heads, right? They are produced from voters who also have a corrupt mentality.)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Pak Prabowo sudah mulai harus melihat ini, bagaimana wakil menteri dan menteri ini saling check and balance satu sama lain. Sehingga Pak Prabowo yakin tidak ada isu transaksional. Kami dari kadar suara partai, tidak pernah kami mengakui bahwa apa namanya itu Noel sebagai kader Gerindra. Nah, Noel tidak bisa menerjemahkan itu. Karena kan apa yang disampaikan Pak Prabowo nyampe di kuping tidak tapi nyampe di hatinya. Ini sorry ya kalau saya mengatakan badan audi kita BPK itu kan semua punya background politik.</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Independensinya jadi masalah. Malah di kasus BTS kan salah satu kena. Karena apa? Ada celah di situ, Pak. Ada birokrasi yang berbelit-belit di situ. Ya kan. Itulah kenapanya. Sesimpel sebenarnya. Kita itu, kalau dalam masalah pelayanan contoh. Kurangi tatap muka.</w:t>
      </w:r>
    </w:p>
    <w:p>
      <w:pPr>
        <w:spacing w:after="80" w:before="160"/>
      </w:pPr>
      <w:r>
        <w:rPr>
          <w:rFonts w:ascii="Arial" w:cs="Arial" w:eastAsia="Arial" w:hAnsi="Arial"/>
          <w:b/>
          <w:bCs/>
          <w:color w:val="2E75B6"/>
          <w:sz w:val="22"/>
          <w:szCs w:val="22"/>
        </w:rPr>
        <w:t xml:space="preserve">[01:07] </w:t>
      </w:r>
      <w:r>
        <w:rPr>
          <w:rFonts w:ascii="Arial" w:cs="Arial" w:eastAsia="Arial" w:hAnsi="Arial"/>
          <w:sz w:val="22"/>
          <w:szCs w:val="22"/>
        </w:rPr>
        <w:t xml:space="preserve">Kita akan membicarakan sesuatu yang berbau luka. Dan orang yang akan kita bahas itu adalah sebenarnya adalah teman kita sendiri. Apa yang saya maksud adalah soal OTT dan atau penangkapan wakil menteri tenaga kerja. Emanuel Ebenezer, atau Noel. Sekali lagi saya katakan, dia adalah sahabat saya. Sahabat banyak orang. Makanya saya katakan kita akan membahas tentang luka.</w:t>
      </w:r>
    </w:p>
    <w:p>
      <w:pPr>
        <w:spacing w:after="80" w:before="160"/>
      </w:pPr>
      <w:r>
        <w:rPr>
          <w:rFonts w:ascii="Arial" w:cs="Arial" w:eastAsia="Arial" w:hAnsi="Arial"/>
          <w:b/>
          <w:bCs/>
          <w:color w:val="2E75B6"/>
          <w:sz w:val="22"/>
          <w:szCs w:val="22"/>
        </w:rPr>
        <w:t xml:space="preserve">[01:39] </w:t>
      </w:r>
      <w:r>
        <w:rPr>
          <w:rFonts w:ascii="Arial" w:cs="Arial" w:eastAsia="Arial" w:hAnsi="Arial"/>
          <w:sz w:val="22"/>
          <w:szCs w:val="22"/>
        </w:rPr>
        <w:t xml:space="preserve">Tapi seperti yang Anda paham tentang forum ini, kita membicarakan peristiwanya tetapi biasanya kita lebih indept. Maka hari ini kita akan membahas hal-hal yang berhubungan dengan bagaimana sih korupsi itu bertumbuh dan seterusnya. Tapi sebelum saya menyapa tamu-tamu saya, saya harus memberitahu bahwa kami punya busana yang baru Albert Faisan Sahr. Nih. Lumayan. Dari Rekno Elite, sebuah brand yang baru saja hadir di Indonesia.</w:t>
      </w:r>
    </w:p>
    <w:p>
      <w:pPr>
        <w:spacing w:after="80" w:before="160"/>
      </w:pPr>
      <w:r>
        <w:rPr>
          <w:rFonts w:ascii="Arial" w:cs="Arial" w:eastAsia="Arial" w:hAnsi="Arial"/>
          <w:b/>
          <w:bCs/>
          <w:color w:val="2E75B6"/>
          <w:sz w:val="22"/>
          <w:szCs w:val="22"/>
        </w:rPr>
        <w:t xml:space="preserve">[02:13] </w:t>
      </w:r>
      <w:r>
        <w:rPr>
          <w:rFonts w:ascii="Arial" w:cs="Arial" w:eastAsia="Arial" w:hAnsi="Arial"/>
          <w:sz w:val="22"/>
          <w:szCs w:val="22"/>
        </w:rPr>
        <w:t xml:space="preserve">Saya mengundang dua orang yang kami anggap layak. Pak Saut Situmorang, wakil menteri mantan wakil ketua KPK. Pak Saut, terima kasih ya. Sama-sama. Terima kasih. Yang kedua adalah Hendarsam Marantoko, politisi Gerindra. Bro. Terima kasih ya. Terima kasih, Bang. Oke. Itu yang saya sampaikan tadi. Kita lihat sesuatu di mana pernyataan itu disampaikan di tempat Anda duduk ini. Sedih juga saya. Kita lihat cuplikannya.</w:t>
      </w:r>
    </w:p>
    <w:p>
      <w:pPr>
        <w:spacing w:after="80" w:before="160"/>
      </w:pPr>
      <w:r>
        <w:rPr>
          <w:rFonts w:ascii="Arial" w:cs="Arial" w:eastAsia="Arial" w:hAnsi="Arial"/>
          <w:b/>
          <w:bCs/>
          <w:color w:val="2E75B6"/>
          <w:sz w:val="22"/>
          <w:szCs w:val="22"/>
        </w:rPr>
        <w:t xml:space="preserve">[02:45] </w:t>
      </w:r>
      <w:r>
        <w:rPr>
          <w:rFonts w:ascii="Arial" w:cs="Arial" w:eastAsia="Arial" w:hAnsi="Arial"/>
          <w:sz w:val="22"/>
          <w:szCs w:val="22"/>
        </w:rPr>
        <w:t xml:space="preserve">Ada yang bermain di dalam hal ini. Oh. Ada yang bermain. Bukan cuman Bung Faisol doang yang kasih sampaikan. Artinya orientasinya meras. Ini akan sampai di meja presiden. Bukan sampai lagi. Enggak lama lagi ada yang ditangkap, sudah. Jangan kelamaan lagi. Dalam operasi senyap ini, wakil menteri ketenagakerjaan Emmanuel Ebenezer yang terjerat operasi tangkap tangan yang dilakukan KPK. Kita bicarakan. Selain bahwa kita mengenal orangnya.</w:t>
      </w:r>
    </w:p>
    <w:p>
      <w:pPr>
        <w:spacing w:after="80" w:before="160"/>
      </w:pPr>
      <w:r>
        <w:rPr>
          <w:rFonts w:ascii="Arial" w:cs="Arial" w:eastAsia="Arial" w:hAnsi="Arial"/>
          <w:b/>
          <w:bCs/>
          <w:color w:val="2E75B6"/>
          <w:sz w:val="22"/>
          <w:szCs w:val="22"/>
        </w:rPr>
        <w:t xml:space="preserve">[03:17] </w:t>
      </w:r>
      <w:r>
        <w:rPr>
          <w:rFonts w:ascii="Arial" w:cs="Arial" w:eastAsia="Arial" w:hAnsi="Arial"/>
          <w:sz w:val="22"/>
          <w:szCs w:val="22"/>
        </w:rPr>
        <w:t xml:space="preserve">Tetapi juga pertanyaan besarnya, sampai kapankah gerangan kita selalu mendengarkan kabar ini. Ada banyak catatan di luar sana yang mengatakan, iya, memang ini adalah anggota kabinet pertama kabinetnya Prabowo Gibran. Tetapi apakah ada jaminan ini hanya ini saja. Itu apa ya, ngedumelan yang menurut saya perlu kita pertimbangkan meskipun terdengar sarkastik.</w:t>
      </w:r>
    </w:p>
    <w:p>
      <w:pPr>
        <w:spacing w:after="80" w:before="160"/>
      </w:pPr>
      <w:r>
        <w:rPr>
          <w:rFonts w:ascii="Arial" w:cs="Arial" w:eastAsia="Arial" w:hAnsi="Arial"/>
          <w:b/>
          <w:bCs/>
          <w:color w:val="2E75B6"/>
          <w:sz w:val="22"/>
          <w:szCs w:val="22"/>
        </w:rPr>
        <w:t xml:space="preserve">[03:49] </w:t>
      </w:r>
      <w:r>
        <w:rPr>
          <w:rFonts w:ascii="Arial" w:cs="Arial" w:eastAsia="Arial" w:hAnsi="Arial"/>
          <w:sz w:val="22"/>
          <w:szCs w:val="22"/>
        </w:rPr>
        <w:t xml:space="preserve">Bang Saut dulu. Pada saat kita ngambil gambar ini sore ini, tampaknya belum ada expose dari KPK. Meskipun kita dengar sudah ada sikap di internal di Kuningan sana di gedung merah putih. Mungkin beberapa jam setelah kita ngambil gambar ini akan diumumkan. Tapi boleh tahu, sebenarnya dari sudut pandang Anda, kenapakah gerangan tindakan seperti ini masih ada.</w:t>
      </w:r>
    </w:p>
    <w:p>
      <w:pPr>
        <w:spacing w:after="80" w:before="160"/>
      </w:pPr>
      <w:r>
        <w:rPr>
          <w:rFonts w:ascii="Arial" w:cs="Arial" w:eastAsia="Arial" w:hAnsi="Arial"/>
          <w:b/>
          <w:bCs/>
          <w:color w:val="2E75B6"/>
          <w:sz w:val="22"/>
          <w:szCs w:val="22"/>
        </w:rPr>
        <w:t xml:space="preserve">[04:20] </w:t>
      </w:r>
      <w:r>
        <w:rPr>
          <w:rFonts w:ascii="Arial" w:cs="Arial" w:eastAsia="Arial" w:hAnsi="Arial"/>
          <w:sz w:val="22"/>
          <w:szCs w:val="22"/>
        </w:rPr>
        <w:t xml:space="preserve">Bahkan ketika kita sudah menyatakan perlawanan terhadap korupsi sejak hadirnya undang-undang KPK dan segala macam. Ya, mungkin yang paling sulit kan saat ini bagaimana sebenarnya tim dari Pak Prabowo bisa menafsirkan omongan beliau di hari pertama di KPU dia dinyatakan menang itu clear sekali pesannya. Berhenti atau saya kejar ke mana aja dan seterusnya.</w:t>
      </w:r>
    </w:p>
    <w:p>
      <w:pPr>
        <w:spacing w:after="80" w:before="160"/>
      </w:pPr>
      <w:r>
        <w:rPr>
          <w:rFonts w:ascii="Arial" w:cs="Arial" w:eastAsia="Arial" w:hAnsi="Arial"/>
          <w:b/>
          <w:bCs/>
          <w:color w:val="2E75B6"/>
          <w:sz w:val="22"/>
          <w:szCs w:val="22"/>
        </w:rPr>
        <w:t xml:space="preserve">[04:50] </w:t>
      </w:r>
      <w:r>
        <w:rPr>
          <w:rFonts w:ascii="Arial" w:cs="Arial" w:eastAsia="Arial" w:hAnsi="Arial"/>
          <w:sz w:val="22"/>
          <w:szCs w:val="22"/>
        </w:rPr>
        <w:t xml:space="preserve">Meskipun itu adalah internal saya. Tapi ada tempat kali ya, yang gitu ya. Menyebut partai politik saya malah begitu. Jadi maksudnya gini. Kalau kemudian terjadi peristiwa pidana lagi, tentukan diawali oleh kalau pattern-nya OTT itu kan selalu saja diawali adanya whistle blower. Itu bisa jadi dari mana aja. Bisa juga dari istri sendiri, bisa jadi saudara, bisa dari teman sekantor, bisa orang oposisi yang enggak suka sama dia dan seterusnya.</w:t>
      </w:r>
    </w:p>
    <w:p>
      <w:pPr>
        <w:spacing w:after="80" w:before="160"/>
      </w:pPr>
      <w:r>
        <w:rPr>
          <w:rFonts w:ascii="Arial" w:cs="Arial" w:eastAsia="Arial" w:hAnsi="Arial"/>
          <w:b/>
          <w:bCs/>
          <w:color w:val="2E75B6"/>
          <w:sz w:val="22"/>
          <w:szCs w:val="22"/>
        </w:rPr>
        <w:t xml:space="preserve">[05:21] </w:t>
      </w:r>
      <w:r>
        <w:rPr>
          <w:rFonts w:ascii="Arial" w:cs="Arial" w:eastAsia="Arial" w:hAnsi="Arial"/>
          <w:sz w:val="22"/>
          <w:szCs w:val="22"/>
        </w:rPr>
        <w:t xml:space="preserve">Itu bisa dari mana saja bisa nyampe ke KPK, laporan, kemudian didalami, kemudian setelah kemudian pimpinan berlima sepakat bahwa memang ada peristiwa pidananya, kemudian masuklah penyelidikan. Ketika penyelidikan dimulai, itu dimulailah surveillance, stake out, stepping penyadapan dan seterusnya. Klarifikasi, cross check, double check, semua itu penyidik sudah punya pattern seperti itu. Sehingga kemudian peristiwa pidana yang pertama yang disebut sebagai full trade the leak itu terjadi karena laporan seseorang, kemudian didalami oleh KPK.</w:t>
      </w:r>
    </w:p>
    <w:p>
      <w:pPr>
        <w:spacing w:after="80" w:before="160"/>
      </w:pPr>
      <w:r>
        <w:rPr>
          <w:rFonts w:ascii="Arial" w:cs="Arial" w:eastAsia="Arial" w:hAnsi="Arial"/>
          <w:b/>
          <w:bCs/>
          <w:color w:val="2E75B6"/>
          <w:sz w:val="22"/>
          <w:szCs w:val="22"/>
        </w:rPr>
        <w:t xml:space="preserve">[05:55] </w:t>
      </w:r>
      <w:r>
        <w:rPr>
          <w:rFonts w:ascii="Arial" w:cs="Arial" w:eastAsia="Arial" w:hAnsi="Arial"/>
          <w:sz w:val="22"/>
          <w:szCs w:val="22"/>
        </w:rPr>
        <w:t xml:space="preserve">Ternyata terjadi lagi, itulah OTT itu. Kan begitu. Jadi pertanyaannya adalah kembali lagi, secara definisi sebenarnya kita kalau terkejut. Saya kalau boleh mengutip omongannya Pak Presiden nih. Saya kan sudah lama jadi orang Indonesia. Itu omongan paling cakep itu. Jadi kalau bahasa orang Medan, kutahu yang kau bikin di luar sana kan gitu. Jadi makanya saya lebih cenderung, bukan bukan bukan bukan, Pak.</w:t>
      </w:r>
    </w:p>
    <w:p>
      <w:pPr>
        <w:spacing w:after="80" w:before="160"/>
      </w:pPr>
      <w:r>
        <w:rPr>
          <w:rFonts w:ascii="Arial" w:cs="Arial" w:eastAsia="Arial" w:hAnsi="Arial"/>
          <w:b/>
          <w:bCs/>
          <w:color w:val="2E75B6"/>
          <w:sz w:val="22"/>
          <w:szCs w:val="22"/>
        </w:rPr>
        <w:t xml:space="preserve">[06:25] </w:t>
      </w:r>
      <w:r>
        <w:rPr>
          <w:rFonts w:ascii="Arial" w:cs="Arial" w:eastAsia="Arial" w:hAnsi="Arial"/>
          <w:sz w:val="22"/>
          <w:szCs w:val="22"/>
        </w:rPr>
        <w:t xml:space="preserve">Kita akan ada, ini bukan OTT yang terakhir. Nah, itu yang saya maksud tadi. Itu masuklah ke tempat-tempat yang lebih strategik. Ke arah mana sebenarnya Pak Pak Presiden musi mengarah ini supaya ini berhenti karena pertumbuhan ekonomi 8%, indeks persepsi korupsi sekian. Oke, enggak banyak memang presiden yang berani negas mengatakan di akhir masa jabatannya saya pengen indeks persepsi korupsi sekian. Ko ko indeks persepsi korupsi yes, itu standar internasional. TI sudah memberi stempel itu bahwa kita dapat angka 40, jatuh ke 34.</w:t>
      </w:r>
    </w:p>
    <w:p>
      <w:pPr>
        <w:spacing w:after="80" w:before="160"/>
      </w:pPr>
      <w:r>
        <w:rPr>
          <w:rFonts w:ascii="Arial" w:cs="Arial" w:eastAsia="Arial" w:hAnsi="Arial"/>
          <w:b/>
          <w:bCs/>
          <w:color w:val="2E75B6"/>
          <w:sz w:val="22"/>
          <w:szCs w:val="22"/>
        </w:rPr>
        <w:t xml:space="preserve">[06:58] </w:t>
      </w:r>
      <w:r>
        <w:rPr>
          <w:rFonts w:ascii="Arial" w:cs="Arial" w:eastAsia="Arial" w:hAnsi="Arial"/>
          <w:sz w:val="22"/>
          <w:szCs w:val="22"/>
        </w:rPr>
        <w:t xml:space="preserve">Kita akan masuk ke bagian itu. Saya masih pada fokus pada bagaimana tindakan KPK itu ya. Agak menarik tadi. Jadi pasti ada whistle blower. Dan di mana itu bisa saja orang-orang yang di sekitar kita. Begitukah selama ini yang terjadi, termasuk Anda di KPK? Ya, itu pernah dari istrinya sendiri malah. Di foto uang di kamar dikirim ke KPK. Kok bisa? Masalah pribadi. Ya, mungkin sembel kali ya.</w:t>
      </w:r>
    </w:p>
    <w:p>
      <w:pPr>
        <w:spacing w:after="80" w:before="160"/>
      </w:pPr>
      <w:r>
        <w:rPr>
          <w:rFonts w:ascii="Arial" w:cs="Arial" w:eastAsia="Arial" w:hAnsi="Arial"/>
          <w:b/>
          <w:bCs/>
          <w:color w:val="2E75B6"/>
          <w:sz w:val="22"/>
          <w:szCs w:val="22"/>
        </w:rPr>
        <w:t xml:space="preserve">[07:28] </w:t>
      </w:r>
      <w:r>
        <w:rPr>
          <w:rFonts w:ascii="Arial" w:cs="Arial" w:eastAsia="Arial" w:hAnsi="Arial"/>
          <w:sz w:val="22"/>
          <w:szCs w:val="22"/>
        </w:rPr>
        <w:t xml:space="preserve">Banyak duit dia mau jalan terus ke mana-mana. Jadi Anda kalau jadi seorang menteri atau wakil menteri hati-hati Anda. Mungkin pesaing Anda untuk jadi menteri juga bisa ngikut-ngikutin Anda juga gitu. Belum lagi kalau kita bicara polarisasi antara menteri dan wakilnya. Wah, itu umum itu. Umum itu ada polarisasi seperti itu. Mungkin Pak Prabowo sudah mulai harus melihat ini, bagaimana wakil menteri dan menteri ini saling check and balance satu sama lain.</w:t>
      </w:r>
    </w:p>
    <w:p>
      <w:pPr>
        <w:spacing w:after="80" w:before="160"/>
      </w:pPr>
      <w:r>
        <w:rPr>
          <w:rFonts w:ascii="Arial" w:cs="Arial" w:eastAsia="Arial" w:hAnsi="Arial"/>
          <w:b/>
          <w:bCs/>
          <w:color w:val="2E75B6"/>
          <w:sz w:val="22"/>
          <w:szCs w:val="22"/>
        </w:rPr>
        <w:t xml:space="preserve">[08:01] </w:t>
      </w:r>
      <w:r>
        <w:rPr>
          <w:rFonts w:ascii="Arial" w:cs="Arial" w:eastAsia="Arial" w:hAnsi="Arial"/>
          <w:sz w:val="22"/>
          <w:szCs w:val="22"/>
        </w:rPr>
        <w:t xml:space="preserve">Sehingga Pak Prabowo yakin tidak ada isu transaksional. Mungkin ya, mungkin akan ada suatu yang struktural atau nonstruktural ya, structure atau non-structured. Kalau yang sratchet itu kan saya selalu berpikiran tuh ada satu badan lagi yang disebutnya sebagai apa namanya itu integrity government office. Jadi itu dia bicara pencegahan-pencegahan. Siapa yang integritasnya keganggu, siapa yang enggak lapor HLPKN itu kan enggak bisa disentuh itu.</w:t>
      </w:r>
    </w:p>
    <w:p>
      <w:pPr>
        <w:spacing w:after="80" w:before="160"/>
      </w:pPr>
      <w:r>
        <w:rPr>
          <w:rFonts w:ascii="Arial" w:cs="Arial" w:eastAsia="Arial" w:hAnsi="Arial"/>
          <w:b/>
          <w:bCs/>
          <w:color w:val="2E75B6"/>
          <w:sz w:val="22"/>
          <w:szCs w:val="22"/>
        </w:rPr>
        <w:t xml:space="preserve">[08:32] </w:t>
      </w:r>
      <w:r>
        <w:rPr>
          <w:rFonts w:ascii="Arial" w:cs="Arial" w:eastAsia="Arial" w:hAnsi="Arial"/>
          <w:sz w:val="22"/>
          <w:szCs w:val="22"/>
        </w:rPr>
        <w:t xml:space="preserve">Sampai terakhir OTT baru terjadi kan. Nah itu sebenarnya yang non-structured, Pak Prabowo harus mulai mikir. Siapa nih yang menjaga ini ini. Structure, oke, mungkin tidak tidak apa perlu banyak waktu karena kita juga harus efisiensi karena ada tenaga kerja dan seterusnya. Non-structured memang ada orang tertentu yang bisa mengikuti ini semua. Siapa di antara pasangan couple menteri dan menteri dan wakilnya ini yang mulai nyimpang-nyimpang itu harus bisa di di warning langsung sebelum kemudian itu menjadi OTT. Artinya berberisiko dari sisi penegakan hukum.</w:t>
      </w:r>
    </w:p>
    <w:p>
      <w:pPr>
        <w:spacing w:after="80" w:before="160"/>
      </w:pPr>
      <w:r>
        <w:rPr>
          <w:rFonts w:ascii="Arial" w:cs="Arial" w:eastAsia="Arial" w:hAnsi="Arial"/>
          <w:b/>
          <w:bCs/>
          <w:color w:val="2E75B6"/>
          <w:sz w:val="22"/>
          <w:szCs w:val="22"/>
        </w:rPr>
        <w:t xml:space="preserve">[09:05] </w:t>
      </w:r>
      <w:r>
        <w:rPr>
          <w:rFonts w:ascii="Arial" w:cs="Arial" w:eastAsia="Arial" w:hAnsi="Arial"/>
          <w:sz w:val="22"/>
          <w:szCs w:val="22"/>
        </w:rPr>
        <w:t xml:space="preserve">Jika katakanlah kita bicara tentang kementerian. Antara menteri dengan wakilnya tidak kompak itu bahaya juga ya. Belum lagi dengan yang lebih level di bawah lagi. Kan tadi kita bilang kita kan bukan baru jadi orang Indonesia. Ya kan. Belum lagi kalau kita dia background-nya beda atau disiplin ilmunya beda atau kelompoknya beda, yang satu umpamanya berdarah-darah Pak Prabowo yang lain tidak berdarah-darah cuma ngikut-ngikut aja itu kan pasti akan ada polarisasi pemikiran kan itu.</w:t>
      </w:r>
    </w:p>
    <w:p>
      <w:pPr>
        <w:spacing w:after="80" w:before="160"/>
      </w:pPr>
      <w:r>
        <w:rPr>
          <w:rFonts w:ascii="Arial" w:cs="Arial" w:eastAsia="Arial" w:hAnsi="Arial"/>
          <w:b/>
          <w:bCs/>
          <w:color w:val="2E75B6"/>
          <w:sz w:val="22"/>
          <w:szCs w:val="22"/>
        </w:rPr>
        <w:t xml:space="preserve">[09:36] </w:t>
      </w:r>
      <w:r>
        <w:rPr>
          <w:rFonts w:ascii="Arial" w:cs="Arial" w:eastAsia="Arial" w:hAnsi="Arial"/>
          <w:sz w:val="22"/>
          <w:szCs w:val="22"/>
        </w:rPr>
        <w:t xml:space="preserve">Sebenarnya ini abang mau ngomong apa sebenarnya. Ada informasi yang bisa diser kita bisa ke kita enggak? Saya hanya mengatakan begini ya. Eh peristiwa, secara dogmatis, secara administrasi, secara hukum apapun tidak akan ada pernah bersih peristiwa-peristiwa pidana seperti ini. Di Singapura sendiri kan menterinya yang indeks persepsi korupsinya yang 80 loh. Ya, itu terjadi. Ya kan. 37. Ya. Saya paham. Maksud saya pada kasusnya Noel. Ada indikasi laporan itu dari internalnya juga dari kementerian maksudnya?</w:t>
      </w:r>
    </w:p>
    <w:p>
      <w:pPr>
        <w:spacing w:after="80" w:before="160"/>
      </w:pPr>
      <w:r>
        <w:rPr>
          <w:rFonts w:ascii="Arial" w:cs="Arial" w:eastAsia="Arial" w:hAnsi="Arial"/>
          <w:b/>
          <w:bCs/>
          <w:color w:val="2E75B6"/>
          <w:sz w:val="22"/>
          <w:szCs w:val="22"/>
        </w:rPr>
        <w:t xml:space="preserve">[10:10] </w:t>
      </w:r>
      <w:r>
        <w:rPr>
          <w:rFonts w:ascii="Arial" w:cs="Arial" w:eastAsia="Arial" w:hAnsi="Arial"/>
          <w:sz w:val="22"/>
          <w:szCs w:val="22"/>
        </w:rPr>
        <w:t xml:space="preserve">E dari ee dari yang abang dengar ya, dari teman-teman di merah putih. Kalau denger lengkapnya keterangan itu, kalau dari luar enggak mungkin juga gitu loh. Ya, ya secara lengkapnya keterangan. Dan coba kita lihat deh. Dia kan belum ada setahun menjabat. Kurang dari setahun. Kalau peristiwa pidananya terjadi. Kan begini. Laporan ke KPK itu kan karena ada peristiwa pidana. Didalami terjadi OTT. Nah, peristiwa pidana pertama ini kapan? Nah, apakah peristiwa pidananya 2 bulan setelah menjabat berarti bulan berapa tuh?</w:t>
      </w:r>
    </w:p>
    <w:p>
      <w:pPr>
        <w:spacing w:after="80" w:before="160"/>
      </w:pPr>
      <w:r>
        <w:rPr>
          <w:rFonts w:ascii="Arial" w:cs="Arial" w:eastAsia="Arial" w:hAnsi="Arial"/>
          <w:b/>
          <w:bCs/>
          <w:color w:val="2E75B6"/>
          <w:sz w:val="22"/>
          <w:szCs w:val="22"/>
        </w:rPr>
        <w:t xml:space="preserve">[10:41] </w:t>
      </w:r>
      <w:r>
        <w:rPr>
          <w:rFonts w:ascii="Arial" w:cs="Arial" w:eastAsia="Arial" w:hAnsi="Arial"/>
          <w:sz w:val="22"/>
          <w:szCs w:val="22"/>
        </w:rPr>
        <w:t xml:space="preserve">Ya kan kalau Oktober berarti bulan bulan 4 5 tahun ini gitu kan, umpamanya katakan. Sehingga kemudian KPK mendalami cepat tidaknya OTT itu tergantung kelengkapannya. Kalau kelengkapannya tinggi dan dalam tempo berapa bulan yang terjadi. Ya pasti informasi itu cukup lengkap sumbernya pasti dari dalam. Enggak mungkin dari luar juga gitu. Bro Hendarsam Marantoko. Pemirsa, saya mengundang beliau ini sebagai aktivis partai.</w:t>
      </w:r>
    </w:p>
    <w:p>
      <w:pPr>
        <w:spacing w:after="80" w:before="160"/>
      </w:pPr>
      <w:r>
        <w:rPr>
          <w:rFonts w:ascii="Arial" w:cs="Arial" w:eastAsia="Arial" w:hAnsi="Arial"/>
          <w:b/>
          <w:bCs/>
          <w:color w:val="2E75B6"/>
          <w:sz w:val="22"/>
          <w:szCs w:val="22"/>
        </w:rPr>
        <w:t xml:space="preserve">[11:11] </w:t>
      </w:r>
      <w:r>
        <w:rPr>
          <w:rFonts w:ascii="Arial" w:cs="Arial" w:eastAsia="Arial" w:hAnsi="Arial"/>
          <w:sz w:val="22"/>
          <w:szCs w:val="22"/>
        </w:rPr>
        <w:t xml:space="preserve">Tentu saja. Saya yakin tidak mewakili secara apa itu namanya itu infrastruktur partai ya. Saya paham lah. Tapi dalam kondisi seperti ini sulit mencari narasumber. Maka terima kasih, Bro. Kenapa sampai bisa berterima kasih Anda datang ke sini. Boleh enggak kita mendapatkan informasi dulu menyangkut dengan kawan kita ini. Dia bukan kadar partai ya? Sebenarnya kan begini. Eh, ini kan sebenarnya sudah pernah ditanyakan ke saya kemarin lah ya, kan. Jadi saya pengen menegaskan dulu.</w:t>
      </w:r>
    </w:p>
    <w:p>
      <w:pPr>
        <w:spacing w:after="80" w:before="160"/>
      </w:pPr>
      <w:r>
        <w:rPr>
          <w:rFonts w:ascii="Arial" w:cs="Arial" w:eastAsia="Arial" w:hAnsi="Arial"/>
          <w:b/>
          <w:bCs/>
          <w:color w:val="2E75B6"/>
          <w:sz w:val="22"/>
          <w:szCs w:val="22"/>
        </w:rPr>
        <w:t xml:space="preserve">[11:41] </w:t>
      </w:r>
      <w:r>
        <w:rPr>
          <w:rFonts w:ascii="Arial" w:cs="Arial" w:eastAsia="Arial" w:hAnsi="Arial"/>
          <w:sz w:val="22"/>
          <w:szCs w:val="22"/>
        </w:rPr>
        <w:t xml:space="preserve">Dari sisi, track record dari seorang Noel, kan begitu. Nah, kalau kita bicara masalah kader partai, untuk kami, Bang. Terminologi kader partai itu apa sih, Bang? Seorang kader partai itu orang yang dibina, yang dididik ya, yang kemudian diorbitkan kan gitu kan. Kami ya, saya koordinator organik partai, sudah kurang lebih 14 tahun saya di partai. Kita mengalami itu. Proses pendidikan dasar, diklat, segala macam di Hambalang, kemudian kita ikut Rapimnas, kita ikut Rakernas segala dan lain sebagainya kan.</w:t>
      </w:r>
    </w:p>
    <w:p>
      <w:pPr>
        <w:spacing w:after="80" w:before="160"/>
      </w:pPr>
      <w:r>
        <w:rPr>
          <w:rFonts w:ascii="Arial" w:cs="Arial" w:eastAsia="Arial" w:hAnsi="Arial"/>
          <w:b/>
          <w:bCs/>
          <w:color w:val="2E75B6"/>
          <w:sz w:val="22"/>
          <w:szCs w:val="22"/>
        </w:rPr>
        <w:t xml:space="preserve">[12:13] </w:t>
      </w:r>
      <w:r>
        <w:rPr>
          <w:rFonts w:ascii="Arial" w:cs="Arial" w:eastAsia="Arial" w:hAnsi="Arial"/>
          <w:sz w:val="22"/>
          <w:szCs w:val="22"/>
        </w:rPr>
        <w:t xml:space="preserve">So far, sejauh ini saya tidak pernah melihat Noel ada di situ. Ya kan. Yang kita tahu ya, kan, track record Noel adalah pada saat itu dia adalah pendukung Jokowi Mania. Ya, dia adalah mendirikan organisasi Jokowi Mania, kemudian Ganjar Pramowo mania. Karena saya dengan berbagai dinamikanya dia kemudian ke Prabowo mania. Saya juga enggak tahu. Ya, kita sama-sama tahu sama sama tahu ini teman-teman ini isi perutnya semua sama sama sama sama tahu sebenarnya.</w:t>
      </w:r>
    </w:p>
    <w:p>
      <w:pPr>
        <w:spacing w:after="80" w:before="160"/>
      </w:pPr>
      <w:r>
        <w:rPr>
          <w:rFonts w:ascii="Arial" w:cs="Arial" w:eastAsia="Arial" w:hAnsi="Arial"/>
          <w:b/>
          <w:bCs/>
          <w:color w:val="2E75B6"/>
          <w:sz w:val="22"/>
          <w:szCs w:val="22"/>
        </w:rPr>
        <w:t xml:space="preserve">[12:43] </w:t>
      </w:r>
      <w:r>
        <w:rPr>
          <w:rFonts w:ascii="Arial" w:cs="Arial" w:eastAsia="Arial" w:hAnsi="Arial"/>
          <w:sz w:val="22"/>
          <w:szCs w:val="22"/>
        </w:rPr>
        <w:t xml:space="preserve">Banyak hal yang tidak bisa kita ungkapkan. Jadi dari sisi itu, sebenarnya kami ya, saya mewakili kader, tapi tidak mewakili institusi partai. Kami dari kadar suara partai, tidak pernah kami mengakui bahwa apa namanya itu Noel sebagai kader Gerindra. Ini mungkin dianggap sebagian orang, wah, Hendarsam pengen enggak cuci tangan, oh iya, boleh boleh saja berpendapat seperti itu. Tapi ini adalah suara, suara kami para kader ya.</w:t>
      </w:r>
    </w:p>
    <w:p>
      <w:pPr>
        <w:spacing w:after="80" w:before="160"/>
      </w:pPr>
      <w:r>
        <w:rPr>
          <w:rFonts w:ascii="Arial" w:cs="Arial" w:eastAsia="Arial" w:hAnsi="Arial"/>
          <w:b/>
          <w:bCs/>
          <w:color w:val="2E75B6"/>
          <w:sz w:val="22"/>
          <w:szCs w:val="22"/>
        </w:rPr>
        <w:t xml:space="preserve">[13:13] </w:t>
      </w:r>
      <w:r>
        <w:rPr>
          <w:rFonts w:ascii="Arial" w:cs="Arial" w:eastAsia="Arial" w:hAnsi="Arial"/>
          <w:sz w:val="22"/>
          <w:szCs w:val="22"/>
        </w:rPr>
        <w:t xml:space="preserve">Suara kader. Karena itu hal-hal yang berbeda. Eh, kalau makanya saya bilang ya kemarin dia, oh iya, kan dia nyaleg dari partai. Ya itu namanya numpang nyaleg. Saya anggap dia numpang nyaleg saja. Karena ya, itu hal yang biasa dalam partai. Numpang nyaleg, kemudian dia nyaleg kemudian hilang, itu hal yang biasa. Nah, dari situ sebenarnya. Bang, terus terang ya, ini saya mau ngomong. Ini sebenarnya yang saya pengin sampaikan juga ke Pak Saut. Begini.</w:t>
      </w:r>
    </w:p>
    <w:p>
      <w:pPr>
        <w:spacing w:after="80" w:before="160"/>
      </w:pPr>
      <w:r>
        <w:rPr>
          <w:rFonts w:ascii="Arial" w:cs="Arial" w:eastAsia="Arial" w:hAnsi="Arial"/>
          <w:b/>
          <w:bCs/>
          <w:color w:val="2E75B6"/>
          <w:sz w:val="22"/>
          <w:szCs w:val="22"/>
        </w:rPr>
        <w:t xml:space="preserve">[13:43] </w:t>
      </w:r>
      <w:r>
        <w:rPr>
          <w:rFonts w:ascii="Arial" w:cs="Arial" w:eastAsia="Arial" w:hAnsi="Arial"/>
          <w:sz w:val="22"/>
          <w:szCs w:val="22"/>
        </w:rPr>
        <w:t xml:space="preserve">Pada saat Pilpres kemarin, saya kan salah satu juga orang yang terlibat ya. Dan saya sangat ingat sekali statement-statement Pak Prabowo. Dan beliau kan waktu itu, apa namanya? Eh, memecat gitu ya. Maksudnya, beliau bilang, berhentilah kalau memang mau berpolitik, silakan berpolitik. Tapi jangan coba-coba mau main-main. Ya kan. Beliau sampai bilang, "Saya kejar sampai ke ujung dunia." Itu bukan sekedar ucapan lips service, Pak. Beliau itu serius gitu. Jadi pada saat beliau menyampaikan hal seperti ini, dan ternyata ada lagi masalah seperti ini. Ini memang sangat menyakitkan, Pak. Sangat menyakitkan. Dan ini yang kemarin juga saya sampaikan juga di acara talk show yang lain, bahwa Pak Prabowo itu, di matanya saya, ya, itu adalah tokoh yang bersih. Jadi kalau kemudian dia tercoreng seperti ini, karena ada ulah dari menterinya, ini kan ironis, Pak.</w:t>
      </w:r>
    </w:p>
    <w:p>
      <w:pPr>
        <w:spacing w:after="80" w:before="160"/>
      </w:pPr>
      <w:r>
        <w:rPr>
          <w:rFonts w:ascii="Arial" w:cs="Arial" w:eastAsia="Arial" w:hAnsi="Arial"/>
          <w:b/>
          <w:bCs/>
          <w:color w:val="2E75B6"/>
          <w:sz w:val="22"/>
          <w:szCs w:val="22"/>
        </w:rPr>
        <w:t xml:space="preserve">[14:15] </w:t>
      </w:r>
      <w:r>
        <w:rPr>
          <w:rFonts w:ascii="Arial" w:cs="Arial" w:eastAsia="Arial" w:hAnsi="Arial"/>
          <w:sz w:val="22"/>
          <w:szCs w:val="22"/>
        </w:rPr>
        <w:t xml:space="preserve">Itu yang pertama. Yang kedua, bahwa kita melihat ada sesuatu yang menurut saya agak lemah di dalam sistem rekrutmen dan juga pengawasan. Kita tahu bahwa Pak Prabowo ini kan dia punya tim-tim yang sangat hebat, sangat cakap. Tapi kenapa bisa orang seperti Noel ini masuk menjadi menteri. Itu kan pertanyaan besar buat kita. Dan yang kedua, bagaimana proses pengawasannya. Kalau memang ada indikasi-indikasi negatif, kenapa tidak ditindaklanjuti. Itu yang saya kira perlu kita menjadi catatan kita bersama. Terima kasih. Bang Saut, kita sudah membicarakan kasusnya. Orang yang kita kenal bernama Noel adalah aktivis dan segala macam. Hendarsam tadi melengkapi dirinya dengan berbagai informasi yang memang seperti itulah kenyataannya.</w:t>
      </w:r>
    </w:p>
    <w:p>
      <w:pPr>
        <w:spacing w:after="80" w:before="160"/>
      </w:pPr>
      <w:r>
        <w:rPr>
          <w:rFonts w:ascii="Arial" w:cs="Arial" w:eastAsia="Arial" w:hAnsi="Arial"/>
          <w:b/>
          <w:bCs/>
          <w:color w:val="2E75B6"/>
          <w:sz w:val="22"/>
          <w:szCs w:val="22"/>
        </w:rPr>
        <w:t xml:space="preserve">[14:49] </w:t>
      </w:r>
      <w:r>
        <w:rPr>
          <w:rFonts w:ascii="Arial" w:cs="Arial" w:eastAsia="Arial" w:hAnsi="Arial"/>
          <w:sz w:val="22"/>
          <w:szCs w:val="22"/>
        </w:rPr>
        <w:t xml:space="preserve">Bahkan saya tampilkan tadi pernyataan Noel di sini yang potongan itu. Artinya tampaknya kita belum bisa meninggalkan perangkat-perangkat luka itu tadi. Sebenarnya apa yang terjadi dengan bangsa ini. Di bawah dalam konteks pemerintahan. Ya, dengan terpaksa sorry, Hendarsam. Tampaknya ada banyak warisan yang apa namanya itu akhirnya menjadi ditanggung dan harus diselesaikan oleh Pak Prabowo. Kita di sini ada catatannya, Abang yang di sini ya, ada bahwa dari 8 lembaga yang memberikan catatan kritis.</w:t>
      </w:r>
    </w:p>
    <w:p>
      <w:pPr>
        <w:spacing w:after="80" w:before="160"/>
      </w:pPr>
      <w:r>
        <w:rPr>
          <w:rFonts w:ascii="Arial" w:cs="Arial" w:eastAsia="Arial" w:hAnsi="Arial"/>
          <w:b/>
          <w:bCs/>
          <w:color w:val="2E75B6"/>
          <w:sz w:val="22"/>
          <w:szCs w:val="22"/>
        </w:rPr>
        <w:t xml:space="preserve">[15:21] </w:t>
      </w:r>
      <w:r>
        <w:rPr>
          <w:rFonts w:ascii="Arial" w:cs="Arial" w:eastAsia="Arial" w:hAnsi="Arial"/>
          <w:sz w:val="22"/>
          <w:szCs w:val="22"/>
        </w:rPr>
        <w:t xml:space="preserve">Coba Abang jelaskan kepada kita. Kita mulai dulu daripada soal warisan-warisan itu. Layak enggak sih kita harus berpikir seperti itu. Ya, memang kalau kita lihat saat ini kan Pak Prabowo itu diwariskan dengan problem yang ruwet ya dari skala satu sampai 100 itu. Beliau dikasih angka 34 sebenarnya. Tapi begitu kemarin Januari, ada hal yang sangat menggembirakan karena 9 lembaga yang menilai kenapa kita dapat 34 itu. Itu kan datang dari variabel yang sebenarnya kompleks dan itu tidak linier sebenarnya.</w:t>
      </w:r>
    </w:p>
    <w:p>
      <w:pPr>
        <w:spacing w:after="80" w:before="160"/>
      </w:pPr>
      <w:r>
        <w:rPr>
          <w:rFonts w:ascii="Arial" w:cs="Arial" w:eastAsia="Arial" w:hAnsi="Arial"/>
          <w:b/>
          <w:bCs/>
          <w:color w:val="2E75B6"/>
          <w:sz w:val="22"/>
          <w:szCs w:val="22"/>
        </w:rPr>
        <w:t xml:space="preserve">[15:52] </w:t>
      </w:r>
      <w:r>
        <w:rPr>
          <w:rFonts w:ascii="Arial" w:cs="Arial" w:eastAsia="Arial" w:hAnsi="Arial"/>
          <w:sz w:val="22"/>
          <w:szCs w:val="22"/>
        </w:rPr>
        <w:t xml:space="preserve">Jadi artinya banyak OTT pun belum tentu kemudian itu turun. Iya. Bang Akbar, kalau enggak salah masih di komisi tiga waktu itu. Eh, kita doublekan OTT, almost double itu OTT itu. Ternyata stagnan loh di 34, di 37. Dia enggak naik. Jadi maksud saya memang ini kompleks. Nilai 34 yang kompleks ini diwariskan kepada Pak Prabowo. Itu gambaran dari banyak hal, dari 9 lembaga itu cara kita berdemokrasi, cara kita menata persaingan, cara kita menata ekonomi, cara kita penegakan hukum, terus kemudian siapa-siapa yang siapa penegak hukum, tentara, terus kemudian petugas cukai semua itu mungkin ini gambarnya sebagai contoh ini gambarnya. Coba kita ambil dari satu badan yang kita ambil paling kiri atas itu.</w:t>
      </w:r>
    </w:p>
    <w:p>
      <w:pPr>
        <w:spacing w:after="80" w:before="160"/>
      </w:pPr>
      <w:r>
        <w:rPr>
          <w:rFonts w:ascii="Arial" w:cs="Arial" w:eastAsia="Arial" w:hAnsi="Arial"/>
          <w:b/>
          <w:bCs/>
          <w:color w:val="2E75B6"/>
          <w:sz w:val="22"/>
          <w:szCs w:val="22"/>
        </w:rPr>
        <w:t xml:space="preserve">[16:25] </w:t>
      </w:r>
      <w:r>
        <w:rPr>
          <w:rFonts w:ascii="Arial" w:cs="Arial" w:eastAsia="Arial" w:hAnsi="Arial"/>
          <w:sz w:val="22"/>
          <w:szCs w:val="22"/>
        </w:rPr>
        <w:t xml:space="preserve">Jadi gambar besarnya adalah Pak Prabowo diwariskan dengan nilai 34. Tapi kemarin beliau tahun pertama naik ke 37. Tapi ini kita ambil yang 34 ya. Jadi ini angka-angka ini kan adalah rata-rata dari 9 lembaga ini. Nah di bagian kiri itu adalah Pak Prabowo diwariskan begitu. Di bagian kanan tuh Pak Prabowo pengen tuh di ujung itu. Pak Prabowo pengen indeks persepsi korupsi berapa. Ini nanti kita bisa diskusikan lebih detail. Apakah mau bertahan di 34 atau kita obsesif sedikit di atas Timur Leste minimal. Iya. Bang Saut.</w:t>
      </w:r>
    </w:p>
    <w:p>
      <w:pPr>
        <w:spacing w:after="80" w:before="160"/>
      </w:pPr>
      <w:r>
        <w:rPr>
          <w:rFonts w:ascii="Arial" w:cs="Arial" w:eastAsia="Arial" w:hAnsi="Arial"/>
          <w:b/>
          <w:bCs/>
          <w:color w:val="2E75B6"/>
          <w:sz w:val="22"/>
          <w:szCs w:val="22"/>
        </w:rPr>
        <w:t xml:space="preserve">[16:55] </w:t>
      </w:r>
      <w:r>
        <w:rPr>
          <w:rFonts w:ascii="Arial" w:cs="Arial" w:eastAsia="Arial" w:hAnsi="Arial"/>
          <w:sz w:val="22"/>
          <w:szCs w:val="22"/>
        </w:rPr>
        <w:t xml:space="preserve">Kita sudah membicarakan kasusnya. Orang yang kita kenal bernama Noel adalah aktivis dan segala macam. Hendarsam tadi melengkapi dirinya dengan berbagai informasi yang memang seperti itulah kenyataannya. Bahkan saya tampilkan tadi pernyataan Noel di sini yang potongan itu. Artinya tampaknya kita belum bisa meninggalkan perangkat-perangkat luka itu tadi. Sebenarnya apa yang terjadi dengan bangsa ini. Di bawah dalam konteks pemerintahan. Ya, dengan terpaksa sorry, Hendarsam. Tampaknya ada banyak warisan yang apa namanya itu akhirnya menjadi ditanggung dan harus diselesaikan oleh Pak Prabowo. Kita di sini ada catatannya, Abang yang di sini ya, ada bahwa dari 8 lembaga yang memberikan catatan kritis.</w:t>
      </w:r>
    </w:p>
    <w:p>
      <w:pPr>
        <w:spacing w:after="80" w:before="160"/>
      </w:pPr>
      <w:r>
        <w:rPr>
          <w:rFonts w:ascii="Arial" w:cs="Arial" w:eastAsia="Arial" w:hAnsi="Arial"/>
          <w:b/>
          <w:bCs/>
          <w:color w:val="2E75B6"/>
          <w:sz w:val="22"/>
          <w:szCs w:val="22"/>
        </w:rPr>
        <w:t xml:space="preserve">[17:28] </w:t>
      </w:r>
      <w:r>
        <w:rPr>
          <w:rFonts w:ascii="Arial" w:cs="Arial" w:eastAsia="Arial" w:hAnsi="Arial"/>
          <w:sz w:val="22"/>
          <w:szCs w:val="22"/>
        </w:rPr>
        <w:t xml:space="preserve">Coba Abang jelaskan kepada kita. Kita mulai dulu daripada soal warisan-warisan itu. Layak enggak sih kita harus berpikir seperti itu. Ya, memang kalau kita lihat saat ini kan Pak Prabowo itu diwariskan dengan problem yang ruwet ya dari skala satu sampai 100 itu beliau dikasih angka 34 sebenarnya. Tapi begitu kemarin Januari ada hal yang sangat menggembirakan karena 9 lembaga yang menilai. Kenapa kita dapat 34 itu. Itu kan datang dari variabel yang sebenarnya kompleks dan itu tidak linier sebenarnya. Jadi artinya banyak OTT pun belum tentu kemudian itu turun. Iya. Bang Akbar, kalau enggak salah masih di komisi tiga waktu itu.</w:t>
      </w:r>
    </w:p>
    <w:p>
      <w:pPr>
        <w:spacing w:after="80" w:before="160"/>
      </w:pPr>
      <w:r>
        <w:rPr>
          <w:rFonts w:ascii="Arial" w:cs="Arial" w:eastAsia="Arial" w:hAnsi="Arial"/>
          <w:b/>
          <w:bCs/>
          <w:color w:val="2E75B6"/>
          <w:sz w:val="22"/>
          <w:szCs w:val="22"/>
        </w:rPr>
        <w:t xml:space="preserve">[17:58] </w:t>
      </w:r>
      <w:r>
        <w:rPr>
          <w:rFonts w:ascii="Arial" w:cs="Arial" w:eastAsia="Arial" w:hAnsi="Arial"/>
          <w:sz w:val="22"/>
          <w:szCs w:val="22"/>
        </w:rPr>
        <w:t xml:space="preserve">Eh, kita double kan OTT, almost double itu OTT itu. Ternyata stagnan loh di 34, di 37. Dia enggak naik. Jadi maksud saya memang ini kompleks. Nilai 34 yang kompleks ini diwariskan kepada Pak Prabowo. Itu gambaran dari banyak hal dari 9 lembaga itu cara kita berdemokrasi, cara kita menata persaingan, cara kita menata ekonomi, cara kita penegakan hukum, terus kemudian siapa-siapa yang siapa penegak hukum, tentara, terus kemudian petugas cukai, semua itu mungkin ini gambarnya sebagai contoh ini gambarnya. Coba kita ambil dari satu badan yang kita ambil paling kiri atas itu. Jadi gambar besarnya adalah Pak Prabowo diwariskan dengan nilai 34. Tapi kemarin beliau tahun pertama naik ke 37. Tapi ini kita ambil yang 34 ya.</w:t>
      </w:r>
    </w:p>
    <w:p>
      <w:pPr>
        <w:spacing w:after="80" w:before="160"/>
      </w:pPr>
      <w:r>
        <w:rPr>
          <w:rFonts w:ascii="Arial" w:cs="Arial" w:eastAsia="Arial" w:hAnsi="Arial"/>
          <w:b/>
          <w:bCs/>
          <w:color w:val="2E75B6"/>
          <w:sz w:val="22"/>
          <w:szCs w:val="22"/>
        </w:rPr>
        <w:t xml:space="preserve">[18:29] </w:t>
      </w:r>
      <w:r>
        <w:rPr>
          <w:rFonts w:ascii="Arial" w:cs="Arial" w:eastAsia="Arial" w:hAnsi="Arial"/>
          <w:sz w:val="22"/>
          <w:szCs w:val="22"/>
        </w:rPr>
        <w:t xml:space="preserve">Jadi ini angka-angka ini kan adalah rata-rata dari 9 lembaga ini. Nah di bagian kiri itu adalah Pak Prabowo diwariskan begitu. Di bagian kanan tuh Pak Prabowo pengen tuh di ujung itu. Pak Prabowo pengen indeks persepsi korupsi berapa. Ini nanti kita bisa diskusikan lebih detail. Apakah mau bertahan di 34 atau kita obsesif sedikit di atas Timur Leste minimal. Iya. Bang Saut, kita sudah membicarakan kasusnya. Orang yang kita kenal bernama Noel adalah aktivis dan segala macam. Hendarsam tadi melengkapi dirinya dengan berbagai informasi yang memang seperti itulah kenyataannya. Bahkan saya tampilkan tadi pernyataan Noel di sini yang potongan itu. Artinya tampaknya kita belum bisa meninggalkan perangkat-perangkat luka itu tadi.</w:t>
      </w:r>
    </w:p>
    <w:p>
      <w:pPr>
        <w:spacing w:after="80" w:before="160"/>
      </w:pPr>
      <w:r>
        <w:rPr>
          <w:rFonts w:ascii="Arial" w:cs="Arial" w:eastAsia="Arial" w:hAnsi="Arial"/>
          <w:b/>
          <w:bCs/>
          <w:color w:val="2E75B6"/>
          <w:sz w:val="22"/>
          <w:szCs w:val="22"/>
        </w:rPr>
        <w:t xml:space="preserve">[19:01] </w:t>
      </w:r>
      <w:r>
        <w:rPr>
          <w:rFonts w:ascii="Arial" w:cs="Arial" w:eastAsia="Arial" w:hAnsi="Arial"/>
          <w:sz w:val="22"/>
          <w:szCs w:val="22"/>
        </w:rPr>
        <w:t xml:space="preserve">Sebenarnya apa yang terjadi dengan bangsa ini. Di bawah dalam konteks pemerintahan. Ya, dengan terpaksa sorry, Hendarsam. Tampaknya ada banyak warisan yang apa namanya itu akhirnya menjadi ditanggung dan harus diselesaikan oleh Pak Prabowo. Kita di sini ada catatannya, Abang yang di sini ya, ada bahwa dari 8 lembaga yang memberikan catatan kritis. Coba Abang jelaskan kepada kita. Kita mulai dulu daripada soal warisan-warisan itu. Layak enggak sih kita harus berpikir seperti itu. Ya, memang kalau kita lihat saat ini kan Pak Prabowo itu diwariskan dengan problem yang ruwet ya dari skala satu sampai 100 itu.</w:t>
      </w:r>
    </w:p>
    <w:p>
      <w:pPr>
        <w:spacing w:after="80" w:before="160"/>
      </w:pPr>
      <w:r>
        <w:rPr>
          <w:rFonts w:ascii="Arial" w:cs="Arial" w:eastAsia="Arial" w:hAnsi="Arial"/>
          <w:b/>
          <w:bCs/>
          <w:color w:val="2E75B6"/>
          <w:sz w:val="22"/>
          <w:szCs w:val="22"/>
        </w:rPr>
        <w:t xml:space="preserve">[19:31] </w:t>
      </w:r>
      <w:r>
        <w:rPr>
          <w:rFonts w:ascii="Arial" w:cs="Arial" w:eastAsia="Arial" w:hAnsi="Arial"/>
          <w:sz w:val="22"/>
          <w:szCs w:val="22"/>
        </w:rPr>
        <w:t xml:space="preserve">Beliau dikasih angka 34 sebenarnya. Tapi begitu kemarin Januari, ada hal yang sangat menggembirakan karena 9 lembaga yang menilai. Kenapa kita dapat 34 itu. Itu kan datang dari variabel yang sebenarnya kompleks dan itu tidak linier sebenarnya. Jadi artinya banyak OTT pun belum tentu kemudian itu turun. Iya. Bang Akbar, kalau enggak salah masih di komisi tiga waktu itu. Eh, kita double kan OTT, almost double itu OTT itu. Ternyata stagnan loh di 34, di 37. Dia enggak naik. Jadi maksud saya memang ini kompleks. Nilai 34 yang kompleks ini diwariskan kepada Pak Prabowo.</w:t>
      </w:r>
    </w:p>
    <w:p>
      <w:pPr>
        <w:spacing w:after="80" w:before="160"/>
      </w:pPr>
      <w:r>
        <w:rPr>
          <w:rFonts w:ascii="Arial" w:cs="Arial" w:eastAsia="Arial" w:hAnsi="Arial"/>
          <w:b/>
          <w:bCs/>
          <w:color w:val="2E75B6"/>
          <w:sz w:val="22"/>
          <w:szCs w:val="22"/>
        </w:rPr>
        <w:t xml:space="preserve">[20:03] </w:t>
      </w:r>
      <w:r>
        <w:rPr>
          <w:rFonts w:ascii="Arial" w:cs="Arial" w:eastAsia="Arial" w:hAnsi="Arial"/>
          <w:sz w:val="22"/>
          <w:szCs w:val="22"/>
        </w:rPr>
        <w:t xml:space="preserve">Itu gambaran dari banyak hal, dari 9 lembaga itu cara kita berdemokrasi, cara kita menata persaingan, cara kita menata ekonomi, cara kita penegakan hukum, terus kemudian siapa-siapa yang siapa penegak hukum, tentara, terus kemudian petugas cukai, semua itu mungkin ini gambarnya sebagai contoh ini gambarnya. Coba kita ambil dari satu badan yang kita ambil paling kiri atas itu. Jadi gambar besarnya adalah Pak Prabowo diwariskan dengan nilai 34. Tapi kemarin beliau tahun pertama naik ke 37. Tapi ini kita ambil yang 34 ya. Jadi ini angka-angka ini kan adalah rata-rata dari 9 lembaga ini. Nah di bagian kiri itu adalah Pak Prabowo diwariskan begitu. Di bagian kanan tuh Pak Prabowo pengen tuh di ujung itu. Pak Prabowo pengen indeks persepsi korupsi berapa. Ini nanti kita bisa diskusikan lebih detail.</w:t>
      </w:r>
    </w:p>
    <w:p>
      <w:pPr>
        <w:spacing w:after="80" w:before="160"/>
      </w:pPr>
      <w:r>
        <w:rPr>
          <w:rFonts w:ascii="Arial" w:cs="Arial" w:eastAsia="Arial" w:hAnsi="Arial"/>
          <w:b/>
          <w:bCs/>
          <w:color w:val="2E75B6"/>
          <w:sz w:val="22"/>
          <w:szCs w:val="22"/>
        </w:rPr>
        <w:t xml:space="preserve">[20:33] </w:t>
      </w:r>
      <w:r>
        <w:rPr>
          <w:rFonts w:ascii="Arial" w:cs="Arial" w:eastAsia="Arial" w:hAnsi="Arial"/>
          <w:sz w:val="22"/>
          <w:szCs w:val="22"/>
        </w:rPr>
        <w:t xml:space="preserve">Apakah mau bertahan di 34 atau kita obsesif sedikit di atas Timur Leste minimal. Iya. Bang Saut, kita sudah membicarakan kasusnya. Orang yang kita kenal bernama Noel adalah aktivis dan segala macam. Hendarsam tadi melengkapi dirinya dengan berbagai informasi yang memang seperti itulah kenyataannya. Bahkan saya tampilkan tadi pernyataan Noel di sini yang potongan itu. Artinya tampaknya kita belum bisa meninggalkan perangkat-perangkat luka itu tadi. Sebenarnya apa yang terjadi dengan bangsa ini. Di bawah dalam konteks pemerintahan. Ya, dengan terpaksa sorry, Hendarsam. Tampaknya ada banyak warisan yang apa namanya itu akhirnya menjadi ditanggung dan harus diselesaikan oleh Pak Prabowo.</w:t>
      </w:r>
    </w:p>
    <w:p>
      <w:pPr>
        <w:spacing w:after="80" w:before="160"/>
      </w:pPr>
      <w:r>
        <w:rPr>
          <w:rFonts w:ascii="Arial" w:cs="Arial" w:eastAsia="Arial" w:hAnsi="Arial"/>
          <w:b/>
          <w:bCs/>
          <w:color w:val="2E75B6"/>
          <w:sz w:val="22"/>
          <w:szCs w:val="22"/>
        </w:rPr>
        <w:t xml:space="preserve">[21:04] </w:t>
      </w:r>
      <w:r>
        <w:rPr>
          <w:rFonts w:ascii="Arial" w:cs="Arial" w:eastAsia="Arial" w:hAnsi="Arial"/>
          <w:sz w:val="22"/>
          <w:szCs w:val="22"/>
        </w:rPr>
        <w:t xml:space="preserve">Kita di sini ada catatannya, Abang yang di sini ya, ada bahwa dari 8 lembaga yang memberikan catatan kritis. Coba Abang jelaskan kepada kita. Kita mulai dulu daripada soal warisan-warisan itu. Layak enggak sih kita harus berpikir seperti itu. Ya, memang kalau kita lihat saat ini kan Pak Prabowo itu diwariskan dengan problem yang ruwet ya dari skala satu sampai 100 itu. Beliau dikasih angka 34 sebenarnya. Tapi begitu kemarin Januari, ada hal yang sangat menggembirakan karena 9 lembaga yang menilai. Kenapa kita dapat 34 itu. Itu kan datang dari variabel yang sebenarnya kompleks dan itu tidak linier sebenarnya. Jadi artinya banyak OTT pun belum tentu kemudian itu turun. Iya. Bang Akbar, kalau enggak salah masih di komisi tiga waktu itu. Eh, kita double kan OTT, almost double itu OTT itu. Ternyata stagnan loh di 34, di 37. Dia enggak naik. Jadi maksud saya memang ini kompleks. Nilai 34 yang kompleks ini diwariskan kepada Pak Prabowo. Itu gambaran dari banyak hal dari 9 lembaga itu cara kita berdemokrasi, cara kita menata persaingan, cara kita menata ekonomi, cara kita penegakan hukum, terus kemudian siapa-siapa yang siapa penegak hukum, tentara, terus kemudian petugas cukai, semua itu mungkin ini gambarnya sebagai contoh ini gambarnya. Coba kita ambil dari satu badan yang kita ambil paling kiri atas itu. Jadi gambar besarnya adalah Pak Prabowo diwariskan dengan nilai 34. Tapi kemarin beliau tahun pertama naik ke 37. Tapi ini kita ambil yang 34 ya. Jadi ini angka-angka ini kan adalah rata-rata dari 9 lembaga ini. Nah di bagian kiri itu adalah Pak Prabowo diwariskan begitu. Di bagian kanan tuh Pak Prabowo pengen tuh di ujung itu. Pak Prabowo pengen indeks persepsi korupsi berapa. Ini nanti kita bisa diskusikan lebih detail. Apakah mau bertahan di 34 atau kita obsesif sedikit di atas Timur Leste minimal. Iya. Bang Saut, kita sudah membicarakan kasusnya. Orang yang kita kenal bernama Noel adalah aktivis dan segala macam. Hendarsam tadi melengkapi dirinya dengan berbagai informasi yang memang seperti itulah kenyataannya. Bahkan saya tampilkan tadi pernyataan Noel di sini yang potongan itu. Artinya tampaknya kita belum bisa meninggalkan perangkat-perangkat luka itu tadi. Sebenarnya apa yang terjadi dengan bangsa ini. Di bawah dalam konteks pemerintahan. Ya, dengan terpaksa sorry, Hendarsam. Tampaknya ada banyak warisan yang apa namanya itu akhirnya menjadi ditanggung dan harus diselesaikan oleh Pak Prabowo. Kita di sini ada catatannya, Abang yang di sini ya, ada bahwa dari 8 lembaga yang memberikan catatan kritis. Coba Abang jelaskan kepada kita. Kita mulai dulu daripada soal warisan-warisan itu. Layak enggak sih kita harus berpikir seperti itu. Ya, memang kalau kita lihat saat ini kan Pak Prabowo itu diwariskan dengan problem yang ruwet ya dari skala satu sampai 100 itu. Beliau dikasih angka 34 sebenarnya. Tapi begitu kemarin Januari, ada hal yang sangat menggembirakan karena 9 lembaga yang menilai. Kenapa kita dapat 34 itu. Itu kan datang dari variabel yang sebenarnya kompleks dan itu tidak linier sebenarnya. Jadi artinya banyak OTT pun belum tentu kemudian itu turun. Iya. Bang Akbar, kalau enggak salah masih di komisi tiga waktu itu. Eh, kita double kan OTT, almost double itu OTT itu. Ternyata stagnan loh di 34, di 37. Dia enggak naik. Jadi maksud saya memang ini kompleks. Nilai 34 yang kompleks ini diwariskan kepada Pak Prabowo. Itu gambaran dari banyak hal, dari 9 lembaga itu cara kita berdemokrasi, cara kita menata persaingan, cara kita menata ekonomi, cara kita penegakan hukum, terus kemudian siapa-siapa yang siapa penegak hukum, tentara, terus kemudian petugas cukai, semua itu mungkin ini gambarnya sebagai contoh ini gambarnya. Coba kita ambil dari satu badan yang kita ambil paling kiri atas itu. Jadi gambar besarnya adalah Pak Prabowo diwariskan dengan nilai 34. Tapi kemarin beliau tahun pertama naik ke 37. Tapi ini kita ambil yang 34 ya. Jadi ini angka-angka ini kan adalah rata-rata dari 9 lembaga ini. Nah di bagian kiri itu adalah Pak Prabowo diwariskan begitu. Di bagian kanan tuh Pak Prabowo pengen tuh di ujung itu. Pak Prabowo pengen indeks persepsi korupsi berapa. Ini nanti kita bisa diskusikan lebih detail. Apakah mau bertahan di 34 atau kita obsesif sedikit di atas Timur Leste minimal. Iya. Bang Saut, kita sudah membicarakan kasusnya. Orang yang kita kenal bernama Noel adalah aktivis dan segala macam. Hendarsam tadi melengkapi dirinya dengan berbagai informasi yang memang seperti itulah kenyataannya. Bahkan saya tampilkan tadi pernyataan Noel di sini yang potongan itu. Artinya tampaknya kita belum bisa meninggalkan perangkat-perangkat luka itu tadi. Sebenarnya apa yang terjadi dengan bangsa ini. Di bawah dalam konteks pemerintahan. Ya, dengan terpaksa sorry, Hendarsam. Tampaknya ada banyak warisan yang apa namanya itu akhirnya menjadi ditanggung dan harus diselesaikan oleh Pak Prabowo. Kita di sini ada catatannya, Abang yang di sini ya, ada bahwa dari 8 lembaga yang memberikan catatan kritis. Coba Abang jelaskan kepada kita. Kita mulai dulu daripada soal warisan-warisan itu. Layak enggak sih kita harus berpikir seperti itu. Ya, memang kalau kita lihat saat ini kan Pak Prabowo itu diwariskan dengan problem yang ruwet ya dari skala satu sampai 100 itu. Beliau dikasih angka 34 sebenarnya. Tapi begitu kemarin Januari, ada hal yang sangat menggembirakan karena 9 lembaga yang menilai. Kenapa kita dapat 34 itu. Itu kan datang dari variabel yang sebenarnya kompleks dan itu tidak linier sebenarnya. Jadi artinya banyak OTT pun belum tentu kemudian itu turun. Iya. Bang Akbar, kalau enggak salah masih di komisi tiga waktu itu. Eh, kita double kan OTT, almost double itu OTT itu. Ternyata stagnan loh di 34, di 37. Dia enggak naik. Jadi maksud saya memang ini kompleks. Nilai 34 yang kompleks ini diwariskan kepada Pak Prabowo. Itu gambaran dari banyak hal, dari 9 lembaga itu cara kita berdemokrasi, cara kita menata persaingan, cara kita menata ekonomi, cara kita penegakan hukum, terus kemudian siapa-siapa yang siapa penegak hukum, tentara, terus kemudian petugas cukai, semua itu mungkin ini gambarnya sebagai contoh ini gambarnya. Coba kita ambil dari satu badan yang kita ambil paling kiri atas itu. Jadi gambar besarnya adalah Pak Prabowo diwariskan dengan nilai 34. Tapi kemarin beliau tahun pertama naik ke 37. Tapi ini kita ambil yang 34 ya. Jadi ini angka-angka ini kan adalah rata-rata dari 9 lembaga ini. Nah di bagian kiri itu adalah Pak Prabowo diwariskan begitu. Di bagian kanan tuh Pak Prabowo pengen tuh di ujung itu. Pak Prabowo pengen indeks persepsi korupsi berapa. Ini nanti kita bisa diskusikan lebih detail. Apakah mau bertahan di 34 atau kita obsesif sedikit di atas Timur Leste minimal. Iya. Bang Saut, kita sudah membicarakan kasusnya. Orang yang kita kenal bernama Noel adalah aktivis dan segala macam. Hendarsam tadi melengkapi dirinya dengan berbagai informasi yang memang seperti itulah kenyataannya. Bahkan saya tampilkan tadi pernyataan Noel di sini yang potongan itu. Artinya tampaknya kita belum bisa meninggalkan perangkat-perangkat luka itu tadi. Sebenarnya apa yang terjadi dengan bangsa ini. Di bawah dalam konteks pemerintahan. Ya, dengan terpaksa sorry, Hendarsam. Tampaknya ada banyak warisan yang apa namanya itu akhirnya menjadi ditanggung dan harus diselesaikan oleh Pak Prabowo. Kita di sini ada catatannya, Abang yang di sini ya, ada bahwa dari 8 lembaga yang memberikan catatan kritis. Coba Abang jelaskan kepada kita. Kita mulai dulu daripada soal warisan-warisan itu. Layak enggak sih kita harus berpikir seperti itu. Ya, memang kalau kita lihat saat ini kan Pak Prabowo itu diwariskan dengan problem yang ruwet ya dari skala satu sampai 100 itu. Beliau dikasih angka 34 sebenarnya. Tapi begitu kemarin Januari, ada hal yang sangat menggembirakan karena 9 lembaga yang menilai. Kenapa kita dapat 34 itu. Itu kan datang dari variabel yang sebenarnya kompleks dan itu tidak linier sebenarnya. Jadi artinya banyak OTT pun belum tentu kemudian itu turun. Iya. Bang Akbar, kalau enggak salah masih di komisi tiga waktu itu. Eh, kita double kan OTT, almost double itu OTT itu. Ternyata stagnan loh di 34, di 37. Dia enggak naik. Jadi maksud saya memang ini kompleks. Nilai 34 yang kompleks ini diwariskan kepada Pak Prabowo. Itu gambaran dari banyak hal, dari 9 lembaga itu cara kita berdemokrasi, cara kita menata persaingan, cara kita menata ekonomi, cara kita penegakan hukum, terus kemudian siapa-siapa yang siapa penegak hukum, tentara, terus kemudian petugas cukai, semua itu mungkin ini gambarnya sebagai contoh ini gambarnya. Coba kita ambil dari satu badan yang kita ambil paling kiri atas itu. Jadi gambar besarnya adalah Pak Prabowo diwariskan dengan nilai 34.</w:t>
      </w:r>
    </w:p>
    <w:p>
      <w:pPr>
        <w:spacing w:after="80" w:before="160"/>
      </w:pPr>
      <w:r>
        <w:rPr>
          <w:rFonts w:ascii="Arial" w:cs="Arial" w:eastAsia="Arial" w:hAnsi="Arial"/>
          <w:b/>
          <w:bCs/>
          <w:color w:val="2E75B6"/>
          <w:sz w:val="22"/>
          <w:szCs w:val="22"/>
        </w:rPr>
        <w:t xml:space="preserve">[21:36] </w:t>
      </w:r>
      <w:r>
        <w:rPr>
          <w:rFonts w:ascii="Arial" w:cs="Arial" w:eastAsia="Arial" w:hAnsi="Arial"/>
          <w:sz w:val="22"/>
          <w:szCs w:val="22"/>
        </w:rPr>
        <w:t xml:space="preserve">Tapi kemarin beliau tahun pertama naik ke 37. Tapi ini kita ambil yang 34 ya. Jadi ini angka-angka ini kan adalah rata-rata dari 9 lembaga ini. Nah di bagian kiri itu adalah Pak Prabowo diwariskan begitu. Di bagian kanan tuh Pak Prabowo pengen tuh di ujung itu. Pak Prabowo pengen indeks persepsi korupsi berapa. Ini nanti kita bisa diskusikan lebih detail. Apakah mau bertahan di 34 atau kita obsesif sedikit di atas Timur Leste minimal. Iya. Bang Saut, kita sudah membicarakan kasusnya. Orang yang kita kenal bernama Noel adalah aktivis dan segala macam. Hendarsam tadi melengkapi dirinya dengan berbagai informasi yang memang seperti itulah kenyataannya. Bahkan saya tampilkan tadi pernyataan Noel di sini yang potongan itu.</w:t>
      </w:r>
    </w:p>
    <w:p>
      <w:pPr>
        <w:spacing w:after="80" w:before="160"/>
      </w:pPr>
      <w:r>
        <w:rPr>
          <w:rFonts w:ascii="Arial" w:cs="Arial" w:eastAsia="Arial" w:hAnsi="Arial"/>
          <w:b/>
          <w:bCs/>
          <w:color w:val="2E75B6"/>
          <w:sz w:val="22"/>
          <w:szCs w:val="22"/>
        </w:rPr>
        <w:t xml:space="preserve">[22:08] </w:t>
      </w:r>
      <w:r>
        <w:rPr>
          <w:rFonts w:ascii="Arial" w:cs="Arial" w:eastAsia="Arial" w:hAnsi="Arial"/>
          <w:sz w:val="22"/>
          <w:szCs w:val="22"/>
        </w:rPr>
        <w:t xml:space="preserve">Artinya tampaknya kita belum bisa meninggalkan perangkat-perangkat luka itu tadi. Sebenarnya apa yang terjadi dengan bangsa ini. Di bawah dalam konteks pemerintahan. Ya, dengan terpaksa sorry, Hendarsam. Tampaknya ada banyak warisan yang apa namanya itu akhirnya menjadi ditanggung dan harus diselesaikan oleh Pak Prabowo. Kita di sini ada catatannya, Abang yang di sini ya, ada bahwa dari 8 lembaga yang memberikan catatan kritis. Coba Abang jelaskan kepada kita. Kita mulai dulu daripada soal warisan-warisan itu. Layak enggak sih kita harus berpikir seperti itu. Ya, memang kalau kita lihat saat ini kan Pak Prabowo itu diwariskan dengan problem yang ruwet ya dari skala satu sampai 100 itu.</w:t>
      </w:r>
    </w:p>
    <w:p>
      <w:pPr>
        <w:spacing w:after="80" w:before="160"/>
      </w:pPr>
      <w:r>
        <w:rPr>
          <w:rFonts w:ascii="Arial" w:cs="Arial" w:eastAsia="Arial" w:hAnsi="Arial"/>
          <w:b/>
          <w:bCs/>
          <w:color w:val="2E75B6"/>
          <w:sz w:val="22"/>
          <w:szCs w:val="22"/>
        </w:rPr>
        <w:t xml:space="preserve">[22:41] </w:t>
      </w:r>
      <w:r>
        <w:rPr>
          <w:rFonts w:ascii="Arial" w:cs="Arial" w:eastAsia="Arial" w:hAnsi="Arial"/>
          <w:sz w:val="22"/>
          <w:szCs w:val="22"/>
        </w:rPr>
        <w:t xml:space="preserve">Beliau dikasih angka 34 sebenarnya. Tapi begitu kemarin Januari, ada hal yang sangat menggembirakan karena 9 lembaga yang menilai. Kenapa kita dapat 34 itu. Itu kan datang dari variabel yang sebenarnya kompleks dan itu tidak linier sebenarnya. Jadi artinya banyak OTT pun belum tentu kemudian itu turun. Iya. Bang Akbar, kalau enggak salah masih di komisi tiga waktu itu. Eh, kita double kan OTT, almost double itu OTT itu. Ternyata stagnan loh di 34, di 37. Dia enggak naik. Jadi maksud saya memang ini kompleks. Nilai 34 yang kompleks ini diwariskan kepada Pak Prabowo.</w:t>
      </w:r>
    </w:p>
    <w:p>
      <w:pPr>
        <w:spacing w:after="80" w:before="160"/>
      </w:pPr>
      <w:r>
        <w:rPr>
          <w:rFonts w:ascii="Arial" w:cs="Arial" w:eastAsia="Arial" w:hAnsi="Arial"/>
          <w:b/>
          <w:bCs/>
          <w:color w:val="2E75B6"/>
          <w:sz w:val="22"/>
          <w:szCs w:val="22"/>
        </w:rPr>
        <w:t xml:space="preserve">[23:12] </w:t>
      </w:r>
      <w:r>
        <w:rPr>
          <w:rFonts w:ascii="Arial" w:cs="Arial" w:eastAsia="Arial" w:hAnsi="Arial"/>
          <w:sz w:val="22"/>
          <w:szCs w:val="22"/>
        </w:rPr>
        <w:t xml:space="preserve">Itu gambaran dari banyak hal, dari 9 lembaga itu cara kita berdemokrasi, cara kita menata persaingan, cara kita menata ekonomi, cara kita penegakan hukum, terus kemudian siapa-siapa yang siapa penegak hukum, tentara, terus kemudian petugas cukai, semua itu mungkin ini gambarnya sebagai contoh ini gambarnya. Coba kita ambil dari satu badan yang kita ambil paling kiri atas itu. Jadi gambar besarnya adalah Pak Prabowo diwariskan dengan nilai 34. Tapi kemarin beliau tahun pertama naik ke 37. Tapi ini kita ambil yang 34 ya. Jadi ini angka-angka ini kan adalah rata-rata dari 9 lembaga ini. Nah di bagian kiri itu adalah Pak Prabowo diwariskan begitu. Di bagian kanan tuh Pak Prabowo pengen tuh di ujung itu. Pak Prabowo pengen indeks persepsi korupsi berapa. Ini nanti kita bisa diskusikan lebih detail.</w:t>
      </w:r>
    </w:p>
    <w:p>
      <w:pPr>
        <w:spacing w:after="80" w:before="160"/>
      </w:pPr>
      <w:r>
        <w:rPr>
          <w:rFonts w:ascii="Arial" w:cs="Arial" w:eastAsia="Arial" w:hAnsi="Arial"/>
          <w:b/>
          <w:bCs/>
          <w:color w:val="2E75B6"/>
          <w:sz w:val="22"/>
          <w:szCs w:val="22"/>
        </w:rPr>
        <w:t xml:space="preserve">[23:43] </w:t>
      </w:r>
      <w:r>
        <w:rPr>
          <w:rFonts w:ascii="Arial" w:cs="Arial" w:eastAsia="Arial" w:hAnsi="Arial"/>
          <w:sz w:val="22"/>
          <w:szCs w:val="22"/>
        </w:rPr>
        <w:t xml:space="preserve">Apakah mau bertahan di 34 atau kita obsesif sedikit di atas Timur Leste minimal. Iya. Bang Saut, kita sudah membicarakan kasusnya. Orang yang kita kenal bernama Noel adalah aktivis dan segala macam. Hendarsam tadi melengkapi dirinya dengan berbagai informasi yang memang seperti itulah kenyataannya. Bahkan saya tampilkan tadi pernyataan Noel di sini yang potongan itu. Artinya tampaknya kita belum bisa meninggalkan perangkat-perangkat luka itu tadi. Sebenarnya apa yang terjadi dengan bangsa ini. Di bawah dalam konteks pemerintahan. Ya, dengan terpaksa sorry, Hendarsam. Tampaknya ada banyak warisan yang apa namanya itu akhirnya menjadi ditanggung dan harus diselesaikan oleh Pak Prabowo.</w:t>
      </w:r>
    </w:p>
    <w:p>
      <w:pPr>
        <w:spacing w:after="80" w:before="160"/>
      </w:pPr>
      <w:r>
        <w:rPr>
          <w:rFonts w:ascii="Arial" w:cs="Arial" w:eastAsia="Arial" w:hAnsi="Arial"/>
          <w:b/>
          <w:bCs/>
          <w:color w:val="2E75B6"/>
          <w:sz w:val="22"/>
          <w:szCs w:val="22"/>
        </w:rPr>
        <w:t xml:space="preserve">[24:13] </w:t>
      </w:r>
      <w:r>
        <w:rPr>
          <w:rFonts w:ascii="Arial" w:cs="Arial" w:eastAsia="Arial" w:hAnsi="Arial"/>
          <w:sz w:val="22"/>
          <w:szCs w:val="22"/>
        </w:rPr>
        <w:t xml:space="preserve">Kita di sini ada catatannya, Abang yang di sini ya, ada bahwa dari 8 lembaga yang memberikan catatan kritis. Coba Abang jelaskan kepada kita. Kita mulai dulu daripada soal warisan-warisan itu. Layak enggak sih kita harus berpikir seperti itu. Ya, memang kalau kita lihat saat ini kan Pak Prabowo itu diwariskan dengan problem yang ruwet ya dari skala satu sampai 100 itu. Beliau dikasih angka 34 sebenarnya. Tapi begitu kemarin Januari, ada hal yang sangat menggembirakan karena 9 lembaga yang menilai. Kenapa kita dapat 34 itu. Itu kan datang dari variabel yang sebenarnya kompleks dan itu tidak linier sebenarnya.</w:t>
      </w:r>
    </w:p>
    <w:p>
      <w:pPr>
        <w:spacing w:after="80" w:before="160"/>
      </w:pPr>
      <w:r>
        <w:rPr>
          <w:rFonts w:ascii="Arial" w:cs="Arial" w:eastAsia="Arial" w:hAnsi="Arial"/>
          <w:b/>
          <w:bCs/>
          <w:color w:val="2E75B6"/>
          <w:sz w:val="22"/>
          <w:szCs w:val="22"/>
        </w:rPr>
        <w:t xml:space="preserve">[24:45] </w:t>
      </w:r>
      <w:r>
        <w:rPr>
          <w:rFonts w:ascii="Arial" w:cs="Arial" w:eastAsia="Arial" w:hAnsi="Arial"/>
          <w:sz w:val="22"/>
          <w:szCs w:val="22"/>
        </w:rPr>
        <w:t xml:space="preserve">Jadi artinya banyak OTT pun belum tentu kemudian itu turun. Iya. Bang Akbar, kalau enggak salah masih di komisi tiga waktu itu. Eh, kita double kan OTT, almost double itu OTT itu. Ternyata stagnan loh di 34, di 37. Dia enggak naik. Jadi maksud saya memang ini kompleks. Nilai 34 yang kompleks ini diwariskan kepada Pak Prabowo. Itu gambaran dari banyak hal, dari 9 lembaga itu cara kita berdemokrasi, cara kita menata persaingan, cara kita menata ekonomi, cara kita penegakan hukum, terus kemudian siapa-siapa yang siapa penegak hukum, tentara, terus kemudian petugas cukai, semua itu mungkin ini gambarnya sebagai contoh ini gambarnya. Coba kita ambil dari satu badan yang kita ambil paling kiri atas itu.</w:t>
      </w:r>
    </w:p>
    <w:p>
      <w:pPr>
        <w:spacing w:after="80" w:before="160"/>
      </w:pPr>
      <w:r>
        <w:rPr>
          <w:rFonts w:ascii="Arial" w:cs="Arial" w:eastAsia="Arial" w:hAnsi="Arial"/>
          <w:b/>
          <w:bCs/>
          <w:color w:val="2E75B6"/>
          <w:sz w:val="22"/>
          <w:szCs w:val="22"/>
        </w:rPr>
        <w:t xml:space="preserve">[25:15] </w:t>
      </w:r>
      <w:r>
        <w:rPr>
          <w:rFonts w:ascii="Arial" w:cs="Arial" w:eastAsia="Arial" w:hAnsi="Arial"/>
          <w:sz w:val="22"/>
          <w:szCs w:val="22"/>
        </w:rPr>
        <w:t xml:space="preserve">Jadi gambar besarnya adalah Pak Prabowo diwariskan dengan nilai 34. Tapi kemarin beliau tahun pertama naik ke 37. Tapi ini kita ambil yang 34 ya. Jadi ini angka-angka ini kan adalah rata-rata dari 9 lembaga ini. Nah di bagian kiri itu adalah Pak Prabowo diwariskan begitu. Di bagian kanan tuh Pak Prabowo pengen tuh di ujung itu. Pak Prabowo pengen indeks persepsi korupsi berapa. Ini nanti kita bisa diskusikan lebih detail. Apakah mau bertahan di 34 atau kita obsesif sedikit di atas Timur Leste minimal. Iya. Bang Saut, kita sudah membicarakan kasusnya. Orang yang kita kenal bernama Noel adalah aktivis dan segala macam. Hendarsam tadi melengkapi dirinya dengan berbagai informasi yang memang seperti itulah kenyataannya.</w:t>
      </w:r>
    </w:p>
    <w:p>
      <w:pPr>
        <w:spacing w:after="80" w:before="160"/>
      </w:pPr>
      <w:r>
        <w:rPr>
          <w:rFonts w:ascii="Arial" w:cs="Arial" w:eastAsia="Arial" w:hAnsi="Arial"/>
          <w:b/>
          <w:bCs/>
          <w:color w:val="2E75B6"/>
          <w:sz w:val="22"/>
          <w:szCs w:val="22"/>
        </w:rPr>
        <w:t xml:space="preserve">[25:47] </w:t>
      </w:r>
      <w:r>
        <w:rPr>
          <w:rFonts w:ascii="Arial" w:cs="Arial" w:eastAsia="Arial" w:hAnsi="Arial"/>
          <w:sz w:val="22"/>
          <w:szCs w:val="22"/>
        </w:rPr>
        <w:t xml:space="preserve">Bahkan saya tampilkan tadi pernyataan Noel di sini yang potongan itu. Artinya tampaknya kita belum bisa meninggalkan perangkat-perangkat luka itu tadi. Sebenarnya apa yang terjadi dengan bangsa ini. Di bawah dalam konteks pemerintahan. Ya, dengan terpaksa sorry, Hendarsam. Tampaknya ada banyak warisan yang apa namanya itu akhirnya menjadi ditanggung dan harus diselesaikan oleh Pak Prabowo. Kita di sini ada catatannya, Abang yang di sini ya, ada bahwa dari 8 lembaga yang memberikan catatan kritis. Coba Abang jelaskan kepada kita. Kita mulai dulu daripada soal warisan-warisan itu. Layak enggak sih kita harus berpikir seperti itu. Ya, memang kalau kita lihat saat ini kan Pak Prabowo itu diwariskan dengan problem yang ruwet ya dari skala satu sampai 100 itu.</w:t>
      </w:r>
    </w:p>
    <w:p>
      <w:pPr>
        <w:spacing w:after="80" w:before="160"/>
      </w:pPr>
      <w:r>
        <w:rPr>
          <w:rFonts w:ascii="Arial" w:cs="Arial" w:eastAsia="Arial" w:hAnsi="Arial"/>
          <w:b/>
          <w:bCs/>
          <w:color w:val="2E75B6"/>
          <w:sz w:val="22"/>
          <w:szCs w:val="22"/>
        </w:rPr>
        <w:t xml:space="preserve">[26:23] </w:t>
      </w:r>
      <w:r>
        <w:rPr>
          <w:rFonts w:ascii="Arial" w:cs="Arial" w:eastAsia="Arial" w:hAnsi="Arial"/>
          <w:sz w:val="22"/>
          <w:szCs w:val="22"/>
        </w:rPr>
        <w:t xml:space="preserve">Beliau dikasih angka 34 sebenarnya. Tapi begitu kemarin Januari, ada hal yang sangat menggembirakan karena 9 lembaga yang menilai. Kenapa kita dapat 34 itu. Itu kan datang dari variabel yang sebenarnya kompleks dan itu tidak linier sebenarnya. Jadi artinya banyak OTT pun belum tentu kemudian itu turun. Iya. Bang Akbar, kalau enggak salah masih di komisi tiga waktu itu. Eh, kita double kan OTT, almost double itu OTT itu. Ternyata stagnan loh di 34, di 37. Dia enggak naik. Jadi maksud saya memang ini kompleks. Nilai 34 yang kompleks ini diwariskan kepada Pak Prabowo.</w:t>
      </w:r>
    </w:p>
    <w:p>
      <w:pPr>
        <w:spacing w:after="80" w:before="160"/>
      </w:pPr>
      <w:r>
        <w:rPr>
          <w:rFonts w:ascii="Arial" w:cs="Arial" w:eastAsia="Arial" w:hAnsi="Arial"/>
          <w:b/>
          <w:bCs/>
          <w:color w:val="2E75B6"/>
          <w:sz w:val="22"/>
          <w:szCs w:val="22"/>
        </w:rPr>
        <w:t xml:space="preserve">[26:54] </w:t>
      </w:r>
      <w:r>
        <w:rPr>
          <w:rFonts w:ascii="Arial" w:cs="Arial" w:eastAsia="Arial" w:hAnsi="Arial"/>
          <w:sz w:val="22"/>
          <w:szCs w:val="22"/>
        </w:rPr>
        <w:t xml:space="preserve">Itu gambaran dari banyak hal, dari 9 lembaga itu cara kita berdemokrasi, cara kita menata persaingan, cara kita menata ekonomi, cara kita penegakan hukum, terus kemudian siapa-siapa yang siapa penegak hukum, tentara, terus kemudian petugas cukai, semua itu mungkin ini gambarnya sebagai contoh ini gambarnya. Coba kita ambil dari satu badan yang kita ambil paling kiri atas itu. Jadi gambar besarnya adalah Pak Prabowo diwariskan dengan nilai 34. Tapi kemarin beliau tahun pertama naik ke 37. Tapi ini kita ambil yang 34 ya. Jadi ini angka-angka ini kan adalah rata-rata dari 9 lembaga ini. Nah di bagian kiri itu adalah Pak Prabowo diwariskan begitu. Di bagian kanan tuh Pak Prabowo pengen tuh di ujung itu. Pak Prabowo pengen indeks persepsi korupsi berapa. Ini nanti kita bisa diskusikan lebih detail.</w:t>
      </w:r>
    </w:p>
    <w:p>
      <w:pPr>
        <w:spacing w:after="80" w:before="160"/>
      </w:pPr>
      <w:r>
        <w:rPr>
          <w:rFonts w:ascii="Arial" w:cs="Arial" w:eastAsia="Arial" w:hAnsi="Arial"/>
          <w:b/>
          <w:bCs/>
          <w:color w:val="2E75B6"/>
          <w:sz w:val="22"/>
          <w:szCs w:val="22"/>
        </w:rPr>
        <w:t xml:space="preserve">[27:25] </w:t>
      </w:r>
      <w:r>
        <w:rPr>
          <w:rFonts w:ascii="Arial" w:cs="Arial" w:eastAsia="Arial" w:hAnsi="Arial"/>
          <w:sz w:val="22"/>
          <w:szCs w:val="22"/>
        </w:rPr>
        <w:t xml:space="preserve">Apakah mau bertahan di 34 atau kita obsesif sedikit di atas Timur Leste minimal. Iya. Bang Saut, kita sudah membicarakan kasusnya. Orang yang kita kenal bernama Noel adalah aktivis dan segala macam. Hendarsam tadi melengkapi dirinya dengan berbagai informasi yang memang seperti itulah kenyataannya. Bahkan saya tampilkan tadi pernyataan Noel di sini yang potongan itu. Artinya tampaknya kita belum bisa meninggalkan perangkat-perangkat luka itu tadi. Sebenarnya apa yang terjadi dengan bangsa ini. Di bawah dalam konteks pemerintahan. Ya, dengan terpaksa sorry, Hendarsam. Tampaknya ada banyak warisan yang apa namanya itu akhirnya menjadi ditanggung dan harus diselesaikan oleh Pak Prabowo.</w:t>
      </w:r>
    </w:p>
    <w:p>
      <w:pPr>
        <w:spacing w:after="80" w:before="160"/>
      </w:pPr>
      <w:r>
        <w:rPr>
          <w:rFonts w:ascii="Arial" w:cs="Arial" w:eastAsia="Arial" w:hAnsi="Arial"/>
          <w:b/>
          <w:bCs/>
          <w:color w:val="2E75B6"/>
          <w:sz w:val="22"/>
          <w:szCs w:val="22"/>
        </w:rPr>
        <w:t xml:space="preserve">[27:55] </w:t>
      </w:r>
      <w:r>
        <w:rPr>
          <w:rFonts w:ascii="Arial" w:cs="Arial" w:eastAsia="Arial" w:hAnsi="Arial"/>
          <w:sz w:val="22"/>
          <w:szCs w:val="22"/>
        </w:rPr>
        <w:t xml:space="preserve">Kita di sini ada catatannya, Abang yang di sini ya, ada bahwa dari 8 lembaga yang memberikan catatan kritis. Coba Abang jelaskan kepada kita. Kita mulai dulu daripada soal warisan-warisan itu. Layak enggak sih kita harus berpikir seperti itu. Ya, memang kalau kita lihat saat ini kan Pak Prabowo itu diwariskan dengan problem yang ruwet ya dari skala satu sampai 100 itu. Beliau dikasih angka 34 sebenarnya. Tapi begitu kemarin Januari, ada hal yang sangat menggembirakan karena 9 lembaga yang menilai. Kenapa kita dapat 34 itu. Itu kan datang dari variabel yang sebenarnya kompleks dan itu tidak linier sebenarnya.</w:t>
      </w:r>
    </w:p>
    <w:p>
      <w:pPr>
        <w:spacing w:after="80" w:before="160"/>
      </w:pPr>
      <w:r>
        <w:rPr>
          <w:rFonts w:ascii="Arial" w:cs="Arial" w:eastAsia="Arial" w:hAnsi="Arial"/>
          <w:b/>
          <w:bCs/>
          <w:color w:val="2E75B6"/>
          <w:sz w:val="22"/>
          <w:szCs w:val="22"/>
        </w:rPr>
        <w:t xml:space="preserve">[28:27] </w:t>
      </w:r>
      <w:r>
        <w:rPr>
          <w:rFonts w:ascii="Arial" w:cs="Arial" w:eastAsia="Arial" w:hAnsi="Arial"/>
          <w:sz w:val="22"/>
          <w:szCs w:val="22"/>
        </w:rPr>
        <w:t xml:space="preserve">Jadi artinya banyak OTT pun belum tentu kemudian itu turun. Iya. Bang Akbar, kalau enggak salah masih di komisi tiga waktu itu. Eh, kita double kan OTT, almost double itu OTT itu. Ternyata stagnan loh di 34, di 37. Dia enggak naik. Jadi maksud saya memang ini kompleks. Nilai 34 yang kompleks ini diwariskan kepada Pak Prabowo. Itu gambaran dari banyak hal, dari 9 lembaga itu cara kita berdemokrasi, cara kita menata persaingan, cara kita menata ekonomi, cara kita penegakan hukum, terus kemudian siapa-siapa yang siapa penegak hukum, tentara, terus kemudian petugas cukai, semua itu mungkin ini gambarnya sebagai contoh ini gambarnya. Coba kita ambil dari satu badan yang kita ambil paling kiri atas itu.</w:t>
      </w:r>
    </w:p>
    <w:p>
      <w:pPr>
        <w:spacing w:after="80" w:before="160"/>
      </w:pPr>
      <w:r>
        <w:rPr>
          <w:rFonts w:ascii="Arial" w:cs="Arial" w:eastAsia="Arial" w:hAnsi="Arial"/>
          <w:b/>
          <w:bCs/>
          <w:color w:val="2E75B6"/>
          <w:sz w:val="22"/>
          <w:szCs w:val="22"/>
        </w:rPr>
        <w:t xml:space="preserve">[28:57] </w:t>
      </w:r>
      <w:r>
        <w:rPr>
          <w:rFonts w:ascii="Arial" w:cs="Arial" w:eastAsia="Arial" w:hAnsi="Arial"/>
          <w:sz w:val="22"/>
          <w:szCs w:val="22"/>
        </w:rPr>
        <w:t xml:space="preserve">Jadi gambar besarnya adalah Pak Prabowo diwariskan dengan nilai 34. Tapi kemarin beliau tahun pertama naik ke 37. Tapi ini kita ambil yang 34 ya. Jadi ini angka-angka ini kan adalah rata-rata dari 9 lembaga ini. Nah di bagian kiri itu adalah Pak Prabowo diwariskan begitu. Di bagian kanan tuh Pak Prabowo pengen tuh di ujung itu. Pak Prabowo pengen indeks persepsi korupsi berapa. Ini nanti kita bisa diskusikan lebih detail. Apakah mau bertahan di 34 atau kita obsesif sedikit di atas Timur Leste minimal. Iya. Bang Saut, kita sudah membicarakan kasusnya. Orang yang kita kenal bernama Noel adalah aktivis dan segala macam. Hendarsam tadi melengkapi dirinya dengan berbagai informasi yang memang seperti itulah kenyataannya.</w:t>
      </w:r>
    </w:p>
    <w:p>
      <w:pPr>
        <w:spacing w:after="80" w:before="160"/>
      </w:pPr>
      <w:r>
        <w:rPr>
          <w:rFonts w:ascii="Arial" w:cs="Arial" w:eastAsia="Arial" w:hAnsi="Arial"/>
          <w:b/>
          <w:bCs/>
          <w:color w:val="2E75B6"/>
          <w:sz w:val="22"/>
          <w:szCs w:val="22"/>
        </w:rPr>
        <w:t xml:space="preserve">[29:29] </w:t>
      </w:r>
      <w:r>
        <w:rPr>
          <w:rFonts w:ascii="Arial" w:cs="Arial" w:eastAsia="Arial" w:hAnsi="Arial"/>
          <w:sz w:val="22"/>
          <w:szCs w:val="22"/>
        </w:rPr>
        <w:t xml:space="preserve">Bahkan saya tampilkan tadi pernyataan Noel di sini yang potongan itu. Artinya tampaknya kita belum bisa meninggalkan perangkat-perangkat luka itu tadi. Sebenarnya apa yang terjadi dengan bangsa ini. Di bawah dalam konteks pemerintahan. Ya, dengan terpaksa sorry, Hendarsam. Tampaknya ada banyak warisan yang apa namanya itu akhirnya menjadi ditanggung dan harus diselesaikan oleh Pak Prabowo. Kita di sini ada catatannya, Abang yang di sini ya, ada bahwa dari 8 lembaga yang memberikan catatan kritis. Coba Abang jelaskan kepada kita. Kita mulai dulu daripada soal warisan-warisan itu. Layak enggak sih kita harus berpikir seperti itu. Ya, memang kalau kita lihat saat ini kan Pak Prabowo itu diwariskan dengan problem yang ruwet ya dari skala satu sampai 100 itu.</w:t>
      </w:r>
    </w:p>
    <w:p>
      <w:pPr>
        <w:spacing w:after="80" w:before="160"/>
      </w:pPr>
      <w:r>
        <w:rPr>
          <w:rFonts w:ascii="Arial" w:cs="Arial" w:eastAsia="Arial" w:hAnsi="Arial"/>
          <w:b/>
          <w:bCs/>
          <w:color w:val="2E75B6"/>
          <w:sz w:val="22"/>
          <w:szCs w:val="22"/>
        </w:rPr>
        <w:t xml:space="preserve">[30:05] </w:t>
      </w:r>
      <w:r>
        <w:rPr>
          <w:rFonts w:ascii="Arial" w:cs="Arial" w:eastAsia="Arial" w:hAnsi="Arial"/>
          <w:sz w:val="22"/>
          <w:szCs w:val="22"/>
        </w:rPr>
        <w:t xml:space="preserve">Beliau dikasih angka 34 sebenarnya. Tapi begitu kemarin Januari, ada hal yang sangat menggembirakan karena 9 lembaga yang menilai. Kenapa kita dapat 34 itu. Itu kan datang dari variabel yang sebenarnya kompleks dan itu tidak linier sebenarnya. Jadi artinya banyak OTT pun belum tentu kemudian itu turun. Iya. Bang Akbar, kalau enggak salah masih di komisi tiga waktu itu. Eh, kita double kan OTT, almost double itu OTT itu. Ternyata stagnan loh di 34, di 37. Dia enggak naik. Jadi maksud saya memang ini kompleks. Nilai 34 yang kompleks ini diwariskan kepada Pak Prabowo.</w:t>
      </w:r>
    </w:p>
    <w:p>
      <w:pPr>
        <w:spacing w:after="80" w:before="160"/>
      </w:pPr>
      <w:r>
        <w:rPr>
          <w:rFonts w:ascii="Arial" w:cs="Arial" w:eastAsia="Arial" w:hAnsi="Arial"/>
          <w:b/>
          <w:bCs/>
          <w:color w:val="2E75B6"/>
          <w:sz w:val="22"/>
          <w:szCs w:val="22"/>
        </w:rPr>
        <w:t xml:space="preserve">[30:36] </w:t>
      </w:r>
      <w:r>
        <w:rPr>
          <w:rFonts w:ascii="Arial" w:cs="Arial" w:eastAsia="Arial" w:hAnsi="Arial"/>
          <w:sz w:val="22"/>
          <w:szCs w:val="22"/>
        </w:rPr>
        <w:t xml:space="preserve">Itu gambaran dari banyak hal, dari 9 lembaga itu cara kita berdemokrasi, cara kita menata persaingan, cara kita menata ekonomi, cara kita penegakan hukum, terus kemudian siapa-siapa yang siapa penegak hukum, tentara, terus kemudian petugas cukai, semua itu mungkin ini gambarnya sebagai contoh ini gambarnya. Coba kita ambil dari satu badan yang kita ambil paling kiri atas itu. Jadi gambar besarnya adalah Pak Prabowo diwariskan dengan nilai 34. Tapi kemarin beliau tahun pertama naik ke 37. Tapi ini kita ambil yang 34 ya. Jadi ini angka-angka ini kan adalah rata-rata dari 9 lembaga ini. Nah di bagian kiri itu adalah Pak Prabowo diwariskan begitu. Di bagian kanan tuh Pak Prabowo pengen tuh di ujung itu. Pak Prabowo pengen indeks persepsi korupsi berapa. Ini nanti kita bisa diskusikan lebih detail.</w:t>
      </w:r>
    </w:p>
    <w:p>
      <w:pPr>
        <w:spacing w:after="80" w:before="160"/>
      </w:pPr>
      <w:r>
        <w:rPr>
          <w:rFonts w:ascii="Arial" w:cs="Arial" w:eastAsia="Arial" w:hAnsi="Arial"/>
          <w:b/>
          <w:bCs/>
          <w:color w:val="2E75B6"/>
          <w:sz w:val="22"/>
          <w:szCs w:val="22"/>
        </w:rPr>
        <w:t xml:space="preserve">[31:07] </w:t>
      </w:r>
      <w:r>
        <w:rPr>
          <w:rFonts w:ascii="Arial" w:cs="Arial" w:eastAsia="Arial" w:hAnsi="Arial"/>
          <w:sz w:val="22"/>
          <w:szCs w:val="22"/>
        </w:rPr>
        <w:t xml:space="preserve">Apakah mau bertahan di 34 atau kita obsesif sedikit di atas Timur Leste minimal. Iya. Bang Saut, kita sudah membicarakan kasusnya. Orang yang kita kenal bernama Noel adalah aktivis dan segala macam. Hendarsam tadi melengkapi dirinya dengan berbagai informasi yang memang seperti itulah kenyataannya. Bahkan saya tampilkan tadi pernyataan Noel di sini yang potongan itu. Artinya tampaknya kita belum bisa meninggalkan perangkat-perangkat luka itu tadi. Sebenarnya apa yang terjadi dengan bangsa ini. Di bawah dalam konteks pemerintahan. Ya, dengan terpaksa sorry, Hendarsam. Tampaknya ada banyak warisan yang apa namanya itu akhirnya menjadi ditanggung dan harus diselesaikan oleh Pak Prabowo.</w:t>
      </w:r>
    </w:p>
    <w:p>
      <w:pPr>
        <w:spacing w:after="80" w:before="160"/>
      </w:pPr>
      <w:r>
        <w:rPr>
          <w:rFonts w:ascii="Arial" w:cs="Arial" w:eastAsia="Arial" w:hAnsi="Arial"/>
          <w:b/>
          <w:bCs/>
          <w:color w:val="2E75B6"/>
          <w:sz w:val="22"/>
          <w:szCs w:val="22"/>
        </w:rPr>
        <w:t xml:space="preserve">[31:37] </w:t>
      </w:r>
      <w:r>
        <w:rPr>
          <w:rFonts w:ascii="Arial" w:cs="Arial" w:eastAsia="Arial" w:hAnsi="Arial"/>
          <w:sz w:val="22"/>
          <w:szCs w:val="22"/>
        </w:rPr>
        <w:t xml:space="preserve">Kita di sini ada catatannya, Abang yang di sini ya, ada bahwa dari 8 lembaga yang memberikan catatan kritis. Coba Abang jelaskan kepada kita. Kita mulai dulu daripada soal warisan-warisan itu. Layak enggak sih kita harus berpikir seperti itu. Ya, memang kalau kita lihat saat ini kan Pak Prabowo itu diwariskan dengan problem yang ruwet ya dari skala satu sampai 100 itu. Beliau dikasih angka 34 sebenarnya. Tapi begitu kemarin Januari, ada hal yang sangat menggembirakan karena 9 lembaga yang menilai. Kenapa kita dapat 34 itu. Itu kan datang dari variabel yang sebenarnya kompleks dan itu tidak linier sebenarnya.</w:t>
      </w:r>
    </w:p>
    <w:p>
      <w:pPr>
        <w:spacing w:after="80" w:before="160"/>
      </w:pPr>
      <w:r>
        <w:rPr>
          <w:rFonts w:ascii="Arial" w:cs="Arial" w:eastAsia="Arial" w:hAnsi="Arial"/>
          <w:b/>
          <w:bCs/>
          <w:color w:val="2E75B6"/>
          <w:sz w:val="22"/>
          <w:szCs w:val="22"/>
        </w:rPr>
        <w:t xml:space="preserve">[32:09] </w:t>
      </w:r>
      <w:r>
        <w:rPr>
          <w:rFonts w:ascii="Arial" w:cs="Arial" w:eastAsia="Arial" w:hAnsi="Arial"/>
          <w:sz w:val="22"/>
          <w:szCs w:val="22"/>
        </w:rPr>
        <w:t xml:space="preserve">Jadi artinya banyak OTT pun belum tentu kemudian itu turun. Iya. Bang Akbar, kalau enggak salah masih di komisi tiga waktu itu. Eh, kita double kan OTT, almost double itu OTT itu. Ternyata stagnan loh di 34, di 37. Dia enggak naik. Jadi maksud saya memang ini kompleks. Nilai 34 yang kompleks ini diwariskan kepada Pak Prabowo. Itu gambaran dari banyak hal, dari 9 lembaga itu cara kita berdemokrasi, cara kita menata persaingan, cara kita menata ekonomi, cara kita penegakan hukum, terus kemudian siapa-siapa yang siapa penegak hukum, tentara, terus kemudian petugas cukai, semua itu mungkin ini gambarnya sebagai contoh ini gambarnya. Coba kita ambil dari satu badan yang kita ambil paling kiri atas itu.</w:t>
      </w:r>
    </w:p>
    <w:p>
      <w:pPr>
        <w:spacing w:after="80" w:before="160"/>
      </w:pPr>
      <w:r>
        <w:rPr>
          <w:rFonts w:ascii="Arial" w:cs="Arial" w:eastAsia="Arial" w:hAnsi="Arial"/>
          <w:b/>
          <w:bCs/>
          <w:color w:val="2E75B6"/>
          <w:sz w:val="22"/>
          <w:szCs w:val="22"/>
        </w:rPr>
        <w:t xml:space="preserve">[32:39] </w:t>
      </w:r>
      <w:r>
        <w:rPr>
          <w:rFonts w:ascii="Arial" w:cs="Arial" w:eastAsia="Arial" w:hAnsi="Arial"/>
          <w:sz w:val="22"/>
          <w:szCs w:val="22"/>
        </w:rPr>
        <w:t xml:space="preserve">Jadi gambar besarnya adalah Pak Prabowo diwariskan dengan nilai 34. Tapi kemarin beliau tahun pertama naik ke 37. Tapi ini kita ambil yang 34 ya. Jadi ini angka-angka ini kan adalah rata-rata dari 9 lembaga ini. Nah di bagian kiri itu adalah Pak Prabowo diwariskan begitu. Di bagian kanan tuh Pak Prabowo pengen tuh di ujung itu. Pak Prabowo pengen indeks persepsi korupsi berapa. Ini nanti kita bisa diskusikan lebih detail. Apakah mau bertahan di 34 atau kita obsesif sedikit di atas Timur Leste minimal. Iya. Bang Saut, kita sudah membicarakan kasusnya. Orang yang kita kenal bernama Noel adalah aktivis dan segala macam. Hendarsam tadi melengkapi dirinya dengan berbagai informasi yang memang seperti itulah kenyataannya.</w:t>
      </w:r>
    </w:p>
    <w:p>
      <w:pPr>
        <w:spacing w:after="80" w:before="160"/>
      </w:pPr>
      <w:r>
        <w:rPr>
          <w:rFonts w:ascii="Arial" w:cs="Arial" w:eastAsia="Arial" w:hAnsi="Arial"/>
          <w:b/>
          <w:bCs/>
          <w:color w:val="2E75B6"/>
          <w:sz w:val="22"/>
          <w:szCs w:val="22"/>
        </w:rPr>
        <w:t xml:space="preserve">[33:11] </w:t>
      </w:r>
      <w:r>
        <w:rPr>
          <w:rFonts w:ascii="Arial" w:cs="Arial" w:eastAsia="Arial" w:hAnsi="Arial"/>
          <w:sz w:val="22"/>
          <w:szCs w:val="22"/>
        </w:rPr>
        <w:t xml:space="preserve">Bahkan saya tampilkan tadi pernyataan Noel di sini yang potongan itu. Artinya tampaknya kita belum bisa meninggalkan perangkat-perangkat luka itu tadi. Sebenarnya apa yang terjadi dengan bangsa ini. Di bawah dalam konteks pemerintahan. Ya, dengan terpaksa sorry, Hendarsam. Tampaknya ada banyak warisan yang apa namanya itu akhirnya menjadi ditanggung dan harus diselesaikan oleh Pak Prabowo. Kita di sini ada catatannya, Abang yang di sini ya, ada bahwa dari 8 lembaga yang memberikan catatan kritis. Coba Abang jelaskan kepada kita. Kita mulai dulu daripada soal warisan-warisan itu. Layak enggak sih kita harus berpikir seperti itu. Ya, memang kalau kita lihat saat ini kan Pak Prabowo itu diwariskan dengan problem yang ruwet ya dari skala satu sampai 100 itu.</w:t>
      </w:r>
    </w:p>
    <w:p>
      <w:pPr>
        <w:spacing w:after="80" w:before="160"/>
      </w:pPr>
      <w:r>
        <w:rPr>
          <w:rFonts w:ascii="Arial" w:cs="Arial" w:eastAsia="Arial" w:hAnsi="Arial"/>
          <w:b/>
          <w:bCs/>
          <w:color w:val="2E75B6"/>
          <w:sz w:val="22"/>
          <w:szCs w:val="22"/>
        </w:rPr>
        <w:t xml:space="preserve">[33:47] </w:t>
      </w:r>
      <w:r>
        <w:rPr>
          <w:rFonts w:ascii="Arial" w:cs="Arial" w:eastAsia="Arial" w:hAnsi="Arial"/>
          <w:sz w:val="22"/>
          <w:szCs w:val="22"/>
        </w:rPr>
        <w:t xml:space="preserve">Beliau dikasih angka 34 sebenarnya. Tapi begitu kemarin Januari, ada hal yang sangat menggembirakan karena 9 lembaga yang menilai. Kenapa kita dapat 34 itu. Itu kan datang dari variabel yang sebenarnya kompleks dan itu tidak linier sebenarnya. Jadi artinya banyak OTT pun belum tentu kemudian itu turun. Iya. Bang Akbar, kalau enggak salah masih di komisi tiga waktu itu. Eh, kita double kan OTT, almost double itu OTT itu. Ternyata stagnan loh di 34, di 37. Dia enggak naik. Jadi maksud saya memang ini kompleks. Nilai 34 yang kompleks ini diwariskan kepada Pak Prabowo.</w:t>
      </w:r>
    </w:p>
    <w:p>
      <w:pPr>
        <w:spacing w:after="80" w:before="160"/>
      </w:pPr>
      <w:r>
        <w:rPr>
          <w:rFonts w:ascii="Arial" w:cs="Arial" w:eastAsia="Arial" w:hAnsi="Arial"/>
          <w:b/>
          <w:bCs/>
          <w:color w:val="2E75B6"/>
          <w:sz w:val="22"/>
          <w:szCs w:val="22"/>
        </w:rPr>
        <w:t xml:space="preserve">[34:18] </w:t>
      </w:r>
      <w:r>
        <w:rPr>
          <w:rFonts w:ascii="Arial" w:cs="Arial" w:eastAsia="Arial" w:hAnsi="Arial"/>
          <w:sz w:val="22"/>
          <w:szCs w:val="22"/>
        </w:rPr>
        <w:t xml:space="preserve">Itu gambaran dari banyak hal, dari 9 lembaga itu cara kita berdemokrasi, cara kita menata persaingan, cara kita menata ekonomi, cara kita penegakan hukum, terus kemudian siapa-siapa yang siapa penegak hukum, tentara, terus kemudian petugas cukai, semua itu mungkin ini gambarnya sebagai contoh ini gambarnya. Coba kita ambil dari satu badan yang kita ambil paling kiri atas itu. Jadi gambar besarnya adalah Pak Prabowo diwariskan dengan nilai 34. Tapi kemarin beliau tahun pertama naik ke 37. Tapi ini kita ambil yang 34 ya. Jadi ini angka-angka ini kan adalah rata-rata dari 9 lembaga ini. Nah di bagian kiri itu adalah Pak Prabowo diwariskan begitu. Di bagian kanan tuh Pak Prabowo pengen tuh di ujung itu. Pak Prabowo pengen indeks persepsi korupsi berapa. Ini nanti kita bisa diskusikan lebih detail.</w:t>
      </w:r>
    </w:p>
    <w:p>
      <w:pPr>
        <w:spacing w:after="80" w:before="160"/>
      </w:pPr>
      <w:r>
        <w:rPr>
          <w:rFonts w:ascii="Arial" w:cs="Arial" w:eastAsia="Arial" w:hAnsi="Arial"/>
          <w:b/>
          <w:bCs/>
          <w:color w:val="2E75B6"/>
          <w:sz w:val="22"/>
          <w:szCs w:val="22"/>
        </w:rPr>
        <w:t xml:space="preserve">[34:49] </w:t>
      </w:r>
      <w:r>
        <w:rPr>
          <w:rFonts w:ascii="Arial" w:cs="Arial" w:eastAsia="Arial" w:hAnsi="Arial"/>
          <w:sz w:val="22"/>
          <w:szCs w:val="22"/>
        </w:rPr>
        <w:t xml:space="preserve">Apakah mau bertahan di 34 atau kita obsesif sedikit di atas Timur Leste minimal. Iya. Bang Saut, kita sudah membicarakan kasusnya. Orang yang kita kenal bernama Noel adalah aktivis dan segala macam. Hendarsam tadi melengkapi dirinya dengan berbagai informasi yang memang seperti itulah kenyataannya. Bahkan saya tampilkan tadi pernyataan Noel di sini yang potongan itu. Artinya tampaknya kita belum bisa meninggalkan perangkat-perangkat luka itu tadi. Sebenarnya apa yang terjadi dengan bangsa ini. Di bawah dalam konteks pemerintahan. Ya, dengan terpaksa sorry, Hendarsam. Tampaknya ada banyak warisan yang apa namanya itu akhirnya menjadi ditanggung dan harus diselesaikan oleh Pak Prabowo.</w:t>
      </w:r>
    </w:p>
    <w:p>
      <w:pPr>
        <w:spacing w:after="80" w:before="160"/>
      </w:pPr>
      <w:r>
        <w:rPr>
          <w:rFonts w:ascii="Arial" w:cs="Arial" w:eastAsia="Arial" w:hAnsi="Arial"/>
          <w:b/>
          <w:bCs/>
          <w:color w:val="2E75B6"/>
          <w:sz w:val="22"/>
          <w:szCs w:val="22"/>
        </w:rPr>
        <w:t xml:space="preserve">[35:19] </w:t>
      </w:r>
      <w:r>
        <w:rPr>
          <w:rFonts w:ascii="Arial" w:cs="Arial" w:eastAsia="Arial" w:hAnsi="Arial"/>
          <w:sz w:val="22"/>
          <w:szCs w:val="22"/>
        </w:rPr>
        <w:t xml:space="preserve">Kita di sini ada catatannya, Abang yang di sini ya, ada bahwa dari 8 lembaga yang memberikan catatan kritis. Coba Abang jelaskan kepada kita. Kita mulai dulu daripada soal warisan-warisan itu. Layak enggak sih kita harus berpikir seperti itu. Ya, memang kalau kita lihat saat ini kan Pak Prabowo itu diwariskan dengan problem yang ruwet ya dari skala satu sampai 100 itu. Beliau dikasih angka 34 sebenarnya. Tapi begitu kemarin Januari, ada hal yang sangat menggembirakan karena 9 lembaga yang menilai. Kenapa kita dapat 34 itu. Itu kan datang dari variabel yang sebenarnya kompleks dan itu tidak linier sebenarnya.</w:t>
      </w:r>
    </w:p>
    <w:p>
      <w:pPr>
        <w:spacing w:after="80" w:before="160"/>
      </w:pPr>
      <w:r>
        <w:rPr>
          <w:rFonts w:ascii="Arial" w:cs="Arial" w:eastAsia="Arial" w:hAnsi="Arial"/>
          <w:b/>
          <w:bCs/>
          <w:color w:val="2E75B6"/>
          <w:sz w:val="22"/>
          <w:szCs w:val="22"/>
        </w:rPr>
        <w:t xml:space="preserve">[35:51] </w:t>
      </w:r>
      <w:r>
        <w:rPr>
          <w:rFonts w:ascii="Arial" w:cs="Arial" w:eastAsia="Arial" w:hAnsi="Arial"/>
          <w:sz w:val="22"/>
          <w:szCs w:val="22"/>
        </w:rPr>
        <w:t xml:space="preserve">Jadi artinya banyak OTT pun belum tentu kemudian itu turun. Iya. Bang Akbar, kalau enggak salah masih di komisi tiga waktu itu. Eh, kita double kan OTT, almost double itu OTT itu. Ternyata stagnan loh di 34, di 37. Dia enggak naik. Jadi maksud saya memang ini kompleks. Nilai 34 yang kompleks ini diwariskan kepada Pak Prabowo. Itu gambaran dari banyak hal, dari 9 lembaga itu cara kita berdemokrasi, cara kita menata persaingan, cara kita menata ekonomi, cara kita penegakan hukum, terus kemudian siapa-siapa yang siapa penegak hukum, tentara, terus kemudian petugas cukai, semua itu mungkin ini gambarnya sebagai contoh ini gambarnya. Coba kita ambil dari satu badan yang kita ambil paling kiri atas itu.</w:t>
      </w:r>
    </w:p>
    <w:p>
      <w:pPr>
        <w:spacing w:after="80" w:before="160"/>
      </w:pPr>
      <w:r>
        <w:rPr>
          <w:rFonts w:ascii="Arial" w:cs="Arial" w:eastAsia="Arial" w:hAnsi="Arial"/>
          <w:b/>
          <w:bCs/>
          <w:color w:val="2E75B6"/>
          <w:sz w:val="22"/>
          <w:szCs w:val="22"/>
        </w:rPr>
        <w:t xml:space="preserve">[36:21] </w:t>
      </w:r>
      <w:r>
        <w:rPr>
          <w:rFonts w:ascii="Arial" w:cs="Arial" w:eastAsia="Arial" w:hAnsi="Arial"/>
          <w:sz w:val="22"/>
          <w:szCs w:val="22"/>
        </w:rPr>
        <w:t xml:space="preserve">Jadi gambar besarnya adalah Pak Prabowo diwariskan dengan nilai 34. Tapi kemarin beliau tahun pertama naik ke 37. Tapi ini kita ambil yang 34 ya. Jadi ini angka-angka ini kan adalah rata-rata dari 9 lembaga ini. Nah di bagian kiri itu adalah Pak Prabowo diwariskan begitu. Di bagian kanan tuh Pak Prabowo pengen tuh di ujung itu. Pak Prabowo pengen indeks persepsi korupsi berapa. Ini nanti kita bisa diskusikan lebih detail. Apakah mau bertahan di 34 atau kita obsesif sedikit di atas Timur Leste minimal. Iya. Bang Saut, kita sudah membicarakan kasusnya. Orang yang kita kenal bernama Noel adalah aktivis dan segala macam. Hendarsam tadi melengkapi dirinya dengan berbagai informasi yang memang seperti itulah kenyataannya.</w:t>
      </w:r>
    </w:p>
    <w:p>
      <w:pPr>
        <w:spacing w:after="80" w:before="160"/>
      </w:pPr>
      <w:r>
        <w:rPr>
          <w:rFonts w:ascii="Arial" w:cs="Arial" w:eastAsia="Arial" w:hAnsi="Arial"/>
          <w:b/>
          <w:bCs/>
          <w:color w:val="2E75B6"/>
          <w:sz w:val="22"/>
          <w:szCs w:val="22"/>
        </w:rPr>
        <w:t xml:space="preserve">[36:53] </w:t>
      </w:r>
      <w:r>
        <w:rPr>
          <w:rFonts w:ascii="Arial" w:cs="Arial" w:eastAsia="Arial" w:hAnsi="Arial"/>
          <w:sz w:val="22"/>
          <w:szCs w:val="22"/>
        </w:rPr>
        <w:t xml:space="preserve">Bahkan saya tampilkan tadi pernyataan Noel di sini yang potongan itu. Artinya tampaknya kita belum bisa meninggalkan perangkat-perangkat luka itu tadi. Sebenarnya apa yang terjadi dengan bangsa ini. Di bawah dalam konteks pemerintahan. Ya, dengan terpaksa sorry, Hendarsam. Tampaknya ada banyak warisan yang apa namanya itu akhirnya menjadi ditanggung dan harus diselesaikan oleh Pak Prabowo. Kita di sini ada catatannya, Abang yang di sini ya, ada bahwa dari 8 lembaga yang memberikan catatan kritis. Coba Abang jelaskan kepada kita. Kita mulai dulu daripada soal warisan-warisan itu. Layak enggak sih kita harus berpikir seperti itu. Ya, memang kalau kita lihat saat ini kan Pak Prabowo itu diwariskan dengan problem yang ruwet ya dari skala satu sampai 100 itu.</w:t>
      </w:r>
    </w:p>
    <w:p>
      <w:pPr>
        <w:spacing w:after="80" w:before="160"/>
      </w:pPr>
      <w:r>
        <w:rPr>
          <w:rFonts w:ascii="Arial" w:cs="Arial" w:eastAsia="Arial" w:hAnsi="Arial"/>
          <w:b/>
          <w:bCs/>
          <w:color w:val="2E75B6"/>
          <w:sz w:val="22"/>
          <w:szCs w:val="22"/>
        </w:rPr>
        <w:t xml:space="preserve">[37:29] </w:t>
      </w:r>
      <w:r>
        <w:rPr>
          <w:rFonts w:ascii="Arial" w:cs="Arial" w:eastAsia="Arial" w:hAnsi="Arial"/>
          <w:sz w:val="22"/>
          <w:szCs w:val="22"/>
        </w:rPr>
        <w:t xml:space="preserve">Beliau dikasih angka 34 sebenarnya. Tapi begitu kemarin Januari, ada hal yang sangat menggembirakan karena 9 lembaga yang menilai. Kenapa kita dapat 34 itu. Itu kan datang dari variabel yang sebenarnya kompleks dan itu tidak linier sebenarnya. Jadi artinya banyak OTT pun belum tentu kemudian itu turun. Iya. Bang Akbar, kalau enggak salah masih di komisi tiga waktu itu. Eh, kita double kan OTT, almost double itu OTT itu. Ternyata stagnan loh di 34, di 37. Dia enggak naik. Jadi maksud saya memang ini kompleks. Nilai 34 yang kompleks ini diwariskan kepada Pak Prabowo.</w:t>
      </w:r>
    </w:p>
    <w:p>
      <w:pPr>
        <w:spacing w:after="80" w:before="160"/>
      </w:pPr>
      <w:r>
        <w:rPr>
          <w:rFonts w:ascii="Arial" w:cs="Arial" w:eastAsia="Arial" w:hAnsi="Arial"/>
          <w:b/>
          <w:bCs/>
          <w:color w:val="2E75B6"/>
          <w:sz w:val="22"/>
          <w:szCs w:val="22"/>
        </w:rPr>
        <w:t xml:space="preserve">[38:00] </w:t>
      </w:r>
      <w:r>
        <w:rPr>
          <w:rFonts w:ascii="Arial" w:cs="Arial" w:eastAsia="Arial" w:hAnsi="Arial"/>
          <w:sz w:val="22"/>
          <w:szCs w:val="22"/>
        </w:rPr>
        <w:t xml:space="preserve">Itu gambaran dari banyak hal, dari 9 lembaga itu cara kita berdemokrasi, cara kita menata persaingan, cara kita menata ekonomi, cara kita penegakan hukum, terus kemudian siapa-siapa yang siapa penegak hukum, tentara, terus kemudian petugas cukai, semua itu mungkin ini gambarnya sebagai contoh ini gambarnya. Coba kita ambil dari satu badan yang kita ambil paling kiri atas itu. Jadi gambar besarnya adalah Pak Prabowo diwariskan dengan nilai 34. Tapi kemarin beliau tahun pertama naik ke 37. Tapi ini kita ambil yang 34 ya. Jadi ini angka-angka ini kan adalah rata-rata dari 9 lembaga ini. Nah di bagian kiri itu adalah Pak Prabowo diwariskan begitu. Di bagian kanan tuh Pak Prabowo pengen tuh di ujung itu. Pak Prabowo pengen indeks persepsi korupsi berapa. Ini nanti kita bisa diskusikan lebih detail.</w:t>
      </w:r>
    </w:p>
    <w:p>
      <w:pPr>
        <w:spacing w:after="80" w:before="160"/>
      </w:pPr>
      <w:r>
        <w:rPr>
          <w:rFonts w:ascii="Arial" w:cs="Arial" w:eastAsia="Arial" w:hAnsi="Arial"/>
          <w:b/>
          <w:bCs/>
          <w:color w:val="2E75B6"/>
          <w:sz w:val="22"/>
          <w:szCs w:val="22"/>
        </w:rPr>
        <w:t xml:space="preserve">[38:31] </w:t>
      </w:r>
      <w:r>
        <w:rPr>
          <w:rFonts w:ascii="Arial" w:cs="Arial" w:eastAsia="Arial" w:hAnsi="Arial"/>
          <w:sz w:val="22"/>
          <w:szCs w:val="22"/>
        </w:rPr>
        <w:t xml:space="preserve">Apakah mau bertahan di 34 atau kita obsesif sedikit di atas Timur Leste minimal. Iya. Bang Saut, kita sudah membicarakan kasusnya. Orang yang kita kenal bernama Noel adalah aktivis dan segala macam. Hendarsam tadi melengkapi dirinya dengan berbagai informasi yang memang seperti itulah kenyataannya. Bahkan saya tampilkan tadi pernyataan Noel di sini yang potongan itu. Artinya tampaknya kita belum bisa meninggalkan perangkat-perangkat luka itu tadi. Sebenarnya apa yang terjadi dengan bangsa ini. Di bawah dalam konteks pemerintahan. Ya, dengan terpaksa sorry, Hendarsam. Tampaknya ada banyak warisan yang apa namanya itu akhirnya menjadi ditanggung dan harus diselesaikan oleh Pak Prabowo.</w:t>
      </w:r>
    </w:p>
    <w:p>
      <w:pPr>
        <w:spacing w:after="80" w:before="160"/>
      </w:pPr>
      <w:r>
        <w:rPr>
          <w:rFonts w:ascii="Arial" w:cs="Arial" w:eastAsia="Arial" w:hAnsi="Arial"/>
          <w:b/>
          <w:bCs/>
          <w:color w:val="2E75B6"/>
          <w:sz w:val="22"/>
          <w:szCs w:val="22"/>
        </w:rPr>
        <w:t xml:space="preserve">[39:01] </w:t>
      </w:r>
      <w:r>
        <w:rPr>
          <w:rFonts w:ascii="Arial" w:cs="Arial" w:eastAsia="Arial" w:hAnsi="Arial"/>
          <w:sz w:val="22"/>
          <w:szCs w:val="22"/>
        </w:rPr>
        <w:t xml:space="preserve">Kita di sini ada catatannya, Abang yang di sini ya, ada bahwa dari 8 lembaga yang memberikan catatan kritis. Coba Abang jelaskan kepada kita. Kita mulai dulu daripada soal warisan-warisan itu. Layak enggak sih kita harus berpikir seperti itu. Ya, memang kalau kita lihat saat ini kan Pak Prabowo itu diwariskan dengan problem yang ruwet ya dari skala satu sampai 100 itu. Beliau dikasih angka 34 sebenarnya. Tapi begitu kemarin Januari, ada hal yang sangat menggembirakan karena 9 lembaga yang menilai. Kenapa kita dapat 34 itu. Itu kan datang dari variabel yang sebenarnya kompleks dan itu tidak linier sebenarnya.</w:t>
      </w:r>
    </w:p>
    <w:p>
      <w:pPr>
        <w:spacing w:after="80" w:before="160"/>
      </w:pPr>
      <w:r>
        <w:rPr>
          <w:rFonts w:ascii="Arial" w:cs="Arial" w:eastAsia="Arial" w:hAnsi="Arial"/>
          <w:b/>
          <w:bCs/>
          <w:color w:val="2E75B6"/>
          <w:sz w:val="22"/>
          <w:szCs w:val="22"/>
        </w:rPr>
        <w:t xml:space="preserve">[39:33] </w:t>
      </w:r>
      <w:r>
        <w:rPr>
          <w:rFonts w:ascii="Arial" w:cs="Arial" w:eastAsia="Arial" w:hAnsi="Arial"/>
          <w:sz w:val="22"/>
          <w:szCs w:val="22"/>
        </w:rPr>
        <w:t xml:space="preserve">Jadi artinya banyak OTT pun belum tentu kemudian itu turun. Iya. Bang Akbar, kalau enggak salah masih di komisi tiga waktu itu. Eh, kita double kan OTT, almost double itu OTT itu. Ternyata stagnan loh di 34, di 37. Dia enggak naik. Jadi maksud saya memang ini kompleks. Nilai 34 yang kompleks ini diwariskan kepada Pak Prabowo. Itu gambaran dari banyak hal, dari 9 lembaga itu cara kita berdemokrasi, cara kita menata persaingan, cara kita menata ekonomi, cara kita penegakan hukum, terus kemudian siapa-siapa yang siapa penegak hukum, tentara, terus kemudian petugas cukai, semua itu mungkin ini gambarnya sebagai contoh ini gambarnya. Coba kita ambil dari satu badan yang kita ambil paling kiri atas itu. listisnya. Ya kan. Pendanaan partai politik. Kita sama-sama tahu. Sebesar apa yang harus dikeluarkan. Kos yang harus kita keluarkan sebesar apa. Dari itu sisi yang satu. Belum lagi aturan-aturan yang lain. Aturan-aturan yang lain. Tapi kalau kita ber kalau ketika mungkin saya yang bicara. Saya pasti dibully ini dengan komplimenter. Komplimenter. Tapi kalau Bang Saut yang bicara beda. Karena ini Dan risetnya ada loh, Bro. Ada risetnya. Itu itu hal yang paling pokok. Jadi kalau yang kedua. Kalau kedua kita bicara masalah apa namanya itu masalah pilkada, sumpah. Saya kira kita bisa pastikan 99% mungkin ya kan. Kepala daerah itu pasti korupsi. Iya. Realitanya. Karena high cost benar ya. Kan high cost. Iya. Tapi mereka tidak punya. Mereka terjebak ke dalam aturan yang idealis itu. Aturan yang dibuat secara idealis. Nah. Kawan-kawan kita ini yang di luar kadang-kadang ya. Berpikir idealis itu tidak boleh. Udah itu uang rakyat ini bla bla bla seperti itu. Tapi enggak bisa realis. Ini yang kemudian hal yang sebenarnya hal yang paling fundamental. Ya kan mungkin challenge-nya kan. Emang kalau itu dibenerin. Korupsi-nya atau praktik-praktik itu akan hilang. Ya tidak. Nah itu Bang Saut ini mungkin bisa menjawab. Artinya. Dibuat aja belum tentu turun. Apalagi enggak dibuat. Kan seperti itu. Tapi kan mau sampai kapan kita kita seperti ini. Ini bagus nih. Ini keluhan dari partai politik ya. Iya. Saya puluhan tahun mengeluhkan soal itu, Bro. Saya sampai dulu waktu termasuk waktu Bang Saut masih di KPK itu, kami diskusi tentang. Saya ditanya oleh teman-teman Bang Pahala segala macam. Iya iya. Dia bagian pencegahan gitu kan. Bro. Ini kira-kira berapalah yagnya nih yang pas gitu. Waktu itu kan dari 8 8 ribu atau 6 ribu. Saya enggak tahu. Sekarang menjadi 11 ribu kalau enggak salah. Saya berpikiran bahwa ndak bisa. Itu harus memang besar karena biayanya memang. Tinggal bagaimana nanti aturan mainnya gitu. Oke. Itu satu hal. Tapi saya kembali lagi ke apa yang disampaikan oleh Bang Saut tadi. Forum ini harus memberikan solusi ya. Ya kita tidak hanya memberikan kasus. Nah, solusinya tadi salah satunya atas rekomendasi dari lembaga ini. Oke, Bang. Hadir semua. Tapi kan problem politik uang itu tidak bisa serta merta dihilangkan dengan itu. Dia akan mengatakan gini, para pemilih maksud saya. Sebagian tidak semua. Oke. Atas nama perintah apa dari pemerintah, ada keharusan saya datang. Tapi saya datang saja. Tapi saya tidak memilih. Dan atau barangkali saya memilih sembarangan saja. Golput. Atau golput ya. Kecuali ada komitmen dari kalian. Kalau mau, saya pasti apa tusukan Anda di bilik suara di mana saya sudah harus datang ke situ atas nama aturan. Kalau begitu gimana, Dong? Iya, makanya solusinya. Solusi yang satu harus diimbangi dengan solusi yang lain. Tidak linier kan. Saya bilang itu kompleks. Sebagai contoh lah, ya. Undang-undang kita sudah jelas sekarang janji aja enggak boleh kok itu tertulis loh. Mau berjanji aja enggak boleh kan, benar enggak? Terus kasih susu, kasih apa segala macam. Jadi maksud saya itu tadi makanya si paritas demukrasi dia melectrol komitenya ini ngaco nih. KPU-nya banget. KPU-nya udah langsung aja. Jadi solusi-solusi itu ya dia harus konsisten. Bagaimana kemarin kalau itu sendiri belum memenuhi syarat dan seterusnya. Jadi kalau saya katakan di beberapa tempat mewajibkan warga negara hadir di di apa namanya itu. Karena demokrasi itu harus dididik, Bro. Enggak ada demokrasi gratis itu. Enggak ada. Jadi harus dididik mereka untuk kemudian karena ini konsensus itu kan tempat yang paling tinggi. Kalau orang enggak mau konsensusnya yang bla bla bla gitu enggak bisa. Hadirkan dia di situ. Konsensus kok pilih siapa? Tidak akan ada model dan tidak ada tidak akan ada proses. Yes yes. Iya. Jadi jadi kalau saya bilang ya konstitusinya mewajibkan orang untuk hadir di. Kalau Pak Promo mau mengeluarkan itu, itu keren. Keren ya. Keren itu legacy benar. Saya saya saya tambahin, Pak. Saya punya saya punya idiom tuh gini apa namanya itu untuk kayak di kepala-kepala daerah itu, kan? Banyak sekali kepala daerah yang tertangkap. Hampir seluruhnya mungkin kalau itu bisa ketangkap semua, kan. Saya itu bertanya dengan sistem yang ada sekarang ini, kan. Kepala daerah yang korup itu, kan? Dihasilkan dari pemilih yang bermental korup juga. Oh ya ya ya. Itu betul. Iya iya. Iya, itu sangat rasional. Karena karena dia transaksional. Iya. Selesai. Jadi kepala daerah juga merasa. Ya kita sudah akad, sudah selesai. Ya kan? Dan tampaknya kita kadang-kadang merasa tidak enak juga kalau terus-menerus memberikan penilaian yang minus kepada lembaga-lembaga itu, tapi itu kenyataannya. Maka sebis Baik menggunakan kata kita memberikan permarkuman. Tidak ada cukup gerakan politik dan atau keputusan politik agar kemudian itu bisa terhindarkan. Malah kemudian ada pemikiran bagaimana mengembalikan pilkada itu ke DPRD. Wah lebih parah lagi itu. Sorry saya katakan itu lebih parah lagi. Itu kan masalah lalu yang kemudian kita bisa lihat bagaimana hasilnya. Oke. Kita mendekasi akhir-akhir diskusi kita. Bang Saut dan Mas Handarsam. Lagi-lagi coba tampilkan catatan dari 8 poin ini. Ini adalah setidaknya menjadi alat ukur kita untuk melihat diri kita. Tadi Bang Saut itu menambahkan bahwa ini adalah warisan dari pemerintahan sebelumnya kepada Pak Prabowo. Dan Pak Prabowo mau ke mana? Dalam hal korupsi ya. Maka kemudian kita bisa lihat di sini. Para pemirsa silakan dilihat baik-baik ini. Luar biasa sebenarnya. Katakanlah misalnya dalam hal political research ya. Korupsi dalam sistem politik. Lagi-lagi kaitannya ini kan? Kaitannya ini. Dia tadi dijelaskan oleh Handarsam tadi. Ini jadi solusi sebenarnya. Konflik kepentingan antara politisi dan pelaku usaha terjadi. Terjadi memang. Oke. Kemudian pembayaran ekstra atau suap untuk izin ekspor impor. Itu yang kita bilang dua tiga hari ini. Oke. Kemudian dalam hal apa itu namanya ini political risk dan economic survey dari Perk. Persepsi korupsi sektor publik itu pimpinan politik nasional dan lokal. Oh kan. Pimpinan politik nasional dan lokal itu dilihat. Kemudian PNS pusat dan daerah. Oke. Kemudian persepsi korupsi pada instansi tertentu. Kepolisian. Kepolisian, pengadilan, bea cukai, pajak, perizinan, pengawasan militer. Pertanyaannya hari ini. Nah, ini ini saya saya saya saya. Pertanyaannya kemudian dengan ini kita kan jadi bertanya. Lah terus lini lini pemerintahan mana, lini kebijakan mana dalam sebuah negara bernama Indonesia ini yang bebas dari apa namanya itu petunjuk-petunjuk menuju korupsi ini. Siapa yang harus bertanggung jawab? Siapa bertanggung jawab di mana pun mungkin. Ya. Maka kemudian entar dulu, Edar Sam. Ini menarik ini pada poin-poin. Sekarang kita lihat. Siapa yang harus melakukannya? Siapa yang harus bertanggung jawab? Kita lanjut. Nah, jadi ini juga salah satu yang kita diskusikan. Pembuat ini adalah salah satu ahli strategi management office kita. Kebetulan sudah almarhum, kebetulan dia. Di KPK dulu. Ini ini beliau yang berdiskusi banyak tentang ini. Dan ini kita perkenalkan kepada semua instansi. Ini lo Pak. Kita dapat 37 ini bukan tanggung jawabnya menteri Sri Mulyani. Atau menteri dalam negeri. Enggak ini masing-masing nih kita lihat nih. Kita mulai dari ekonomi intelijen unit. Siapa yang bertanggung jawab di situ? Karena dia bicara audit kan tadi? Audit ya, ada BPKP, ada AP, apa pengawasan internal pemerintah. Kemudian komite ASN, ya kan? Komite ASN. Makam Agung, swasta. Ya swasta dan KPK baru di KPK. Oh iya. Artinya kalau dalam hal pengawasan banyak kali sebenarnya ini kan? Oh iya? Tapi kok jebol juga ya? Iya. Ya kan kita tahu tadi yang yang ngaudit juga kan? Begitu kalau kita bicara. kemarin kan? Oke, lanjut. Nah, kemudian kita lihat yang internal country risk guide. Yaitu ada Kementerian Perdagangan, bea cukai, pajak, polri, perbankan, DPRD karena peraturan aturan-aturan kan. Nah, sekarang ini periksa, saya bisa lihat semuanya. KPK-nya tidak tidak fokus terlalu banyak ya. Karena kalau di persepsi itu sendiri kan. DPRD pelayanan publik, polisi, militer, bea cukai, pajak. Kepolisian, pengadilan, bea cukai, pajak, perizinan, pengawasan militer. Pertanyaan kemudian dengan ini kita kan jadi bertanya. Dan seterusnya siapa pun bertanggung jawab. Saya bilang itu kompleks. Sebagai contoh lah ya. Undang-undang kita sudah jelas sekarang janji aja enggak boleh kok itu tertulis loh. Mau berjanji aja enggak boleh kan, benar nggak? Terus kasih susu, kasih apa segala macam. Jadi maksud saya itu tadi makanya si paritas demukrasi dia melectrol komitenya ini ngaco nih. KPU-nya banget. KPU-nya udah langsung aja. Jadi solusi-solusi itu ya dia harus konsisten. Bagaimana kemarin kalau itu sendiri belum memenuhi syarat dan seterusnya. Jadi kalau saya katakan di beberapa tempat mewajibkan warga negara hadir di di apa namanya itu. Karena demokrasi itu harus dididik, Bro. Enggak ada demokrasi gratis itu. Enggak ada. Jadi harus dididik mereka untuk kemudian karena ini konsensus itu kan tempat yang paling tinggi. Kalau orang enggak mau konsensusnya yang bla bla bla gitu enggak bisa. Hadirkan dia di situ. Konsensus kok pilih siapa? Tidak akan ada model dan tidak ada tidak akan ada proses. Yes yes. Iya. Jadi jadi kalau saya bilang ya konstitusinya mewajibkan orang untuk hadir di. Kalau Pak Promo mau mengeluarkan itu, itu keren. Keren ya. Keren itu legacy benar. Saya saya saya tambahin, Pak. Saya punya saya punya idiom tuh gini apa namanya itu untuk kayak di kepala-kepala daerah itu, kan? Banyak sekali kepala daerah yang tertangkap. Hampir seluruhnya mungkin kalau itu bisa ketangkap semua, kan. Saya itu bertanya dengan sistem yang ada sekarang ini, kan. Kepala daerah yang korup itu, kan?</w:t>
      </w:r>
    </w:p>
    <w:p>
      <w:pPr>
        <w:spacing w:after="80" w:before="160"/>
      </w:pPr>
      <w:r>
        <w:rPr>
          <w:rFonts w:ascii="Arial" w:cs="Arial" w:eastAsia="Arial" w:hAnsi="Arial"/>
          <w:b/>
          <w:bCs/>
          <w:color w:val="2E75B6"/>
          <w:sz w:val="22"/>
          <w:szCs w:val="22"/>
        </w:rPr>
        <w:t xml:space="preserve">[40:07] </w:t>
      </w:r>
      <w:r>
        <w:rPr>
          <w:rFonts w:ascii="Arial" w:cs="Arial" w:eastAsia="Arial" w:hAnsi="Arial"/>
          <w:sz w:val="22"/>
          <w:szCs w:val="22"/>
        </w:rPr>
        <w:t xml:space="preserve">Dihasilkan dari pemilih yang bermental korup juga. Oh ya ya ya. Itu betul. Iya iya. Iya, itu sangat rasional. Karena karena dia transaksional. Iya. Selesai. Jadi kepala daerah juga merasa. Ya kita sudah akad, sudah selesai. Ya kan? Dan tampaknya kita kadang-kadang merasa tidak enak juga kalau terus-menerus memberikan penilaian yang minus kepada lembaga-lembaga itu, tapi itu kenyataannya. Maka sebis Baik menggunakan kata kita memberikan permarkuman.</w:t>
      </w:r>
    </w:p>
    <w:p>
      <w:pPr>
        <w:spacing w:after="80" w:before="160"/>
      </w:pPr>
      <w:r>
        <w:rPr>
          <w:rFonts w:ascii="Arial" w:cs="Arial" w:eastAsia="Arial" w:hAnsi="Arial"/>
          <w:b/>
          <w:bCs/>
          <w:color w:val="2E75B6"/>
          <w:sz w:val="22"/>
          <w:szCs w:val="22"/>
        </w:rPr>
        <w:t xml:space="preserve">[40:39] </w:t>
      </w:r>
      <w:r>
        <w:rPr>
          <w:rFonts w:ascii="Arial" w:cs="Arial" w:eastAsia="Arial" w:hAnsi="Arial"/>
          <w:sz w:val="22"/>
          <w:szCs w:val="22"/>
        </w:rPr>
        <w:t xml:space="preserve">Tidak ada cukup gerakan politik dan atau keputusan politik agar kemudian itu bisa terhindarkan. Malah kemudian ada pemikiran bagaimana mengembalikan pilkada itu ke DPRD. Wah lebih parah lagi itu. Sorry saya katakan itu lebih parah lagi. Itu kan masalah lalu yang kemudian kita bisa lihat bagaimana hasilnya. Oke. Kita mendekasi akhir-akhir diskusi kita. Bang Saut dan Mas Handarsam. Lagi-lagi coba tampilkan catatan dari 8 poin ini.</w:t>
      </w:r>
    </w:p>
    <w:p>
      <w:pPr>
        <w:spacing w:after="80" w:before="160"/>
      </w:pPr>
      <w:r>
        <w:rPr>
          <w:rFonts w:ascii="Arial" w:cs="Arial" w:eastAsia="Arial" w:hAnsi="Arial"/>
          <w:b/>
          <w:bCs/>
          <w:color w:val="2E75B6"/>
          <w:sz w:val="22"/>
          <w:szCs w:val="22"/>
        </w:rPr>
        <w:t xml:space="preserve">[41:11] </w:t>
      </w:r>
      <w:r>
        <w:rPr>
          <w:rFonts w:ascii="Arial" w:cs="Arial" w:eastAsia="Arial" w:hAnsi="Arial"/>
          <w:sz w:val="22"/>
          <w:szCs w:val="22"/>
        </w:rPr>
        <w:t xml:space="preserve">Ini adalah setidaknya menjadi alat ukur kita untuk melihat diri kita. Tadi Bang Saut itu menambahkan bahwa ini adalah warisan dari pemerintahan sebelumnya kepada Pak Prabowo. Dan Pak Prabowo mau ke mana? Dalam hal korupsi ya. Maka kemudian kita bisa lihat di sini. Para pemirsa silakan dilihat baik-baik ini. Luar biasa sebenarnya. Katakanlah misalnya dalam hal political research ya. Korupsi dalam sistem politik. Lagi-lagi kaitannya ini kan? Kaitannya ini. Dia tadi dijelaskan oleh Handarsam tadi.</w:t>
      </w:r>
    </w:p>
    <w:p>
      <w:pPr>
        <w:spacing w:after="80" w:before="160"/>
      </w:pPr>
      <w:r>
        <w:rPr>
          <w:rFonts w:ascii="Arial" w:cs="Arial" w:eastAsia="Arial" w:hAnsi="Arial"/>
          <w:b/>
          <w:bCs/>
          <w:color w:val="2E75B6"/>
          <w:sz w:val="22"/>
          <w:szCs w:val="22"/>
        </w:rPr>
        <w:t xml:space="preserve">[41:41] </w:t>
      </w:r>
      <w:r>
        <w:rPr>
          <w:rFonts w:ascii="Arial" w:cs="Arial" w:eastAsia="Arial" w:hAnsi="Arial"/>
          <w:sz w:val="22"/>
          <w:szCs w:val="22"/>
        </w:rPr>
        <w:t xml:space="preserve">Ini jadi solusi sebenarnya. Konflik kepentingan antara politisi dan pelaku usaha terjadi. Terjadi memang. Oke. Kemudian pembayaran ekstra atau suap untuk izin ekspor impor. Itu yang kita bilang dua tiga hari ini. Oke. Kemudian dalam hal apa itu namanya ini political risk dan economic survey dari Perk. Persepsi korupsi sektor publik itu pimpinan politik nasional dan lokal. Oh kan. Pimpinan politik nasional dan lokal itu dilihat. Kemudian PNS pusat dan daerah. Oke. Kemudian persepsi korupsi pada instansi tertentu. Kepolisian.</w:t>
      </w:r>
    </w:p>
    <w:p>
      <w:pPr>
        <w:spacing w:after="80" w:before="160"/>
      </w:pPr>
      <w:r>
        <w:rPr>
          <w:rFonts w:ascii="Arial" w:cs="Arial" w:eastAsia="Arial" w:hAnsi="Arial"/>
          <w:b/>
          <w:bCs/>
          <w:color w:val="2E75B6"/>
          <w:sz w:val="22"/>
          <w:szCs w:val="22"/>
        </w:rPr>
        <w:t xml:space="preserve">[42:13] </w:t>
      </w:r>
      <w:r>
        <w:rPr>
          <w:rFonts w:ascii="Arial" w:cs="Arial" w:eastAsia="Arial" w:hAnsi="Arial"/>
          <w:sz w:val="22"/>
          <w:szCs w:val="22"/>
        </w:rPr>
        <w:t xml:space="preserve">Kepolisian, pengadilan, bea cukai, pajak, perizinan, pengawasan militer. Pertanyaannya hari ini. Nah, ini ini saya saya saya saya. Pertanyaannya kemudian dengan ini kita kan jadi bertanya. Lah terus lini lini pemerintahan mana, lini kebijakan mana dalam sebuah negara bernama Indonesia ini yang bebas dari apa namanya itu petunjuk-petunjuk menuju korupsi ini. Siapa yang harus bertanggung jawab? Siapa bertanggung jawab di mana pun mungkin. Ya. Maka kemudian entar dulu, Edar Sam. Ini menarik ini pada poin-poin. Sekarang kita lihat. Siapa yang harus melakukannya? Siapa yang harus bertanggung jawab? Kita lanjut.</w:t>
      </w:r>
    </w:p>
    <w:p>
      <w:pPr>
        <w:spacing w:after="80" w:before="160"/>
      </w:pPr>
      <w:r>
        <w:rPr>
          <w:rFonts w:ascii="Arial" w:cs="Arial" w:eastAsia="Arial" w:hAnsi="Arial"/>
          <w:b/>
          <w:bCs/>
          <w:color w:val="2E75B6"/>
          <w:sz w:val="22"/>
          <w:szCs w:val="22"/>
        </w:rPr>
        <w:t xml:space="preserve">[42:44] </w:t>
      </w:r>
      <w:r>
        <w:rPr>
          <w:rFonts w:ascii="Arial" w:cs="Arial" w:eastAsia="Arial" w:hAnsi="Arial"/>
          <w:sz w:val="22"/>
          <w:szCs w:val="22"/>
        </w:rPr>
        <w:t xml:space="preserve">Nah, jadi ini juga salah satu yang kita diskusikan. Pembuat ini adalah salah satu ahli strategi management office kita. Kebetulan sudah almarhum, kebetulan dia. Di KPK dulu. Ini ini beliau yang berdiskusi banyak tentang ini. Dan ini kita perkenalkan kepada semua instansi. Ini lo Pak. Kita dapat 37 ini bukan tanggung jawabnya menteri Sri Mulyani. Atau menteri dalam negeri. Enggak ini masing-masing nih kita lihat nih. Kita mulai dari ekonomi intelijen unit. Siapa yang bertanggung jawab di situ? Karena dia bicara audit kan tadi? Audit ya, ada BPKP, ada AP, apa pengawasan internal pemerintah.</w:t>
      </w:r>
    </w:p>
    <w:p>
      <w:pPr>
        <w:spacing w:after="80" w:before="160"/>
      </w:pPr>
      <w:r>
        <w:rPr>
          <w:rFonts w:ascii="Arial" w:cs="Arial" w:eastAsia="Arial" w:hAnsi="Arial"/>
          <w:b/>
          <w:bCs/>
          <w:color w:val="2E75B6"/>
          <w:sz w:val="22"/>
          <w:szCs w:val="22"/>
        </w:rPr>
        <w:t xml:space="preserve">[43:17] </w:t>
      </w:r>
      <w:r>
        <w:rPr>
          <w:rFonts w:ascii="Arial" w:cs="Arial" w:eastAsia="Arial" w:hAnsi="Arial"/>
          <w:sz w:val="22"/>
          <w:szCs w:val="22"/>
        </w:rPr>
        <w:t xml:space="preserve">Kemudian komite ASN, ya kan? Komite ASN. Makam Agung, swasta. Ya swasta dan KPK baru di KPK. Artinya kalau dalam hal pengawasan banyak kali sebenarnya ini kan? Oh iya? Tapi kok jebol juga ya? Iya. Ya kan kita tahu tadi yang yang ngaudit juga kan? Begitu kalau kita bicara. kemarin kan? Oke, lanjut. Nah, kemudian kita lihat yang internal country risk guide. Yaitu ada Kementerian Perdagangan, bea cukai, pajak, polri, perbankan, DPRD karena peraturan aturan-aturan kan. Nah, sekarang ini periksa, saya bisa lihat semuanya. KPK-nya tidak tidak fokus terlalu banyak ya.</w:t>
      </w:r>
    </w:p>
    <w:p>
      <w:pPr>
        <w:spacing w:after="80" w:before="160"/>
      </w:pPr>
      <w:r>
        <w:rPr>
          <w:rFonts w:ascii="Arial" w:cs="Arial" w:eastAsia="Arial" w:hAnsi="Arial"/>
          <w:b/>
          <w:bCs/>
          <w:color w:val="2E75B6"/>
          <w:sz w:val="22"/>
          <w:szCs w:val="22"/>
        </w:rPr>
        <w:t xml:space="preserve">[43:48] </w:t>
      </w:r>
      <w:r>
        <w:rPr>
          <w:rFonts w:ascii="Arial" w:cs="Arial" w:eastAsia="Arial" w:hAnsi="Arial"/>
          <w:sz w:val="22"/>
          <w:szCs w:val="22"/>
        </w:rPr>
        <w:t xml:space="preserve">Karena kalau di persepsi itu sendiri kan. DPRD pelayanan publik, polisi, militer, bea cukai, pajak. Kepolisian, pengadilan, bea cukai, pajak, perizinan, pengawasan militer. Oke. Kemudian dalam hal apa itu namanya ini political risk dan economic survey dari Perk. Persepsi korupsi sektor publik itu pimpinan politik nasional dan lokal. Oh kan. Pimpinan politik nasional dan lokal itu dilihat. Kemudian PNS pusat dan daerah. Oke. Kemudian persepsi korupsi pada instansi tertentu. Kepolisian.</w:t>
      </w:r>
    </w:p>
    <w:p>
      <w:pPr>
        <w:spacing w:after="80" w:before="160"/>
      </w:pPr>
      <w:r>
        <w:rPr>
          <w:rFonts w:ascii="Arial" w:cs="Arial" w:eastAsia="Arial" w:hAnsi="Arial"/>
          <w:b/>
          <w:bCs/>
          <w:color w:val="2E75B6"/>
          <w:sz w:val="22"/>
          <w:szCs w:val="22"/>
        </w:rPr>
        <w:t xml:space="preserve">[44:19] </w:t>
      </w:r>
      <w:r>
        <w:rPr>
          <w:rFonts w:ascii="Arial" w:cs="Arial" w:eastAsia="Arial" w:hAnsi="Arial"/>
          <w:sz w:val="22"/>
          <w:szCs w:val="22"/>
        </w:rPr>
        <w:t xml:space="preserve">Kepolisian, pengadilan, bea cukai, pajak, perizinan, pengawasan militer. Pertanyaannya hari ini. Nah, ini ini saya saya saya saya. Pertanyaannya kemudian dengan ini kita kan jadi bertanya. Lah terus lini lini pemerintahan mana, lini kebijakan mana dalam sebuah negara bernama Indonesia ini yang bebas dari apa namanya itu petunjuk-petunjuk menuju korupsi ini. Siapa yang harus bertanggung jawab? Siapa bertanggung jawab di mana pun mungkin. Ya. Maka kemudian entar dulu, Edar Sam. Ini menarik ini pada poin-poin. Sekarang kita lihat. Siapa yang harus melakukannya? Siapa yang harus bertanggung jawab? Kita lanjut. Nah, jadi ini juga salah satu yang kita diskusikan.</w:t>
      </w:r>
    </w:p>
    <w:p>
      <w:pPr>
        <w:spacing w:after="80" w:before="160"/>
      </w:pPr>
      <w:r>
        <w:rPr>
          <w:rFonts w:ascii="Arial" w:cs="Arial" w:eastAsia="Arial" w:hAnsi="Arial"/>
          <w:b/>
          <w:bCs/>
          <w:color w:val="2E75B6"/>
          <w:sz w:val="22"/>
          <w:szCs w:val="22"/>
        </w:rPr>
        <w:t xml:space="preserve">[44:51] </w:t>
      </w:r>
      <w:r>
        <w:rPr>
          <w:rFonts w:ascii="Arial" w:cs="Arial" w:eastAsia="Arial" w:hAnsi="Arial"/>
          <w:sz w:val="22"/>
          <w:szCs w:val="22"/>
        </w:rPr>
        <w:t xml:space="preserve">Pembuat ini adalah salah satu ahli strategi management office kita. Kebetulan sudah almarhum, kebetulan dia. Di KPK dulu. Ini ini beliau yang berdiskusi banyak tentang ini. Dan ini kita perkenalkan kepada semua instansi. Ini lo Pak. Kita dapat 37 ini bukan tanggung jawabnya menteri Sri Mulyani. Atau menteri dalam negeri. Enggak ini masing-masing nih kita lihat nih. Kita mulai dari ekonomi intelijen unit. Siapa yang bertanggung jawab di situ? Karena dia bicara audit kan tadi? Audit ya, ada BPKP, ada AP, apa pengawasan internal pemerintah. Kemudian komite ASN, ya kan? Komite ASN.</w:t>
      </w:r>
    </w:p>
    <w:p>
      <w:pPr>
        <w:spacing w:after="80" w:before="160"/>
      </w:pPr>
      <w:r>
        <w:rPr>
          <w:rFonts w:ascii="Arial" w:cs="Arial" w:eastAsia="Arial" w:hAnsi="Arial"/>
          <w:b/>
          <w:bCs/>
          <w:color w:val="2E75B6"/>
          <w:sz w:val="22"/>
          <w:szCs w:val="22"/>
        </w:rPr>
        <w:t xml:space="preserve">[45:22] </w:t>
      </w:r>
      <w:r>
        <w:rPr>
          <w:rFonts w:ascii="Arial" w:cs="Arial" w:eastAsia="Arial" w:hAnsi="Arial"/>
          <w:sz w:val="22"/>
          <w:szCs w:val="22"/>
        </w:rPr>
        <w:t xml:space="preserve">Makam Agung, swasta. Ya swasta dan KPK baru di KPK. Artinya kalau dalam hal pengawasan banyak kali sebenarnya ini kan? Oh iya? Tapi kok jebol juga ya? Iya. Ya kan kita tahu tadi yang yang ngaudit juga kan? Begitu kalau kita bicara. kemarin kan? Oke, lanjut. Nah, kemudian kita lihat yang internal country risk guide. Yaitu ada Kementerian Perdagangan, bea cukai, pajak, polri, perbankan, DPRD karena peraturan aturan-aturan kan. Nah, sekarang ini periksa, saya bisa lihat semuanya. KPK-nya tidak tidak fokus terlalu banyak ya. Karena kalau di persepsi itu sendiri kan. DPRD pelayanan publik, polisi, militer, bea cukai, pajak.</w:t>
      </w:r>
    </w:p>
    <w:p>
      <w:pPr>
        <w:spacing w:after="80" w:before="160"/>
      </w:pPr>
      <w:r>
        <w:rPr>
          <w:rFonts w:ascii="Arial" w:cs="Arial" w:eastAsia="Arial" w:hAnsi="Arial"/>
          <w:b/>
          <w:bCs/>
          <w:color w:val="2E75B6"/>
          <w:sz w:val="22"/>
          <w:szCs w:val="22"/>
        </w:rPr>
        <w:t xml:space="preserve">[45:55] </w:t>
      </w:r>
      <w:r>
        <w:rPr>
          <w:rFonts w:ascii="Arial" w:cs="Arial" w:eastAsia="Arial" w:hAnsi="Arial"/>
          <w:sz w:val="22"/>
          <w:szCs w:val="22"/>
        </w:rPr>
        <w:t xml:space="preserve">Kepolisian, pengadilan, bea cukai, pajak, perizinan, pengawasan militer. Oke. Kemudian dalam hal apa itu namanya ini political risk dan economic survey dari Perk. Persepsi korupsi sektor publik itu pimpinan politik nasional dan lokal. Oh kan. Pimpinan politik nasional dan lokal itu dilihat. Kemudian PNS pusat dan daerah. Oke. Kemudian persepsi korupsi pada instansi tertentu. Kepolisian. Kepolisian, pengadilan, bea cukai, pajak, perizinan, pengawasan militer. Pertanyaannya hari ini. Nah, ini ini saya saya saya saya.</w:t>
      </w:r>
    </w:p>
    <w:p>
      <w:pPr>
        <w:spacing w:after="80" w:before="160"/>
      </w:pPr>
      <w:r>
        <w:rPr>
          <w:rFonts w:ascii="Arial" w:cs="Arial" w:eastAsia="Arial" w:hAnsi="Arial"/>
          <w:b/>
          <w:bCs/>
          <w:color w:val="2E75B6"/>
          <w:sz w:val="22"/>
          <w:szCs w:val="22"/>
        </w:rPr>
        <w:t xml:space="preserve">[46:25] </w:t>
      </w:r>
      <w:r>
        <w:rPr>
          <w:rFonts w:ascii="Arial" w:cs="Arial" w:eastAsia="Arial" w:hAnsi="Arial"/>
          <w:sz w:val="22"/>
          <w:szCs w:val="22"/>
        </w:rPr>
        <w:t xml:space="preserve">Pertanyaannya kemudian dengan ini kita kan jadi bertanya. Lah terus lini lini pemerintahan mana, lini kebijakan mana dalam sebuah negara bernama Indonesia ini yang bebas dari apa namanya itu petunjuk-petunjuk menuju korupsi ini. Siapa yang harus bertanggung jawab? Siapa bertanggung jawab di mana pun mungkin. Ya. Maka kemudian entar dulu, Edar Sam. Ini menarik ini pada poin-poin. Sekarang kita lihat. Siapa yang harus melakukannya? Siapa yang harus bertanggung jawab? Kita lanjut. Nah, jadi ini juga salah satu yang kita diskusikan. Pembuat ini adalah salah satu ahli strategi management office kita. Kebetulan sudah almarhum, kebetulan dia.</w:t>
      </w:r>
    </w:p>
    <w:p>
      <w:pPr>
        <w:spacing w:after="80" w:before="160"/>
      </w:pPr>
      <w:r>
        <w:rPr>
          <w:rFonts w:ascii="Arial" w:cs="Arial" w:eastAsia="Arial" w:hAnsi="Arial"/>
          <w:b/>
          <w:bCs/>
          <w:color w:val="2E75B6"/>
          <w:sz w:val="22"/>
          <w:szCs w:val="22"/>
        </w:rPr>
        <w:t xml:space="preserve">[46:57] </w:t>
      </w:r>
      <w:r>
        <w:rPr>
          <w:rFonts w:ascii="Arial" w:cs="Arial" w:eastAsia="Arial" w:hAnsi="Arial"/>
          <w:sz w:val="22"/>
          <w:szCs w:val="22"/>
        </w:rPr>
        <w:t xml:space="preserve">Di KPK dulu. Ini ini beliau yang berdiskusi banyak tentang ini. Dan ini kita perkenalkan kepada semua instansi. Ini lo Pak. Kita dapat 37 ini bukan tanggung jawabnya menteri Sri Mulyani. Atau menteri dalam negeri. Enggak ini masing-masing nih kita lihat nih. Kita mulai dari ekonomi intelijen unit. Siapa yang bertanggung jawab di situ? Karena dia bicara audit kan tadi? Audit ya, ada BPKP, ada AP, apa pengawasan internal pemerintah. Kemudian komite ASN, ya kan? Komite ASN. Makam Agung, swasta. Ya swasta dan KPK baru di KPK. Artinya kalau dalam hal pengawasan banyak kali sebenarnya ini kan?</w:t>
      </w:r>
    </w:p>
    <w:p>
      <w:pPr>
        <w:spacing w:after="80" w:before="160"/>
      </w:pPr>
      <w:r>
        <w:rPr>
          <w:rFonts w:ascii="Arial" w:cs="Arial" w:eastAsia="Arial" w:hAnsi="Arial"/>
          <w:b/>
          <w:bCs/>
          <w:color w:val="2E75B6"/>
          <w:sz w:val="22"/>
          <w:szCs w:val="22"/>
        </w:rPr>
        <w:t xml:space="preserve">[47:28] </w:t>
      </w:r>
      <w:r>
        <w:rPr>
          <w:rFonts w:ascii="Arial" w:cs="Arial" w:eastAsia="Arial" w:hAnsi="Arial"/>
          <w:sz w:val="22"/>
          <w:szCs w:val="22"/>
        </w:rPr>
        <w:t xml:space="preserve">Oh iya? Tapi kok jebol juga ya? Iya. Ya kan kita tahu tadi yang yang ngaudit juga kan? Begitu kalau kita bicara. kemarin kan? Oke, lanjut. Nah, kemudian kita lihat yang internal country risk guide. Yaitu ada Kementerian Perdagangan, bea cukai, pajak, polri, perbankan, DPRD karena peraturan aturan-aturan kan. Nah, sekarang ini periksa, saya bisa lihat semuanya. KPK-nya tidak tidak fokus terlalu banyak ya. Karena kalau di persepsi itu sendiri kan. DPRD pelayanan publik, polisi, militer, bea cukai, pajak. Kepolisian, pengadilan, bea cukai, pajak, perizinan, pengawasan militer.</w:t>
      </w:r>
    </w:p>
    <w:p>
      <w:pPr>
        <w:spacing w:after="80" w:before="160"/>
      </w:pPr>
      <w:r>
        <w:rPr>
          <w:rFonts w:ascii="Arial" w:cs="Arial" w:eastAsia="Arial" w:hAnsi="Arial"/>
          <w:b/>
          <w:bCs/>
          <w:color w:val="2E75B6"/>
          <w:sz w:val="22"/>
          <w:szCs w:val="22"/>
        </w:rPr>
        <w:t xml:space="preserve">[47:58] </w:t>
      </w:r>
      <w:r>
        <w:rPr>
          <w:rFonts w:ascii="Arial" w:cs="Arial" w:eastAsia="Arial" w:hAnsi="Arial"/>
          <w:sz w:val="22"/>
          <w:szCs w:val="22"/>
        </w:rPr>
        <w:t xml:space="preserve">Oke. Kemudian dalam hal apa itu namanya ini political risk dan economic survey dari Perk. Persepsi korupsi sektor publik itu pimpinan politik nasional dan lokal. Oh kan. Pimpinan politik nasional dan lokal itu dilihat. Kemudian PNS pusat dan daerah. Oke. Kemudian persepsi korupsi pada instansi tertentu. Kepolisian. Kepolisian, pengadilan, bea cukai, pajak, perizinan, pengawasan militer. Pertanyaannya hari ini. Nah, ini ini saya saya saya saya. Pertanyaannya kemudian dengan ini kita kan jadi bertanya.</w:t>
      </w:r>
    </w:p>
    <w:p>
      <w:pPr>
        <w:spacing w:after="80" w:before="160"/>
      </w:pPr>
      <w:r>
        <w:rPr>
          <w:rFonts w:ascii="Arial" w:cs="Arial" w:eastAsia="Arial" w:hAnsi="Arial"/>
          <w:b/>
          <w:bCs/>
          <w:color w:val="2E75B6"/>
          <w:sz w:val="22"/>
          <w:szCs w:val="22"/>
        </w:rPr>
        <w:t xml:space="preserve">[48:29] </w:t>
      </w:r>
      <w:r>
        <w:rPr>
          <w:rFonts w:ascii="Arial" w:cs="Arial" w:eastAsia="Arial" w:hAnsi="Arial"/>
          <w:sz w:val="22"/>
          <w:szCs w:val="22"/>
        </w:rPr>
        <w:t xml:space="preserve">Lah terus lini lini pemerintahan mana, lini kebijakan mana dalam sebuah negara bernama Indonesia ini yang bebas dari apa namanya itu petunjuk-petunjuk menuju korupsi ini. Siapa yang harus bertanggung jawab? Siapa bertanggung jawab di mana pun mungkin. Ya. Maka kemudian entar dulu, Edar Sam. Ini menarik ini pada poin-poin. Sekarang kita lihat. Siapa yang harus melakukannya? Siapa yang harus bertanggung jawab? Kita lanjut. Nah, jadi ini juga salah satu yang kita diskusikan. Pembuat ini adalah salah satu ahli strategi management office kita. Kebetulan sudah almarhum, kebetulan dia. Di KPK dulu. Ini ini beliau yang berdiskusi banyak tentang ini.</w:t>
      </w:r>
    </w:p>
    <w:p>
      <w:pPr>
        <w:spacing w:after="80" w:before="160"/>
      </w:pPr>
      <w:r>
        <w:rPr>
          <w:rFonts w:ascii="Arial" w:cs="Arial" w:eastAsia="Arial" w:hAnsi="Arial"/>
          <w:b/>
          <w:bCs/>
          <w:color w:val="2E75B6"/>
          <w:sz w:val="22"/>
          <w:szCs w:val="22"/>
        </w:rPr>
        <w:t xml:space="preserve">[49:00] </w:t>
      </w:r>
      <w:r>
        <w:rPr>
          <w:rFonts w:ascii="Arial" w:cs="Arial" w:eastAsia="Arial" w:hAnsi="Arial"/>
          <w:sz w:val="22"/>
          <w:szCs w:val="22"/>
        </w:rPr>
        <w:t xml:space="preserve">Dan ini kita perkenalkan kepada semua instansi. Ini lo Pak. Kita dapat 37 ini bukan tanggung jawabnya menteri Sri Mulyani. Atau menteri dalam negeri. Enggak ini masing-masing nih kita lihat nih. Kita mulai dari ekonomi intelijen unit. Siapa yang bertanggung jawab di situ? Karena dia bicara audit kan tadi? Audit ya, ada BPKP, ada AP, apa pengawasan internal pemerintah. Kemudian komite ASN, ya kan? Komite ASN. Makam Agung, swasta. Ya swasta dan KPK baru di KPK. Artinya kalau dalam hal pengawasan banyak kali sebenarnya ini kan? Oh iya? Tapi kok jebol juga ya?</w:t>
      </w:r>
    </w:p>
    <w:p>
      <w:pPr>
        <w:spacing w:after="80" w:before="160"/>
      </w:pPr>
      <w:r>
        <w:rPr>
          <w:rFonts w:ascii="Arial" w:cs="Arial" w:eastAsia="Arial" w:hAnsi="Arial"/>
          <w:b/>
          <w:bCs/>
          <w:color w:val="2E75B6"/>
          <w:sz w:val="22"/>
          <w:szCs w:val="22"/>
        </w:rPr>
        <w:t xml:space="preserve">[49:30] </w:t>
      </w:r>
      <w:r>
        <w:rPr>
          <w:rFonts w:ascii="Arial" w:cs="Arial" w:eastAsia="Arial" w:hAnsi="Arial"/>
          <w:sz w:val="22"/>
          <w:szCs w:val="22"/>
        </w:rPr>
        <w:t xml:space="preserve">Iya. Ya kan kita tahu tadi yang yang ngaudit juga kan? Begitu kalau kita bicara. kemarin kan? Oke, lanjut. Nah, kemudian kita lihat yang internal country risk guide. Yaitu ada Kementerian Perdagangan, bea cukai, pajak, polri, perbankan, DPRD karena peraturan aturan-aturan kan. Nah, sekarang ini periksa, saya bisa lihat semuanya. KPK-nya tidak tidak fokus terlalu banyak ya. Karena kalau di persepsi itu sendiri kan. DPRD pelayanan publik, polisi, militer, bea cukai, pajak. Kepolisian, pengadilan, bea cukai, pajak, perizinan, pengawasan militer. Oke. Kemudian dalam hal apa itu namanya ini political risk dan economic survey dari Perk.</w:t>
      </w:r>
    </w:p>
    <w:p>
      <w:pPr>
        <w:spacing w:after="80" w:before="160"/>
      </w:pPr>
      <w:r>
        <w:rPr>
          <w:rFonts w:ascii="Arial" w:cs="Arial" w:eastAsia="Arial" w:hAnsi="Arial"/>
          <w:b/>
          <w:bCs/>
          <w:color w:val="2E75B6"/>
          <w:sz w:val="22"/>
          <w:szCs w:val="22"/>
        </w:rPr>
        <w:t xml:space="preserve">[50:05] </w:t>
      </w:r>
      <w:r>
        <w:rPr>
          <w:rFonts w:ascii="Arial" w:cs="Arial" w:eastAsia="Arial" w:hAnsi="Arial"/>
          <w:sz w:val="22"/>
          <w:szCs w:val="22"/>
        </w:rPr>
        <w:t xml:space="preserve">Persepsi korupsi sektor publik itu pimpinan politik nasional dan lokal. Oh kan. Pimpinan politik nasional dan lokal itu dilihat. Kemudian PNS pusat dan daerah. Oke. Kemudian persepsi korupsi pada instansi tertentu. Kepolisian. Kepolisian, pengadilan, bea cukai, pajak, perizinan, pengawasan militer. Pertanyaannya hari ini. Nah, ini ini saya saya saya saya. Pertanyaannya kemudian dengan ini kita kan jadi bertanya. Lah terus lini lini pemerintahan mana, lini kebijakan mana dalam sebuah negara bernama Indonesia ini yang bebas dari apa namanya itu petunjuk-petunjuk menuju korupsi ini.</w:t>
      </w:r>
    </w:p>
    <w:p>
      <w:pPr>
        <w:spacing w:after="80" w:before="160"/>
      </w:pPr>
      <w:r>
        <w:rPr>
          <w:rFonts w:ascii="Arial" w:cs="Arial" w:eastAsia="Arial" w:hAnsi="Arial"/>
          <w:b/>
          <w:bCs/>
          <w:color w:val="2E75B6"/>
          <w:sz w:val="22"/>
          <w:szCs w:val="22"/>
        </w:rPr>
        <w:t xml:space="preserve">[50:35] </w:t>
      </w:r>
      <w:r>
        <w:rPr>
          <w:rFonts w:ascii="Arial" w:cs="Arial" w:eastAsia="Arial" w:hAnsi="Arial"/>
          <w:sz w:val="22"/>
          <w:szCs w:val="22"/>
        </w:rPr>
        <w:t xml:space="preserve">Siapa yang harus bertanggung jawab? Siapa bertanggung jawab di mana pun mungkin. Ya. Maka kemudian entar dulu, Edar Sam. Ini menarik ini pada poin-poin. Sekarang kita lihat. Siapa yang harus melakukannya? Siapa yang harus bertanggung jawab? Kita lanjut. Nah, jadi ini juga salah satu yang kita diskusikan. Pembuat ini adalah salah satu ahli strategi management office kita. Kebetulan sudah almarhum, kebetulan dia. Di KPK dulu. Ini ini beliau yang berdiskusi banyak tentang ini. Dan ini kita perkenalkan kepada semua instansi. Ini lo Pak. Kita dapat 37 ini bukan tanggung jawabnya menteri Sri Mulyani.</w:t>
      </w:r>
    </w:p>
    <w:p>
      <w:pPr>
        <w:spacing w:after="80" w:before="160"/>
      </w:pPr>
      <w:r>
        <w:rPr>
          <w:rFonts w:ascii="Arial" w:cs="Arial" w:eastAsia="Arial" w:hAnsi="Arial"/>
          <w:b/>
          <w:bCs/>
          <w:color w:val="2E75B6"/>
          <w:sz w:val="22"/>
          <w:szCs w:val="22"/>
        </w:rPr>
        <w:t xml:space="preserve">[51:08] </w:t>
      </w:r>
      <w:r>
        <w:rPr>
          <w:rFonts w:ascii="Arial" w:cs="Arial" w:eastAsia="Arial" w:hAnsi="Arial"/>
          <w:sz w:val="22"/>
          <w:szCs w:val="22"/>
        </w:rPr>
        <w:t xml:space="preserve">Atau menteri dalam negeri. Enggak ini masing-masing nih kita lihat nih. Kita mulai dari ekonomi intelijen unit. Siapa yang bertanggung jawab di situ? Karena dia bicara audit kan tadi? Audit ya, ada BPKP, ada AP, apa pengawasan internal pemerintah. Kemudian komite ASN, ya kan? Komite ASN. Makam Agung, swasta. Ya swasta dan KPK baru di KPK. Artinya kalau dalam hal pengawasan banyak kali sebenarnya ini kan? Oh iya? Tapi kok jebol juga ya? Iya. Ya kan kita tahu tadi yang yang ngaudit juga kan? Begitu kalau kita bicara. kemarin kan? Oke, lanjut. Nah, kemudian kita lihat yang internal country risk guide.</w:t>
      </w:r>
    </w:p>
    <w:p>
      <w:pPr>
        <w:spacing w:after="80" w:before="160"/>
      </w:pPr>
      <w:r>
        <w:rPr>
          <w:rFonts w:ascii="Arial" w:cs="Arial" w:eastAsia="Arial" w:hAnsi="Arial"/>
          <w:b/>
          <w:bCs/>
          <w:color w:val="2E75B6"/>
          <w:sz w:val="22"/>
          <w:szCs w:val="22"/>
        </w:rPr>
        <w:t xml:space="preserve">[51:39] </w:t>
      </w:r>
      <w:r>
        <w:rPr>
          <w:rFonts w:ascii="Arial" w:cs="Arial" w:eastAsia="Arial" w:hAnsi="Arial"/>
          <w:sz w:val="22"/>
          <w:szCs w:val="22"/>
        </w:rPr>
        <w:t xml:space="preserve">Yaitu ada Kementerian Perdagangan, bea cukai, pajak, polri, perbankan, DPRD karena peraturan aturan-aturan kan. Nah, sekarang ini periksa, saya bisa lihat semuanya. KPK-nya tidak tidak fokus terlalu banyak ya. Karena kalau di persepsi itu sendiri kan. DPRD pelayanan publik, polisi, militer, bea cukai, pajak. Kepolisian, pengadilan, bea cukai, pajak, perizinan, pengawasan militer.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2026-07-13T19:47:10.146Z</dcterms:created>
  <dcterms:modified xsi:type="dcterms:W3CDTF">2026-07-13T19:47:10.146Z</dcterms:modified>
</cp:coreProperties>
</file>

<file path=docProps/custom.xml><?xml version="1.0" encoding="utf-8"?>
<Properties xmlns="http://schemas.openxmlformats.org/officeDocument/2006/custom-properties" xmlns:vt="http://schemas.openxmlformats.org/officeDocument/2006/docPropsVTypes"/>
</file>