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Quiz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Department of Computer Science and Engineering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CSE111: Programming Language II                       Duration: 25 minutes             Marks: 10</w:t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5215"/>
        <w:gridCol w:w="2430"/>
        <w:gridCol w:w="1705"/>
        <w:tblGridChange w:id="0">
          <w:tblGrid>
            <w:gridCol w:w="5215"/>
            <w:gridCol w:w="2430"/>
            <w:gridCol w:w="170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Section: 27</w:t>
            </w:r>
          </w:p>
        </w:tc>
      </w:tr>
      <w:tr>
        <w:trPr>
          <w:cantSplit w:val="0"/>
          <w:trHeight w:val="18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(Please write in CAPITAL LETTERS)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python program that takes a string from the user and creates a dictionary. The dictionary's keys will be each character's categories (Letters, Digits, Special Characters), and the values will be a list/tuple of those characters. See the sample input output below to understand the question better. [Check how the spaces and digits are handled]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[Marks 10]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[CO 1]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Input 1: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"82  *  92  =  7544"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 1: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{'Digits': (8, 2, 9, 2, 7, 5, 4, 4), 'Special Characters': ('*', '='), 'Letters': []}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Input 2: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"CSE110  was  fun"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Sample output 2:</w:t>
      </w:r>
    </w:p>
    <w:p w:rsidR="00000000" w:rsidDel="00000000" w:rsidP="00000000" w:rsidRDefault="00000000" w:rsidRPr="00000000" w14:paraId="00000016">
      <w:pPr>
        <w:spacing w:after="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6"/>
          <w:szCs w:val="26"/>
          <w:highlight w:val="white"/>
          <w:rtl w:val="0"/>
        </w:rPr>
        <w:t xml:space="preserve">{'Letters': ('C', 'S', 'E', 'w', 'a', 's', 'f', 'u', 'n'), 'Digits': (1, 1, 0), 'Special Characters': []}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