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FAD20A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5FC79" w14:textId="77777777" w:rsidR="00C7061A" w:rsidRPr="00673BC6" w:rsidRDefault="00C7061A">
            <w:pPr>
              <w:rPr>
                <w:b/>
              </w:rPr>
            </w:pPr>
            <w:bookmarkStart w:id="0" w:name="_GoBack" w:colFirst="0" w:colLast="0"/>
            <w:r w:rsidRPr="00673BC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43560C" w14:textId="77777777" w:rsidR="00C7061A" w:rsidRPr="00673BC6" w:rsidRDefault="00C7061A" w:rsidP="00C7061A">
            <w:r w:rsidRPr="00673BC6">
              <w:rPr>
                <w:rFonts w:cstheme="minorHAnsi"/>
              </w:rPr>
              <w:sym w:font="Wingdings" w:char="F0FD"/>
            </w:r>
            <w:r w:rsidRPr="00673BC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48C4A7" w14:textId="77777777" w:rsidR="00C7061A" w:rsidRPr="00673BC6" w:rsidRDefault="00C7061A">
            <w:r w:rsidRPr="00673BC6">
              <w:rPr>
                <w:rFonts w:cstheme="minorHAnsi"/>
              </w:rPr>
              <w:sym w:font="Wingdings" w:char="F0A8"/>
            </w:r>
            <w:r w:rsidRPr="00673BC6">
              <w:rPr>
                <w:rFonts w:cstheme="minorHAnsi"/>
              </w:rPr>
              <w:t>Sistema</w:t>
            </w:r>
          </w:p>
        </w:tc>
      </w:tr>
      <w:tr w:rsidR="00512B66" w14:paraId="1EBF7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A3BF2" w14:textId="77777777" w:rsidR="00512B66" w:rsidRPr="00673BC6" w:rsidRDefault="00512B66">
            <w:pPr>
              <w:rPr>
                <w:b/>
              </w:rPr>
            </w:pPr>
            <w:r w:rsidRPr="00673BC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C6AA33B" w14:textId="77777777" w:rsidR="00512B66" w:rsidRPr="00673BC6" w:rsidRDefault="008E2172">
            <w:r w:rsidRPr="00673BC6">
              <w:t>Elaborar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204F2FD" w14:textId="77777777" w:rsidR="00512B66" w:rsidRPr="00673BC6" w:rsidRDefault="006245C7">
            <w:pPr>
              <w:rPr>
                <w:b/>
              </w:rPr>
            </w:pPr>
            <w:r w:rsidRPr="00673BC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2EAA4C3" w14:textId="5454D813" w:rsidR="00512B66" w:rsidRPr="00673BC6" w:rsidRDefault="00F65B66">
            <w:r w:rsidRPr="00673BC6">
              <w:t>16</w:t>
            </w:r>
          </w:p>
        </w:tc>
      </w:tr>
      <w:tr w:rsidR="00C7061A" w14:paraId="54EFED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C15BF" w14:textId="77777777" w:rsidR="00C7061A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5FB0806" w14:textId="77777777" w:rsidR="00C7061A" w:rsidRPr="00673BC6" w:rsidRDefault="008E2172">
            <w:r w:rsidRPr="00673BC6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A6F742C" w14:textId="77777777" w:rsidR="00C7061A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0C872FB" w14:textId="77777777" w:rsidR="00C7061A" w:rsidRPr="00673BC6" w:rsidRDefault="008E2172">
            <w:r w:rsidRPr="00673BC6">
              <w:t>No aplica</w:t>
            </w:r>
          </w:p>
        </w:tc>
      </w:tr>
      <w:tr w:rsidR="00CD204D" w14:paraId="7F0C660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59F76" w14:textId="77777777" w:rsidR="00CD204D" w:rsidRPr="00673BC6" w:rsidRDefault="00CD204D" w:rsidP="00190A8C">
            <w:pPr>
              <w:rPr>
                <w:b/>
              </w:rPr>
            </w:pPr>
            <w:r w:rsidRPr="00673BC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273324F" w14:textId="77777777" w:rsidR="00CD204D" w:rsidRPr="00673BC6" w:rsidRDefault="00CD204D" w:rsidP="00CD204D">
            <w:r w:rsidRPr="00673BC6">
              <w:rPr>
                <w:rFonts w:cstheme="minorHAnsi"/>
              </w:rPr>
              <w:sym w:font="Wingdings" w:char="F0FD"/>
            </w:r>
            <w:r w:rsidRPr="00673BC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85DBC45" w14:textId="77777777" w:rsidR="00CD204D" w:rsidRPr="00673BC6" w:rsidRDefault="00CD204D" w:rsidP="00CD204D">
            <w:r w:rsidRPr="00673BC6">
              <w:rPr>
                <w:rFonts w:cstheme="minorHAnsi"/>
              </w:rPr>
              <w:sym w:font="Wingdings" w:char="F0A8"/>
            </w:r>
            <w:r w:rsidRPr="00673BC6">
              <w:rPr>
                <w:rFonts w:cstheme="minorHAnsi"/>
              </w:rPr>
              <w:t>Abstracto</w:t>
            </w:r>
          </w:p>
        </w:tc>
      </w:tr>
      <w:tr w:rsidR="00D842C6" w14:paraId="78503E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3E966" w14:textId="77777777" w:rsidR="00D842C6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60DBE74" w14:textId="4006CA66" w:rsidR="00D842C6" w:rsidRPr="00673BC6" w:rsidRDefault="0031058D" w:rsidP="008E2172">
            <w:r w:rsidRPr="00673BC6">
              <w:t>Elaborar</w:t>
            </w:r>
            <w:r w:rsidR="008E2172" w:rsidRPr="00673BC6">
              <w:t xml:space="preserve"> un informe sobre las ventas realizadas por la empresa</w:t>
            </w:r>
          </w:p>
        </w:tc>
      </w:tr>
      <w:tr w:rsidR="00D842C6" w14:paraId="60FA830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D7274" w14:textId="77777777" w:rsidR="00D842C6" w:rsidRPr="00673BC6" w:rsidRDefault="00C7061A">
            <w:pPr>
              <w:rPr>
                <w:b/>
              </w:rPr>
            </w:pPr>
            <w:r w:rsidRPr="00673BC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CC919A" w14:textId="77777777" w:rsidR="00D842C6" w:rsidRPr="00673BC6" w:rsidRDefault="008E2172" w:rsidP="008E2172">
            <w:r w:rsidRPr="00673BC6">
              <w:t>Se genera el informe correspondiente.</w:t>
            </w:r>
          </w:p>
        </w:tc>
      </w:tr>
      <w:tr w:rsidR="00682F3C" w14:paraId="5AA45A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1ABB1" w14:textId="77777777" w:rsidR="00682F3C" w:rsidRPr="00673BC6" w:rsidRDefault="00682F3C">
            <w:r w:rsidRPr="00673BC6">
              <w:rPr>
                <w:b/>
              </w:rPr>
              <w:t>Descripción:</w:t>
            </w:r>
          </w:p>
        </w:tc>
      </w:tr>
      <w:tr w:rsidR="00C7061A" w14:paraId="460603E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93F" w14:textId="77777777" w:rsidR="008E2172" w:rsidRPr="00673BC6" w:rsidRDefault="008E2172" w:rsidP="008E2172">
            <w:r w:rsidRPr="00673BC6">
              <w:t>El CU comienza cuando Encargado de Ventas (EV) elabora un informe sobre las ventas realizadas por la empresa, detallando cantidades vendidas, tipo de producto, cliente al que se le vendió y precio final de venta. El informe se elabora de forma periódica. Finalmente se genera el informe correspondiente.</w:t>
            </w:r>
          </w:p>
          <w:p w14:paraId="01A8DBD4" w14:textId="77777777" w:rsidR="00C7061A" w:rsidRPr="00673BC6" w:rsidRDefault="008E2172" w:rsidP="008E2172">
            <w:r w:rsidRPr="00673BC6">
              <w:t>Fin del CU.</w:t>
            </w:r>
          </w:p>
        </w:tc>
      </w:tr>
      <w:bookmarkEnd w:id="0"/>
    </w:tbl>
    <w:p w14:paraId="6FD044A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2"/>
    <w:rsid w:val="0031058D"/>
    <w:rsid w:val="00512B66"/>
    <w:rsid w:val="00602FA3"/>
    <w:rsid w:val="006245C7"/>
    <w:rsid w:val="00673BC6"/>
    <w:rsid w:val="00682F3C"/>
    <w:rsid w:val="006B6D4B"/>
    <w:rsid w:val="00812E10"/>
    <w:rsid w:val="008E2172"/>
    <w:rsid w:val="00C7061A"/>
    <w:rsid w:val="00CD204D"/>
    <w:rsid w:val="00D837B7"/>
    <w:rsid w:val="00D842C6"/>
    <w:rsid w:val="00E70A8B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5</cp:revision>
  <dcterms:created xsi:type="dcterms:W3CDTF">2010-04-13T04:04:00Z</dcterms:created>
  <dcterms:modified xsi:type="dcterms:W3CDTF">2010-05-10T21:48:00Z</dcterms:modified>
</cp:coreProperties>
</file>