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2297E" w14:textId="2E72D203" w:rsidR="00D75891" w:rsidRPr="00D31FEC" w:rsidRDefault="00D31FEC">
      <w:pPr>
        <w:rPr>
          <w:b/>
          <w:bCs/>
          <w:sz w:val="44"/>
          <w:szCs w:val="44"/>
        </w:rPr>
      </w:pPr>
      <w:r w:rsidRPr="00D31FEC">
        <w:rPr>
          <w:b/>
          <w:bCs/>
          <w:sz w:val="44"/>
          <w:szCs w:val="44"/>
        </w:rPr>
        <w:t>Creating a Virtual Environment</w:t>
      </w:r>
    </w:p>
    <w:p w14:paraId="05EF80E7" w14:textId="5030E027" w:rsidR="00D31FEC" w:rsidRPr="00747F7C" w:rsidRDefault="00D31FEC">
      <w:pPr>
        <w:rPr>
          <w:b/>
          <w:bCs/>
          <w:sz w:val="10"/>
          <w:szCs w:val="10"/>
        </w:rPr>
      </w:pPr>
    </w:p>
    <w:p w14:paraId="7E1427E2" w14:textId="0CCC85A4" w:rsidR="00D31FEC" w:rsidRDefault="00D31FEC">
      <w:pPr>
        <w:rPr>
          <w:sz w:val="32"/>
          <w:szCs w:val="32"/>
        </w:rPr>
      </w:pPr>
      <w:r>
        <w:rPr>
          <w:sz w:val="32"/>
          <w:szCs w:val="32"/>
        </w:rPr>
        <w:t xml:space="preserve">1-) </w:t>
      </w:r>
      <w:r w:rsidR="00D665AE">
        <w:rPr>
          <w:sz w:val="32"/>
          <w:szCs w:val="32"/>
        </w:rPr>
        <w:t>d</w:t>
      </w:r>
      <w:r w:rsidR="00D665AE" w:rsidRPr="00D31FEC">
        <w:rPr>
          <w:sz w:val="32"/>
          <w:szCs w:val="32"/>
        </w:rPr>
        <w:t>irectory Name</w:t>
      </w:r>
      <w:r w:rsidRPr="00D31FEC">
        <w:rPr>
          <w:sz w:val="32"/>
          <w:szCs w:val="32"/>
        </w:rPr>
        <w:t>$  python3 -m venv ll_env</w:t>
      </w:r>
    </w:p>
    <w:p w14:paraId="5DEA41A0" w14:textId="7EE47DEC" w:rsidR="003E5F18" w:rsidRPr="00747F7C" w:rsidRDefault="003E5F18">
      <w:pPr>
        <w:rPr>
          <w:sz w:val="10"/>
          <w:szCs w:val="10"/>
        </w:rPr>
      </w:pPr>
    </w:p>
    <w:p w14:paraId="5F270C69" w14:textId="20191221" w:rsidR="009F0917" w:rsidRPr="00D31FEC" w:rsidRDefault="009F0917" w:rsidP="009F091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Activating the</w:t>
      </w:r>
      <w:r w:rsidRPr="00D31FEC">
        <w:rPr>
          <w:b/>
          <w:bCs/>
          <w:sz w:val="44"/>
          <w:szCs w:val="44"/>
        </w:rPr>
        <w:t xml:space="preserve"> Virtual Environment</w:t>
      </w:r>
    </w:p>
    <w:p w14:paraId="78140B75" w14:textId="77777777" w:rsidR="009F0917" w:rsidRPr="00747F7C" w:rsidRDefault="009F0917" w:rsidP="009F0917">
      <w:pPr>
        <w:rPr>
          <w:b/>
          <w:bCs/>
          <w:sz w:val="10"/>
          <w:szCs w:val="10"/>
        </w:rPr>
      </w:pPr>
    </w:p>
    <w:p w14:paraId="1EBFCF08" w14:textId="427C3DC1" w:rsidR="003E5F18" w:rsidRDefault="00D665AE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9F0917">
        <w:rPr>
          <w:sz w:val="32"/>
          <w:szCs w:val="32"/>
        </w:rPr>
        <w:t xml:space="preserve">-) </w:t>
      </w:r>
      <w:r w:rsidR="009F0917">
        <w:rPr>
          <w:sz w:val="32"/>
          <w:szCs w:val="32"/>
        </w:rPr>
        <w:t xml:space="preserve">source </w:t>
      </w:r>
      <w:r w:rsidR="009F0917" w:rsidRPr="00D31FEC">
        <w:rPr>
          <w:sz w:val="32"/>
          <w:szCs w:val="32"/>
        </w:rPr>
        <w:t>ll_env</w:t>
      </w:r>
      <w:r w:rsidR="009F0917">
        <w:rPr>
          <w:sz w:val="32"/>
          <w:szCs w:val="32"/>
        </w:rPr>
        <w:t>/bin/activate</w:t>
      </w:r>
    </w:p>
    <w:p w14:paraId="27EED5A5" w14:textId="1086E8B8" w:rsidR="009F0917" w:rsidRPr="00747F7C" w:rsidRDefault="009F0917">
      <w:pPr>
        <w:rPr>
          <w:sz w:val="10"/>
          <w:szCs w:val="10"/>
        </w:rPr>
      </w:pPr>
    </w:p>
    <w:p w14:paraId="3BF86B29" w14:textId="3986B54C" w:rsidR="00D665AE" w:rsidRPr="00D31FEC" w:rsidRDefault="00D665AE" w:rsidP="00D665A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Stop using</w:t>
      </w:r>
      <w:r>
        <w:rPr>
          <w:b/>
          <w:bCs/>
          <w:sz w:val="44"/>
          <w:szCs w:val="44"/>
        </w:rPr>
        <w:t xml:space="preserve"> the</w:t>
      </w:r>
      <w:r w:rsidRPr="00D31FEC">
        <w:rPr>
          <w:b/>
          <w:bCs/>
          <w:sz w:val="44"/>
          <w:szCs w:val="44"/>
        </w:rPr>
        <w:t xml:space="preserve"> Virtual Environment</w:t>
      </w:r>
    </w:p>
    <w:p w14:paraId="4433C981" w14:textId="77777777" w:rsidR="00D665AE" w:rsidRPr="00747F7C" w:rsidRDefault="00D665AE" w:rsidP="00D665AE">
      <w:pPr>
        <w:rPr>
          <w:b/>
          <w:bCs/>
          <w:sz w:val="10"/>
          <w:szCs w:val="10"/>
        </w:rPr>
      </w:pPr>
    </w:p>
    <w:p w14:paraId="11C629E4" w14:textId="1FBA20D3" w:rsidR="00D665AE" w:rsidRDefault="00D665AE" w:rsidP="00D665AE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 xml:space="preserve">-) </w:t>
      </w:r>
      <w:r>
        <w:rPr>
          <w:sz w:val="32"/>
          <w:szCs w:val="32"/>
        </w:rPr>
        <w:t>de</w:t>
      </w:r>
      <w:r>
        <w:rPr>
          <w:sz w:val="32"/>
          <w:szCs w:val="32"/>
        </w:rPr>
        <w:t>activate</w:t>
      </w:r>
    </w:p>
    <w:p w14:paraId="39F205C6" w14:textId="1D2F8F84" w:rsidR="00D665AE" w:rsidRDefault="00D665AE" w:rsidP="00D665AE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-) </w:t>
      </w:r>
      <w:r>
        <w:rPr>
          <w:sz w:val="32"/>
          <w:szCs w:val="32"/>
        </w:rPr>
        <w:t>close the terminal</w:t>
      </w:r>
    </w:p>
    <w:p w14:paraId="47E2D986" w14:textId="77777777" w:rsidR="00D665AE" w:rsidRPr="00747F7C" w:rsidRDefault="00D665AE" w:rsidP="00D665AE">
      <w:pPr>
        <w:rPr>
          <w:sz w:val="10"/>
          <w:szCs w:val="10"/>
        </w:rPr>
      </w:pPr>
    </w:p>
    <w:p w14:paraId="07DC18DA" w14:textId="77777777" w:rsidR="00747F7C" w:rsidRPr="00D31FEC" w:rsidRDefault="00747F7C" w:rsidP="00747F7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Stop using the</w:t>
      </w:r>
      <w:r w:rsidRPr="00D31FEC">
        <w:rPr>
          <w:b/>
          <w:bCs/>
          <w:sz w:val="44"/>
          <w:szCs w:val="44"/>
        </w:rPr>
        <w:t xml:space="preserve"> Virtual Environment</w:t>
      </w:r>
    </w:p>
    <w:p w14:paraId="21B227FB" w14:textId="77777777" w:rsidR="00747F7C" w:rsidRPr="00747F7C" w:rsidRDefault="00747F7C" w:rsidP="00747F7C">
      <w:pPr>
        <w:rPr>
          <w:b/>
          <w:bCs/>
          <w:sz w:val="10"/>
          <w:szCs w:val="10"/>
        </w:rPr>
      </w:pPr>
    </w:p>
    <w:p w14:paraId="18028CC8" w14:textId="7D961C1B" w:rsidR="00747F7C" w:rsidRDefault="00747F7C" w:rsidP="00747F7C">
      <w:pPr>
        <w:rPr>
          <w:sz w:val="32"/>
          <w:szCs w:val="32"/>
        </w:rPr>
      </w:pPr>
      <w:r>
        <w:rPr>
          <w:sz w:val="32"/>
          <w:szCs w:val="32"/>
        </w:rPr>
        <w:t>1-) deactivate</w:t>
      </w:r>
    </w:p>
    <w:p w14:paraId="68B555C8" w14:textId="405A0EE7" w:rsidR="00747F7C" w:rsidRPr="00D31FEC" w:rsidRDefault="00747F7C" w:rsidP="00747F7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Installing Django in</w:t>
      </w:r>
      <w:r>
        <w:rPr>
          <w:b/>
          <w:bCs/>
          <w:sz w:val="44"/>
          <w:szCs w:val="44"/>
        </w:rPr>
        <w:t xml:space="preserve"> the</w:t>
      </w:r>
      <w:r w:rsidRPr="00D31FEC">
        <w:rPr>
          <w:b/>
          <w:bCs/>
          <w:sz w:val="44"/>
          <w:szCs w:val="44"/>
        </w:rPr>
        <w:t xml:space="preserve"> Virtual Environment</w:t>
      </w:r>
    </w:p>
    <w:p w14:paraId="0FA8B9DE" w14:textId="77777777" w:rsidR="00747F7C" w:rsidRPr="00747F7C" w:rsidRDefault="00747F7C" w:rsidP="00747F7C">
      <w:pPr>
        <w:rPr>
          <w:b/>
          <w:bCs/>
          <w:sz w:val="10"/>
          <w:szCs w:val="10"/>
        </w:rPr>
      </w:pPr>
    </w:p>
    <w:p w14:paraId="56EF35D1" w14:textId="724FA536" w:rsidR="00747F7C" w:rsidRDefault="00747F7C" w:rsidP="00747F7C">
      <w:pPr>
        <w:rPr>
          <w:sz w:val="32"/>
          <w:szCs w:val="32"/>
        </w:rPr>
      </w:pPr>
      <w:r>
        <w:rPr>
          <w:sz w:val="32"/>
          <w:szCs w:val="32"/>
        </w:rPr>
        <w:t xml:space="preserve">1-) </w:t>
      </w:r>
      <w:r>
        <w:rPr>
          <w:sz w:val="32"/>
          <w:szCs w:val="32"/>
        </w:rPr>
        <w:t xml:space="preserve">pip install </w:t>
      </w:r>
      <w:r w:rsidR="00647DF1">
        <w:rPr>
          <w:sz w:val="32"/>
          <w:szCs w:val="32"/>
        </w:rPr>
        <w:t>Django</w:t>
      </w:r>
    </w:p>
    <w:p w14:paraId="3E929663" w14:textId="77777777" w:rsidR="00E45280" w:rsidRPr="00747F7C" w:rsidRDefault="00E45280" w:rsidP="00E45280">
      <w:pPr>
        <w:rPr>
          <w:b/>
          <w:bCs/>
          <w:sz w:val="10"/>
          <w:szCs w:val="10"/>
        </w:rPr>
      </w:pPr>
    </w:p>
    <w:p w14:paraId="23250A87" w14:textId="36BDD933" w:rsidR="00647DF1" w:rsidRPr="00D31FEC" w:rsidRDefault="00647DF1" w:rsidP="00647DF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Creating a Project in</w:t>
      </w:r>
      <w:r>
        <w:rPr>
          <w:b/>
          <w:bCs/>
          <w:sz w:val="44"/>
          <w:szCs w:val="44"/>
        </w:rPr>
        <w:t xml:space="preserve"> Django </w:t>
      </w:r>
      <w:r w:rsidRPr="00D31FEC">
        <w:rPr>
          <w:b/>
          <w:bCs/>
          <w:sz w:val="44"/>
          <w:szCs w:val="44"/>
        </w:rPr>
        <w:t>Virtual Environment</w:t>
      </w:r>
    </w:p>
    <w:p w14:paraId="5F11ABCB" w14:textId="77777777" w:rsidR="00647DF1" w:rsidRPr="00747F7C" w:rsidRDefault="00647DF1" w:rsidP="00647DF1">
      <w:pPr>
        <w:rPr>
          <w:b/>
          <w:bCs/>
          <w:sz w:val="10"/>
          <w:szCs w:val="10"/>
        </w:rPr>
      </w:pPr>
    </w:p>
    <w:p w14:paraId="2AAAC681" w14:textId="085E2336" w:rsidR="00647DF1" w:rsidRPr="00E45280" w:rsidRDefault="00647DF1" w:rsidP="00647DF1">
      <w:pPr>
        <w:rPr>
          <w:sz w:val="32"/>
          <w:szCs w:val="32"/>
        </w:rPr>
      </w:pPr>
      <w:r>
        <w:rPr>
          <w:sz w:val="32"/>
          <w:szCs w:val="32"/>
        </w:rPr>
        <w:t xml:space="preserve">1-) </w:t>
      </w:r>
      <w:r w:rsidR="00E45280">
        <w:rPr>
          <w:sz w:val="32"/>
          <w:szCs w:val="32"/>
        </w:rPr>
        <w:t>django-admin startproject learning_log . (Don’t forget the dot)</w:t>
      </w:r>
    </w:p>
    <w:p w14:paraId="18885551" w14:textId="2984A66D" w:rsidR="00E45280" w:rsidRDefault="00E45280" w:rsidP="00E45280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-) </w:t>
      </w:r>
      <w:r w:rsidRPr="00E45280">
        <w:rPr>
          <w:b/>
          <w:bCs/>
          <w:sz w:val="32"/>
          <w:szCs w:val="32"/>
        </w:rPr>
        <w:t>ls</w:t>
      </w:r>
      <w:r>
        <w:rPr>
          <w:sz w:val="32"/>
          <w:szCs w:val="32"/>
        </w:rPr>
        <w:t xml:space="preserve"> [learning_log, ll_env, manage.py]</w:t>
      </w:r>
    </w:p>
    <w:p w14:paraId="413DB2F5" w14:textId="5C8BB926" w:rsidR="00E45280" w:rsidRDefault="00E45280" w:rsidP="00E45280">
      <w:pPr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-) </w:t>
      </w:r>
      <w:r w:rsidRPr="00E45280">
        <w:rPr>
          <w:b/>
          <w:bCs/>
          <w:sz w:val="32"/>
          <w:szCs w:val="32"/>
        </w:rPr>
        <w:t>ls learning_log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[__init__.py, settings.py</w:t>
      </w:r>
      <w:r w:rsidR="00851571">
        <w:rPr>
          <w:sz w:val="32"/>
          <w:szCs w:val="32"/>
        </w:rPr>
        <w:t>, urls.py, wsgi.py]</w:t>
      </w:r>
    </w:p>
    <w:p w14:paraId="3678BC53" w14:textId="77777777" w:rsidR="00674DBB" w:rsidRPr="00747F7C" w:rsidRDefault="00674DBB" w:rsidP="00674DBB">
      <w:pPr>
        <w:rPr>
          <w:b/>
          <w:bCs/>
          <w:sz w:val="10"/>
          <w:szCs w:val="10"/>
        </w:rPr>
      </w:pPr>
    </w:p>
    <w:p w14:paraId="6BEEC462" w14:textId="7019DB85" w:rsidR="00674DBB" w:rsidRPr="00D31FEC" w:rsidRDefault="00674DBB" w:rsidP="00674DB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Creating </w:t>
      </w:r>
      <w:r>
        <w:rPr>
          <w:b/>
          <w:bCs/>
          <w:sz w:val="44"/>
          <w:szCs w:val="44"/>
        </w:rPr>
        <w:t>the Database</w:t>
      </w:r>
    </w:p>
    <w:p w14:paraId="41F0E60D" w14:textId="77777777" w:rsidR="00674DBB" w:rsidRPr="00747F7C" w:rsidRDefault="00674DBB" w:rsidP="00674DBB">
      <w:pPr>
        <w:rPr>
          <w:b/>
          <w:bCs/>
          <w:sz w:val="10"/>
          <w:szCs w:val="10"/>
        </w:rPr>
      </w:pPr>
    </w:p>
    <w:p w14:paraId="229AA327" w14:textId="4799D53A" w:rsidR="009F0917" w:rsidRDefault="00674DBB" w:rsidP="00674DBB">
      <w:pPr>
        <w:rPr>
          <w:sz w:val="32"/>
          <w:szCs w:val="32"/>
        </w:rPr>
      </w:pPr>
      <w:r>
        <w:rPr>
          <w:sz w:val="32"/>
          <w:szCs w:val="32"/>
        </w:rPr>
        <w:t xml:space="preserve">1-) </w:t>
      </w:r>
      <w:r w:rsidR="005E2310">
        <w:rPr>
          <w:sz w:val="32"/>
          <w:szCs w:val="32"/>
        </w:rPr>
        <w:t>python/</w:t>
      </w:r>
      <w:r>
        <w:rPr>
          <w:sz w:val="32"/>
          <w:szCs w:val="32"/>
        </w:rPr>
        <w:t xml:space="preserve">python3 manage.py </w:t>
      </w:r>
      <w:r w:rsidRPr="005E2310">
        <w:rPr>
          <w:color w:val="C45911" w:themeColor="accent2" w:themeShade="BF"/>
          <w:sz w:val="32"/>
          <w:szCs w:val="32"/>
        </w:rPr>
        <w:t>migrate</w:t>
      </w:r>
    </w:p>
    <w:p w14:paraId="725633AF" w14:textId="2060018D" w:rsidR="00674DBB" w:rsidRDefault="00674DBB" w:rsidP="00674DBB">
      <w:pPr>
        <w:rPr>
          <w:sz w:val="10"/>
          <w:szCs w:val="10"/>
        </w:rPr>
      </w:pPr>
    </w:p>
    <w:p w14:paraId="09A253B3" w14:textId="64B82BA4" w:rsidR="003F5508" w:rsidRPr="00D31FEC" w:rsidRDefault="005E2310" w:rsidP="003F550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Verifying the Project has been setup properly.</w:t>
      </w:r>
    </w:p>
    <w:p w14:paraId="3371B00D" w14:textId="77777777" w:rsidR="003F5508" w:rsidRPr="00747F7C" w:rsidRDefault="003F5508" w:rsidP="003F5508">
      <w:pPr>
        <w:rPr>
          <w:b/>
          <w:bCs/>
          <w:sz w:val="10"/>
          <w:szCs w:val="10"/>
        </w:rPr>
      </w:pPr>
    </w:p>
    <w:p w14:paraId="2B7BBB24" w14:textId="2B02BD8F" w:rsidR="003F5508" w:rsidRDefault="003F5508" w:rsidP="003F5508">
      <w:pPr>
        <w:rPr>
          <w:sz w:val="32"/>
          <w:szCs w:val="32"/>
        </w:rPr>
      </w:pPr>
      <w:r>
        <w:rPr>
          <w:sz w:val="32"/>
          <w:szCs w:val="32"/>
        </w:rPr>
        <w:t xml:space="preserve">1-) </w:t>
      </w:r>
      <w:r w:rsidR="005E2310">
        <w:rPr>
          <w:sz w:val="32"/>
          <w:szCs w:val="32"/>
        </w:rPr>
        <w:t>python/</w:t>
      </w:r>
      <w:r>
        <w:rPr>
          <w:sz w:val="32"/>
          <w:szCs w:val="32"/>
        </w:rPr>
        <w:t xml:space="preserve">python3 manage.py </w:t>
      </w:r>
      <w:r w:rsidR="005E2310" w:rsidRPr="005E2310">
        <w:rPr>
          <w:color w:val="C45911" w:themeColor="accent2" w:themeShade="BF"/>
          <w:sz w:val="32"/>
          <w:szCs w:val="32"/>
        </w:rPr>
        <w:t>runserver</w:t>
      </w:r>
      <w:r w:rsidR="002E14AB">
        <w:rPr>
          <w:color w:val="C45911" w:themeColor="accent2" w:themeShade="BF"/>
          <w:sz w:val="32"/>
          <w:szCs w:val="32"/>
        </w:rPr>
        <w:t xml:space="preserve"> (</w:t>
      </w:r>
      <w:r w:rsidR="00B5164C">
        <w:rPr>
          <w:color w:val="C45911" w:themeColor="accent2" w:themeShade="BF"/>
          <w:sz w:val="32"/>
          <w:szCs w:val="32"/>
        </w:rPr>
        <w:t>8000, 8001)</w:t>
      </w:r>
    </w:p>
    <w:p w14:paraId="44C71471" w14:textId="77777777" w:rsidR="003F5508" w:rsidRPr="00747F7C" w:rsidRDefault="003F5508" w:rsidP="003F5508">
      <w:pPr>
        <w:rPr>
          <w:sz w:val="10"/>
          <w:szCs w:val="10"/>
        </w:rPr>
      </w:pPr>
    </w:p>
    <w:p w14:paraId="1E284316" w14:textId="77777777" w:rsidR="003F5508" w:rsidRPr="00747F7C" w:rsidRDefault="003F5508" w:rsidP="00674DBB">
      <w:pPr>
        <w:rPr>
          <w:sz w:val="10"/>
          <w:szCs w:val="10"/>
        </w:rPr>
      </w:pPr>
    </w:p>
    <w:sectPr w:rsidR="003F5508" w:rsidRPr="0074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EC"/>
    <w:rsid w:val="00152132"/>
    <w:rsid w:val="002E14AB"/>
    <w:rsid w:val="003E5F18"/>
    <w:rsid w:val="003F5508"/>
    <w:rsid w:val="005E2310"/>
    <w:rsid w:val="00647DF1"/>
    <w:rsid w:val="00674DBB"/>
    <w:rsid w:val="00747F7C"/>
    <w:rsid w:val="00851571"/>
    <w:rsid w:val="009F0917"/>
    <w:rsid w:val="00B5164C"/>
    <w:rsid w:val="00D31FEC"/>
    <w:rsid w:val="00D665AE"/>
    <w:rsid w:val="00D75891"/>
    <w:rsid w:val="00E4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7BA01"/>
  <w15:chartTrackingRefBased/>
  <w15:docId w15:val="{92A08BF8-7350-DD48-B026-C73121EE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Giron</dc:creator>
  <cp:keywords/>
  <dc:description/>
  <cp:lastModifiedBy>Raul Giron</cp:lastModifiedBy>
  <cp:revision>11</cp:revision>
  <dcterms:created xsi:type="dcterms:W3CDTF">2022-05-14T18:23:00Z</dcterms:created>
  <dcterms:modified xsi:type="dcterms:W3CDTF">2022-05-14T23:57:00Z</dcterms:modified>
</cp:coreProperties>
</file>