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B488A" w14:textId="270D2E11" w:rsidR="004C61CA" w:rsidRPr="004C61CA" w:rsidRDefault="00366EF3" w:rsidP="004C61CA">
      <w:pPr>
        <w:jc w:val="center"/>
        <w:rPr>
          <w:rFonts w:ascii="Cambria Math" w:hAnsi="Cambria Math"/>
          <w:b/>
          <w:bCs/>
          <w:sz w:val="44"/>
          <w:szCs w:val="44"/>
          <w:lang w:val="en-US"/>
        </w:rPr>
      </w:pPr>
      <w:r>
        <w:rPr>
          <w:rFonts w:ascii="Cambria Math" w:hAnsi="Cambria Math"/>
          <w:b/>
          <w:bCs/>
          <w:sz w:val="44"/>
          <w:szCs w:val="44"/>
          <w:lang w:val="en-US"/>
        </w:rPr>
        <w:t>Design and Analysis of Algorithms</w:t>
      </w:r>
    </w:p>
    <w:p w14:paraId="750703F9" w14:textId="77777777" w:rsidR="00366EF3" w:rsidRPr="004C61CA" w:rsidRDefault="00366EF3" w:rsidP="00366EF3">
      <w:pPr>
        <w:pStyle w:val="Title"/>
        <w:jc w:val="center"/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</w:pPr>
      <w:r>
        <w:rPr>
          <w:rStyle w:val="SubtleEmphasis"/>
          <w:rFonts w:ascii="Cambria Math" w:hAnsi="Cambria Math"/>
          <w:b/>
          <w:bCs/>
          <w:i w:val="0"/>
          <w:iCs w:val="0"/>
          <w:color w:val="833C0B" w:themeColor="accent2" w:themeShade="80"/>
          <w:sz w:val="44"/>
          <w:szCs w:val="44"/>
        </w:rPr>
        <w:t>Lab1(</w:t>
      </w:r>
      <w:r w:rsidRPr="00366EF3">
        <w:rPr>
          <w:rStyle w:val="SubtleEmphasis"/>
          <w:rFonts w:ascii="Cambria Math" w:hAnsi="Cambria Math"/>
          <w:b/>
          <w:bCs/>
          <w:i w:val="0"/>
          <w:iCs w:val="0"/>
          <w:color w:val="525252" w:themeColor="accent3" w:themeShade="80"/>
          <w:sz w:val="44"/>
          <w:szCs w:val="44"/>
        </w:rPr>
        <w:t>16-07-2021</w:t>
      </w:r>
      <w:r>
        <w:rPr>
          <w:rStyle w:val="SubtleEmphasis"/>
          <w:rFonts w:ascii="Cambria Math" w:hAnsi="Cambria Math"/>
          <w:b/>
          <w:bCs/>
          <w:i w:val="0"/>
          <w:iCs w:val="0"/>
          <w:color w:val="833C0B" w:themeColor="accent2" w:themeShade="80"/>
          <w:sz w:val="44"/>
          <w:szCs w:val="44"/>
        </w:rPr>
        <w:t>)</w:t>
      </w:r>
    </w:p>
    <w:p w14:paraId="5AE8D8D1" w14:textId="670A3A64" w:rsidR="00366EF3" w:rsidRDefault="004C61CA" w:rsidP="004C61CA">
      <w:pPr>
        <w:pStyle w:val="Title"/>
        <w:jc w:val="center"/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</w:pPr>
      <w:r w:rsidRPr="004C61CA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Assignment</w:t>
      </w:r>
      <w:r w:rsidR="005C7B0D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 xml:space="preserve"> </w:t>
      </w:r>
      <w:r w:rsidR="00366EF3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- Sorting</w:t>
      </w:r>
    </w:p>
    <w:p w14:paraId="4CB5185A" w14:textId="68A6461B" w:rsidR="004C61CA" w:rsidRDefault="004C61CA" w:rsidP="004C61CA"/>
    <w:p w14:paraId="747885CE" w14:textId="291FA716" w:rsidR="0049172C" w:rsidRPr="004C61CA" w:rsidRDefault="004C61CA" w:rsidP="004C61CA">
      <w:pPr>
        <w:pStyle w:val="ListParagraph"/>
        <w:numPr>
          <w:ilvl w:val="0"/>
          <w:numId w:val="2"/>
        </w:numPr>
        <w:ind w:left="6237"/>
        <w:rPr>
          <w:rFonts w:ascii="Cambria Math" w:hAnsi="Cambria Math"/>
          <w:b/>
          <w:bCs/>
          <w:sz w:val="32"/>
          <w:szCs w:val="32"/>
          <w:lang w:val="en-US"/>
        </w:rPr>
      </w:pPr>
      <w:r w:rsidRPr="004C61CA">
        <w:rPr>
          <w:rFonts w:ascii="Cambria Math" w:hAnsi="Cambria Math"/>
          <w:b/>
          <w:bCs/>
          <w:sz w:val="32"/>
          <w:szCs w:val="32"/>
          <w:lang w:val="en-US"/>
        </w:rPr>
        <w:t>R.Abhinav</w:t>
      </w:r>
    </w:p>
    <w:p w14:paraId="58CE349B" w14:textId="685F12E9" w:rsidR="004C61CA" w:rsidRDefault="004C61CA" w:rsidP="004C61CA">
      <w:pPr>
        <w:pStyle w:val="ListParagraph"/>
        <w:numPr>
          <w:ilvl w:val="0"/>
          <w:numId w:val="2"/>
        </w:numPr>
        <w:jc w:val="right"/>
        <w:rPr>
          <w:rFonts w:ascii="Cambria Math" w:hAnsi="Cambria Math"/>
          <w:b/>
          <w:bCs/>
          <w:sz w:val="32"/>
          <w:szCs w:val="32"/>
          <w:lang w:val="en-US"/>
        </w:rPr>
      </w:pPr>
      <w:r w:rsidRPr="004C61CA">
        <w:rPr>
          <w:rFonts w:ascii="Cambria Math" w:hAnsi="Cambria Math"/>
          <w:b/>
          <w:bCs/>
          <w:sz w:val="32"/>
          <w:szCs w:val="32"/>
          <w:lang w:val="en-US"/>
        </w:rPr>
        <w:t>CB.EN.U4CSE19453</w:t>
      </w:r>
    </w:p>
    <w:p w14:paraId="22656291" w14:textId="77777777" w:rsidR="00366EF3" w:rsidRPr="00366EF3" w:rsidRDefault="00366EF3" w:rsidP="00366EF3">
      <w:pPr>
        <w:pStyle w:val="ListParagraph"/>
        <w:ind w:left="54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F546D5" w14:textId="1EC5B462" w:rsidR="00366EF3" w:rsidRPr="00366EF3" w:rsidRDefault="00366EF3" w:rsidP="00366EF3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66EF3">
        <w:rPr>
          <w:rFonts w:ascii="Times New Roman" w:hAnsi="Times New Roman" w:cs="Times New Roman"/>
          <w:sz w:val="28"/>
          <w:szCs w:val="28"/>
        </w:rPr>
        <w:t xml:space="preserve">An array of n elements contains all but one of the integers from 1 to n + 1. </w:t>
      </w:r>
    </w:p>
    <w:p w14:paraId="21A5E13B" w14:textId="77777777" w:rsidR="00366EF3" w:rsidRPr="00366EF3" w:rsidRDefault="00366EF3" w:rsidP="00366EF3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718EAF6" w14:textId="73BE4ECD" w:rsidR="00366EF3" w:rsidRDefault="00366EF3" w:rsidP="00366E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6EF3">
        <w:rPr>
          <w:rFonts w:ascii="Times New Roman" w:hAnsi="Times New Roman" w:cs="Times New Roman"/>
          <w:sz w:val="28"/>
          <w:szCs w:val="28"/>
        </w:rPr>
        <w:t xml:space="preserve">Give the best algorithm you can for determining which number is missing if the array is sorted, and analyze its asymptotic worst-case running time. </w:t>
      </w:r>
    </w:p>
    <w:p w14:paraId="66E1FB6B" w14:textId="067715E9" w:rsidR="00366EF3" w:rsidRDefault="00366EF3" w:rsidP="00366E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1903D8D" w14:textId="281EEE36" w:rsidR="00366EF3" w:rsidRDefault="00366EF3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6EF3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5574CC5D" w14:textId="77777777" w:rsidR="00D766D8" w:rsidRPr="00D766D8" w:rsidRDefault="00D766D8" w:rsidP="00D766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56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#include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&lt;iostream&gt;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66D8">
        <w:rPr>
          <w:rFonts w:ascii="Courier New" w:eastAsia="Times New Roman" w:hAnsi="Courier New" w:cs="Courier New"/>
          <w:color w:val="AB51BA"/>
          <w:sz w:val="20"/>
          <w:szCs w:val="20"/>
          <w:lang w:eastAsia="en-IN"/>
        </w:rPr>
        <w:t xml:space="preserve">using namespace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check(</w:t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array[], </w:t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D766D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j = n - </w:t>
      </w:r>
      <w:r w:rsidRPr="00D766D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middle;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((j - i) &gt; </w:t>
      </w:r>
      <w:r w:rsidRPr="00D766D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middle = (i + j) / </w:t>
      </w:r>
      <w:r w:rsidRPr="00D766D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((array[i] - i) != (array[middle] - middle))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j = middle;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((array[j] - j) != (array[middle] - middle))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 = middle;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(array[i] + </w:t>
      </w:r>
      <w:r w:rsidRPr="00D766D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main()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cout&lt;&lt;</w:t>
      </w:r>
      <w:r w:rsidRPr="00D766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size of the array :"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&lt;&lt;endl;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cin &gt;&gt; num;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cout&lt;&lt;</w:t>
      </w:r>
      <w:r w:rsidRPr="00D766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values:"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&lt;&lt;endl;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arr[num];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66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D766D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 i &lt; num; i++)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cin &gt;&gt; arr[i];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cout &lt;&lt; </w:t>
      </w:r>
      <w:r w:rsidRPr="00D766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"Missing number is:" 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&lt;&lt; check(arr, num);</w:t>
      </w:r>
      <w:r w:rsidRPr="00D766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5A5637C" w14:textId="6C17BA9B" w:rsidR="002E1A89" w:rsidRDefault="002E1A89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5EC624" w14:textId="0C0EE879" w:rsidR="00D26479" w:rsidRDefault="00D26479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32F924B4" w14:textId="259F6968" w:rsidR="00D26479" w:rsidRDefault="00FA3299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3299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F9B7DD7" wp14:editId="138BC252">
            <wp:extent cx="4741545" cy="2549770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796" cy="25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9872" w14:textId="77777777" w:rsidR="00366EF3" w:rsidRDefault="00366EF3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D91506" w14:textId="4B193526" w:rsidR="00366EF3" w:rsidRDefault="00366EF3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Explaination:</w:t>
      </w:r>
    </w:p>
    <w:p w14:paraId="3BE71C96" w14:textId="7857FAD8" w:rsidR="001635E9" w:rsidRPr="00C95041" w:rsidRDefault="00C95041" w:rsidP="00C9504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62620" wp14:editId="190747EE">
            <wp:extent cx="5127916" cy="55391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045" cy="556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2FA9" w14:textId="77777777" w:rsidR="001635E9" w:rsidRDefault="001635E9" w:rsidP="00366E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A7C33D3" w14:textId="666DEC5E" w:rsidR="00366EF3" w:rsidRDefault="00366EF3" w:rsidP="00366E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6EF3">
        <w:rPr>
          <w:rFonts w:ascii="Times New Roman" w:hAnsi="Times New Roman" w:cs="Times New Roman"/>
          <w:sz w:val="28"/>
          <w:szCs w:val="28"/>
        </w:rPr>
        <w:t>Give the best algorithm you can for determining which number is missing if the array is not sorted, and analyze its asymptotic worst-case running time.</w:t>
      </w:r>
    </w:p>
    <w:p w14:paraId="2211B32F" w14:textId="77777777" w:rsidR="00366EF3" w:rsidRDefault="00366EF3" w:rsidP="00366E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1BA15ED" w14:textId="647A5E57" w:rsidR="00366EF3" w:rsidRDefault="00366EF3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6EF3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44A8B35" w14:textId="77777777" w:rsidR="001635E9" w:rsidRPr="001635E9" w:rsidRDefault="001635E9" w:rsidP="001635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#include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&lt;iostream&gt;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35E9">
        <w:rPr>
          <w:rFonts w:ascii="Courier New" w:eastAsia="Times New Roman" w:hAnsi="Courier New" w:cs="Courier New"/>
          <w:color w:val="AB51BA"/>
          <w:sz w:val="20"/>
          <w:szCs w:val="20"/>
          <w:lang w:eastAsia="en-IN"/>
        </w:rPr>
        <w:t xml:space="preserve">using namespace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missed(</w:t>
      </w: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array[], </w:t>
      </w: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= (n + </w:t>
      </w:r>
      <w:r w:rsidRPr="001635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* (n + </w:t>
      </w:r>
      <w:r w:rsidRPr="001635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/ </w:t>
      </w:r>
      <w:r w:rsidRPr="001635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1635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 i &lt; n; i++)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 -= array[i];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main()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cout &lt;&lt; </w:t>
      </w:r>
      <w:r w:rsidRPr="001635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size of the array :"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&lt;&lt; endl;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cin &gt;&gt; num;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arr[num];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cout &lt;&lt; </w:t>
      </w:r>
      <w:r w:rsidRPr="001635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the values:"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&lt;&lt; endl;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1635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 i &lt; num; i++)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cin &gt;&gt; arr[i];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cout &lt;&lt; </w:t>
      </w:r>
      <w:r w:rsidRPr="001635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635E9">
        <w:rPr>
          <w:rFonts w:ascii="Courier New" w:eastAsia="Times New Roman" w:hAnsi="Courier New" w:cs="Courier New"/>
          <w:color w:val="4646F1"/>
          <w:sz w:val="20"/>
          <w:szCs w:val="20"/>
          <w:lang w:eastAsia="en-IN"/>
        </w:rPr>
        <w:t>\n</w:t>
      </w:r>
      <w:r w:rsidRPr="001635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635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&lt;&lt; endl;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35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 = missed(arr, num);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cout &lt;&lt; </w:t>
      </w:r>
      <w:r w:rsidRPr="001635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"Missing number is: " 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&lt;&lt; m;</w:t>
      </w:r>
      <w:r w:rsidRPr="001635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5822C49" w14:textId="77777777" w:rsidR="001635E9" w:rsidRDefault="001635E9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CB4759" w14:textId="339A5D6B" w:rsidR="001D241D" w:rsidRDefault="001D241D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3FEA3D8" w14:textId="50421130" w:rsidR="001D241D" w:rsidRDefault="001D241D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241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19A3E80" wp14:editId="601101BE">
            <wp:extent cx="4892280" cy="2455984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441" cy="24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87C6" w14:textId="27B89950" w:rsidR="00366EF3" w:rsidRDefault="00366EF3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70F15B" w14:textId="77777777" w:rsidR="001635E9" w:rsidRDefault="001635E9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D447A6" w14:textId="77777777" w:rsidR="001635E9" w:rsidRDefault="001635E9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A80311" w14:textId="77777777" w:rsidR="001635E9" w:rsidRDefault="001635E9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F5D016" w14:textId="39CD7902" w:rsidR="00366EF3" w:rsidRDefault="00366EF3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Explaination:</w:t>
      </w:r>
    </w:p>
    <w:p w14:paraId="6FDE587E" w14:textId="245239D1" w:rsidR="00366EF3" w:rsidRDefault="00C95041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90B14A" wp14:editId="19A5DAFD">
            <wp:extent cx="5251938" cy="33978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92" cy="34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3B1F" w14:textId="27920794" w:rsidR="00366EF3" w:rsidRPr="00C95041" w:rsidRDefault="00366EF3" w:rsidP="00C950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398126" w14:textId="411C541D" w:rsidR="00366EF3" w:rsidRDefault="00366EF3" w:rsidP="00366EF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D3B70C" w14:textId="7620742D" w:rsidR="00366EF3" w:rsidRDefault="00366EF3" w:rsidP="00366EF3">
      <w:pPr>
        <w:pStyle w:val="ListParagraph"/>
        <w:numPr>
          <w:ilvl w:val="0"/>
          <w:numId w:val="4"/>
        </w:numPr>
        <w:ind w:left="0" w:firstLine="14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Insertion Sort :</w:t>
      </w:r>
    </w:p>
    <w:p w14:paraId="5615D07E" w14:textId="77777777" w:rsidR="00306501" w:rsidRDefault="00306501" w:rsidP="00306501">
      <w:pPr>
        <w:pStyle w:val="ListParagraph"/>
        <w:ind w:left="14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6F6790" w14:textId="7A86617F" w:rsidR="00C95041" w:rsidRDefault="00C95041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3452386" w14:textId="77777777" w:rsidR="00C263A8" w:rsidRPr="00C263A8" w:rsidRDefault="00C263A8" w:rsidP="00C263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#include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&lt;stdio.h&gt;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binary(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a[],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e,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h,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l)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 &lt;= l)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(e &gt; a[l]) ? (l + </w:t>
      </w:r>
      <w:r w:rsidRPr="00C263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: l;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middleelement = (l + h) / </w:t>
      </w:r>
      <w:r w:rsidRPr="00C263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 == a[middleelement])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middleelement + </w:t>
      </w:r>
      <w:r w:rsidRPr="00C263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 &gt; a[middleelement])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binary(a, e, middleelement + </w:t>
      </w:r>
      <w:r w:rsidRPr="00C263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 h);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binary(a, e, l, middleelement - </w:t>
      </w:r>
      <w:r w:rsidRPr="00C263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insertion(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a[],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i, b, j, k, s;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= </w:t>
      </w:r>
      <w:r w:rsidRPr="00C263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 i &lt; n; ++i)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j = i - </w:t>
      </w:r>
      <w:r w:rsidRPr="00C263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 = a[i];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 = binary(a, s, </w:t>
      </w:r>
      <w:r w:rsidRPr="00C263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 j);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 &gt;= b)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{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a[j + </w:t>
      </w:r>
      <w:r w:rsidRPr="00C263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a[j];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j--;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a[j + </w:t>
      </w:r>
      <w:r w:rsidRPr="00C263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s;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main()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n, i;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printf(</w:t>
      </w:r>
      <w:r w:rsidRPr="00C263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size </w:t>
      </w:r>
      <w:r w:rsidRPr="00C263A8">
        <w:rPr>
          <w:rFonts w:ascii="Courier New" w:eastAsia="Times New Roman" w:hAnsi="Courier New" w:cs="Courier New"/>
          <w:color w:val="4646F1"/>
          <w:sz w:val="20"/>
          <w:szCs w:val="20"/>
          <w:lang w:eastAsia="en-IN"/>
        </w:rPr>
        <w:t>\n</w:t>
      </w:r>
      <w:r w:rsidRPr="00C263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scanf(</w:t>
      </w:r>
      <w:r w:rsidRPr="00C263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"%d"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 &amp;n);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a[n];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C263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 i &lt; n; i++)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scanf(</w:t>
      </w:r>
      <w:r w:rsidRPr="00C263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"%d "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 &amp;a[i]);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insertion(a, n);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printf(</w:t>
      </w:r>
      <w:r w:rsidRPr="00C263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"Sorted array: "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= </w:t>
      </w:r>
      <w:r w:rsidRPr="00C263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 i &lt; n; i++)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printf(</w:t>
      </w:r>
      <w:r w:rsidRPr="00C263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"%d,"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 a[i]);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263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263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</w:t>
      </w:r>
      <w:r w:rsidRPr="00C263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0573C20" w14:textId="77777777" w:rsidR="00C263A8" w:rsidRDefault="00C263A8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D6950A" w14:textId="77777777" w:rsidR="00306501" w:rsidRDefault="00306501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040DFF" w14:textId="2B96B626" w:rsidR="00C95041" w:rsidRDefault="00C95041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8E9252B" w14:textId="77777777" w:rsidR="00306501" w:rsidRDefault="00306501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1AE4A2" w14:textId="77478762" w:rsidR="00C263A8" w:rsidRDefault="00306501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6501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E21C419" wp14:editId="20B082F4">
            <wp:extent cx="5222240" cy="27725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1" cy="27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5A93" w14:textId="77777777" w:rsidR="00C263A8" w:rsidRDefault="00C263A8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A80E0F" w14:textId="77777777" w:rsidR="00C263A8" w:rsidRDefault="00C263A8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A43AC8" w14:textId="77777777" w:rsidR="00C263A8" w:rsidRDefault="00C263A8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8E26A9" w14:textId="77777777" w:rsidR="00C263A8" w:rsidRPr="00306501" w:rsidRDefault="00C263A8" w:rsidP="003065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A4EEF3" w14:textId="77777777" w:rsidR="00C263A8" w:rsidRDefault="00C263A8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C11117" w14:textId="026E043B" w:rsidR="00C95041" w:rsidRDefault="00C95041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Explaination:</w:t>
      </w:r>
    </w:p>
    <w:p w14:paraId="6FAFB05B" w14:textId="49B5DE1D" w:rsidR="00C95041" w:rsidRDefault="00C95041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315F29" wp14:editId="0ECA5739">
            <wp:extent cx="5731510" cy="6704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B31C" w14:textId="77777777" w:rsidR="00C263A8" w:rsidRDefault="00C263A8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D5F4C3" w14:textId="77777777" w:rsidR="00C263A8" w:rsidRDefault="00C263A8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B8A261" w14:textId="77777777" w:rsidR="00C263A8" w:rsidRDefault="00C263A8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7BE971" w14:textId="77777777" w:rsidR="00C263A8" w:rsidRDefault="00C263A8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4D8906" w14:textId="77777777" w:rsidR="00C263A8" w:rsidRDefault="00C263A8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853295" w14:textId="77777777" w:rsidR="00C263A8" w:rsidRDefault="00C263A8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137E25" w14:textId="77777777" w:rsidR="00C263A8" w:rsidRDefault="00C263A8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75103D" w14:textId="77777777" w:rsidR="00C263A8" w:rsidRDefault="00C263A8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7CE97A" w14:textId="0FDB0C57" w:rsidR="00C95041" w:rsidRDefault="00C95041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Improvement:</w:t>
      </w:r>
    </w:p>
    <w:p w14:paraId="01F0480D" w14:textId="4E327923" w:rsidR="00C95041" w:rsidRDefault="00C95041" w:rsidP="00C95041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7D9BCD" wp14:editId="3C0006BA">
            <wp:extent cx="5515610" cy="283698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46" cy="284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3BA4" w14:textId="77777777" w:rsidR="00366EF3" w:rsidRDefault="00366EF3" w:rsidP="00366EF3">
      <w:pPr>
        <w:pStyle w:val="ListParagraph"/>
        <w:ind w:left="14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C767EB" w14:textId="77777777" w:rsidR="00366EF3" w:rsidRPr="00366EF3" w:rsidRDefault="00366EF3" w:rsidP="00366EF3">
      <w:pPr>
        <w:pStyle w:val="ListParagraph"/>
        <w:ind w:left="14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471909" w14:textId="77777777" w:rsidR="00366EF3" w:rsidRPr="00366EF3" w:rsidRDefault="00366EF3" w:rsidP="00366E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366EF3" w:rsidRPr="00366EF3" w:rsidSect="0049172C">
      <w:pgSz w:w="11906" w:h="16838"/>
      <w:pgMar w:top="1440" w:right="1440" w:bottom="1440" w:left="1440" w:header="708" w:footer="708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479D9"/>
    <w:multiLevelType w:val="hybridMultilevel"/>
    <w:tmpl w:val="12BAE064"/>
    <w:lvl w:ilvl="0" w:tplc="281AC786">
      <w:start w:val="18"/>
      <w:numFmt w:val="bullet"/>
      <w:lvlText w:val="-"/>
      <w:lvlJc w:val="left"/>
      <w:pPr>
        <w:ind w:left="5460" w:hanging="360"/>
      </w:pPr>
      <w:rPr>
        <w:rFonts w:ascii="Cambria Math" w:eastAsiaTheme="minorHAnsi" w:hAnsi="Cambria Math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1" w15:restartNumberingAfterBreak="0">
    <w:nsid w:val="5CCC3A08"/>
    <w:multiLevelType w:val="hybridMultilevel"/>
    <w:tmpl w:val="FD5C6D3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027131D"/>
    <w:multiLevelType w:val="hybridMultilevel"/>
    <w:tmpl w:val="7A9E6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4B81D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7720E"/>
    <w:multiLevelType w:val="hybridMultilevel"/>
    <w:tmpl w:val="F020B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2C"/>
    <w:rsid w:val="00136ADC"/>
    <w:rsid w:val="001635E9"/>
    <w:rsid w:val="001D241D"/>
    <w:rsid w:val="002E1A89"/>
    <w:rsid w:val="00306501"/>
    <w:rsid w:val="00366EF3"/>
    <w:rsid w:val="004069A6"/>
    <w:rsid w:val="0049172C"/>
    <w:rsid w:val="004C61CA"/>
    <w:rsid w:val="005C7B0D"/>
    <w:rsid w:val="005F0E7C"/>
    <w:rsid w:val="00C263A8"/>
    <w:rsid w:val="00C95041"/>
    <w:rsid w:val="00D26479"/>
    <w:rsid w:val="00D766D8"/>
    <w:rsid w:val="00F0585B"/>
    <w:rsid w:val="00FA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DB1B"/>
  <w15:chartTrackingRefBased/>
  <w15:docId w15:val="{0F6E612B-13AA-45AD-BBBF-1EFD8DD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72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17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C61C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 - [CB.EN.U4CSE19453]</dc:creator>
  <cp:keywords/>
  <dc:description/>
  <cp:lastModifiedBy>Ravella Abhinav - [CB.EN.U4CSE19453]</cp:lastModifiedBy>
  <cp:revision>12</cp:revision>
  <dcterms:created xsi:type="dcterms:W3CDTF">2021-07-16T13:54:00Z</dcterms:created>
  <dcterms:modified xsi:type="dcterms:W3CDTF">2021-07-17T04:52:00Z</dcterms:modified>
</cp:coreProperties>
</file>