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Pr="00F13538" w:rsidRDefault="00AA2191" w:rsidP="00F13538">
      <w:pPr>
        <w:pStyle w:val="NoSpacing"/>
        <w:jc w:val="center"/>
        <w:rPr>
          <w:b/>
          <w:bCs/>
        </w:rPr>
      </w:pPr>
      <w:r w:rsidRPr="00F13538">
        <w:rPr>
          <w:b/>
          <w:bCs/>
        </w:rPr>
        <w:t>AMRITA VISHWA VIDYAPEETHAM Academic Year 20</w:t>
      </w:r>
      <w:r w:rsidR="00E062FB" w:rsidRPr="00F13538">
        <w:rPr>
          <w:b/>
          <w:bCs/>
        </w:rPr>
        <w:t>2</w:t>
      </w:r>
      <w:r w:rsidR="00252D90" w:rsidRPr="00F13538">
        <w:rPr>
          <w:b/>
          <w:bCs/>
        </w:rPr>
        <w:t>1</w:t>
      </w:r>
      <w:r w:rsidRPr="00F13538">
        <w:rPr>
          <w:b/>
          <w:bCs/>
        </w:rPr>
        <w:t>-2</w:t>
      </w:r>
      <w:r w:rsidR="00252D90" w:rsidRPr="00F13538">
        <w:rPr>
          <w:b/>
          <w:bCs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B5A50A9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 </w:t>
      </w:r>
      <w:proofErr w:type="spellStart"/>
      <w:proofErr w:type="gramStart"/>
      <w:r w:rsidRPr="00AA2191">
        <w:rPr>
          <w:rFonts w:ascii="Times New Roman" w:hAnsi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13684D">
        <w:rPr>
          <w:rFonts w:ascii="Times New Roman" w:hAnsi="Times New Roman"/>
          <w:sz w:val="24"/>
          <w:szCs w:val="24"/>
          <w:lang w:val="en-US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13684D">
        <w:rPr>
          <w:rFonts w:ascii="Times New Roman" w:hAnsi="Times New Roman"/>
          <w:sz w:val="24"/>
          <w:szCs w:val="24"/>
          <w:lang w:val="en-US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3CEF8584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04D96">
        <w:rPr>
          <w:b/>
          <w:bCs/>
        </w:rPr>
        <w:t>2</w:t>
      </w:r>
      <w:r w:rsidRPr="00AA2191">
        <w:rPr>
          <w:b/>
          <w:bCs/>
        </w:rPr>
        <w:t xml:space="preserve"> on </w:t>
      </w:r>
      <w:r w:rsidR="00F13538">
        <w:rPr>
          <w:b/>
          <w:bCs/>
        </w:rPr>
        <w:t xml:space="preserve">WEEK </w:t>
      </w:r>
      <w:r w:rsidR="00104D96">
        <w:rPr>
          <w:b/>
          <w:bCs/>
        </w:rPr>
        <w:t>2</w:t>
      </w:r>
    </w:p>
    <w:p w14:paraId="4775CD20" w14:textId="77777777" w:rsidR="00AA2191" w:rsidRDefault="00AA2191">
      <w:r>
        <w:t xml:space="preserve">Section: 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2AFF331E" w:rsidR="00AA2191" w:rsidRDefault="00F62D59" w:rsidP="00AA2191">
            <w:pPr>
              <w:jc w:val="center"/>
            </w:pPr>
            <w:r>
              <w:t>SHANTHAN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75616189" w:rsidR="00AA2191" w:rsidRDefault="00104D96">
            <w:r>
              <w:t>Improving on user stories</w:t>
            </w:r>
          </w:p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6B40C1A9" w:rsidR="00AA2191" w:rsidRDefault="00104D96">
            <w:r>
              <w:t>Installation and configuration of tools</w:t>
            </w:r>
          </w:p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F13538">
        <w:trPr>
          <w:trHeight w:val="411"/>
        </w:trPr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2F862971" w:rsidR="00AA2191" w:rsidRDefault="00104D96">
            <w:r>
              <w:t xml:space="preserve">Few </w:t>
            </w:r>
            <w:r w:rsidR="00222179">
              <w:t>paths</w:t>
            </w:r>
            <w:r>
              <w:t xml:space="preserve"> related errors</w:t>
            </w:r>
          </w:p>
        </w:tc>
        <w:tc>
          <w:tcPr>
            <w:tcW w:w="1275" w:type="dxa"/>
          </w:tcPr>
          <w:p w14:paraId="09FD49F9" w14:textId="77777777" w:rsidR="00AA2191" w:rsidRDefault="00AA2191"/>
        </w:tc>
      </w:tr>
      <w:tr w:rsidR="00104D96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6AE5036F" w:rsidR="00104D96" w:rsidRDefault="00104D96" w:rsidP="00104D96">
            <w:pPr>
              <w:jc w:val="center"/>
            </w:pPr>
            <w:r>
              <w:t>ABHINAV</w:t>
            </w:r>
          </w:p>
        </w:tc>
        <w:tc>
          <w:tcPr>
            <w:tcW w:w="3978" w:type="dxa"/>
          </w:tcPr>
          <w:p w14:paraId="519B1D18" w14:textId="77777777" w:rsidR="00104D96" w:rsidRDefault="00104D96" w:rsidP="00104D96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34B86673" w:rsidR="00104D96" w:rsidRDefault="00104D96" w:rsidP="00104D96">
            <w:r>
              <w:t>Improving on user stories</w:t>
            </w:r>
          </w:p>
        </w:tc>
        <w:tc>
          <w:tcPr>
            <w:tcW w:w="1275" w:type="dxa"/>
          </w:tcPr>
          <w:p w14:paraId="1B264F87" w14:textId="77777777" w:rsidR="00104D96" w:rsidRDefault="00104D96" w:rsidP="00104D96"/>
        </w:tc>
      </w:tr>
      <w:tr w:rsidR="00104D96" w14:paraId="0EBB36AE" w14:textId="77777777" w:rsidTr="00AA2191">
        <w:tc>
          <w:tcPr>
            <w:tcW w:w="2254" w:type="dxa"/>
            <w:vMerge/>
          </w:tcPr>
          <w:p w14:paraId="6813ABF9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104D96" w:rsidRDefault="00104D96" w:rsidP="00104D96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0ED02FDE" w:rsidR="00104D96" w:rsidRDefault="00104D96" w:rsidP="00104D96">
            <w:r>
              <w:t>Installation and configuration of tools</w:t>
            </w:r>
          </w:p>
        </w:tc>
        <w:tc>
          <w:tcPr>
            <w:tcW w:w="1275" w:type="dxa"/>
          </w:tcPr>
          <w:p w14:paraId="57E88821" w14:textId="77777777" w:rsidR="00104D96" w:rsidRDefault="00104D96" w:rsidP="00104D96"/>
        </w:tc>
      </w:tr>
      <w:tr w:rsidR="00104D96" w14:paraId="48008EB7" w14:textId="77777777" w:rsidTr="00AA2191">
        <w:tc>
          <w:tcPr>
            <w:tcW w:w="2254" w:type="dxa"/>
            <w:vMerge/>
          </w:tcPr>
          <w:p w14:paraId="3F2D58C6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104D96" w:rsidRDefault="00104D96" w:rsidP="00104D96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7657827B" w:rsidR="00104D96" w:rsidRDefault="00104D96" w:rsidP="00104D96">
            <w:r>
              <w:t xml:space="preserve">Few </w:t>
            </w:r>
            <w:r w:rsidR="00222179">
              <w:t>paths</w:t>
            </w:r>
            <w:r>
              <w:t xml:space="preserve"> related errors</w:t>
            </w:r>
          </w:p>
        </w:tc>
        <w:tc>
          <w:tcPr>
            <w:tcW w:w="1275" w:type="dxa"/>
          </w:tcPr>
          <w:p w14:paraId="3963E2CC" w14:textId="77777777" w:rsidR="00104D96" w:rsidRDefault="00104D96" w:rsidP="00104D96"/>
        </w:tc>
      </w:tr>
      <w:tr w:rsidR="00104D96" w14:paraId="5584DA13" w14:textId="77777777" w:rsidTr="003A450A">
        <w:tc>
          <w:tcPr>
            <w:tcW w:w="2254" w:type="dxa"/>
            <w:vMerge w:val="restart"/>
            <w:vAlign w:val="center"/>
          </w:tcPr>
          <w:p w14:paraId="462E8534" w14:textId="4EEB1C27" w:rsidR="00104D96" w:rsidRDefault="00104D96" w:rsidP="00104D96">
            <w:pPr>
              <w:jc w:val="center"/>
            </w:pPr>
            <w:r>
              <w:t>LIKHITHA</w:t>
            </w:r>
          </w:p>
        </w:tc>
        <w:tc>
          <w:tcPr>
            <w:tcW w:w="3978" w:type="dxa"/>
          </w:tcPr>
          <w:p w14:paraId="01B8F0DD" w14:textId="7D1F6455" w:rsidR="00104D96" w:rsidRPr="00AA2191" w:rsidRDefault="00104D96" w:rsidP="00104D96">
            <w:r w:rsidRPr="00AA2191">
              <w:t>What did you do yesterday?</w:t>
            </w:r>
          </w:p>
        </w:tc>
        <w:tc>
          <w:tcPr>
            <w:tcW w:w="6096" w:type="dxa"/>
          </w:tcPr>
          <w:p w14:paraId="2EFD0103" w14:textId="3D8F6D13" w:rsidR="00104D96" w:rsidRDefault="00104D96" w:rsidP="00104D96">
            <w:r>
              <w:t>Improving on user stories</w:t>
            </w:r>
          </w:p>
        </w:tc>
        <w:tc>
          <w:tcPr>
            <w:tcW w:w="1275" w:type="dxa"/>
          </w:tcPr>
          <w:p w14:paraId="3B1CA8CF" w14:textId="77777777" w:rsidR="00104D96" w:rsidRDefault="00104D96" w:rsidP="00104D96"/>
        </w:tc>
      </w:tr>
      <w:tr w:rsidR="00104D96" w14:paraId="48C1FA73" w14:textId="77777777" w:rsidTr="00AA2191">
        <w:tc>
          <w:tcPr>
            <w:tcW w:w="2254" w:type="dxa"/>
            <w:vMerge/>
          </w:tcPr>
          <w:p w14:paraId="64AEF2AD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26A0C6A4" w14:textId="49BDBDB9" w:rsidR="00104D96" w:rsidRPr="00AA2191" w:rsidRDefault="00104D96" w:rsidP="00104D96">
            <w:r w:rsidRPr="00AA2191">
              <w:t>What will you do today?</w:t>
            </w:r>
          </w:p>
        </w:tc>
        <w:tc>
          <w:tcPr>
            <w:tcW w:w="6096" w:type="dxa"/>
          </w:tcPr>
          <w:p w14:paraId="00F15BB9" w14:textId="51869C60" w:rsidR="00104D96" w:rsidRDefault="00104D96" w:rsidP="00104D96">
            <w:r>
              <w:t>Installation and configuration of tools</w:t>
            </w:r>
          </w:p>
        </w:tc>
        <w:tc>
          <w:tcPr>
            <w:tcW w:w="1275" w:type="dxa"/>
          </w:tcPr>
          <w:p w14:paraId="46586907" w14:textId="77777777" w:rsidR="00104D96" w:rsidRDefault="00104D96" w:rsidP="00104D96"/>
        </w:tc>
      </w:tr>
      <w:tr w:rsidR="00104D96" w14:paraId="63D21D54" w14:textId="77777777" w:rsidTr="00F13538">
        <w:trPr>
          <w:trHeight w:val="285"/>
        </w:trPr>
        <w:tc>
          <w:tcPr>
            <w:tcW w:w="2254" w:type="dxa"/>
            <w:vMerge/>
          </w:tcPr>
          <w:p w14:paraId="54B1E8F7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484327BE" w14:textId="7D6AFB28" w:rsidR="00104D96" w:rsidRPr="00AA2191" w:rsidRDefault="00104D96" w:rsidP="00104D96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53587FF6" w14:textId="71A7E0C3" w:rsidR="00104D96" w:rsidRDefault="00104D96" w:rsidP="00104D96">
            <w:r>
              <w:t xml:space="preserve">Few </w:t>
            </w:r>
            <w:r w:rsidR="00222179">
              <w:t>paths</w:t>
            </w:r>
            <w:r>
              <w:t xml:space="preserve"> related errors</w:t>
            </w:r>
          </w:p>
        </w:tc>
        <w:tc>
          <w:tcPr>
            <w:tcW w:w="1275" w:type="dxa"/>
          </w:tcPr>
          <w:p w14:paraId="0531D557" w14:textId="77777777" w:rsidR="00104D96" w:rsidRDefault="00104D96" w:rsidP="00104D96"/>
        </w:tc>
      </w:tr>
      <w:tr w:rsidR="00104D96" w14:paraId="44361719" w14:textId="77777777" w:rsidTr="00A160E2">
        <w:tc>
          <w:tcPr>
            <w:tcW w:w="2254" w:type="dxa"/>
            <w:vMerge w:val="restart"/>
            <w:vAlign w:val="center"/>
          </w:tcPr>
          <w:p w14:paraId="383FE779" w14:textId="16FAC7F9" w:rsidR="00104D96" w:rsidRDefault="00104D96" w:rsidP="00104D96">
            <w:pPr>
              <w:jc w:val="center"/>
            </w:pPr>
            <w:r>
              <w:t>KOUSHIK</w:t>
            </w:r>
          </w:p>
        </w:tc>
        <w:tc>
          <w:tcPr>
            <w:tcW w:w="3978" w:type="dxa"/>
          </w:tcPr>
          <w:p w14:paraId="069FE467" w14:textId="3FCE569F" w:rsidR="00104D96" w:rsidRPr="00AA2191" w:rsidRDefault="00104D96" w:rsidP="00104D96">
            <w:r w:rsidRPr="00AA2191">
              <w:t>What did you do yesterday?</w:t>
            </w:r>
          </w:p>
        </w:tc>
        <w:tc>
          <w:tcPr>
            <w:tcW w:w="6096" w:type="dxa"/>
          </w:tcPr>
          <w:p w14:paraId="3F09F5EC" w14:textId="6D1D8FF0" w:rsidR="00104D96" w:rsidRDefault="00104D96" w:rsidP="00104D96">
            <w:r>
              <w:t>Improving on user stories</w:t>
            </w:r>
          </w:p>
        </w:tc>
        <w:tc>
          <w:tcPr>
            <w:tcW w:w="1275" w:type="dxa"/>
          </w:tcPr>
          <w:p w14:paraId="7C2C228B" w14:textId="77777777" w:rsidR="00104D96" w:rsidRDefault="00104D96" w:rsidP="00104D96"/>
        </w:tc>
      </w:tr>
      <w:tr w:rsidR="00104D96" w14:paraId="68A65130" w14:textId="77777777" w:rsidTr="00AA2191">
        <w:tc>
          <w:tcPr>
            <w:tcW w:w="2254" w:type="dxa"/>
            <w:vMerge/>
          </w:tcPr>
          <w:p w14:paraId="6A20E36F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0AC212DD" w14:textId="69DDEBD3" w:rsidR="00104D96" w:rsidRPr="00AA2191" w:rsidRDefault="00104D96" w:rsidP="00104D96">
            <w:r w:rsidRPr="00AA2191">
              <w:t>What will you do today?</w:t>
            </w:r>
          </w:p>
        </w:tc>
        <w:tc>
          <w:tcPr>
            <w:tcW w:w="6096" w:type="dxa"/>
          </w:tcPr>
          <w:p w14:paraId="525A4D39" w14:textId="703271D4" w:rsidR="00104D96" w:rsidRDefault="00104D96" w:rsidP="00104D96">
            <w:r>
              <w:t>Installation and configuration of tools</w:t>
            </w:r>
          </w:p>
        </w:tc>
        <w:tc>
          <w:tcPr>
            <w:tcW w:w="1275" w:type="dxa"/>
          </w:tcPr>
          <w:p w14:paraId="6D517299" w14:textId="77777777" w:rsidR="00104D96" w:rsidRDefault="00104D96" w:rsidP="00104D96"/>
        </w:tc>
      </w:tr>
      <w:tr w:rsidR="00104D96" w14:paraId="3EEAADB0" w14:textId="77777777" w:rsidTr="00AA2191">
        <w:tc>
          <w:tcPr>
            <w:tcW w:w="2254" w:type="dxa"/>
            <w:vMerge/>
          </w:tcPr>
          <w:p w14:paraId="4F859725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5304582F" w14:textId="01ACE43C" w:rsidR="00104D96" w:rsidRPr="00AA2191" w:rsidRDefault="00104D96" w:rsidP="00104D96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68B7D292" w14:textId="15A4CEFB" w:rsidR="00104D96" w:rsidRDefault="00104D96" w:rsidP="00104D96">
            <w:r>
              <w:t xml:space="preserve">Few </w:t>
            </w:r>
            <w:r w:rsidR="00222179">
              <w:t>paths</w:t>
            </w:r>
            <w:r>
              <w:t xml:space="preserve"> related errors</w:t>
            </w:r>
          </w:p>
        </w:tc>
        <w:tc>
          <w:tcPr>
            <w:tcW w:w="1275" w:type="dxa"/>
          </w:tcPr>
          <w:p w14:paraId="6F162086" w14:textId="77777777" w:rsidR="00104D96" w:rsidRDefault="00104D96" w:rsidP="00104D96"/>
        </w:tc>
      </w:tr>
      <w:tr w:rsidR="00104D96" w14:paraId="2DB2BAB9" w14:textId="77777777" w:rsidTr="00FD3810">
        <w:tc>
          <w:tcPr>
            <w:tcW w:w="2254" w:type="dxa"/>
            <w:vMerge w:val="restart"/>
            <w:vAlign w:val="center"/>
          </w:tcPr>
          <w:p w14:paraId="0FCD00E8" w14:textId="13A5F1C9" w:rsidR="00104D96" w:rsidRDefault="00104D96" w:rsidP="00104D96">
            <w:pPr>
              <w:jc w:val="center"/>
            </w:pPr>
            <w:r>
              <w:t>ROHIT</w:t>
            </w:r>
          </w:p>
        </w:tc>
        <w:tc>
          <w:tcPr>
            <w:tcW w:w="3978" w:type="dxa"/>
          </w:tcPr>
          <w:p w14:paraId="46A880C0" w14:textId="02A50FC0" w:rsidR="00104D96" w:rsidRPr="00AA2191" w:rsidRDefault="00104D96" w:rsidP="00104D96">
            <w:r w:rsidRPr="00AA2191">
              <w:t>What did you do yesterday?</w:t>
            </w:r>
          </w:p>
        </w:tc>
        <w:tc>
          <w:tcPr>
            <w:tcW w:w="6096" w:type="dxa"/>
          </w:tcPr>
          <w:p w14:paraId="49600FA1" w14:textId="65189C6E" w:rsidR="00104D96" w:rsidRDefault="00104D96" w:rsidP="00104D96">
            <w:r>
              <w:t>Improving on user stories</w:t>
            </w:r>
          </w:p>
        </w:tc>
        <w:tc>
          <w:tcPr>
            <w:tcW w:w="1275" w:type="dxa"/>
          </w:tcPr>
          <w:p w14:paraId="05447114" w14:textId="77777777" w:rsidR="00104D96" w:rsidRDefault="00104D96" w:rsidP="00104D96"/>
        </w:tc>
      </w:tr>
      <w:tr w:rsidR="00104D96" w14:paraId="0F077D2D" w14:textId="77777777" w:rsidTr="00AA2191">
        <w:tc>
          <w:tcPr>
            <w:tcW w:w="2254" w:type="dxa"/>
            <w:vMerge/>
          </w:tcPr>
          <w:p w14:paraId="3CB2165C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1710A862" w14:textId="1159F8BE" w:rsidR="00104D96" w:rsidRPr="00AA2191" w:rsidRDefault="00104D96" w:rsidP="00104D96">
            <w:r w:rsidRPr="00AA2191">
              <w:t>What will you do today?</w:t>
            </w:r>
          </w:p>
        </w:tc>
        <w:tc>
          <w:tcPr>
            <w:tcW w:w="6096" w:type="dxa"/>
          </w:tcPr>
          <w:p w14:paraId="75186CB9" w14:textId="3FC49D93" w:rsidR="00104D96" w:rsidRDefault="00104D96" w:rsidP="00104D96">
            <w:r>
              <w:t>Installation and configuration of tools</w:t>
            </w:r>
          </w:p>
        </w:tc>
        <w:tc>
          <w:tcPr>
            <w:tcW w:w="1275" w:type="dxa"/>
          </w:tcPr>
          <w:p w14:paraId="450FED18" w14:textId="77777777" w:rsidR="00104D96" w:rsidRDefault="00104D96" w:rsidP="00104D96"/>
        </w:tc>
      </w:tr>
      <w:tr w:rsidR="00104D96" w14:paraId="2F54FE5B" w14:textId="77777777" w:rsidTr="00AA2191">
        <w:tc>
          <w:tcPr>
            <w:tcW w:w="2254" w:type="dxa"/>
            <w:vMerge/>
          </w:tcPr>
          <w:p w14:paraId="2D59D774" w14:textId="77777777" w:rsidR="00104D96" w:rsidRDefault="00104D96" w:rsidP="00104D96">
            <w:pPr>
              <w:jc w:val="center"/>
            </w:pPr>
          </w:p>
        </w:tc>
        <w:tc>
          <w:tcPr>
            <w:tcW w:w="3978" w:type="dxa"/>
          </w:tcPr>
          <w:p w14:paraId="6AAB4824" w14:textId="43A84926" w:rsidR="00104D96" w:rsidRPr="00AA2191" w:rsidRDefault="00104D96" w:rsidP="00104D96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47FB8676" w14:textId="34A04FA6" w:rsidR="00104D96" w:rsidRDefault="00104D96" w:rsidP="00104D96">
            <w:r>
              <w:t xml:space="preserve">Few </w:t>
            </w:r>
            <w:r w:rsidR="00222179">
              <w:t>paths</w:t>
            </w:r>
            <w:r>
              <w:t xml:space="preserve"> related errors</w:t>
            </w:r>
          </w:p>
        </w:tc>
        <w:tc>
          <w:tcPr>
            <w:tcW w:w="1275" w:type="dxa"/>
          </w:tcPr>
          <w:p w14:paraId="17624099" w14:textId="77777777" w:rsidR="00104D96" w:rsidRDefault="00104D96" w:rsidP="00104D96"/>
        </w:tc>
      </w:tr>
    </w:tbl>
    <w:p w14:paraId="586FDDD1" w14:textId="77777777" w:rsidR="00AA2191" w:rsidRDefault="00AA219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104D96"/>
    <w:rsid w:val="0013684D"/>
    <w:rsid w:val="00161158"/>
    <w:rsid w:val="001D17F1"/>
    <w:rsid w:val="00222179"/>
    <w:rsid w:val="00252D90"/>
    <w:rsid w:val="002C6B41"/>
    <w:rsid w:val="004C25EC"/>
    <w:rsid w:val="00565A2E"/>
    <w:rsid w:val="00593D07"/>
    <w:rsid w:val="00605AF8"/>
    <w:rsid w:val="006769A0"/>
    <w:rsid w:val="00A35D69"/>
    <w:rsid w:val="00AA2191"/>
    <w:rsid w:val="00C0760E"/>
    <w:rsid w:val="00E062FB"/>
    <w:rsid w:val="00F13538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2D59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Penugonda Tandava Sai Naga Koushik - [CB.EN.U4CSE19449]</cp:lastModifiedBy>
  <cp:revision>4</cp:revision>
  <dcterms:created xsi:type="dcterms:W3CDTF">2022-03-25T11:16:00Z</dcterms:created>
  <dcterms:modified xsi:type="dcterms:W3CDTF">2022-03-25T16:06:00Z</dcterms:modified>
</cp:coreProperties>
</file>