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3180"/>
      </w:tblGrid>
      <w:tr w:rsidR="005F4543" w:rsidRPr="003C157D" w14:paraId="3E24D188" w14:textId="77777777" w:rsidTr="0085211B">
        <w:tc>
          <w:tcPr>
            <w:tcW w:w="5954" w:type="dxa"/>
          </w:tcPr>
          <w:p w14:paraId="5998E359" w14:textId="3487BAB2" w:rsidR="005F4543" w:rsidRPr="003C157D" w:rsidRDefault="005F4543" w:rsidP="00C2709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578D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No. DP/R&amp;B/Tender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D15D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588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/202</w:t>
            </w:r>
            <w:r w:rsidR="009762A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180" w:type="dxa"/>
          </w:tcPr>
          <w:p w14:paraId="5DC7340D" w14:textId="6B6D4264" w:rsidR="005F4543" w:rsidRPr="003C157D" w:rsidRDefault="005F4543" w:rsidP="00C2709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15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District Panchayat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Office</w:t>
            </w:r>
          </w:p>
        </w:tc>
      </w:tr>
      <w:tr w:rsidR="005F4543" w:rsidRPr="003C157D" w14:paraId="4B737DD4" w14:textId="77777777" w:rsidTr="0085211B">
        <w:tc>
          <w:tcPr>
            <w:tcW w:w="5954" w:type="dxa"/>
          </w:tcPr>
          <w:p w14:paraId="6E018183" w14:textId="77777777" w:rsidR="005F4543" w:rsidRPr="003C157D" w:rsidRDefault="005F4543" w:rsidP="00C2709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80" w:type="dxa"/>
          </w:tcPr>
          <w:p w14:paraId="25871D15" w14:textId="531B2C0C" w:rsidR="005F4543" w:rsidRPr="003C157D" w:rsidRDefault="00153749" w:rsidP="00C2709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Panchayat </w:t>
            </w:r>
            <w:r w:rsidR="005F4543" w:rsidRPr="003C15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Road and Building Division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3C15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Bhavnagar.</w:t>
            </w:r>
          </w:p>
        </w:tc>
      </w:tr>
      <w:tr w:rsidR="005F4543" w:rsidRPr="003C157D" w14:paraId="5DC48E9E" w14:textId="77777777" w:rsidTr="0085211B">
        <w:tc>
          <w:tcPr>
            <w:tcW w:w="5954" w:type="dxa"/>
          </w:tcPr>
          <w:p w14:paraId="08DB3D8C" w14:textId="77777777" w:rsidR="005F4543" w:rsidRPr="003C157D" w:rsidRDefault="005F4543" w:rsidP="00C2709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80" w:type="dxa"/>
          </w:tcPr>
          <w:p w14:paraId="28AF07A2" w14:textId="24D6D2CE" w:rsidR="005F4543" w:rsidRPr="003C157D" w:rsidRDefault="005F4543" w:rsidP="00C2709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157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Dt.</w:t>
            </w:r>
            <w:r w:rsidR="00D15D5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21/05/2026</w:t>
            </w:r>
          </w:p>
        </w:tc>
      </w:tr>
    </w:tbl>
    <w:p w14:paraId="321CFE2E" w14:textId="77777777" w:rsidR="006532CA" w:rsidRDefault="006532CA" w:rsidP="006A54A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BAF973" w14:textId="288756C9" w:rsidR="004B264B" w:rsidRDefault="004B264B" w:rsidP="006A54A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D5ED0B" w14:textId="3A97F196" w:rsidR="00075198" w:rsidRDefault="00075198" w:rsidP="006A54A5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824762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OFFICE ORDER</w:t>
      </w:r>
    </w:p>
    <w:p w14:paraId="16EB04E8" w14:textId="77777777" w:rsidR="0008665D" w:rsidRPr="00602431" w:rsidRDefault="0008665D" w:rsidP="006A54A5">
      <w:p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</w:pPr>
    </w:p>
    <w:p w14:paraId="45F39264" w14:textId="7C6E5217" w:rsidR="00075198" w:rsidRDefault="007651BD" w:rsidP="0055264D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Standard Bidding Document </w:t>
      </w:r>
      <w:r w:rsidR="00FE1935">
        <w:rPr>
          <w:rFonts w:ascii="Times New Roman" w:hAnsi="Times New Roman" w:cs="Times New Roman"/>
          <w:sz w:val="24"/>
          <w:szCs w:val="24"/>
          <w:lang w:val="en-US"/>
        </w:rPr>
        <w:t xml:space="preserve">(S.B.D.) </w:t>
      </w:r>
      <w:r w:rsidR="00075198">
        <w:rPr>
          <w:rFonts w:ascii="Times New Roman" w:hAnsi="Times New Roman" w:cs="Times New Roman"/>
          <w:sz w:val="24"/>
          <w:szCs w:val="24"/>
          <w:lang w:val="en-US"/>
        </w:rPr>
        <w:t xml:space="preserve">for the work of </w:t>
      </w:r>
      <w:r w:rsidR="00ED2BC8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ED2BC8">
        <w:rPr>
          <w:rFonts w:ascii="Times New Roman" w:hAnsi="Times New Roman" w:cs="Times New Roman"/>
          <w:sz w:val="24"/>
          <w:szCs w:val="24"/>
          <w:lang w:val="en-US"/>
        </w:rPr>
        <w:instrText xml:space="preserve"> MERGEFIELD Name_of_Work </w:instrText>
      </w:r>
      <w:r w:rsidR="00ED2BC8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FE1935" w:rsidRPr="003C48E9">
        <w:rPr>
          <w:rFonts w:ascii="Times New Roman" w:hAnsi="Times New Roman" w:cs="Times New Roman"/>
          <w:noProof/>
          <w:sz w:val="24"/>
          <w:szCs w:val="24"/>
          <w:lang w:val="en-US"/>
        </w:rPr>
        <w:t>Construction of Gram Panchayat office (for population from 5000-10000) at village Chogath, Ta. Umrala, Dist. Bhavnagar</w:t>
      </w:r>
      <w:r w:rsidR="00ED2BC8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1E3A61">
        <w:rPr>
          <w:rFonts w:ascii="Times New Roman" w:hAnsi="Times New Roman" w:cs="Times New Roman"/>
          <w:sz w:val="24"/>
          <w:szCs w:val="24"/>
          <w:lang w:val="en-US"/>
        </w:rPr>
        <w:t xml:space="preserve"> a</w:t>
      </w:r>
      <w:r w:rsidR="00075198">
        <w:rPr>
          <w:rFonts w:ascii="Times New Roman" w:hAnsi="Times New Roman" w:cs="Times New Roman"/>
          <w:sz w:val="24"/>
          <w:szCs w:val="24"/>
          <w:lang w:val="en-US"/>
        </w:rPr>
        <w:t>mounting Rs.</w:t>
      </w:r>
      <w:r w:rsidR="00ED2BC8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ED2BC8">
        <w:rPr>
          <w:rFonts w:ascii="Times New Roman" w:hAnsi="Times New Roman" w:cs="Times New Roman"/>
          <w:sz w:val="24"/>
          <w:szCs w:val="24"/>
          <w:lang w:val="en-US"/>
        </w:rPr>
        <w:instrText xml:space="preserve"> MERGEFIELD DTP_Approval_Amount </w:instrText>
      </w:r>
      <w:r w:rsidR="00A16E61" w:rsidRPr="00780F76">
        <w:rPr>
          <w:b/>
          <w:bCs/>
          <w:sz w:val="23"/>
          <w:szCs w:val="23"/>
        </w:rPr>
        <w:instrText>\# "##,##0.00"</w:instrText>
      </w:r>
      <w:r w:rsidR="00ED2BC8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FE1935">
        <w:rPr>
          <w:b/>
          <w:bCs/>
          <w:noProof/>
          <w:sz w:val="23"/>
          <w:szCs w:val="23"/>
        </w:rPr>
        <w:t>2,654,980.89</w:t>
      </w:r>
      <w:r w:rsidR="00ED2BC8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ED2B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75198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7611E7">
        <w:rPr>
          <w:rFonts w:ascii="Times New Roman" w:hAnsi="Times New Roman" w:cs="Times New Roman"/>
          <w:sz w:val="24"/>
          <w:szCs w:val="24"/>
          <w:lang w:val="en-US"/>
        </w:rPr>
        <w:t xml:space="preserve">Rupees </w:t>
      </w:r>
      <w:r w:rsidR="00ED2BC8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="00ED2BC8">
        <w:rPr>
          <w:rFonts w:ascii="Times New Roman" w:hAnsi="Times New Roman" w:cs="Times New Roman"/>
          <w:sz w:val="24"/>
          <w:szCs w:val="24"/>
          <w:lang w:val="en-US"/>
        </w:rPr>
        <w:instrText xml:space="preserve"> MERGEFIELD DTP_Approval_Amount_in_words </w:instrText>
      </w:r>
      <w:r w:rsidR="00ED2BC8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FE1935" w:rsidRPr="003C48E9">
        <w:rPr>
          <w:rFonts w:ascii="Times New Roman" w:hAnsi="Times New Roman" w:cs="Times New Roman"/>
          <w:noProof/>
          <w:sz w:val="24"/>
          <w:szCs w:val="24"/>
          <w:lang w:val="en-US"/>
        </w:rPr>
        <w:t>Twenty Six Lakh Fifty Four Thousand Nine Hundred Eighty Rupees and Eighty Nine Paise Only</w:t>
      </w:r>
      <w:r w:rsidR="00ED2BC8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075198">
        <w:rPr>
          <w:rFonts w:ascii="Times New Roman" w:hAnsi="Times New Roman" w:cs="Times New Roman"/>
          <w:sz w:val="24"/>
          <w:szCs w:val="24"/>
          <w:lang w:val="en-US"/>
        </w:rPr>
        <w:t xml:space="preserve">) is hereby approved subject to </w:t>
      </w:r>
      <w:r w:rsidR="003F08FE">
        <w:rPr>
          <w:rFonts w:ascii="Times New Roman" w:hAnsi="Times New Roman" w:cs="Times New Roman"/>
          <w:sz w:val="24"/>
          <w:szCs w:val="24"/>
          <w:lang w:val="en-US"/>
        </w:rPr>
        <w:t xml:space="preserve">following </w:t>
      </w:r>
      <w:r w:rsidR="00075198">
        <w:rPr>
          <w:rFonts w:ascii="Times New Roman" w:hAnsi="Times New Roman" w:cs="Times New Roman"/>
          <w:sz w:val="24"/>
          <w:szCs w:val="24"/>
          <w:lang w:val="en-US"/>
        </w:rPr>
        <w:t>conditions</w:t>
      </w:r>
      <w:r w:rsidR="003F08F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456AB83" w14:textId="77777777" w:rsidR="003C6EEA" w:rsidRDefault="003C6EEA" w:rsidP="0008665D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C43E68A" w14:textId="69DF4CCD" w:rsidR="00075198" w:rsidRPr="00824762" w:rsidRDefault="007F19E4" w:rsidP="006A54A5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4762">
        <w:rPr>
          <w:rFonts w:ascii="Times New Roman" w:hAnsi="Times New Roman" w:cs="Times New Roman"/>
          <w:b/>
          <w:bCs/>
          <w:sz w:val="28"/>
          <w:szCs w:val="28"/>
          <w:lang w:val="en-US"/>
        </w:rPr>
        <w:t>Conditions: -</w:t>
      </w:r>
    </w:p>
    <w:p w14:paraId="68157657" w14:textId="20BE383E" w:rsidR="00075198" w:rsidRPr="006A54A5" w:rsidRDefault="00075198" w:rsidP="006A54A5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A54A5">
        <w:rPr>
          <w:rFonts w:ascii="Times New Roman" w:hAnsi="Times New Roman" w:cs="Times New Roman"/>
          <w:sz w:val="24"/>
          <w:szCs w:val="24"/>
          <w:lang w:val="en-US"/>
        </w:rPr>
        <w:t xml:space="preserve">Necessary correction made in </w:t>
      </w:r>
      <w:r w:rsidR="00FE1935">
        <w:rPr>
          <w:rFonts w:ascii="Times New Roman" w:hAnsi="Times New Roman" w:cs="Times New Roman"/>
          <w:sz w:val="24"/>
          <w:szCs w:val="24"/>
          <w:lang w:val="en-US"/>
        </w:rPr>
        <w:t>S.B.D.</w:t>
      </w:r>
      <w:r w:rsidRPr="006A54A5">
        <w:rPr>
          <w:rFonts w:ascii="Times New Roman" w:hAnsi="Times New Roman" w:cs="Times New Roman"/>
          <w:sz w:val="24"/>
          <w:szCs w:val="24"/>
          <w:lang w:val="en-US"/>
        </w:rPr>
        <w:t xml:space="preserve"> shall be checked thoroughly before issuing the tender copy to the contractor or </w:t>
      </w:r>
      <w:r w:rsidR="003C6EEA">
        <w:rPr>
          <w:rFonts w:ascii="Times New Roman" w:hAnsi="Times New Roman" w:cs="Times New Roman"/>
          <w:sz w:val="24"/>
          <w:szCs w:val="24"/>
          <w:lang w:val="en-US"/>
        </w:rPr>
        <w:t>onl</w:t>
      </w:r>
      <w:r w:rsidR="003C6EEA" w:rsidRPr="006A54A5">
        <w:rPr>
          <w:rFonts w:ascii="Times New Roman" w:hAnsi="Times New Roman" w:cs="Times New Roman"/>
          <w:sz w:val="24"/>
          <w:szCs w:val="24"/>
          <w:lang w:val="en-US"/>
        </w:rPr>
        <w:t>ine</w:t>
      </w:r>
      <w:r w:rsidRPr="006A54A5">
        <w:rPr>
          <w:rFonts w:ascii="Times New Roman" w:hAnsi="Times New Roman" w:cs="Times New Roman"/>
          <w:sz w:val="24"/>
          <w:szCs w:val="24"/>
          <w:lang w:val="en-US"/>
        </w:rPr>
        <w:t xml:space="preserve"> submission.</w:t>
      </w:r>
    </w:p>
    <w:p w14:paraId="6937212A" w14:textId="11A8A126" w:rsidR="00075198" w:rsidRPr="006A54A5" w:rsidRDefault="00075198" w:rsidP="006A54A5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A54A5">
        <w:rPr>
          <w:rFonts w:ascii="Times New Roman" w:hAnsi="Times New Roman" w:cs="Times New Roman"/>
          <w:sz w:val="24"/>
          <w:szCs w:val="24"/>
          <w:lang w:val="en-US"/>
        </w:rPr>
        <w:t>Page number to all tender papers be given before issuing the final copy.</w:t>
      </w:r>
    </w:p>
    <w:p w14:paraId="030047DD" w14:textId="77777777" w:rsidR="00075198" w:rsidRDefault="00075198" w:rsidP="006A54A5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Instruction contained in the technical note of T.S. Order shall be scrupulously followed.</w:t>
      </w:r>
    </w:p>
    <w:p w14:paraId="3CD1A993" w14:textId="7DD1F263" w:rsidR="00075198" w:rsidRDefault="00075198" w:rsidP="006A54A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2634066" w14:textId="1EA7F4B8" w:rsidR="00075198" w:rsidRDefault="00075198" w:rsidP="006A54A5">
      <w:pPr>
        <w:spacing w:after="0"/>
        <w:ind w:left="64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50A32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Executive Engineer</w:t>
      </w:r>
    </w:p>
    <w:p w14:paraId="44AA6B49" w14:textId="65E6557D" w:rsidR="00075198" w:rsidRDefault="00075198" w:rsidP="006A54A5">
      <w:pPr>
        <w:spacing w:after="0"/>
        <w:ind w:left="57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="003A00A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Panchayat R</w:t>
      </w:r>
      <w:r w:rsidR="00AD3D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&amp;</w:t>
      </w:r>
      <w:r w:rsidR="00AD3D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 Division</w:t>
      </w:r>
    </w:p>
    <w:p w14:paraId="58E2AE61" w14:textId="13E023C7" w:rsidR="00075198" w:rsidRDefault="00075198" w:rsidP="006A54A5">
      <w:pPr>
        <w:spacing w:after="0"/>
        <w:ind w:left="57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</w:t>
      </w:r>
      <w:r w:rsidR="00450A32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Bhavnagar</w:t>
      </w:r>
    </w:p>
    <w:p w14:paraId="0B48976F" w14:textId="0B4637EF" w:rsidR="00075198" w:rsidRDefault="00075198" w:rsidP="006A54A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Copy </w:t>
      </w:r>
      <w:r w:rsidR="00805C25">
        <w:rPr>
          <w:rFonts w:ascii="Times New Roman" w:hAnsi="Times New Roman" w:cs="Times New Roman"/>
          <w:sz w:val="24"/>
          <w:szCs w:val="24"/>
          <w:lang w:val="en-US"/>
        </w:rPr>
        <w:t>to: -</w:t>
      </w:r>
    </w:p>
    <w:p w14:paraId="7AE628C8" w14:textId="77777777" w:rsidR="00075198" w:rsidRDefault="00075198" w:rsidP="006A54A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Deputy Executive Engineer</w:t>
      </w:r>
    </w:p>
    <w:p w14:paraId="6AB767FB" w14:textId="77777777" w:rsidR="00075198" w:rsidRDefault="00075198" w:rsidP="006A54A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Panchayat R&amp;B Sub Division,</w:t>
      </w:r>
    </w:p>
    <w:p w14:paraId="191CF49C" w14:textId="323AC3C7" w:rsidR="00075198" w:rsidRPr="00C578DE" w:rsidRDefault="00DC39E0" w:rsidP="006A54A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ascii="Times New Roman" w:hAnsi="Times New Roman" w:cs="Times New Roman"/>
          <w:sz w:val="24"/>
          <w:szCs w:val="24"/>
          <w:lang w:val="en-US"/>
        </w:rPr>
        <w:instrText xml:space="preserve"> MERGEFIELD Sub_Division </w:instrText>
      </w:r>
      <w:r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="00FE1935" w:rsidRPr="003C48E9">
        <w:rPr>
          <w:rFonts w:ascii="Times New Roman" w:hAnsi="Times New Roman" w:cs="Times New Roman"/>
          <w:noProof/>
          <w:sz w:val="24"/>
          <w:szCs w:val="24"/>
          <w:lang w:val="en-US"/>
        </w:rPr>
        <w:t>Vallabhipur</w:t>
      </w:r>
      <w:r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  <w:r w:rsidR="0007519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6E0B1C8" w14:textId="77777777" w:rsidR="00075198" w:rsidRDefault="00075198" w:rsidP="006A54A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75110677" w14:textId="77777777" w:rsidR="00075198" w:rsidRPr="00C578DE" w:rsidRDefault="00075198" w:rsidP="006A54A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075198" w:rsidRPr="00C578DE" w:rsidSect="00510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0A790C"/>
    <w:multiLevelType w:val="hybridMultilevel"/>
    <w:tmpl w:val="9C1ED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578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mailMerge>
    <w:mainDocumentType w:val="formLetters"/>
    <w:linkToQuery/>
    <w:dataType w:val="native"/>
    <w:connectString w:val="Provider=Microsoft.ACE.OLEDB.12.0;User ID=Admin;Data Source=D:\01-Tender Table\02-DTP\DTP Approval\DTP Register 2025-26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ender$`"/>
    <w:dataSource r:id="rId1"/>
    <w:viewMergedData/>
    <w:activeRecord w:val="2"/>
    <w:odso>
      <w:udl w:val="Provider=Microsoft.ACE.OLEDB.12.0;User ID=Admin;Data Source=D:\01-Tender Table\02-DTP\DTP Approval\DTP Register 2025-26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ender$"/>
      <w:src r:id="rId2"/>
      <w:colDelim w:val="9"/>
      <w:type w:val="database"/>
      <w:fHdr/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</w:odso>
  </w:mailMerge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78DE"/>
    <w:rsid w:val="00006DFF"/>
    <w:rsid w:val="0001010D"/>
    <w:rsid w:val="00025869"/>
    <w:rsid w:val="000365BC"/>
    <w:rsid w:val="0004309C"/>
    <w:rsid w:val="00052CCF"/>
    <w:rsid w:val="000546D4"/>
    <w:rsid w:val="00073560"/>
    <w:rsid w:val="00075198"/>
    <w:rsid w:val="000758D3"/>
    <w:rsid w:val="00077B2A"/>
    <w:rsid w:val="00083625"/>
    <w:rsid w:val="0008665D"/>
    <w:rsid w:val="0009200C"/>
    <w:rsid w:val="000A70D0"/>
    <w:rsid w:val="000A7B2B"/>
    <w:rsid w:val="000B7D87"/>
    <w:rsid w:val="000C75E4"/>
    <w:rsid w:val="000D0DD3"/>
    <w:rsid w:val="000E0D6C"/>
    <w:rsid w:val="000E15EB"/>
    <w:rsid w:val="000E7ABA"/>
    <w:rsid w:val="000E7F7C"/>
    <w:rsid w:val="000F0520"/>
    <w:rsid w:val="000F3410"/>
    <w:rsid w:val="0010542E"/>
    <w:rsid w:val="00107A3E"/>
    <w:rsid w:val="00122D29"/>
    <w:rsid w:val="0012680D"/>
    <w:rsid w:val="0013264B"/>
    <w:rsid w:val="00137E02"/>
    <w:rsid w:val="0014129B"/>
    <w:rsid w:val="00153749"/>
    <w:rsid w:val="00156B6E"/>
    <w:rsid w:val="00157AC2"/>
    <w:rsid w:val="00162394"/>
    <w:rsid w:val="00166AB9"/>
    <w:rsid w:val="001678C4"/>
    <w:rsid w:val="001778F9"/>
    <w:rsid w:val="00191B58"/>
    <w:rsid w:val="00192098"/>
    <w:rsid w:val="0019569D"/>
    <w:rsid w:val="001B00C5"/>
    <w:rsid w:val="001B12DA"/>
    <w:rsid w:val="001B2E34"/>
    <w:rsid w:val="001C2F29"/>
    <w:rsid w:val="001C6719"/>
    <w:rsid w:val="001D14EA"/>
    <w:rsid w:val="001D5390"/>
    <w:rsid w:val="001E3A61"/>
    <w:rsid w:val="001E512D"/>
    <w:rsid w:val="001F16DA"/>
    <w:rsid w:val="001F18CA"/>
    <w:rsid w:val="001F4394"/>
    <w:rsid w:val="001F56AA"/>
    <w:rsid w:val="0020493D"/>
    <w:rsid w:val="0021783A"/>
    <w:rsid w:val="0022478D"/>
    <w:rsid w:val="00224B72"/>
    <w:rsid w:val="002258BF"/>
    <w:rsid w:val="002335E2"/>
    <w:rsid w:val="00233B18"/>
    <w:rsid w:val="00233C5F"/>
    <w:rsid w:val="002460EE"/>
    <w:rsid w:val="00260CEF"/>
    <w:rsid w:val="00274F13"/>
    <w:rsid w:val="00280636"/>
    <w:rsid w:val="00295387"/>
    <w:rsid w:val="002A11E8"/>
    <w:rsid w:val="002B5FBC"/>
    <w:rsid w:val="002D3044"/>
    <w:rsid w:val="002D607B"/>
    <w:rsid w:val="002E657C"/>
    <w:rsid w:val="002F3383"/>
    <w:rsid w:val="003127C3"/>
    <w:rsid w:val="00321DFD"/>
    <w:rsid w:val="00334C6F"/>
    <w:rsid w:val="0034075E"/>
    <w:rsid w:val="00350818"/>
    <w:rsid w:val="00351EA6"/>
    <w:rsid w:val="00382B61"/>
    <w:rsid w:val="00396319"/>
    <w:rsid w:val="003A00AF"/>
    <w:rsid w:val="003A012D"/>
    <w:rsid w:val="003B1BB3"/>
    <w:rsid w:val="003B24E5"/>
    <w:rsid w:val="003C157D"/>
    <w:rsid w:val="003C6EEA"/>
    <w:rsid w:val="003D7AAB"/>
    <w:rsid w:val="003F08FE"/>
    <w:rsid w:val="003F4EE2"/>
    <w:rsid w:val="003F7CB1"/>
    <w:rsid w:val="00400854"/>
    <w:rsid w:val="00403615"/>
    <w:rsid w:val="004038A6"/>
    <w:rsid w:val="0044032B"/>
    <w:rsid w:val="00440BDE"/>
    <w:rsid w:val="004454DA"/>
    <w:rsid w:val="00450A32"/>
    <w:rsid w:val="00465097"/>
    <w:rsid w:val="00480B97"/>
    <w:rsid w:val="00481ECE"/>
    <w:rsid w:val="00486E49"/>
    <w:rsid w:val="004917F0"/>
    <w:rsid w:val="004943EB"/>
    <w:rsid w:val="00496897"/>
    <w:rsid w:val="004A240D"/>
    <w:rsid w:val="004A4626"/>
    <w:rsid w:val="004A5474"/>
    <w:rsid w:val="004A6144"/>
    <w:rsid w:val="004B264B"/>
    <w:rsid w:val="004B285B"/>
    <w:rsid w:val="004B395C"/>
    <w:rsid w:val="004B3D84"/>
    <w:rsid w:val="004B76BA"/>
    <w:rsid w:val="004C68A7"/>
    <w:rsid w:val="004E5F71"/>
    <w:rsid w:val="004E63A6"/>
    <w:rsid w:val="004F7374"/>
    <w:rsid w:val="005032E4"/>
    <w:rsid w:val="005105E7"/>
    <w:rsid w:val="00510DF9"/>
    <w:rsid w:val="00510E3E"/>
    <w:rsid w:val="00514B68"/>
    <w:rsid w:val="00517012"/>
    <w:rsid w:val="005227F8"/>
    <w:rsid w:val="005228A9"/>
    <w:rsid w:val="005318F9"/>
    <w:rsid w:val="005328C6"/>
    <w:rsid w:val="00534774"/>
    <w:rsid w:val="00542042"/>
    <w:rsid w:val="00544B96"/>
    <w:rsid w:val="005468FD"/>
    <w:rsid w:val="005525E7"/>
    <w:rsid w:val="0055264D"/>
    <w:rsid w:val="00560B6A"/>
    <w:rsid w:val="00561784"/>
    <w:rsid w:val="005732D6"/>
    <w:rsid w:val="00575016"/>
    <w:rsid w:val="00582524"/>
    <w:rsid w:val="00595121"/>
    <w:rsid w:val="005A0103"/>
    <w:rsid w:val="005B0BC4"/>
    <w:rsid w:val="005B38A6"/>
    <w:rsid w:val="005B6424"/>
    <w:rsid w:val="005E1960"/>
    <w:rsid w:val="005E5BF4"/>
    <w:rsid w:val="005F1D46"/>
    <w:rsid w:val="005F3A15"/>
    <w:rsid w:val="005F4543"/>
    <w:rsid w:val="00602431"/>
    <w:rsid w:val="00605010"/>
    <w:rsid w:val="00612B0E"/>
    <w:rsid w:val="00614538"/>
    <w:rsid w:val="00617A19"/>
    <w:rsid w:val="00626BAD"/>
    <w:rsid w:val="00651997"/>
    <w:rsid w:val="006532CA"/>
    <w:rsid w:val="006552DC"/>
    <w:rsid w:val="00657AFD"/>
    <w:rsid w:val="00664ADC"/>
    <w:rsid w:val="00680E1C"/>
    <w:rsid w:val="006849EC"/>
    <w:rsid w:val="00692026"/>
    <w:rsid w:val="006A26A6"/>
    <w:rsid w:val="006A54A5"/>
    <w:rsid w:val="006B302D"/>
    <w:rsid w:val="006B3C36"/>
    <w:rsid w:val="006B4BC1"/>
    <w:rsid w:val="006D47FF"/>
    <w:rsid w:val="006D6981"/>
    <w:rsid w:val="006D7FB1"/>
    <w:rsid w:val="006F3283"/>
    <w:rsid w:val="00701F2B"/>
    <w:rsid w:val="00704940"/>
    <w:rsid w:val="00716DC7"/>
    <w:rsid w:val="0071790A"/>
    <w:rsid w:val="00725512"/>
    <w:rsid w:val="00725ADF"/>
    <w:rsid w:val="00726B71"/>
    <w:rsid w:val="00740498"/>
    <w:rsid w:val="0074534E"/>
    <w:rsid w:val="00745A36"/>
    <w:rsid w:val="00746B56"/>
    <w:rsid w:val="00747D9A"/>
    <w:rsid w:val="00747FCE"/>
    <w:rsid w:val="0075539B"/>
    <w:rsid w:val="007611E7"/>
    <w:rsid w:val="007651BD"/>
    <w:rsid w:val="00767C26"/>
    <w:rsid w:val="007748EF"/>
    <w:rsid w:val="00775005"/>
    <w:rsid w:val="007815BF"/>
    <w:rsid w:val="007847F5"/>
    <w:rsid w:val="0079183A"/>
    <w:rsid w:val="00796302"/>
    <w:rsid w:val="007A15AB"/>
    <w:rsid w:val="007D0440"/>
    <w:rsid w:val="007E541C"/>
    <w:rsid w:val="007E72B6"/>
    <w:rsid w:val="007E72BB"/>
    <w:rsid w:val="007F19E4"/>
    <w:rsid w:val="007F1DB8"/>
    <w:rsid w:val="007F2329"/>
    <w:rsid w:val="007F3D4D"/>
    <w:rsid w:val="007F5F59"/>
    <w:rsid w:val="00805057"/>
    <w:rsid w:val="00805C25"/>
    <w:rsid w:val="00806D48"/>
    <w:rsid w:val="0080710A"/>
    <w:rsid w:val="00813D78"/>
    <w:rsid w:val="008168F3"/>
    <w:rsid w:val="00820656"/>
    <w:rsid w:val="008239B5"/>
    <w:rsid w:val="00824762"/>
    <w:rsid w:val="00835CB0"/>
    <w:rsid w:val="00840062"/>
    <w:rsid w:val="008428B7"/>
    <w:rsid w:val="0085211B"/>
    <w:rsid w:val="00861D41"/>
    <w:rsid w:val="00873A5C"/>
    <w:rsid w:val="00874708"/>
    <w:rsid w:val="00881F0A"/>
    <w:rsid w:val="008863F2"/>
    <w:rsid w:val="00891FAB"/>
    <w:rsid w:val="0089598E"/>
    <w:rsid w:val="0089703D"/>
    <w:rsid w:val="008A1354"/>
    <w:rsid w:val="008B03F8"/>
    <w:rsid w:val="008B1C12"/>
    <w:rsid w:val="008B1FD7"/>
    <w:rsid w:val="008B3105"/>
    <w:rsid w:val="008C1A53"/>
    <w:rsid w:val="008E3642"/>
    <w:rsid w:val="008E4A35"/>
    <w:rsid w:val="008F1E98"/>
    <w:rsid w:val="00901C58"/>
    <w:rsid w:val="00904760"/>
    <w:rsid w:val="00906BE2"/>
    <w:rsid w:val="009079E2"/>
    <w:rsid w:val="00907EB9"/>
    <w:rsid w:val="00912CB7"/>
    <w:rsid w:val="009160B5"/>
    <w:rsid w:val="00916C4C"/>
    <w:rsid w:val="00940F84"/>
    <w:rsid w:val="00940FDD"/>
    <w:rsid w:val="00946C9F"/>
    <w:rsid w:val="00951E58"/>
    <w:rsid w:val="00952ED4"/>
    <w:rsid w:val="009708DC"/>
    <w:rsid w:val="009762A1"/>
    <w:rsid w:val="00990AD3"/>
    <w:rsid w:val="00996CEA"/>
    <w:rsid w:val="00997D11"/>
    <w:rsid w:val="009B65B4"/>
    <w:rsid w:val="009C29B9"/>
    <w:rsid w:val="009D0E2A"/>
    <w:rsid w:val="009D647C"/>
    <w:rsid w:val="009D746D"/>
    <w:rsid w:val="009E3A81"/>
    <w:rsid w:val="009E4444"/>
    <w:rsid w:val="009F2F8B"/>
    <w:rsid w:val="00A040E3"/>
    <w:rsid w:val="00A1229E"/>
    <w:rsid w:val="00A143A2"/>
    <w:rsid w:val="00A16E61"/>
    <w:rsid w:val="00A23BE4"/>
    <w:rsid w:val="00A42437"/>
    <w:rsid w:val="00A51DA4"/>
    <w:rsid w:val="00A57E40"/>
    <w:rsid w:val="00A60BD2"/>
    <w:rsid w:val="00A61702"/>
    <w:rsid w:val="00A70A63"/>
    <w:rsid w:val="00A8334D"/>
    <w:rsid w:val="00A858E6"/>
    <w:rsid w:val="00AA13E2"/>
    <w:rsid w:val="00AA2AAE"/>
    <w:rsid w:val="00AB087D"/>
    <w:rsid w:val="00AB10E9"/>
    <w:rsid w:val="00AB55DA"/>
    <w:rsid w:val="00AC1033"/>
    <w:rsid w:val="00AC40BF"/>
    <w:rsid w:val="00AD16AC"/>
    <w:rsid w:val="00AD3D66"/>
    <w:rsid w:val="00AD574C"/>
    <w:rsid w:val="00AD661B"/>
    <w:rsid w:val="00AE0AD0"/>
    <w:rsid w:val="00AE3CFF"/>
    <w:rsid w:val="00AF1012"/>
    <w:rsid w:val="00B017C1"/>
    <w:rsid w:val="00B05F54"/>
    <w:rsid w:val="00B20871"/>
    <w:rsid w:val="00B25FE3"/>
    <w:rsid w:val="00B35B74"/>
    <w:rsid w:val="00B44C82"/>
    <w:rsid w:val="00B44CBB"/>
    <w:rsid w:val="00B44EF9"/>
    <w:rsid w:val="00B46AC1"/>
    <w:rsid w:val="00B47689"/>
    <w:rsid w:val="00B6326B"/>
    <w:rsid w:val="00B6645B"/>
    <w:rsid w:val="00B77FCF"/>
    <w:rsid w:val="00B84197"/>
    <w:rsid w:val="00B8425A"/>
    <w:rsid w:val="00B84284"/>
    <w:rsid w:val="00BA3B51"/>
    <w:rsid w:val="00BA3D22"/>
    <w:rsid w:val="00BA45E1"/>
    <w:rsid w:val="00BB2CA4"/>
    <w:rsid w:val="00BD7003"/>
    <w:rsid w:val="00BE3B6A"/>
    <w:rsid w:val="00BE75D4"/>
    <w:rsid w:val="00BF5001"/>
    <w:rsid w:val="00BF78FD"/>
    <w:rsid w:val="00C02CD2"/>
    <w:rsid w:val="00C0600F"/>
    <w:rsid w:val="00C06D67"/>
    <w:rsid w:val="00C25B5A"/>
    <w:rsid w:val="00C32DE8"/>
    <w:rsid w:val="00C5639F"/>
    <w:rsid w:val="00C578DE"/>
    <w:rsid w:val="00C6012C"/>
    <w:rsid w:val="00C71E7C"/>
    <w:rsid w:val="00C71EF6"/>
    <w:rsid w:val="00C960D7"/>
    <w:rsid w:val="00CA0F07"/>
    <w:rsid w:val="00CA5830"/>
    <w:rsid w:val="00CA5A25"/>
    <w:rsid w:val="00CA6205"/>
    <w:rsid w:val="00CA7A58"/>
    <w:rsid w:val="00CB50E1"/>
    <w:rsid w:val="00CC170C"/>
    <w:rsid w:val="00CC4F9A"/>
    <w:rsid w:val="00CD62BC"/>
    <w:rsid w:val="00CE3A5B"/>
    <w:rsid w:val="00CE6A0C"/>
    <w:rsid w:val="00CF0246"/>
    <w:rsid w:val="00CF5BB2"/>
    <w:rsid w:val="00D026D2"/>
    <w:rsid w:val="00D0340B"/>
    <w:rsid w:val="00D038ED"/>
    <w:rsid w:val="00D1440A"/>
    <w:rsid w:val="00D1518E"/>
    <w:rsid w:val="00D15D5D"/>
    <w:rsid w:val="00D17548"/>
    <w:rsid w:val="00D21A52"/>
    <w:rsid w:val="00D2425C"/>
    <w:rsid w:val="00D32133"/>
    <w:rsid w:val="00D32D94"/>
    <w:rsid w:val="00D352A7"/>
    <w:rsid w:val="00D4344A"/>
    <w:rsid w:val="00D65D31"/>
    <w:rsid w:val="00D669FF"/>
    <w:rsid w:val="00D765E2"/>
    <w:rsid w:val="00D90218"/>
    <w:rsid w:val="00D95991"/>
    <w:rsid w:val="00D966D8"/>
    <w:rsid w:val="00DA02C2"/>
    <w:rsid w:val="00DA10E2"/>
    <w:rsid w:val="00DA4CF5"/>
    <w:rsid w:val="00DB023E"/>
    <w:rsid w:val="00DB7872"/>
    <w:rsid w:val="00DC16C7"/>
    <w:rsid w:val="00DC1E75"/>
    <w:rsid w:val="00DC39E0"/>
    <w:rsid w:val="00DD5B1F"/>
    <w:rsid w:val="00DF3EA8"/>
    <w:rsid w:val="00DF65C2"/>
    <w:rsid w:val="00DF69CF"/>
    <w:rsid w:val="00E029FF"/>
    <w:rsid w:val="00E03700"/>
    <w:rsid w:val="00E04783"/>
    <w:rsid w:val="00E15A7A"/>
    <w:rsid w:val="00E15C6A"/>
    <w:rsid w:val="00E20712"/>
    <w:rsid w:val="00E20761"/>
    <w:rsid w:val="00E3037D"/>
    <w:rsid w:val="00E34398"/>
    <w:rsid w:val="00E45209"/>
    <w:rsid w:val="00E5280A"/>
    <w:rsid w:val="00E57F8F"/>
    <w:rsid w:val="00E63D98"/>
    <w:rsid w:val="00E75B85"/>
    <w:rsid w:val="00E7728D"/>
    <w:rsid w:val="00E87D0D"/>
    <w:rsid w:val="00EA1950"/>
    <w:rsid w:val="00EA29B7"/>
    <w:rsid w:val="00EA6E10"/>
    <w:rsid w:val="00EA7C17"/>
    <w:rsid w:val="00EB32B4"/>
    <w:rsid w:val="00EB5E91"/>
    <w:rsid w:val="00ED2BC8"/>
    <w:rsid w:val="00ED4F9C"/>
    <w:rsid w:val="00EE4727"/>
    <w:rsid w:val="00EE68D4"/>
    <w:rsid w:val="00EF06B8"/>
    <w:rsid w:val="00EF619C"/>
    <w:rsid w:val="00F06B43"/>
    <w:rsid w:val="00F0755C"/>
    <w:rsid w:val="00F13453"/>
    <w:rsid w:val="00F16CD3"/>
    <w:rsid w:val="00F2421E"/>
    <w:rsid w:val="00F30D87"/>
    <w:rsid w:val="00F34AC4"/>
    <w:rsid w:val="00F3607D"/>
    <w:rsid w:val="00F40B98"/>
    <w:rsid w:val="00F50413"/>
    <w:rsid w:val="00F52EA6"/>
    <w:rsid w:val="00F62F23"/>
    <w:rsid w:val="00F64260"/>
    <w:rsid w:val="00F7323B"/>
    <w:rsid w:val="00F84BC4"/>
    <w:rsid w:val="00F85C07"/>
    <w:rsid w:val="00F86EEC"/>
    <w:rsid w:val="00F94587"/>
    <w:rsid w:val="00F94973"/>
    <w:rsid w:val="00F95511"/>
    <w:rsid w:val="00F97AFF"/>
    <w:rsid w:val="00FA7867"/>
    <w:rsid w:val="00FB5374"/>
    <w:rsid w:val="00FC5556"/>
    <w:rsid w:val="00FC68A2"/>
    <w:rsid w:val="00FC7D8C"/>
    <w:rsid w:val="00FD34BC"/>
    <w:rsid w:val="00FD3E97"/>
    <w:rsid w:val="00FD6161"/>
    <w:rsid w:val="00FD7616"/>
    <w:rsid w:val="00FD7982"/>
    <w:rsid w:val="00FE1935"/>
    <w:rsid w:val="00FE4470"/>
    <w:rsid w:val="00FE551D"/>
    <w:rsid w:val="00FE7414"/>
    <w:rsid w:val="00FF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A6D5C"/>
  <w15:docId w15:val="{1B023322-6BE0-421A-8FC3-8FA65BD73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D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38E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20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209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653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01-Tender%20Table\02-DTP\DTP%20Approval\DTP%20Register%202025-26.xlsm" TargetMode="External"/><Relationship Id="rId1" Type="http://schemas.openxmlformats.org/officeDocument/2006/relationships/mailMergeSource" Target="file:///D:\01-Tender%20Table\02-DTP\DTP%20Approval\DTP%20Register%202025-26.xl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0CA264-ADBF-4CCC-BB43-805CA98AF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1030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Ravi Kunvariya</cp:lastModifiedBy>
  <cp:revision>241</cp:revision>
  <cp:lastPrinted>2026-05-13T08:12:00Z</cp:lastPrinted>
  <dcterms:created xsi:type="dcterms:W3CDTF">2019-03-06T14:41:00Z</dcterms:created>
  <dcterms:modified xsi:type="dcterms:W3CDTF">2026-05-24T08:01:00Z</dcterms:modified>
</cp:coreProperties>
</file>