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F265" w14:textId="4B4ED6AE" w:rsidR="002F5823" w:rsidRPr="002F5823" w:rsidRDefault="002F5823" w:rsidP="002F5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82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 w14:paraId="7EF957C0" w14:textId="6637CE15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>n=</w:t>
      </w:r>
      <w:proofErr w:type="gramStart"/>
      <w:r w:rsidRPr="002F5823">
        <w:rPr>
          <w:rFonts w:ascii="Times New Roman" w:hAnsi="Times New Roman" w:cs="Times New Roman"/>
        </w:rPr>
        <w:t>int(</w:t>
      </w:r>
      <w:proofErr w:type="gramEnd"/>
      <w:r w:rsidRPr="002F5823">
        <w:rPr>
          <w:rFonts w:ascii="Times New Roman" w:hAnsi="Times New Roman" w:cs="Times New Roman"/>
        </w:rPr>
        <w:t>input("Enter the number:"))</w:t>
      </w:r>
    </w:p>
    <w:p w14:paraId="3EA86E11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>a=n</w:t>
      </w:r>
    </w:p>
    <w:p w14:paraId="5E934BD4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>while(n//10&gt;0):</w:t>
      </w:r>
    </w:p>
    <w:p w14:paraId="53D0F30F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 xml:space="preserve">    sum = 0</w:t>
      </w:r>
    </w:p>
    <w:p w14:paraId="120967A2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 xml:space="preserve">    while(n//10&gt;0):</w:t>
      </w:r>
    </w:p>
    <w:p w14:paraId="0DD97BE2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 xml:space="preserve">        sum = sum+n%10</w:t>
      </w:r>
    </w:p>
    <w:p w14:paraId="6B725242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 xml:space="preserve">        n=n//10</w:t>
      </w:r>
    </w:p>
    <w:p w14:paraId="1BCAA0EB" w14:textId="77777777" w:rsidR="002F5823" w:rsidRPr="002F5823" w:rsidRDefault="002F5823" w:rsidP="002F5823">
      <w:pPr>
        <w:rPr>
          <w:rFonts w:ascii="Times New Roman" w:hAnsi="Times New Roman" w:cs="Times New Roman"/>
        </w:rPr>
      </w:pPr>
      <w:r w:rsidRPr="002F5823">
        <w:rPr>
          <w:rFonts w:ascii="Times New Roman" w:hAnsi="Times New Roman" w:cs="Times New Roman"/>
        </w:rPr>
        <w:t xml:space="preserve">    n = sum+n</w:t>
      </w:r>
    </w:p>
    <w:p w14:paraId="478C236C" w14:textId="3B1822D7" w:rsidR="002F5823" w:rsidRPr="002F5823" w:rsidRDefault="002F5823" w:rsidP="002F5823">
      <w:pPr>
        <w:rPr>
          <w:rFonts w:ascii="Times New Roman" w:hAnsi="Times New Roman" w:cs="Times New Roman"/>
        </w:rPr>
      </w:pPr>
      <w:proofErr w:type="gramStart"/>
      <w:r w:rsidRPr="002F5823">
        <w:rPr>
          <w:rFonts w:ascii="Times New Roman" w:hAnsi="Times New Roman" w:cs="Times New Roman"/>
        </w:rPr>
        <w:t>print(</w:t>
      </w:r>
      <w:proofErr w:type="gramEnd"/>
      <w:r w:rsidRPr="002F5823">
        <w:rPr>
          <w:rFonts w:ascii="Times New Roman" w:hAnsi="Times New Roman" w:cs="Times New Roman"/>
        </w:rPr>
        <w:t>"The digital root of", a, "is:", n)</w:t>
      </w:r>
    </w:p>
    <w:p w14:paraId="27FD6281" w14:textId="678B10A1" w:rsidR="002F5823" w:rsidRDefault="002F5823" w:rsidP="002F5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09E467" w14:textId="671DF2F1" w:rsidR="002F5823" w:rsidRPr="002F5823" w:rsidRDefault="002F5823" w:rsidP="002F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5CDF0DAF" wp14:editId="329BA049">
            <wp:extent cx="41148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77AF" w14:textId="77777777" w:rsidR="00680F21" w:rsidRDefault="00680F21"/>
    <w:sectPr w:rsidR="0068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23"/>
    <w:rsid w:val="002F5823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5EA"/>
  <w15:chartTrackingRefBased/>
  <w15:docId w15:val="{01FF1232-D135-49E5-85D4-4437E549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823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2020-05-28T10:46:00Z</dcterms:created>
  <dcterms:modified xsi:type="dcterms:W3CDTF">2020-05-28T10:51:00Z</dcterms:modified>
</cp:coreProperties>
</file>