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                                              DBMS </w:t>
      </w:r>
    </w:p>
    <w:p w:rsidR="00000000" w:rsidDel="00000000" w:rsidP="00000000" w:rsidRDefault="00000000" w:rsidRPr="00000000" w14:paraId="00000002">
      <w:pPr>
        <w:ind w:left="36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Q. 1. Implementation of DDL commands of SQL with suitable examples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table</w:t>
        <w:tab/>
        <w:tab/>
        <w:tab/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Drop Table</w:t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Create table student(Roll no ,sname,date of birth).Add new column into student relation name address as text data type and column phone of data type integer</w:t>
      </w:r>
    </w:p>
    <w:p w:rsidR="00000000" w:rsidDel="00000000" w:rsidP="00000000" w:rsidRDefault="00000000" w:rsidRPr="00000000" w14:paraId="00000007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ANS:-Sure, let's go through the implementation of the DDL (Data Definition Language) commands in SQL with suitable examples.</w:t>
      </w:r>
    </w:p>
    <w:p w:rsidR="00000000" w:rsidDel="00000000" w:rsidP="00000000" w:rsidRDefault="00000000" w:rsidRPr="00000000" w14:paraId="00000008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1. **Create Table**: This command is used to create a new table in the database.</w:t>
      </w:r>
    </w:p>
    <w:p w:rsidR="00000000" w:rsidDel="00000000" w:rsidP="00000000" w:rsidRDefault="00000000" w:rsidRPr="00000000" w14:paraId="0000000A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0C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CREATE TABLE student (</w:t>
      </w:r>
    </w:p>
    <w:p w:rsidR="00000000" w:rsidDel="00000000" w:rsidP="00000000" w:rsidRDefault="00000000" w:rsidRPr="00000000" w14:paraId="0000000D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RollNo INT PRIMARY KEY,</w:t>
      </w:r>
    </w:p>
    <w:p w:rsidR="00000000" w:rsidDel="00000000" w:rsidP="00000000" w:rsidRDefault="00000000" w:rsidRPr="00000000" w14:paraId="0000000E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SName VARCHAR(50),</w:t>
      </w:r>
    </w:p>
    <w:p w:rsidR="00000000" w:rsidDel="00000000" w:rsidP="00000000" w:rsidRDefault="00000000" w:rsidRPr="00000000" w14:paraId="0000000F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DateOfBirth DATE</w:t>
      </w:r>
    </w:p>
    <w:p w:rsidR="00000000" w:rsidDel="00000000" w:rsidP="00000000" w:rsidRDefault="00000000" w:rsidRPr="00000000" w14:paraId="00000010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This SQL statement creates a table named `student` with three columns: `RollNo`, `SName`, and `DateOfBirth`. The `RollNo` column is of type `INT` and serves as the primary key for the table. `SName` is a `VARCHAR` (variable character) type column, and `DateOfBirth` is a `DATE` type column.</w:t>
      </w:r>
    </w:p>
    <w:p w:rsidR="00000000" w:rsidDel="00000000" w:rsidP="00000000" w:rsidRDefault="00000000" w:rsidRPr="00000000" w14:paraId="00000014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2. **Alter Table**: This command is used to modify an existing table structure. In this case, we want to add a new column named `Address` to the `student` table.</w:t>
      </w:r>
    </w:p>
    <w:p w:rsidR="00000000" w:rsidDel="00000000" w:rsidP="00000000" w:rsidRDefault="00000000" w:rsidRPr="00000000" w14:paraId="00000016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18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ALTER TABLE student</w:t>
      </w:r>
    </w:p>
    <w:p w:rsidR="00000000" w:rsidDel="00000000" w:rsidP="00000000" w:rsidRDefault="00000000" w:rsidRPr="00000000" w14:paraId="00000019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ADD Address TEXT;</w:t>
      </w:r>
    </w:p>
    <w:p w:rsidR="00000000" w:rsidDel="00000000" w:rsidP="00000000" w:rsidRDefault="00000000" w:rsidRPr="00000000" w14:paraId="0000001A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This SQL statement alters the `student` table to add a new column named `Address` of type `TEXT`.</w:t>
      </w:r>
    </w:p>
    <w:p w:rsidR="00000000" w:rsidDel="00000000" w:rsidP="00000000" w:rsidRDefault="00000000" w:rsidRPr="00000000" w14:paraId="0000001D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3. **Alter Table** (Adding another column):</w:t>
      </w:r>
    </w:p>
    <w:p w:rsidR="00000000" w:rsidDel="00000000" w:rsidP="00000000" w:rsidRDefault="00000000" w:rsidRPr="00000000" w14:paraId="0000001F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20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ALTER TABLE student</w:t>
      </w:r>
    </w:p>
    <w:p w:rsidR="00000000" w:rsidDel="00000000" w:rsidP="00000000" w:rsidRDefault="00000000" w:rsidRPr="00000000" w14:paraId="00000021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ADD Phone INT;</w:t>
      </w:r>
    </w:p>
    <w:p w:rsidR="00000000" w:rsidDel="00000000" w:rsidP="00000000" w:rsidRDefault="00000000" w:rsidRPr="00000000" w14:paraId="00000022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This SQL statement further alters the `student` table to add another new column named `Phone` of type `INT`.</w:t>
      </w:r>
    </w:p>
    <w:p w:rsidR="00000000" w:rsidDel="00000000" w:rsidP="00000000" w:rsidRDefault="00000000" w:rsidRPr="00000000" w14:paraId="00000025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4. **Drop Table**: This command is used to remove an existing table from the database. </w:t>
      </w:r>
    </w:p>
    <w:p w:rsidR="00000000" w:rsidDel="00000000" w:rsidP="00000000" w:rsidRDefault="00000000" w:rsidRPr="00000000" w14:paraId="00000027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29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DROP TABLE student;</w:t>
      </w:r>
    </w:p>
    <w:p w:rsidR="00000000" w:rsidDel="00000000" w:rsidP="00000000" w:rsidRDefault="00000000" w:rsidRPr="00000000" w14:paraId="0000002A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This SQL statement drops the `student` table from the database.</w:t>
      </w:r>
    </w:p>
    <w:p w:rsidR="00000000" w:rsidDel="00000000" w:rsidP="00000000" w:rsidRDefault="00000000" w:rsidRPr="00000000" w14:paraId="0000002D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So, the combined SQL script for the given requirements would be:</w:t>
      </w:r>
    </w:p>
    <w:p w:rsidR="00000000" w:rsidDel="00000000" w:rsidP="00000000" w:rsidRDefault="00000000" w:rsidRPr="00000000" w14:paraId="0000002F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31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-- Create table</w:t>
      </w:r>
    </w:p>
    <w:p w:rsidR="00000000" w:rsidDel="00000000" w:rsidP="00000000" w:rsidRDefault="00000000" w:rsidRPr="00000000" w14:paraId="00000032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CREATE TABLE student (</w:t>
      </w:r>
    </w:p>
    <w:p w:rsidR="00000000" w:rsidDel="00000000" w:rsidP="00000000" w:rsidRDefault="00000000" w:rsidRPr="00000000" w14:paraId="00000033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RollNo INT PRIMARY KEY,</w:t>
      </w:r>
    </w:p>
    <w:p w:rsidR="00000000" w:rsidDel="00000000" w:rsidP="00000000" w:rsidRDefault="00000000" w:rsidRPr="00000000" w14:paraId="00000034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SName VARCHAR(50),</w:t>
      </w:r>
    </w:p>
    <w:p w:rsidR="00000000" w:rsidDel="00000000" w:rsidP="00000000" w:rsidRDefault="00000000" w:rsidRPr="00000000" w14:paraId="00000035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    DateOfBirth DATE</w:t>
      </w:r>
    </w:p>
    <w:p w:rsidR="00000000" w:rsidDel="00000000" w:rsidP="00000000" w:rsidRDefault="00000000" w:rsidRPr="00000000" w14:paraId="00000036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-- Add new column 'Address'</w:t>
      </w:r>
    </w:p>
    <w:p w:rsidR="00000000" w:rsidDel="00000000" w:rsidP="00000000" w:rsidRDefault="00000000" w:rsidRPr="00000000" w14:paraId="00000039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ALTER TABLE student</w:t>
      </w:r>
    </w:p>
    <w:p w:rsidR="00000000" w:rsidDel="00000000" w:rsidP="00000000" w:rsidRDefault="00000000" w:rsidRPr="00000000" w14:paraId="0000003A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ADD Address TEXT;</w:t>
      </w:r>
    </w:p>
    <w:p w:rsidR="00000000" w:rsidDel="00000000" w:rsidP="00000000" w:rsidRDefault="00000000" w:rsidRPr="00000000" w14:paraId="0000003B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-- Add new column 'Phone'</w:t>
      </w:r>
    </w:p>
    <w:p w:rsidR="00000000" w:rsidDel="00000000" w:rsidP="00000000" w:rsidRDefault="00000000" w:rsidRPr="00000000" w14:paraId="0000003D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ALTER TABLE student</w:t>
      </w:r>
    </w:p>
    <w:p w:rsidR="00000000" w:rsidDel="00000000" w:rsidP="00000000" w:rsidRDefault="00000000" w:rsidRPr="00000000" w14:paraId="0000003E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ADD Phone INT;</w:t>
      </w:r>
    </w:p>
    <w:p w:rsidR="00000000" w:rsidDel="00000000" w:rsidP="00000000" w:rsidRDefault="00000000" w:rsidRPr="00000000" w14:paraId="0000003F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-- Drop table</w:t>
      </w:r>
    </w:p>
    <w:p w:rsidR="00000000" w:rsidDel="00000000" w:rsidP="00000000" w:rsidRDefault="00000000" w:rsidRPr="00000000" w14:paraId="00000041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DROP TABLE student;</w:t>
      </w:r>
    </w:p>
    <w:p w:rsidR="00000000" w:rsidDel="00000000" w:rsidP="00000000" w:rsidRDefault="00000000" w:rsidRPr="00000000" w14:paraId="00000042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firstLine="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This script creates a table named `student`, adds two columns (`Address` and `Phone`), and finally drops the table.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Q. 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Write a  PL/SQL Program to Find Factorial of a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PL/SQL Program to Find Factorial of a Number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Declare variables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num INTEGER := &amp;number; -- Input number for which factorial is to be found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factorial INTEGER := 1; -- Initialize factorial to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-- Check if input number is negative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num &lt; 0 THEN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DBMS_OUTPUT.PUT_LINE('Factorial is not defined for negative numbers.');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-- Calculate factorial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i IN 1..num LOOP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factorial := factorial * i;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END LOOP;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-- Output the factorial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DBMS_OUTPUT.PUT_LINE('Factorial of ' || num || ' is ' || factorial);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84" w:before="0" w:line="240" w:lineRule="auto"/>
        <w:ind w:left="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Q. 1. Implementation of different types of function with suitable examples</w:t>
      </w:r>
      <w:r w:rsidDel="00000000" w:rsidR="00000000" w:rsidRPr="00000000">
        <w:rPr>
          <w:b w:val="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using Number function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using Aggregate Function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using Character Function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using Conversion Function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using Date Function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Ans:-Sure, let's implement functions of different types in SQL with suitable examples: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**Using Number Function**: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Example using Number Function (ABS)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ABS(-10) AS AbsoluteValue FROM dual;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Output: AbsoluteValue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        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**Using Aggregate Function**: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Example using Aggregate Function (SUM)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SUM(salary) AS TotalSalary FROM employees;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Output: TotalSalary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        100000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**Using Character Function**: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Example using Character Function (UPPER)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UPPER('hello') AS UppercaseString FROM dual;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Output: UppercaseString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        HELLO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**Using Conversion Function**: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Example using Conversion Function (TO_NUMBER)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TO_NUMBER('123') AS NumericValue FROM dual;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Output: NumericValue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        123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**Using Date Function**: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Example using Date Function (SYSDATE)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SELECT SYSDATE AS CurrentDate FROM dual;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Output: CurrentDate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         2024-06-02 14:30:45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Q. 2. Write a  PL/SQL Program to Find Factorial of a Number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Q. 1. 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highlight w:val="white"/>
          <w:rtl w:val="0"/>
        </w:rPr>
        <w:t xml:space="preserve">PL/SQL Program to Print Table of a Number</w:t>
      </w: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Ans:--- PL/SQL Program to Print Table of a Number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-- Declare variables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DECLARE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num INTEGER := &amp;number; -- Input number for which table is to be printed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-- Check if input number is non-negative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IF num &gt;= 0 THEN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    -- Loop to print the table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    FOR i IN 1..10 LOOP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        DBMS_OUTPUT.PUT_LINE(num || ' * ' || i || ' = ' || (num * i));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    END LOOP;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    DBMS_OUTPUT.PUT_LINE('Table is not defined for negative numbers.');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END;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Q. 2. Implementation of different types of Joins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Outer Join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Natural Join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Customer(customer_id,first_name)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Order(order_id,amount)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Cust_order(customerid , first_amount,amount)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Certainly! Here's how you can implement different types of joins (Inner Join, Outer Join, and Natural Join) using the provided tables.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Assuming the tables are defined as follows: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CREATE TABLE Customer (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customer_id INT PRIMARY KEY,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first_name VARCHAR(50)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CREATE TABLE Order (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order_id INT PRIMARY KEY,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amount DECIMAL(10,2)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CREATE TABLE Cust_order (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customer_id INT,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order_id INT,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first_amount DECIMAL(10,2),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amount DECIMAL(10,2),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   FOREIGN KEY (order_id) REFERENCES Order(order_id)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Now, let's proceed with examples for each type of join: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1. **Inner Join**: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Inner Join returns rows when there is at least one match in both tables.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SELECT Customer.customer_id, Customer.first_name, Order.order_id, Order.amount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FROM Customer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INNER JOIN Cust_order ON Customer.customer_id = Cust_order.customer_id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INNER JOIN Order ON Cust_order.order_id = Order.order_id;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2. **Outer Join**: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Outer Join returns all rows from both tables, matching rows from both tables when available, and filling in NULLs for missing matches on either side.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- Left Outer Join: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SELECT Customer.customer_id, Customer.first_name, Cust_order.order_id, Cust_order.amount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FROM Customer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LEFT OUTER JOIN Cust_order ON Customer.customer_id = Cust_order.customer_id;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- Right Outer Join: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SELECT Cust_order.customer_id, Cust_order.order_id, Order.amount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FROM Cust_order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RIGHT OUTER JOIN Order ON Cust_order.order_id = Order.order_id;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3. **Natural Join**: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Natural Join performs a join using all columns with the same name in both tables.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```sql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SELECT *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FROM Customer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NATURAL JOIN Cust_order;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```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1440" w:firstLine="720"/>
        <w:rPr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Q. 2. Write a program to implement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SQL Cursors.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440" w:firstLine="0"/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SQL Program to Implement Cursors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Declare variables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emp_id employees.employee_id%TYPE;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emp_first_name employees.first_name%TYPE;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emp_last_name employees.last_name%TYPE;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emp_salary employees.salary%TYPE;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-- Declare cursor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CURSOR emp_cursor IS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SELECT employee_id, first_name, last_name, salary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FROM employees;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-- Open cursor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OPEN emp_cursor;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-- Fetch data from cursor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LOOP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FETCH emp_cursor INTO emp_id, emp_first_name, emp_last_name, emp_salary;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EXIT WHEN emp_cursor%NOTFOUND;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-- Display employee information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DBMS_OUTPUT.PUT_LINE('Employee ID: ' || emp_id);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DBMS_OUTPUT.PUT_LINE('First Name: ' || emp_first_name);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DBMS_OUTPUT.PUT_LINE('Last Name: ' || emp_last_name);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DBMS_OUTPUT.PUT_LINE('Salary: ' || emp_salary);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DBMS_OUTPUT.PUT_LINE('-------------------------');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END LOOP;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-- Close cursor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CLOSE emp_cursor;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Q. 1. Write a program by using PL/SQL.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800" w:firstLine="0"/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Ans:--- PL/SQL Program to Calculate Factorial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Declare variables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num INTEGER := &amp;number; -- Input number for which factorial is to be found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factorial INTEGER := 1; -- Initialize factorial to 1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-- Check if input number is negative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IF num &lt; 0 THEN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DBMS_OUTPUT.PUT_LINE('Factorial is not defined for negative numbers.');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-- Calculate factorial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FOR i IN 1..num LOOP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    factorial := factorial * i;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END LOOP;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-- Output the factorial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DBMS_OUTPUT.PUT_LINE('Factorial of ' || num || ' is ' || factorial);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Certainly! Here's an explanation and example of each type of operator in SQL: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16"/>
          <w:szCs w:val="16"/>
          <w:rtl w:val="0"/>
        </w:rPr>
        <w:t xml:space="preserve">Q. 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Implementation of different types of operators in SQL                       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[20 Marks]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2"/>
        </w:numPr>
        <w:ind w:left="1440" w:hanging="36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2"/>
        </w:numPr>
        <w:ind w:left="1440" w:firstLine="1080"/>
        <w:jc w:val="left"/>
        <w:rPr>
          <w:b w:val="1"/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16"/>
          <w:szCs w:val="16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0"/>
          <w:numId w:val="2"/>
        </w:numPr>
        <w:ind w:left="1440" w:firstLine="1080"/>
        <w:jc w:val="left"/>
        <w:rPr>
          <w:b w:val="1"/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16"/>
          <w:szCs w:val="16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Logical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2"/>
        </w:numPr>
        <w:ind w:left="1440" w:firstLine="1080"/>
        <w:jc w:val="left"/>
        <w:rPr>
          <w:b w:val="1"/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16"/>
          <w:szCs w:val="16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Comparison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"/>
        </w:numPr>
        <w:ind w:left="1440" w:firstLine="1080"/>
        <w:jc w:val="left"/>
        <w:rPr>
          <w:b w:val="1"/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16"/>
          <w:szCs w:val="16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Special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"/>
        </w:numPr>
        <w:ind w:left="1440" w:firstLine="1080"/>
        <w:jc w:val="left"/>
        <w:rPr>
          <w:b w:val="1"/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16"/>
          <w:szCs w:val="16"/>
          <w:highlight w:val="whit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highlight w:val="white"/>
          <w:rtl w:val="0"/>
        </w:rPr>
        <w:t xml:space="preserve">Set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1. **Arithmetic Operators**: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Arithmetic operators perform mathematical operations on numeric operands.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SELECT 10 + 5 AS Addition, 10 - 5 AS Subtraction, 10 * 5 AS Multiplication, 10 / 5 AS Division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FROM dual;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2. **Logical Operators**: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Logical operators are used to combine multiple conditions together.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SELECT * FROM employees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WHERE salary &gt; 50000 AND department_id = 10;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3. **Comparison Operators**: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Comparison operators are used to compare values.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SELECT * FROM products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WHERE price &gt;= 100;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4. **Special Operator**: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Special operators perform special functions in SQL.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SELECT * FROM customers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WHERE customer_name LIKE 'A%';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`LIKE` operator is a special operator used for pattern matching.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5. **Set Operators**: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Set operators are used to combine the results of two or more SELECT queries.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SELECT employee_id, first_name FROM employees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SELECT employee_id, first_name FROM temp_employees;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`UNION` operator combines the results of two or more SELECT statements and removes duplicate rows.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These are some of the most commonly used operators in SQL, each serving a different purpose in querying and manipulating data in a database.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. 2 . Implementation of DDL commands of SQL with suitable examples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Sure, let's go through the implementation of the DDL (Data Definition Language) commands in SQL with suitable examples: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1. **CREATE TABLE**: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create a new table in the database.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TABLE employees (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employee_id INT PRIMARY KEY,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first_name VARCHAR(50),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last_name VARCHAR(50),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department_id INT,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salary DECIMAL(10,2)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2. **ALTER TABLE**: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modify an existing table structure.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ALTER TABLE employees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ADD email VARCHAR(100);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3. **DROP TABLE**: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remove an existing table from the database.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DROP TABLE employees;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4. **CREATE INDEX**: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create an index on a table.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INDEX idx_department_id ON employees (department_id);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5. **DROP INDEX**: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remove an index from the database.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DROP INDEX idx_department_id;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360" w:firstLine="0"/>
        <w:rPr>
          <w:b w:val="1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These are some of the commonly used DDL commands in SQL, each serving a different purpose in defining and modifying the structure of the database schema.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table</w:t>
        <w:tab/>
        <w:tab/>
        <w:tab/>
        <w:tab/>
        <w:tab/>
        <w:tab/>
        <w:tab/>
        <w:tab/>
        <w:t xml:space="preserve">[20 Marks]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Drop Table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table student(Roll no ,sname,date of birth).Add new column into student relation name address as text data type and column phone of data type integer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Ans:-Certainly! Below is the implementation of the DDL commands `CREATE TABLE`, `ALTER TABLE`, and `DROP TABLE` in SQL with suitable examples: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1. **CREATE TABLE**: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create a new table in the database.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TABLE student (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RollNo INT PRIMARY KEY,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SName VARCHAR(50),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DateOfBirth DATE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This SQL statement creates a table named `student` with three columns: `RollNo`, `SName`, and `DateOfBirth`. The `RollNo` column is of type `INT` and serves as the primary key for the table. `SName` is a `VARCHAR` (variable character) type column, and `DateOfBirth` is a `DATE` type column.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2. **ALTER TABLE**: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modify an existing table structure. 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ALTER TABLE student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ADD Address TEXT,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ADD Phone INT;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This SQL statement alters the `student` table to add two new columns: `Address` of type `TEXT` and `Phone` of type `INT`.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3. **DROP TABLE**: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- This command is used to remove an existing table from the database.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DROP TABLE student;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This SQL statement drops the `student` table from the database.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So, the combined SQL script for the given requirements would be: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Create table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TABLE student (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RollNo INT PRIMARY KEY,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SName VARCHAR(50),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DateOfBirth DATE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Add new column 'Address' and 'Phone'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ALTER TABLE student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ADD Address TEXT,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ADD Phone INT;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Drop table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DROP TABLE student;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1440" w:hanging="36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This script creates a table named `student`, adds two columns (`Address` and `Phone`), and finally drops the table.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Q. 1. Study &amp; Implementation of SQL Triggers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cyan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Ans:--- Create audit_log table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TABLE audit_log (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log_id INT PRIMARY KEY,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action VARCHAR(50),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table_name VARCHAR(50),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timestamp TIMESTAMP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-- Create trigger for inserting into employees table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CREATE OR REPLACE TRIGGER employee_insert_trigger</w:t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AFTER INSERT ON employees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INSERT INTO audit_log (log_id, action, table_name, timestamp)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VALUES (audit_log_seq.NEXTVAL, 'INSERT', 'employees', SYSTIMESTAMP);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Q. 1. Study &amp; Implementation of PL/SQL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Ans:--- PL/SQL Block to Calculate Total Salary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total_salary NUMBER := 0;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FOR emp_rec IN (SELECT salary FROM employees WHERE department_id = 10) LOOP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    total_salary := total_salary + emp_rec.salary;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END LOOP;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    DBMS_OUTPUT.PUT_LINE('Total Salary for Department 10: ' || total_salary);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360" w:firstLine="0"/>
        <w:rPr>
          <w:b w:val="0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Q. 2. . Implementation of different types of function with suitable examples</w:t>
      </w:r>
      <w:r w:rsidDel="00000000" w:rsidR="00000000" w:rsidRPr="00000000">
        <w:rPr>
          <w:b w:val="0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Number function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Aggregate Function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Character Function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Conversion Function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Date Function</w:t>
        <w:tab/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Ans:-Certainly! Below are implementations of different types of functions in SQL with suitable examples: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1. **Number Function** (ABS):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function returns the absolute value of a number.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SELECT ABS(-10) AS AbsoluteValue;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Output: AbsoluteValue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        10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2. **Aggregate Function** (SUM):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function calculates the sum of values in a column.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SELECT SUM(salary) AS TotalSalary FROM employees;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Output: TotalSalary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        100000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3. **Character Function** (UPPER):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function converts a string to uppercase.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SELECT UPPER('hello') AS UppercaseString;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Output: UppercaseString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        HELLO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4. **Conversion Function** (TO_NUMBER):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function converts a string to a number.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SELECT TO_NUMBER('123') AS NumericValue;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Output: NumericValue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        123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5. **Date Function** (SYSDATE):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function returns the current system date and time.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SELECT SYSDATE AS CurrentDate FROM dual;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Output: CurrentDate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        2024-06-02 14:30:45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These examples demonstrate the usage of different types of functions in SQL, including number functions, aggregate functions, character functions, conversion functions, and date functions. Each function serves a specific purpose in SQL queries and can be used to manipulate and transform data as needed.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white"/>
          <w:rtl w:val="0"/>
        </w:rPr>
        <w:t xml:space="preserve">Q. 2. Study &amp; Implementation of SQL Triggers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6"/>
          <w:szCs w:val="16"/>
          <w:highlight w:val="cyan"/>
          <w:rtl w:val="0"/>
        </w:rPr>
        <w:t xml:space="preserve">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Ans:--- Create audit_log table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CREATE TABLE audit_log (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    log_id INT PRIMARY KEY,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    action VARCHAR(50),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    table_name VARCHAR(50),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    timestamp TIMESTAMP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-- Create trigger for inserting into employees table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CREATE OR REPLACE TRIGGER employee_insert_trigger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AFTER INSERT ON employees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FOR EACH ROW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BEGIN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    INSERT INTO audit_log (log_id, action, table_name, timestamp)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    VALUES (audit_log_seq.NEXTVAL, 'INSERT', 'employees', SYSTIMESTAMP);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END;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360" w:firstLine="0"/>
        <w:rPr>
          <w:b w:val="0"/>
          <w:color w:val="000000"/>
          <w:sz w:val="16"/>
          <w:szCs w:val="16"/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cyan"/>
          <w:rtl w:val="0"/>
        </w:rPr>
        <w:t xml:space="preserve">/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16"/>
          <w:szCs w:val="16"/>
          <w:rtl w:val="0"/>
        </w:rPr>
        <w:t xml:space="preserve">Q. 1. Implementation of DDL commands of SQL with suitable examples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table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Drop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TaCertainly! Let's go through the implementation of the DDL (Data Definition Language) commands in SQL with suitable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1. **CREATE TABLE**: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- This command is used to create a new table in the database.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 employee_id INT PRIMARY KEY,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 first_name VARCHAR(50),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 last_name VARCHAR(50),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 department_id INT,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 salary DECIMAL(10,2)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This SQL statement creates a table named `employees` with five columns: `employee_id`, `first_name`, `last_name`, `department_id`, and `salary`. The `employee_id` column is of type `INT` and serves as the primary key for the table. `first_name` and `last_name` are `VARCHAR` (variable character) type columns, `department_id` is an `INT`, and `salary` is a `DECIMAL` type column.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2. **ALTER TABLE**: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- This command is used to modify an existing table structure.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ALTER TABLE employees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ADD email VARCHAR(100);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This SQL statement alters the `employees` table to add a new column named `email` of type `VARCHAR(100)`.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3. **DROP TABLE**: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   - This command is used to remove an existing table from the database.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DROP TABLE employees;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This SQL statement drops the `employees` table from the database.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cyan"/>
          <w:u w:val="none"/>
          <w:vertAlign w:val="baseline"/>
          <w:rtl w:val="0"/>
        </w:rPr>
        <w:t xml:space="preserve">These examples demonstrate the usage of DDL commands in SQL to create, alter, and drop tables. Each command serves a different purpose in defining and modifying the structure of the database schema.ble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2"/>
        </w:numPr>
        <w:ind w:left="36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Q. 2 Implementation of DML commands of SQL with suitable examples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Delete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Ans:-Certainly! Let's go through the implementation of the DML (Data Manipulation Language) commands in SQL with suitable examples: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1. **INSERT**: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command is used to insert new rows of data into a table.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Inserting a single row into the employees table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INSERT INTO employees (employee_id, first_name, last_name, department_id, salary)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VALUES (1, 'John', 'Doe', 101, 50000.00);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Inserting multiple rows into the employees table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INSERT INTO employees (employee_id, first_name, last_name, department_id, salary)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VALUES (2, 'Jane', 'Smith', 102, 60000.00),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    (3, 'David', 'Johnson', 101, 55000.00);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2. **UPDATE**: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command is used to modify existing records in a table.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Update the salary of employee with employee_id 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UPDATE employees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SET salary = 52000.00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WHERE employee_id = 1;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Update the department_id for employees in department 101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UPDATE employees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SET department_id = 102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WHERE department_id = 101;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3. **DELETE**: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  - This command is used to remove rows from a table.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Delete employee with employee_id 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DELETE FROM employees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WHERE employee_id = 2;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-- Delete all employees in department 101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DELETE FROM employees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WHERE department_id = 101;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These examples demonstrate the usage of DML commands in SQL to insert, update, and delete data in a table. Each command serves a different purpose in manipulating the data stored in the database.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