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BAEB" w14:textId="5F550861" w:rsidR="00DF0CAB" w:rsidRPr="00DF0CAB" w:rsidRDefault="00DF0CAB" w:rsidP="00086C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This phase involves </w:t>
      </w:r>
      <w:r w:rsidR="00086CEC" w:rsidRPr="00DF0CAB">
        <w:rPr>
          <w:rFonts w:ascii="Times New Roman" w:eastAsia="Times New Roman" w:hAnsi="Times New Roman" w:cs="Times New Roman"/>
          <w:sz w:val="24"/>
          <w:szCs w:val="24"/>
        </w:rPr>
        <w:t>all</w:t>
      </w:r>
      <w:r w:rsidRPr="00DF0CAB">
        <w:rPr>
          <w:rFonts w:ascii="Times New Roman" w:eastAsia="Times New Roman" w:hAnsi="Times New Roman" w:cs="Times New Roman"/>
          <w:sz w:val="24"/>
          <w:szCs w:val="24"/>
        </w:rPr>
        <w:t xml:space="preserve"> the pages(static) described </w:t>
      </w:r>
      <w:r w:rsidR="006B4304">
        <w:rPr>
          <w:rFonts w:ascii="Times New Roman" w:eastAsia="Times New Roman" w:hAnsi="Times New Roman" w:cs="Times New Roman"/>
          <w:sz w:val="24"/>
          <w:szCs w:val="24"/>
        </w:rPr>
        <w:t>in the project document</w:t>
      </w:r>
      <w:r w:rsidR="006B4304">
        <w:t>.</w:t>
      </w:r>
    </w:p>
    <w:p w14:paraId="7FDB91E6" w14:textId="77777777" w:rsidR="00DF0CAB" w:rsidRPr="00DF0CAB" w:rsidRDefault="00DF0CAB" w:rsidP="00086C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Refer to your project document for any additional instructions to be followed</w:t>
      </w:r>
    </w:p>
    <w:p w14:paraId="25791E2A" w14:textId="77777777" w:rsidR="00DF0CAB" w:rsidRPr="00DF0CAB" w:rsidRDefault="00DF0CAB" w:rsidP="00086C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All pages, as in, pages before and after login as well</w:t>
      </w:r>
    </w:p>
    <w:p w14:paraId="3287039B" w14:textId="77777777" w:rsidR="00DF0CAB" w:rsidRPr="00DF0CAB" w:rsidRDefault="00DF0CAB" w:rsidP="00086C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If you do not understand something, make sure you contact the Instructor/GTA immediately. Do NOT make assumptions.</w:t>
      </w:r>
    </w:p>
    <w:p w14:paraId="00A21CB1" w14:textId="77777777" w:rsidR="00DF0CAB" w:rsidRPr="00DF0CAB" w:rsidRDefault="00DF0CAB" w:rsidP="00086C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Do not ask questions at the last moment (</w:t>
      </w:r>
      <w:r w:rsidRPr="00DF0CAB">
        <w:rPr>
          <w:rFonts w:ascii="Times New Roman" w:eastAsia="Times New Roman" w:hAnsi="Times New Roman" w:cs="Times New Roman"/>
          <w:sz w:val="24"/>
          <w:szCs w:val="24"/>
          <w:shd w:val="clear" w:color="auto" w:fill="2DC26B"/>
        </w:rPr>
        <w:t>i.e., 2 days before the deadline</w:t>
      </w:r>
      <w:r w:rsidRPr="00DF0CAB">
        <w:rPr>
          <w:rFonts w:ascii="Times New Roman" w:eastAsia="Times New Roman" w:hAnsi="Times New Roman" w:cs="Times New Roman"/>
          <w:sz w:val="24"/>
          <w:szCs w:val="24"/>
        </w:rPr>
        <w:t>)</w:t>
      </w:r>
    </w:p>
    <w:p w14:paraId="66D757AC" w14:textId="66F3E183" w:rsidR="00DF0CAB" w:rsidRPr="00DF0CAB" w:rsidRDefault="00DF0CAB" w:rsidP="00086CEC">
      <w:pPr>
        <w:spacing w:before="100" w:beforeAutospacing="1" w:after="100" w:afterAutospacing="1" w:line="240" w:lineRule="auto"/>
        <w:ind w:left="360"/>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You are free to use your own font/color. Make sure you state which font/color, etc. you have used in the comments in your CSS file.</w:t>
      </w:r>
    </w:p>
    <w:p w14:paraId="6E4B40B7" w14:textId="77777777" w:rsidR="00DF0CAB" w:rsidRPr="00DF0CAB" w:rsidRDefault="00DF0CAB" w:rsidP="00086CEC">
      <w:p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Deductions for failing to follow directions:</w:t>
      </w:r>
    </w:p>
    <w:p w14:paraId="57FEA783" w14:textId="77777777" w:rsidR="00DF0CAB" w:rsidRPr="00DF0CAB" w:rsidRDefault="00DF0CAB" w:rsidP="00086CE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20 Late submission per day</w:t>
      </w:r>
    </w:p>
    <w:p w14:paraId="5F6D3051" w14:textId="77777777" w:rsidR="00DF0CAB" w:rsidRPr="00DF0CAB" w:rsidRDefault="00DF0CAB" w:rsidP="00086CE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10 Not in the prescribed format/file extension</w:t>
      </w:r>
    </w:p>
    <w:p w14:paraId="7AE38A8F" w14:textId="77777777" w:rsidR="00DF0CAB" w:rsidRPr="00DF0CAB" w:rsidRDefault="00DF0CAB" w:rsidP="00086CEC">
      <w:p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u w:val="single"/>
        </w:rPr>
        <w:t>Submission:</w:t>
      </w:r>
    </w:p>
    <w:p w14:paraId="064788D0" w14:textId="765856B5"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A zip file containing all your submission materials (.css,.html and all other files which you consider necessary for phase </w:t>
      </w:r>
      <w:r w:rsidR="0055093A">
        <w:rPr>
          <w:rFonts w:ascii="Times New Roman" w:eastAsia="Times New Roman" w:hAnsi="Times New Roman" w:cs="Times New Roman"/>
          <w:sz w:val="24"/>
          <w:szCs w:val="24"/>
        </w:rPr>
        <w:t>1</w:t>
      </w:r>
      <w:r w:rsidRPr="00DF0CAB">
        <w:rPr>
          <w:rFonts w:ascii="Times New Roman" w:eastAsia="Times New Roman" w:hAnsi="Times New Roman" w:cs="Times New Roman"/>
          <w:sz w:val="24"/>
          <w:szCs w:val="24"/>
        </w:rPr>
        <w:t>)</w:t>
      </w:r>
    </w:p>
    <w:p w14:paraId="01584698" w14:textId="221296F9"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File name should be</w:t>
      </w:r>
      <w:r w:rsidR="00086CEC">
        <w:rPr>
          <w:rFonts w:ascii="Times New Roman" w:eastAsia="Times New Roman" w:hAnsi="Times New Roman" w:cs="Times New Roman"/>
          <w:sz w:val="24"/>
          <w:szCs w:val="24"/>
        </w:rPr>
        <w:t xml:space="preserve"> </w:t>
      </w:r>
      <w:r w:rsidRPr="00DF0CAB">
        <w:rPr>
          <w:rFonts w:ascii="Times New Roman" w:eastAsia="Times New Roman" w:hAnsi="Times New Roman" w:cs="Times New Roman"/>
          <w:sz w:val="24"/>
          <w:szCs w:val="24"/>
        </w:rPr>
        <w:t>according</w:t>
      </w:r>
      <w:r w:rsidR="00086CEC">
        <w:rPr>
          <w:rFonts w:ascii="Times New Roman" w:eastAsia="Times New Roman" w:hAnsi="Times New Roman" w:cs="Times New Roman"/>
          <w:sz w:val="24"/>
          <w:szCs w:val="24"/>
        </w:rPr>
        <w:t xml:space="preserve"> </w:t>
      </w:r>
      <w:r w:rsidRPr="00DF0CAB">
        <w:rPr>
          <w:rFonts w:ascii="Times New Roman" w:eastAsia="Times New Roman" w:hAnsi="Times New Roman" w:cs="Times New Roman"/>
          <w:sz w:val="24"/>
          <w:szCs w:val="24"/>
        </w:rPr>
        <w:t>to:</w:t>
      </w:r>
      <w:r w:rsidR="00086CEC">
        <w:rPr>
          <w:rFonts w:ascii="Times New Roman" w:eastAsia="Times New Roman" w:hAnsi="Times New Roman" w:cs="Times New Roman"/>
          <w:sz w:val="24"/>
          <w:szCs w:val="24"/>
        </w:rPr>
        <w:t xml:space="preserve"> </w:t>
      </w:r>
      <w:r w:rsidRPr="00DF0CAB">
        <w:rPr>
          <w:rFonts w:ascii="Times New Roman" w:eastAsia="Times New Roman" w:hAnsi="Times New Roman" w:cs="Times New Roman"/>
          <w:sz w:val="24"/>
          <w:szCs w:val="24"/>
        </w:rPr>
        <w:t>YourLastName_YourTeamMate1LastName_YourTeamMate2LastName.zip</w:t>
      </w:r>
    </w:p>
    <w:p w14:paraId="3298DD15" w14:textId="51145D98"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Your CSS file should contain your Name (Last, First) and Student Id (as comments), in the first 3 lines of your code. (</w:t>
      </w:r>
      <w:r w:rsidR="00086CEC" w:rsidRPr="00DF0CAB">
        <w:rPr>
          <w:rFonts w:ascii="Times New Roman" w:eastAsia="Times New Roman" w:hAnsi="Times New Roman" w:cs="Times New Roman"/>
          <w:sz w:val="24"/>
          <w:szCs w:val="24"/>
        </w:rPr>
        <w:t>For</w:t>
      </w:r>
      <w:r w:rsidRPr="00DF0CAB">
        <w:rPr>
          <w:rFonts w:ascii="Times New Roman" w:eastAsia="Times New Roman" w:hAnsi="Times New Roman" w:cs="Times New Roman"/>
          <w:sz w:val="24"/>
          <w:szCs w:val="24"/>
        </w:rPr>
        <w:t xml:space="preserve"> all members)</w:t>
      </w:r>
    </w:p>
    <w:p w14:paraId="2D663A62"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Submissions not in the above-mentioned format (all above) will receive a 5% penalty of the maximum points for this assignment.</w:t>
      </w:r>
    </w:p>
    <w:p w14:paraId="45DA9915"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Corrupt files/files which cannot be opened universally on any computer will receive zero credit.</w:t>
      </w:r>
    </w:p>
    <w:p w14:paraId="6E2F83CB" w14:textId="585852EB"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The entire website </w:t>
      </w:r>
      <w:r w:rsidR="00086CEC" w:rsidRPr="00DF0CAB">
        <w:rPr>
          <w:rFonts w:ascii="Times New Roman" w:eastAsia="Times New Roman" w:hAnsi="Times New Roman" w:cs="Times New Roman"/>
          <w:sz w:val="24"/>
          <w:szCs w:val="24"/>
        </w:rPr>
        <w:t>must</w:t>
      </w:r>
      <w:r w:rsidRPr="00DF0CAB">
        <w:rPr>
          <w:rFonts w:ascii="Times New Roman" w:eastAsia="Times New Roman" w:hAnsi="Times New Roman" w:cs="Times New Roman"/>
          <w:sz w:val="24"/>
          <w:szCs w:val="24"/>
        </w:rPr>
        <w:t xml:space="preserve"> be HOSTED on UTA Cloud. Uploading the files alone is not enough for scoring full points</w:t>
      </w:r>
    </w:p>
    <w:p w14:paraId="2FDFFE14"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Bootstrap is not allowed for this phase.</w:t>
      </w:r>
    </w:p>
    <w:p w14:paraId="3F231E81"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 Responsiveness is needed for all pages in this phase. It accounts for part of your presentation points.</w:t>
      </w:r>
    </w:p>
    <w:p w14:paraId="41562184"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This phase focuses more on the design of your entire website.</w:t>
      </w:r>
    </w:p>
    <w:p w14:paraId="205098F3"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Please adhere to Code integrity. If you refer a valid source for your assignment, proper citation is needed.</w:t>
      </w:r>
    </w:p>
    <w:p w14:paraId="4F086D81"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Violation of code integrity will result in zero credit. No exceptions.</w:t>
      </w:r>
    </w:p>
    <w:p w14:paraId="115DD5CB" w14:textId="77777777" w:rsidR="00DF0CAB" w:rsidRPr="00DF0CAB" w:rsidRDefault="00DF0CAB" w:rsidP="00086CE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The submission for this phase is ONE SUBMISSION PER GROUP.</w:t>
      </w:r>
    </w:p>
    <w:p w14:paraId="57DF7DC0" w14:textId="77777777" w:rsidR="00DF0CAB" w:rsidRPr="00DF0CAB" w:rsidRDefault="00DF0CAB" w:rsidP="00A21DF7">
      <w:p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u w:val="single"/>
        </w:rPr>
        <w:t>Your submission should adhere to the following:</w:t>
      </w:r>
    </w:p>
    <w:p w14:paraId="33E800A6" w14:textId="77777777" w:rsidR="00DF0CAB" w:rsidRPr="00DF0CAB" w:rsidRDefault="00DF0CAB" w:rsidP="00A21DF7">
      <w:p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Please also bear in mind that the files which you submit here are final &amp; will be used for grading. (Any explanations/files after the submission time will not be accepted for grading). Make sure you include sufficient comments/explanation in your code/work.</w:t>
      </w:r>
    </w:p>
    <w:p w14:paraId="666DA83C" w14:textId="77777777" w:rsidR="00DF0CAB" w:rsidRPr="00DF0CAB" w:rsidRDefault="00DF0CAB" w:rsidP="00A21DF7">
      <w:p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Please do not send the TA or the Instructor of this course, files through MyMav E-Mail, Canvas Inbox.</w:t>
      </w:r>
    </w:p>
    <w:p w14:paraId="6B47290E" w14:textId="21D53C99" w:rsidR="00DF0CAB" w:rsidRPr="00DF0CAB" w:rsidRDefault="00DF0CAB" w:rsidP="00A21DF7">
      <w:pPr>
        <w:spacing w:before="100" w:beforeAutospacing="1" w:after="100" w:afterAutospacing="1" w:line="240" w:lineRule="auto"/>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lastRenderedPageBreak/>
        <w:t>NOTE: Please, please do not ask the same questions again and again regarding the Project. If you do not understand anything which is sent through Canvas, please clarify it then and there. Make sure you look through the group channel to make sure your question is not asked before.</w:t>
      </w:r>
    </w:p>
    <w:p w14:paraId="23FEE5DD"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u w:val="single"/>
        </w:rPr>
        <w:t>Rubric</w:t>
      </w:r>
    </w:p>
    <w:tbl>
      <w:tblPr>
        <w:tblW w:w="5538" w:type="pct"/>
        <w:tblInd w:w="8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10"/>
        <w:gridCol w:w="4862"/>
        <w:gridCol w:w="3777"/>
      </w:tblGrid>
      <w:tr w:rsidR="00DF0CAB" w:rsidRPr="00DF0CAB" w14:paraId="1854DE7E" w14:textId="77777777" w:rsidTr="00954560">
        <w:trPr>
          <w:trHeight w:val="795"/>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14:paraId="04C518CB" w14:textId="15CB1F30"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WEB DATA MANAGEMENT: PHASE </w:t>
            </w:r>
            <w:r w:rsidR="0055093A">
              <w:rPr>
                <w:rFonts w:ascii="Times New Roman" w:eastAsia="Times New Roman" w:hAnsi="Times New Roman" w:cs="Times New Roman"/>
                <w:sz w:val="24"/>
                <w:szCs w:val="24"/>
              </w:rPr>
              <w:t>1</w:t>
            </w:r>
          </w:p>
        </w:tc>
      </w:tr>
      <w:tr w:rsidR="00DF0CAB" w:rsidRPr="00DF0CAB" w14:paraId="7EC18E06" w14:textId="77777777" w:rsidTr="00E01678">
        <w:trPr>
          <w:trHeight w:val="795"/>
        </w:trPr>
        <w:tc>
          <w:tcPr>
            <w:tcW w:w="826" w:type="pct"/>
            <w:tcBorders>
              <w:top w:val="outset" w:sz="6" w:space="0" w:color="auto"/>
              <w:left w:val="outset" w:sz="6" w:space="0" w:color="auto"/>
              <w:bottom w:val="outset" w:sz="6" w:space="0" w:color="auto"/>
              <w:right w:val="outset" w:sz="6" w:space="0" w:color="auto"/>
            </w:tcBorders>
            <w:vAlign w:val="center"/>
            <w:hideMark/>
          </w:tcPr>
          <w:p w14:paraId="0AE84AD6"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Criteria</w:t>
            </w:r>
          </w:p>
        </w:tc>
        <w:tc>
          <w:tcPr>
            <w:tcW w:w="2349" w:type="pct"/>
            <w:tcBorders>
              <w:top w:val="outset" w:sz="6" w:space="0" w:color="auto"/>
              <w:left w:val="outset" w:sz="6" w:space="0" w:color="auto"/>
              <w:bottom w:val="outset" w:sz="6" w:space="0" w:color="auto"/>
              <w:right w:val="outset" w:sz="6" w:space="0" w:color="auto"/>
            </w:tcBorders>
            <w:vAlign w:val="center"/>
            <w:hideMark/>
          </w:tcPr>
          <w:p w14:paraId="0C8BBD07"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Description of Criteria</w:t>
            </w:r>
          </w:p>
        </w:tc>
        <w:tc>
          <w:tcPr>
            <w:tcW w:w="1826" w:type="pct"/>
            <w:tcBorders>
              <w:top w:val="outset" w:sz="6" w:space="0" w:color="auto"/>
              <w:left w:val="outset" w:sz="6" w:space="0" w:color="auto"/>
              <w:bottom w:val="outset" w:sz="6" w:space="0" w:color="auto"/>
              <w:right w:val="outset" w:sz="6" w:space="0" w:color="auto"/>
            </w:tcBorders>
            <w:vAlign w:val="center"/>
            <w:hideMark/>
          </w:tcPr>
          <w:p w14:paraId="67DF5B61"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Points</w:t>
            </w:r>
          </w:p>
        </w:tc>
      </w:tr>
      <w:tr w:rsidR="00DF0CAB" w:rsidRPr="00DF0CAB" w14:paraId="627B82B1" w14:textId="77777777" w:rsidTr="00E01678">
        <w:trPr>
          <w:trHeight w:val="2751"/>
        </w:trPr>
        <w:tc>
          <w:tcPr>
            <w:tcW w:w="826" w:type="pct"/>
            <w:tcBorders>
              <w:top w:val="outset" w:sz="6" w:space="0" w:color="auto"/>
              <w:left w:val="outset" w:sz="6" w:space="0" w:color="auto"/>
              <w:bottom w:val="outset" w:sz="6" w:space="0" w:color="auto"/>
              <w:right w:val="outset" w:sz="6" w:space="0" w:color="auto"/>
            </w:tcBorders>
            <w:vAlign w:val="center"/>
            <w:hideMark/>
          </w:tcPr>
          <w:p w14:paraId="62726AB2"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CSS</w:t>
            </w:r>
          </w:p>
          <w:p w14:paraId="5A742BDE"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tc>
        <w:tc>
          <w:tcPr>
            <w:tcW w:w="2349" w:type="pct"/>
            <w:tcBorders>
              <w:top w:val="outset" w:sz="6" w:space="0" w:color="auto"/>
              <w:left w:val="outset" w:sz="6" w:space="0" w:color="auto"/>
              <w:bottom w:val="outset" w:sz="6" w:space="0" w:color="auto"/>
              <w:right w:val="outset" w:sz="6" w:space="0" w:color="auto"/>
            </w:tcBorders>
            <w:vAlign w:val="center"/>
            <w:hideMark/>
          </w:tcPr>
          <w:p w14:paraId="35C3D17F" w14:textId="77777777"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An external style sheet, containing all the style requirements which you would be using. Includes, but not limited to: Font(Family, weight), color, wrapper</w:t>
            </w:r>
          </w:p>
        </w:tc>
        <w:tc>
          <w:tcPr>
            <w:tcW w:w="1826" w:type="pct"/>
            <w:tcBorders>
              <w:top w:val="outset" w:sz="6" w:space="0" w:color="auto"/>
              <w:left w:val="outset" w:sz="6" w:space="0" w:color="auto"/>
              <w:bottom w:val="outset" w:sz="6" w:space="0" w:color="auto"/>
              <w:right w:val="outset" w:sz="6" w:space="0" w:color="auto"/>
            </w:tcBorders>
            <w:vAlign w:val="center"/>
            <w:hideMark/>
          </w:tcPr>
          <w:p w14:paraId="3448B38E"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10 to &gt;9.5 pts:</w:t>
            </w:r>
            <w:r w:rsidRPr="00DF0CAB">
              <w:rPr>
                <w:rFonts w:ascii="Times New Roman" w:eastAsia="Times New Roman" w:hAnsi="Times New Roman" w:cs="Times New Roman"/>
                <w:sz w:val="24"/>
                <w:szCs w:val="24"/>
              </w:rPr>
              <w:t xml:space="preserve"> Meets all Requirements.</w:t>
            </w:r>
          </w:p>
          <w:p w14:paraId="641D0DD3"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9.5 to &gt;3.0 pts:</w:t>
            </w:r>
            <w:r w:rsidRPr="00DF0CAB">
              <w:rPr>
                <w:rFonts w:ascii="Times New Roman" w:eastAsia="Times New Roman" w:hAnsi="Times New Roman" w:cs="Times New Roman"/>
                <w:sz w:val="24"/>
                <w:szCs w:val="24"/>
              </w:rPr>
              <w:t xml:space="preserve"> 1-2 errors</w:t>
            </w:r>
          </w:p>
          <w:p w14:paraId="49A83D2E"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563FEC45"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6D57F5BF"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tc>
      </w:tr>
      <w:tr w:rsidR="00DF0CAB" w:rsidRPr="00DF0CAB" w14:paraId="40484BD1" w14:textId="77777777" w:rsidTr="00E01678">
        <w:trPr>
          <w:trHeight w:val="4395"/>
        </w:trPr>
        <w:tc>
          <w:tcPr>
            <w:tcW w:w="826" w:type="pct"/>
            <w:tcBorders>
              <w:top w:val="outset" w:sz="6" w:space="0" w:color="auto"/>
              <w:left w:val="outset" w:sz="6" w:space="0" w:color="auto"/>
              <w:bottom w:val="outset" w:sz="6" w:space="0" w:color="auto"/>
              <w:right w:val="outset" w:sz="6" w:space="0" w:color="auto"/>
            </w:tcBorders>
            <w:vAlign w:val="center"/>
            <w:hideMark/>
          </w:tcPr>
          <w:p w14:paraId="3751A621" w14:textId="39AC5B8A" w:rsidR="00DF0CAB" w:rsidRPr="00DF0CAB" w:rsidRDefault="00A12875"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Homepage, About</w:t>
            </w:r>
            <w:r w:rsidR="00DF0CAB" w:rsidRPr="00DF0CAB">
              <w:rPr>
                <w:rFonts w:ascii="Times New Roman" w:eastAsia="Times New Roman" w:hAnsi="Times New Roman" w:cs="Times New Roman"/>
                <w:sz w:val="24"/>
                <w:szCs w:val="24"/>
              </w:rPr>
              <w:t xml:space="preserve"> Us, Services Page</w:t>
            </w:r>
          </w:p>
        </w:tc>
        <w:tc>
          <w:tcPr>
            <w:tcW w:w="2349" w:type="pct"/>
            <w:tcBorders>
              <w:top w:val="outset" w:sz="6" w:space="0" w:color="auto"/>
              <w:left w:val="outset" w:sz="6" w:space="0" w:color="auto"/>
              <w:bottom w:val="outset" w:sz="6" w:space="0" w:color="auto"/>
              <w:right w:val="outset" w:sz="6" w:space="0" w:color="auto"/>
            </w:tcBorders>
            <w:vAlign w:val="center"/>
            <w:hideMark/>
          </w:tcPr>
          <w:p w14:paraId="525F140F"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before login</w:t>
            </w:r>
          </w:p>
        </w:tc>
        <w:tc>
          <w:tcPr>
            <w:tcW w:w="1826" w:type="pct"/>
            <w:tcBorders>
              <w:top w:val="outset" w:sz="6" w:space="0" w:color="auto"/>
              <w:left w:val="outset" w:sz="6" w:space="0" w:color="auto"/>
              <w:bottom w:val="outset" w:sz="6" w:space="0" w:color="auto"/>
              <w:right w:val="outset" w:sz="6" w:space="0" w:color="auto"/>
            </w:tcBorders>
            <w:vAlign w:val="center"/>
            <w:hideMark/>
          </w:tcPr>
          <w:p w14:paraId="249155A6"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8 to &gt;6.5 pts:</w:t>
            </w:r>
            <w:r w:rsidRPr="00DF0CAB">
              <w:rPr>
                <w:rFonts w:ascii="Times New Roman" w:eastAsia="Times New Roman" w:hAnsi="Times New Roman" w:cs="Times New Roman"/>
                <w:sz w:val="24"/>
                <w:szCs w:val="24"/>
              </w:rPr>
              <w:t xml:space="preserve"> Meets all Requirements</w:t>
            </w:r>
          </w:p>
          <w:p w14:paraId="768F7EBE"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6.5 to &gt;3.0 pts</w:t>
            </w:r>
            <w:r w:rsidRPr="00DF0CAB">
              <w:rPr>
                <w:rFonts w:ascii="Times New Roman" w:eastAsia="Times New Roman" w:hAnsi="Times New Roman" w:cs="Times New Roman"/>
                <w:sz w:val="24"/>
                <w:szCs w:val="24"/>
              </w:rPr>
              <w:t>: Partial, 1-2 errors</w:t>
            </w:r>
          </w:p>
          <w:p w14:paraId="79FE3D20" w14:textId="0495B37E"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Partial, </w:t>
            </w:r>
            <w:r w:rsidR="00086CEC" w:rsidRPr="00DF0CAB">
              <w:rPr>
                <w:rFonts w:ascii="Times New Roman" w:eastAsia="Times New Roman" w:hAnsi="Times New Roman" w:cs="Times New Roman"/>
                <w:sz w:val="24"/>
                <w:szCs w:val="24"/>
              </w:rPr>
              <w:t>any</w:t>
            </w:r>
            <w:r w:rsidRPr="00DF0CAB">
              <w:rPr>
                <w:rFonts w:ascii="Times New Roman" w:eastAsia="Times New Roman" w:hAnsi="Times New Roman" w:cs="Times New Roman"/>
                <w:sz w:val="24"/>
                <w:szCs w:val="24"/>
              </w:rPr>
              <w:t xml:space="preserve"> one of the pages is incomplete</w:t>
            </w:r>
          </w:p>
          <w:p w14:paraId="297BE971" w14:textId="77777777"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11B74E6C" w14:textId="77777777"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tc>
      </w:tr>
      <w:tr w:rsidR="00DF0CAB" w:rsidRPr="00DF0CAB" w14:paraId="7E3A7F04" w14:textId="77777777" w:rsidTr="00E01678">
        <w:trPr>
          <w:trHeight w:val="3930"/>
        </w:trPr>
        <w:tc>
          <w:tcPr>
            <w:tcW w:w="826" w:type="pct"/>
            <w:tcBorders>
              <w:top w:val="outset" w:sz="6" w:space="0" w:color="auto"/>
              <w:left w:val="outset" w:sz="6" w:space="0" w:color="auto"/>
              <w:bottom w:val="outset" w:sz="6" w:space="0" w:color="auto"/>
              <w:right w:val="outset" w:sz="6" w:space="0" w:color="auto"/>
            </w:tcBorders>
            <w:vAlign w:val="center"/>
            <w:hideMark/>
          </w:tcPr>
          <w:p w14:paraId="30916ED0" w14:textId="77777777" w:rsidR="00DF0CAB" w:rsidRPr="00DF0CAB" w:rsidRDefault="00DF0CAB" w:rsidP="00E01678">
            <w:pPr>
              <w:spacing w:before="100" w:beforeAutospacing="1" w:after="100" w:afterAutospacing="1" w:line="240" w:lineRule="auto"/>
              <w:ind w:right="144"/>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lastRenderedPageBreak/>
              <w:t>Contact Us Page</w:t>
            </w:r>
          </w:p>
        </w:tc>
        <w:tc>
          <w:tcPr>
            <w:tcW w:w="2349" w:type="pct"/>
            <w:tcBorders>
              <w:top w:val="outset" w:sz="6" w:space="0" w:color="auto"/>
              <w:left w:val="outset" w:sz="6" w:space="0" w:color="auto"/>
              <w:bottom w:val="outset" w:sz="6" w:space="0" w:color="auto"/>
              <w:right w:val="outset" w:sz="6" w:space="0" w:color="auto"/>
            </w:tcBorders>
            <w:vAlign w:val="center"/>
            <w:hideMark/>
          </w:tcPr>
          <w:p w14:paraId="12EA6ADD" w14:textId="1D7ED99B"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before login</w:t>
            </w:r>
          </w:p>
          <w:p w14:paraId="496EC2A4" w14:textId="36D5289D" w:rsidR="00DF0CAB" w:rsidRPr="00A21DF7" w:rsidRDefault="00DF0CAB" w:rsidP="00E01678">
            <w:pPr>
              <w:spacing w:before="100" w:beforeAutospacing="1" w:after="100" w:afterAutospacing="1" w:line="240" w:lineRule="auto"/>
              <w:ind w:right="144"/>
              <w:jc w:val="both"/>
              <w:rPr>
                <w:rFonts w:ascii="Times New Roman" w:eastAsia="Times New Roman" w:hAnsi="Times New Roman" w:cs="Times New Roman"/>
                <w:b/>
                <w:bCs/>
                <w:sz w:val="24"/>
                <w:szCs w:val="24"/>
              </w:rPr>
            </w:pPr>
            <w:r w:rsidRPr="00A21DF7">
              <w:rPr>
                <w:rFonts w:ascii="Times New Roman" w:eastAsia="Times New Roman" w:hAnsi="Times New Roman" w:cs="Times New Roman"/>
                <w:b/>
                <w:bCs/>
                <w:sz w:val="24"/>
                <w:szCs w:val="24"/>
              </w:rPr>
              <w:t>Contact Us Page:</w:t>
            </w:r>
          </w:p>
          <w:p w14:paraId="2EFA3DBA" w14:textId="05FEFEFC"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There should be a form with which anyone can contact regarding any request </w:t>
            </w:r>
            <w:r w:rsidR="00B83E59">
              <w:rPr>
                <w:rFonts w:ascii="Times New Roman" w:eastAsia="Times New Roman" w:hAnsi="Times New Roman" w:cs="Times New Roman"/>
                <w:sz w:val="24"/>
                <w:szCs w:val="24"/>
              </w:rPr>
              <w:t xml:space="preserve">, </w:t>
            </w:r>
            <w:r w:rsidRPr="00DF0CAB">
              <w:rPr>
                <w:rFonts w:ascii="Times New Roman" w:eastAsia="Times New Roman" w:hAnsi="Times New Roman" w:cs="Times New Roman"/>
                <w:sz w:val="24"/>
                <w:szCs w:val="24"/>
              </w:rPr>
              <w:t>for information, etc.</w:t>
            </w:r>
          </w:p>
          <w:p w14:paraId="511EE555" w14:textId="77777777"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Components involved(Contact Us):</w:t>
            </w:r>
          </w:p>
          <w:p w14:paraId="2950C2C6" w14:textId="77777777"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Form &amp; Email functions</w:t>
            </w:r>
          </w:p>
        </w:tc>
        <w:tc>
          <w:tcPr>
            <w:tcW w:w="1826" w:type="pct"/>
            <w:tcBorders>
              <w:top w:val="outset" w:sz="6" w:space="0" w:color="auto"/>
              <w:left w:val="outset" w:sz="6" w:space="0" w:color="auto"/>
              <w:bottom w:val="outset" w:sz="6" w:space="0" w:color="auto"/>
              <w:right w:val="outset" w:sz="6" w:space="0" w:color="auto"/>
            </w:tcBorders>
            <w:vAlign w:val="center"/>
            <w:hideMark/>
          </w:tcPr>
          <w:p w14:paraId="1A4CF80E" w14:textId="77777777" w:rsidR="00DF0CAB" w:rsidRPr="00DF0CAB" w:rsidRDefault="00DF0CAB"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5 to &gt;3.5 pts:</w:t>
            </w:r>
            <w:r w:rsidRPr="00DF0CAB">
              <w:rPr>
                <w:rFonts w:ascii="Times New Roman" w:eastAsia="Times New Roman" w:hAnsi="Times New Roman" w:cs="Times New Roman"/>
                <w:sz w:val="24"/>
                <w:szCs w:val="24"/>
              </w:rPr>
              <w:t xml:space="preserve"> Meets all Requirements</w:t>
            </w:r>
          </w:p>
          <w:p w14:paraId="15D4E790" w14:textId="274E8C64" w:rsidR="00DF0CAB" w:rsidRPr="00DF0CAB" w:rsidRDefault="00DF0CAB"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3.5 to &gt;2.0 pts</w:t>
            </w:r>
            <w:r w:rsidRPr="00DF0CAB">
              <w:rPr>
                <w:rFonts w:ascii="Times New Roman" w:eastAsia="Times New Roman" w:hAnsi="Times New Roman" w:cs="Times New Roman"/>
                <w:sz w:val="24"/>
                <w:szCs w:val="24"/>
              </w:rPr>
              <w:t>: Form &amp; Email Func</w:t>
            </w:r>
            <w:r w:rsidR="00086CEC">
              <w:rPr>
                <w:rFonts w:ascii="Times New Roman" w:eastAsia="Times New Roman" w:hAnsi="Times New Roman" w:cs="Times New Roman"/>
                <w:sz w:val="24"/>
                <w:szCs w:val="24"/>
              </w:rPr>
              <w:t>tion</w:t>
            </w:r>
            <w:r w:rsidRPr="00DF0CAB">
              <w:rPr>
                <w:rFonts w:ascii="Times New Roman" w:eastAsia="Times New Roman" w:hAnsi="Times New Roman" w:cs="Times New Roman"/>
                <w:sz w:val="24"/>
                <w:szCs w:val="24"/>
              </w:rPr>
              <w:t>. Present, but incomplete with 1-2 errors</w:t>
            </w:r>
          </w:p>
          <w:p w14:paraId="23C434D0" w14:textId="77777777" w:rsidR="00DF0CAB" w:rsidRPr="00DF0CAB" w:rsidRDefault="00DF0CAB"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2 to &gt;0.0 pts:</w:t>
            </w:r>
            <w:r w:rsidRPr="00DF0CAB">
              <w:rPr>
                <w:rFonts w:ascii="Times New Roman" w:eastAsia="Times New Roman" w:hAnsi="Times New Roman" w:cs="Times New Roman"/>
                <w:sz w:val="24"/>
                <w:szCs w:val="24"/>
              </w:rPr>
              <w:t xml:space="preserve"> Incomplete</w:t>
            </w:r>
          </w:p>
          <w:p w14:paraId="392ADD90" w14:textId="77777777" w:rsidR="00DF0CAB" w:rsidRPr="00DF0CAB" w:rsidRDefault="00DF0CAB"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3C82BA86" w14:textId="77777777" w:rsidR="00DF0CAB" w:rsidRPr="00DF0CAB" w:rsidRDefault="00DF0CAB" w:rsidP="00E01678">
            <w:pPr>
              <w:spacing w:before="100" w:beforeAutospacing="1" w:after="100" w:afterAutospacing="1" w:line="240" w:lineRule="auto"/>
              <w:ind w:left="144" w:right="144"/>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tc>
      </w:tr>
      <w:tr w:rsidR="00DF0CAB" w:rsidRPr="00DF0CAB" w14:paraId="7E064B71" w14:textId="77777777" w:rsidTr="00E01678">
        <w:trPr>
          <w:trHeight w:val="5115"/>
        </w:trPr>
        <w:tc>
          <w:tcPr>
            <w:tcW w:w="826" w:type="pct"/>
            <w:tcBorders>
              <w:top w:val="outset" w:sz="6" w:space="0" w:color="auto"/>
              <w:left w:val="outset" w:sz="6" w:space="0" w:color="auto"/>
              <w:bottom w:val="outset" w:sz="6" w:space="0" w:color="auto"/>
              <w:right w:val="outset" w:sz="6" w:space="0" w:color="auto"/>
            </w:tcBorders>
            <w:vAlign w:val="center"/>
            <w:hideMark/>
          </w:tcPr>
          <w:p w14:paraId="623D5376" w14:textId="77777777" w:rsid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Login/Sign-up Landing</w:t>
            </w:r>
          </w:p>
          <w:p w14:paraId="2527C294" w14:textId="684E4320" w:rsidR="006B4304" w:rsidRPr="00DF0CAB" w:rsidRDefault="006B4304" w:rsidP="00DF0C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Forget Password Page</w:t>
            </w:r>
          </w:p>
        </w:tc>
        <w:tc>
          <w:tcPr>
            <w:tcW w:w="2349" w:type="pct"/>
            <w:tcBorders>
              <w:top w:val="outset" w:sz="6" w:space="0" w:color="auto"/>
              <w:left w:val="outset" w:sz="6" w:space="0" w:color="auto"/>
              <w:bottom w:val="outset" w:sz="6" w:space="0" w:color="auto"/>
              <w:right w:val="outset" w:sz="6" w:space="0" w:color="auto"/>
            </w:tcBorders>
            <w:vAlign w:val="center"/>
            <w:hideMark/>
          </w:tcPr>
          <w:p w14:paraId="016060A4" w14:textId="281CCFB8" w:rsidR="006B7050"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Login page, along with the register page. </w:t>
            </w:r>
            <w:r w:rsidR="006B7050">
              <w:rPr>
                <w:rFonts w:ascii="Times New Roman" w:eastAsia="Times New Roman" w:hAnsi="Times New Roman" w:cs="Times New Roman"/>
                <w:sz w:val="24"/>
                <w:szCs w:val="24"/>
              </w:rPr>
              <w:t>A new user must be able to register and create a new account. If a user forgets password, he/she must be able to reset it using forget password page.</w:t>
            </w:r>
          </w:p>
        </w:tc>
        <w:tc>
          <w:tcPr>
            <w:tcW w:w="1826" w:type="pct"/>
            <w:tcBorders>
              <w:top w:val="outset" w:sz="6" w:space="0" w:color="auto"/>
              <w:left w:val="outset" w:sz="6" w:space="0" w:color="auto"/>
              <w:bottom w:val="outset" w:sz="6" w:space="0" w:color="auto"/>
              <w:right w:val="outset" w:sz="6" w:space="0" w:color="auto"/>
            </w:tcBorders>
            <w:vAlign w:val="center"/>
            <w:hideMark/>
          </w:tcPr>
          <w:p w14:paraId="43D36C2B" w14:textId="77777777" w:rsidR="004167C1" w:rsidRPr="00DF0CAB" w:rsidRDefault="004167C1"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10 to &gt;9.5 pts:</w:t>
            </w:r>
            <w:r w:rsidRPr="00DF0CAB">
              <w:rPr>
                <w:rFonts w:ascii="Times New Roman" w:eastAsia="Times New Roman" w:hAnsi="Times New Roman" w:cs="Times New Roman"/>
                <w:sz w:val="24"/>
                <w:szCs w:val="24"/>
              </w:rPr>
              <w:t xml:space="preserve"> Meets all Requirements.</w:t>
            </w:r>
          </w:p>
          <w:p w14:paraId="20E973D5" w14:textId="77777777" w:rsidR="004167C1" w:rsidRPr="00DF0CAB" w:rsidRDefault="004167C1"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9.5 to &gt;3.0 pts:</w:t>
            </w:r>
            <w:r w:rsidRPr="00DF0CAB">
              <w:rPr>
                <w:rFonts w:ascii="Times New Roman" w:eastAsia="Times New Roman" w:hAnsi="Times New Roman" w:cs="Times New Roman"/>
                <w:sz w:val="24"/>
                <w:szCs w:val="24"/>
              </w:rPr>
              <w:t xml:space="preserve"> 1-2 errors</w:t>
            </w:r>
          </w:p>
          <w:p w14:paraId="370D6D6C" w14:textId="77777777" w:rsidR="004167C1" w:rsidRPr="00DF0CAB" w:rsidRDefault="004167C1"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192BA72C" w14:textId="77777777" w:rsidR="004167C1" w:rsidRPr="00DF0CAB" w:rsidRDefault="004167C1"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6D8E0FF0" w14:textId="77777777" w:rsidR="00DF0CAB" w:rsidRPr="00DF0CAB" w:rsidRDefault="00DF0CAB" w:rsidP="00E01678">
            <w:pPr>
              <w:spacing w:before="100" w:beforeAutospacing="1" w:after="100" w:afterAutospacing="1" w:line="240" w:lineRule="auto"/>
              <w:ind w:left="144" w:right="144"/>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tc>
      </w:tr>
      <w:tr w:rsidR="00DF0CAB" w:rsidRPr="00DF0CAB" w14:paraId="137B24E2" w14:textId="77777777" w:rsidTr="00E01678">
        <w:trPr>
          <w:trHeight w:val="5100"/>
        </w:trPr>
        <w:tc>
          <w:tcPr>
            <w:tcW w:w="826" w:type="pct"/>
            <w:tcBorders>
              <w:top w:val="outset" w:sz="6" w:space="0" w:color="auto"/>
              <w:left w:val="outset" w:sz="6" w:space="0" w:color="auto"/>
              <w:bottom w:val="outset" w:sz="6" w:space="0" w:color="auto"/>
              <w:right w:val="outset" w:sz="6" w:space="0" w:color="auto"/>
            </w:tcBorders>
            <w:vAlign w:val="center"/>
            <w:hideMark/>
          </w:tcPr>
          <w:p w14:paraId="52892590" w14:textId="4B1298E1"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lastRenderedPageBreak/>
              <w:t xml:space="preserve">User Profile </w:t>
            </w:r>
            <w:r w:rsidR="006E6C08">
              <w:rPr>
                <w:rFonts w:ascii="Times New Roman" w:eastAsia="Times New Roman" w:hAnsi="Times New Roman" w:cs="Times New Roman"/>
                <w:sz w:val="24"/>
                <w:szCs w:val="24"/>
              </w:rPr>
              <w:t>–</w:t>
            </w:r>
            <w:r w:rsidRPr="00DF0CAB">
              <w:rPr>
                <w:rFonts w:ascii="Times New Roman" w:eastAsia="Times New Roman" w:hAnsi="Times New Roman" w:cs="Times New Roman"/>
                <w:sz w:val="24"/>
                <w:szCs w:val="24"/>
              </w:rPr>
              <w:t xml:space="preserve"> </w:t>
            </w:r>
            <w:r w:rsidR="00A21DF7">
              <w:rPr>
                <w:rFonts w:ascii="Times New Roman" w:eastAsia="Times New Roman" w:hAnsi="Times New Roman" w:cs="Times New Roman"/>
                <w:sz w:val="24"/>
                <w:szCs w:val="24"/>
              </w:rPr>
              <w:t>Student</w:t>
            </w:r>
          </w:p>
        </w:tc>
        <w:tc>
          <w:tcPr>
            <w:tcW w:w="2349" w:type="pct"/>
            <w:tcBorders>
              <w:top w:val="outset" w:sz="6" w:space="0" w:color="auto"/>
              <w:left w:val="outset" w:sz="6" w:space="0" w:color="auto"/>
              <w:bottom w:val="outset" w:sz="6" w:space="0" w:color="auto"/>
              <w:right w:val="outset" w:sz="6" w:space="0" w:color="auto"/>
            </w:tcBorders>
            <w:vAlign w:val="center"/>
            <w:hideMark/>
          </w:tcPr>
          <w:p w14:paraId="7272D45C" w14:textId="77777777"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after login:</w:t>
            </w:r>
          </w:p>
          <w:p w14:paraId="3A49BF77" w14:textId="77777777"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p w14:paraId="3A42FD64" w14:textId="7E8B75D5"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Page(s) pertaining to this profile should satisfy all the requirements of the role specified </w:t>
            </w:r>
            <w:r w:rsidR="00086CEC" w:rsidRPr="00DF0CAB">
              <w:rPr>
                <w:rFonts w:ascii="Times New Roman" w:eastAsia="Times New Roman" w:hAnsi="Times New Roman" w:cs="Times New Roman"/>
                <w:sz w:val="24"/>
                <w:szCs w:val="24"/>
              </w:rPr>
              <w:t>there</w:t>
            </w:r>
            <w:r w:rsidR="006E6C08">
              <w:rPr>
                <w:rFonts w:ascii="Times New Roman" w:eastAsia="Times New Roman" w:hAnsi="Times New Roman" w:cs="Times New Roman"/>
                <w:sz w:val="24"/>
                <w:szCs w:val="24"/>
              </w:rPr>
              <w:t xml:space="preserve"> </w:t>
            </w:r>
            <w:r w:rsidRPr="00DF0CAB">
              <w:rPr>
                <w:rFonts w:ascii="Times New Roman" w:eastAsia="Times New Roman" w:hAnsi="Times New Roman" w:cs="Times New Roman"/>
                <w:sz w:val="24"/>
                <w:szCs w:val="24"/>
              </w:rPr>
              <w:t>in.</w:t>
            </w:r>
          </w:p>
          <w:p w14:paraId="36FFB1E8" w14:textId="77777777"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p w14:paraId="3FD608A3" w14:textId="111625FE" w:rsidR="0052302E" w:rsidRPr="0052302E"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 Features:</w:t>
            </w:r>
          </w:p>
          <w:p w14:paraId="4D0C57B1" w14:textId="5AB88464" w:rsidR="00A21DF7" w:rsidRDefault="00A21DF7" w:rsidP="00E01678">
            <w:pPr>
              <w:pStyle w:val="ListParagraph"/>
              <w:numPr>
                <w:ilvl w:val="0"/>
                <w:numId w:val="5"/>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provide and edit details related to the user</w:t>
            </w:r>
          </w:p>
          <w:p w14:paraId="03B96F3E" w14:textId="0C41A2B9" w:rsidR="006B4304" w:rsidRDefault="0052302E" w:rsidP="00E01678">
            <w:pPr>
              <w:pStyle w:val="ListParagraph"/>
              <w:numPr>
                <w:ilvl w:val="0"/>
                <w:numId w:val="5"/>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w:t>
            </w:r>
            <w:r w:rsidR="006E6C08">
              <w:rPr>
                <w:rFonts w:ascii="Times New Roman" w:eastAsia="Times New Roman" w:hAnsi="Times New Roman" w:cs="Times New Roman"/>
                <w:sz w:val="24"/>
                <w:szCs w:val="24"/>
              </w:rPr>
              <w:t>all the roles available</w:t>
            </w:r>
          </w:p>
          <w:p w14:paraId="6F32C478" w14:textId="7D7E42F9" w:rsidR="006E6C08" w:rsidRDefault="00A21DF7" w:rsidP="00E01678">
            <w:pPr>
              <w:pStyle w:val="ListParagraph"/>
              <w:numPr>
                <w:ilvl w:val="0"/>
                <w:numId w:val="5"/>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w:t>
            </w:r>
            <w:r w:rsidR="006E6C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courses and assigned exams, reports.</w:t>
            </w:r>
          </w:p>
          <w:p w14:paraId="521DDF1C" w14:textId="2DB40BBB" w:rsidR="006B4304" w:rsidRPr="00A13631" w:rsidRDefault="0052302E" w:rsidP="00E01678">
            <w:pPr>
              <w:pStyle w:val="ListParagraph"/>
              <w:numPr>
                <w:ilvl w:val="0"/>
                <w:numId w:val="5"/>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tc>
        <w:tc>
          <w:tcPr>
            <w:tcW w:w="1826" w:type="pct"/>
            <w:tcBorders>
              <w:top w:val="outset" w:sz="6" w:space="0" w:color="auto"/>
              <w:left w:val="outset" w:sz="6" w:space="0" w:color="auto"/>
              <w:bottom w:val="outset" w:sz="6" w:space="0" w:color="auto"/>
              <w:right w:val="outset" w:sz="6" w:space="0" w:color="auto"/>
            </w:tcBorders>
            <w:vAlign w:val="center"/>
            <w:hideMark/>
          </w:tcPr>
          <w:p w14:paraId="60C22B45" w14:textId="45810BD6" w:rsidR="004167C1" w:rsidRPr="00DF0CAB" w:rsidRDefault="00ED3A62"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4167C1"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8.</w:t>
            </w:r>
            <w:r w:rsidR="004167C1" w:rsidRPr="00DF0CAB">
              <w:rPr>
                <w:rFonts w:ascii="Times New Roman" w:eastAsia="Times New Roman" w:hAnsi="Times New Roman" w:cs="Times New Roman"/>
                <w:b/>
                <w:bCs/>
                <w:sz w:val="24"/>
                <w:szCs w:val="24"/>
              </w:rPr>
              <w:t>5 pts:</w:t>
            </w:r>
            <w:r w:rsidR="004167C1" w:rsidRPr="00DF0CAB">
              <w:rPr>
                <w:rFonts w:ascii="Times New Roman" w:eastAsia="Times New Roman" w:hAnsi="Times New Roman" w:cs="Times New Roman"/>
                <w:sz w:val="24"/>
                <w:szCs w:val="24"/>
              </w:rPr>
              <w:t xml:space="preserve"> Meets all Requirements.</w:t>
            </w:r>
          </w:p>
          <w:p w14:paraId="1402D8C0" w14:textId="6F73C366" w:rsidR="004167C1" w:rsidRPr="00DF0CAB" w:rsidRDefault="00ED3A62"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4167C1" w:rsidRPr="00DF0CAB">
              <w:rPr>
                <w:rFonts w:ascii="Times New Roman" w:eastAsia="Times New Roman" w:hAnsi="Times New Roman" w:cs="Times New Roman"/>
                <w:b/>
                <w:bCs/>
                <w:sz w:val="24"/>
                <w:szCs w:val="24"/>
              </w:rPr>
              <w:t>5 to &gt;3.0 pts:</w:t>
            </w:r>
            <w:r w:rsidR="004167C1" w:rsidRPr="00DF0CAB">
              <w:rPr>
                <w:rFonts w:ascii="Times New Roman" w:eastAsia="Times New Roman" w:hAnsi="Times New Roman" w:cs="Times New Roman"/>
                <w:sz w:val="24"/>
                <w:szCs w:val="24"/>
              </w:rPr>
              <w:t xml:space="preserve"> 1-2 errors</w:t>
            </w:r>
          </w:p>
          <w:p w14:paraId="4C41F9B1" w14:textId="77777777" w:rsidR="004167C1" w:rsidRPr="00DF0CAB" w:rsidRDefault="004167C1"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1A14E122" w14:textId="77777777" w:rsidR="004167C1" w:rsidRPr="00DF0CAB" w:rsidRDefault="004167C1"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7F8B063C" w14:textId="27B1882F" w:rsidR="00DF0CAB" w:rsidRPr="00DF0CAB" w:rsidRDefault="00DF0CAB"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p>
        </w:tc>
      </w:tr>
      <w:tr w:rsidR="00DF0CAB" w:rsidRPr="00DF0CAB" w14:paraId="4874F90C" w14:textId="77777777" w:rsidTr="00E01678">
        <w:trPr>
          <w:trHeight w:val="5835"/>
        </w:trPr>
        <w:tc>
          <w:tcPr>
            <w:tcW w:w="826" w:type="pct"/>
            <w:tcBorders>
              <w:top w:val="outset" w:sz="6" w:space="0" w:color="auto"/>
              <w:left w:val="outset" w:sz="6" w:space="0" w:color="auto"/>
              <w:bottom w:val="outset" w:sz="6" w:space="0" w:color="auto"/>
              <w:right w:val="outset" w:sz="6" w:space="0" w:color="auto"/>
            </w:tcBorders>
            <w:vAlign w:val="center"/>
            <w:hideMark/>
          </w:tcPr>
          <w:p w14:paraId="7642B9F4" w14:textId="0584BB41"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User Profile </w:t>
            </w:r>
            <w:r w:rsidR="00A13631">
              <w:rPr>
                <w:rFonts w:ascii="Times New Roman" w:eastAsia="Times New Roman" w:hAnsi="Times New Roman" w:cs="Times New Roman"/>
                <w:sz w:val="24"/>
                <w:szCs w:val="24"/>
              </w:rPr>
              <w:t>–</w:t>
            </w:r>
            <w:r w:rsidRPr="00DF0CAB">
              <w:rPr>
                <w:rFonts w:ascii="Times New Roman" w:eastAsia="Times New Roman" w:hAnsi="Times New Roman" w:cs="Times New Roman"/>
                <w:sz w:val="24"/>
                <w:szCs w:val="24"/>
              </w:rPr>
              <w:t xml:space="preserve"> </w:t>
            </w:r>
            <w:r w:rsidR="00A21DF7">
              <w:rPr>
                <w:rFonts w:ascii="Times New Roman" w:eastAsia="Times New Roman" w:hAnsi="Times New Roman" w:cs="Times New Roman"/>
                <w:sz w:val="24"/>
                <w:szCs w:val="24"/>
              </w:rPr>
              <w:t>Instructor</w:t>
            </w:r>
          </w:p>
        </w:tc>
        <w:tc>
          <w:tcPr>
            <w:tcW w:w="2349" w:type="pct"/>
            <w:tcBorders>
              <w:top w:val="outset" w:sz="6" w:space="0" w:color="auto"/>
              <w:left w:val="outset" w:sz="6" w:space="0" w:color="auto"/>
              <w:bottom w:val="outset" w:sz="6" w:space="0" w:color="auto"/>
              <w:right w:val="outset" w:sz="6" w:space="0" w:color="auto"/>
            </w:tcBorders>
            <w:vAlign w:val="center"/>
            <w:hideMark/>
          </w:tcPr>
          <w:p w14:paraId="7CA3547C" w14:textId="054E9BD6" w:rsidR="00DF0CAB" w:rsidRP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after login: Page(s) pertaining to this profile should satisfy all the requirements of the role specified therein.</w:t>
            </w:r>
          </w:p>
          <w:p w14:paraId="16B2DEDE" w14:textId="77777777" w:rsidR="00DF0CAB" w:rsidRDefault="00DF0CAB"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 Features:</w:t>
            </w:r>
          </w:p>
          <w:p w14:paraId="3E6C2544" w14:textId="0A9DEC7D" w:rsidR="006E6C08" w:rsidRDefault="006E6C08" w:rsidP="00E01678">
            <w:pPr>
              <w:pStyle w:val="ListParagraph"/>
              <w:numPr>
                <w:ilvl w:val="0"/>
                <w:numId w:val="6"/>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A21DF7">
              <w:rPr>
                <w:rFonts w:ascii="Times New Roman" w:eastAsia="Times New Roman" w:hAnsi="Times New Roman" w:cs="Times New Roman"/>
                <w:sz w:val="24"/>
                <w:szCs w:val="24"/>
              </w:rPr>
              <w:t>structors can create and manage courses.</w:t>
            </w:r>
          </w:p>
          <w:p w14:paraId="247697C2" w14:textId="13B0A865" w:rsidR="006E6C08" w:rsidRDefault="00A21DF7" w:rsidP="00E01678">
            <w:pPr>
              <w:pStyle w:val="ListParagraph"/>
              <w:numPr>
                <w:ilvl w:val="0"/>
                <w:numId w:val="6"/>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Feedback to the students based on the </w:t>
            </w:r>
            <w:r w:rsidR="00E01678">
              <w:rPr>
                <w:rFonts w:ascii="Times New Roman" w:eastAsia="Times New Roman" w:hAnsi="Times New Roman" w:cs="Times New Roman"/>
                <w:sz w:val="24"/>
                <w:szCs w:val="24"/>
              </w:rPr>
              <w:t>assessments and exams.</w:t>
            </w:r>
          </w:p>
          <w:p w14:paraId="0D0791DA" w14:textId="5B4FEE52" w:rsidR="006E6C08" w:rsidRDefault="006E6C08" w:rsidP="00E01678">
            <w:pPr>
              <w:pStyle w:val="ListParagraph"/>
              <w:numPr>
                <w:ilvl w:val="0"/>
                <w:numId w:val="6"/>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 page</w:t>
            </w:r>
          </w:p>
          <w:p w14:paraId="50A9FE0A" w14:textId="7EBE719E" w:rsidR="00E01678" w:rsidRDefault="00E01678" w:rsidP="00E01678">
            <w:pPr>
              <w:pStyle w:val="ListParagraph"/>
              <w:numPr>
                <w:ilvl w:val="0"/>
                <w:numId w:val="6"/>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tracking of students.</w:t>
            </w:r>
          </w:p>
          <w:p w14:paraId="19A2068C" w14:textId="1AA4E835" w:rsidR="00A13631" w:rsidRPr="00A13631" w:rsidRDefault="00A13631" w:rsidP="00E01678">
            <w:pPr>
              <w:pStyle w:val="ListParagraph"/>
              <w:numPr>
                <w:ilvl w:val="0"/>
                <w:numId w:val="6"/>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tc>
        <w:tc>
          <w:tcPr>
            <w:tcW w:w="1826" w:type="pct"/>
            <w:tcBorders>
              <w:top w:val="outset" w:sz="6" w:space="0" w:color="auto"/>
              <w:left w:val="outset" w:sz="6" w:space="0" w:color="auto"/>
              <w:bottom w:val="outset" w:sz="6" w:space="0" w:color="auto"/>
              <w:right w:val="outset" w:sz="6" w:space="0" w:color="auto"/>
            </w:tcBorders>
            <w:vAlign w:val="center"/>
            <w:hideMark/>
          </w:tcPr>
          <w:p w14:paraId="539172D4" w14:textId="77777777" w:rsidR="00ED3A62" w:rsidRPr="00DF0CAB" w:rsidRDefault="00ED3A62"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pts:</w:t>
            </w:r>
            <w:r w:rsidRPr="00DF0CAB">
              <w:rPr>
                <w:rFonts w:ascii="Times New Roman" w:eastAsia="Times New Roman" w:hAnsi="Times New Roman" w:cs="Times New Roman"/>
                <w:sz w:val="24"/>
                <w:szCs w:val="24"/>
              </w:rPr>
              <w:t xml:space="preserve"> Meets all Requirements.</w:t>
            </w:r>
          </w:p>
          <w:p w14:paraId="0DEEFE5E" w14:textId="77777777" w:rsidR="00ED3A62" w:rsidRPr="00DF0CAB" w:rsidRDefault="00ED3A62"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to &gt;3.0 pts:</w:t>
            </w:r>
            <w:r w:rsidRPr="00DF0CAB">
              <w:rPr>
                <w:rFonts w:ascii="Times New Roman" w:eastAsia="Times New Roman" w:hAnsi="Times New Roman" w:cs="Times New Roman"/>
                <w:sz w:val="24"/>
                <w:szCs w:val="24"/>
              </w:rPr>
              <w:t xml:space="preserve"> 1-2 errors</w:t>
            </w:r>
          </w:p>
          <w:p w14:paraId="24A11D57" w14:textId="77777777" w:rsidR="00ED3A62" w:rsidRPr="00DF0CAB" w:rsidRDefault="00ED3A62"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53EF4721" w14:textId="77777777" w:rsidR="00ED3A62" w:rsidRPr="00DF0CAB" w:rsidRDefault="00ED3A62" w:rsidP="00E01678">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3EA7DA78" w14:textId="2E0D830F" w:rsidR="00DF0CAB" w:rsidRPr="00DF0CAB" w:rsidRDefault="00DF0CAB" w:rsidP="00DF0CAB">
            <w:pPr>
              <w:spacing w:before="100" w:beforeAutospacing="1" w:after="100" w:afterAutospacing="1" w:line="240" w:lineRule="auto"/>
              <w:rPr>
                <w:rFonts w:ascii="Times New Roman" w:eastAsia="Times New Roman" w:hAnsi="Times New Roman" w:cs="Times New Roman"/>
                <w:sz w:val="24"/>
                <w:szCs w:val="24"/>
              </w:rPr>
            </w:pPr>
          </w:p>
        </w:tc>
      </w:tr>
      <w:tr w:rsidR="004E14AA" w:rsidRPr="00DF0CAB" w14:paraId="055B2013" w14:textId="77777777" w:rsidTr="006464BE">
        <w:trPr>
          <w:trHeight w:val="3030"/>
        </w:trPr>
        <w:tc>
          <w:tcPr>
            <w:tcW w:w="826" w:type="pct"/>
            <w:tcBorders>
              <w:top w:val="outset" w:sz="6" w:space="0" w:color="auto"/>
              <w:left w:val="outset" w:sz="6" w:space="0" w:color="auto"/>
              <w:bottom w:val="outset" w:sz="6" w:space="0" w:color="auto"/>
              <w:right w:val="outset" w:sz="6" w:space="0" w:color="auto"/>
            </w:tcBorders>
            <w:vAlign w:val="center"/>
          </w:tcPr>
          <w:p w14:paraId="513735D8" w14:textId="57FF0B15" w:rsidR="004E14AA" w:rsidRPr="00DF0CAB" w:rsidRDefault="004E14AA" w:rsidP="004E14AA">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lastRenderedPageBreak/>
              <w:t xml:space="preserve">User Profile – </w:t>
            </w:r>
            <w:r w:rsidR="00E01678">
              <w:rPr>
                <w:rFonts w:ascii="Times New Roman" w:eastAsia="Times New Roman" w:hAnsi="Times New Roman" w:cs="Times New Roman"/>
                <w:sz w:val="24"/>
                <w:szCs w:val="24"/>
              </w:rPr>
              <w:t>Administrator</w:t>
            </w:r>
          </w:p>
        </w:tc>
        <w:tc>
          <w:tcPr>
            <w:tcW w:w="2349" w:type="pct"/>
            <w:tcBorders>
              <w:top w:val="outset" w:sz="6" w:space="0" w:color="auto"/>
              <w:left w:val="outset" w:sz="6" w:space="0" w:color="auto"/>
              <w:bottom w:val="outset" w:sz="6" w:space="0" w:color="auto"/>
              <w:right w:val="outset" w:sz="6" w:space="0" w:color="auto"/>
            </w:tcBorders>
            <w:vAlign w:val="center"/>
          </w:tcPr>
          <w:p w14:paraId="3FF6A659" w14:textId="68663BE9" w:rsidR="004E14AA" w:rsidRPr="00DF0CAB" w:rsidRDefault="004E14AA"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after login: Page(s) pertaining to this profile should satisfy all the requirements of the role specified therein.</w:t>
            </w:r>
          </w:p>
          <w:p w14:paraId="6B8E724A" w14:textId="5421E75D" w:rsidR="006E6C08" w:rsidRDefault="006E6C08" w:rsidP="00E01678">
            <w:pPr>
              <w:pStyle w:val="ListParagraph"/>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3E3F3D3D" w14:textId="2E543E3B" w:rsidR="00E01678" w:rsidRDefault="00E01678"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permissions.</w:t>
            </w:r>
          </w:p>
          <w:p w14:paraId="7E9C44ED" w14:textId="3D8D5224" w:rsidR="00E01678" w:rsidRDefault="00E01678"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students, instructors, QAO, Program coordinator.</w:t>
            </w:r>
          </w:p>
          <w:p w14:paraId="600249C2" w14:textId="719509BD" w:rsidR="00E01678" w:rsidRDefault="00954560"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and edit their profile information</w:t>
            </w:r>
            <w:r w:rsidR="00E01678">
              <w:rPr>
                <w:rFonts w:ascii="Times New Roman" w:eastAsia="Times New Roman" w:hAnsi="Times New Roman" w:cs="Times New Roman"/>
                <w:sz w:val="24"/>
                <w:szCs w:val="24"/>
              </w:rPr>
              <w:t>.</w:t>
            </w:r>
          </w:p>
          <w:p w14:paraId="564B74B3" w14:textId="7DA38F9E" w:rsidR="00954560" w:rsidRDefault="00954560"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sidRPr="00E01678">
              <w:rPr>
                <w:rFonts w:ascii="Times New Roman" w:eastAsia="Times New Roman" w:hAnsi="Times New Roman" w:cs="Times New Roman"/>
                <w:sz w:val="24"/>
                <w:szCs w:val="24"/>
              </w:rPr>
              <w:t>CRUD functionality</w:t>
            </w:r>
            <w:r w:rsidR="00E01678">
              <w:rPr>
                <w:rFonts w:ascii="Times New Roman" w:eastAsia="Times New Roman" w:hAnsi="Times New Roman" w:cs="Times New Roman"/>
                <w:sz w:val="24"/>
                <w:szCs w:val="24"/>
              </w:rPr>
              <w:t>.</w:t>
            </w:r>
          </w:p>
          <w:p w14:paraId="269E73FE" w14:textId="20F87DED" w:rsidR="00E01678" w:rsidRPr="00E01678" w:rsidRDefault="00E01678"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user activity, troubleshoot issues.</w:t>
            </w:r>
          </w:p>
          <w:p w14:paraId="4E197722" w14:textId="17352D0B" w:rsidR="00954560" w:rsidRPr="00E01678" w:rsidRDefault="00954560"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r w:rsidRPr="007D1509">
              <w:rPr>
                <w:rFonts w:ascii="Times New Roman" w:eastAsia="Times New Roman" w:hAnsi="Times New Roman" w:cs="Times New Roman"/>
                <w:sz w:val="24"/>
                <w:szCs w:val="24"/>
              </w:rPr>
              <w:t>·     </w:t>
            </w:r>
          </w:p>
        </w:tc>
        <w:tc>
          <w:tcPr>
            <w:tcW w:w="1826" w:type="pct"/>
            <w:tcBorders>
              <w:top w:val="outset" w:sz="6" w:space="0" w:color="auto"/>
              <w:left w:val="outset" w:sz="6" w:space="0" w:color="auto"/>
              <w:bottom w:val="outset" w:sz="6" w:space="0" w:color="auto"/>
              <w:right w:val="outset" w:sz="6" w:space="0" w:color="auto"/>
            </w:tcBorders>
            <w:vAlign w:val="center"/>
          </w:tcPr>
          <w:p w14:paraId="1D88A37E"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pts:</w:t>
            </w:r>
            <w:r w:rsidRPr="00DF0CAB">
              <w:rPr>
                <w:rFonts w:ascii="Times New Roman" w:eastAsia="Times New Roman" w:hAnsi="Times New Roman" w:cs="Times New Roman"/>
                <w:sz w:val="24"/>
                <w:szCs w:val="24"/>
              </w:rPr>
              <w:t xml:space="preserve"> Meets all Requirements.</w:t>
            </w:r>
          </w:p>
          <w:p w14:paraId="1DF4DED5"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to &gt;3.0 pts:</w:t>
            </w:r>
            <w:r w:rsidRPr="00DF0CAB">
              <w:rPr>
                <w:rFonts w:ascii="Times New Roman" w:eastAsia="Times New Roman" w:hAnsi="Times New Roman" w:cs="Times New Roman"/>
                <w:sz w:val="24"/>
                <w:szCs w:val="24"/>
              </w:rPr>
              <w:t xml:space="preserve"> 1-2 errors</w:t>
            </w:r>
          </w:p>
          <w:p w14:paraId="561564D9"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0DCAC003"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41FC411F" w14:textId="7DB53179" w:rsidR="004E14AA" w:rsidRPr="00DF0CAB" w:rsidRDefault="004E14AA" w:rsidP="006464BE">
            <w:pPr>
              <w:spacing w:before="100" w:beforeAutospacing="1" w:after="100" w:afterAutospacing="1" w:line="240" w:lineRule="auto"/>
              <w:ind w:left="144" w:right="144"/>
              <w:jc w:val="center"/>
              <w:rPr>
                <w:rFonts w:ascii="Times New Roman" w:eastAsia="Times New Roman" w:hAnsi="Times New Roman" w:cs="Times New Roman"/>
                <w:b/>
                <w:bCs/>
                <w:sz w:val="24"/>
                <w:szCs w:val="24"/>
              </w:rPr>
            </w:pPr>
          </w:p>
        </w:tc>
      </w:tr>
      <w:tr w:rsidR="00B83E59" w:rsidRPr="00DF0CAB" w14:paraId="4976785A" w14:textId="77777777" w:rsidTr="00E01678">
        <w:trPr>
          <w:trHeight w:val="5835"/>
        </w:trPr>
        <w:tc>
          <w:tcPr>
            <w:tcW w:w="826" w:type="pct"/>
            <w:tcBorders>
              <w:top w:val="outset" w:sz="6" w:space="0" w:color="auto"/>
              <w:left w:val="outset" w:sz="6" w:space="0" w:color="auto"/>
              <w:bottom w:val="outset" w:sz="6" w:space="0" w:color="auto"/>
              <w:right w:val="outset" w:sz="6" w:space="0" w:color="auto"/>
            </w:tcBorders>
            <w:vAlign w:val="center"/>
          </w:tcPr>
          <w:p w14:paraId="195A26CC" w14:textId="092A25E2" w:rsidR="00B83E59" w:rsidRPr="00DF0CAB" w:rsidRDefault="00B83E59" w:rsidP="004E14AA">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User Profile – </w:t>
            </w:r>
            <w:r w:rsidR="00E01678">
              <w:rPr>
                <w:rFonts w:ascii="Times New Roman" w:eastAsia="Times New Roman" w:hAnsi="Times New Roman" w:cs="Times New Roman"/>
                <w:sz w:val="24"/>
                <w:szCs w:val="24"/>
              </w:rPr>
              <w:t>Quality Assurance Officer</w:t>
            </w:r>
          </w:p>
        </w:tc>
        <w:tc>
          <w:tcPr>
            <w:tcW w:w="2349" w:type="pct"/>
            <w:tcBorders>
              <w:top w:val="outset" w:sz="6" w:space="0" w:color="auto"/>
              <w:left w:val="outset" w:sz="6" w:space="0" w:color="auto"/>
              <w:bottom w:val="outset" w:sz="6" w:space="0" w:color="auto"/>
              <w:right w:val="outset" w:sz="6" w:space="0" w:color="auto"/>
            </w:tcBorders>
            <w:vAlign w:val="center"/>
          </w:tcPr>
          <w:p w14:paraId="6AC85266" w14:textId="406F85D5" w:rsidR="00B83E59" w:rsidRPr="00DF0CAB" w:rsidRDefault="00B83E59"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after login: Page(s) pertaining to this profile should satisfy all the requirements of the role specified therein.</w:t>
            </w:r>
          </w:p>
          <w:p w14:paraId="220E0240" w14:textId="4A62DE37" w:rsidR="00B83E59" w:rsidRPr="00DF0CAB" w:rsidRDefault="00B83E59"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r w:rsidR="006E6C08">
              <w:rPr>
                <w:rFonts w:ascii="Times New Roman" w:eastAsia="Times New Roman" w:hAnsi="Times New Roman" w:cs="Times New Roman"/>
                <w:sz w:val="24"/>
                <w:szCs w:val="24"/>
              </w:rPr>
              <w:t>Features:</w:t>
            </w:r>
          </w:p>
          <w:p w14:paraId="56E78083" w14:textId="102AAAE4" w:rsidR="00B83E59" w:rsidRDefault="00E01678"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sidRPr="00BC07DB">
              <w:rPr>
                <w:rFonts w:ascii="Times New Roman" w:eastAsia="Times New Roman" w:hAnsi="Times New Roman" w:cs="Times New Roman"/>
              </w:rPr>
              <w:t>The webpage allows Quality Assurance Officers to develop and implement quality assurance processes and policies</w:t>
            </w:r>
            <w:r>
              <w:rPr>
                <w:rFonts w:ascii="Times New Roman" w:eastAsia="Times New Roman" w:hAnsi="Times New Roman" w:cs="Times New Roman"/>
              </w:rPr>
              <w:t>.</w:t>
            </w:r>
          </w:p>
          <w:p w14:paraId="6E9B7771" w14:textId="5D6EF599" w:rsidR="00E01678" w:rsidRPr="00E01678" w:rsidRDefault="00E01678"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rPr>
            </w:pPr>
            <w:r w:rsidRPr="00BC07DB">
              <w:rPr>
                <w:rFonts w:ascii="Times New Roman" w:eastAsia="Times New Roman" w:hAnsi="Times New Roman" w:cs="Times New Roman"/>
              </w:rPr>
              <w:t>Quality Assurance Officers can provide recommendations for enhancing teaching methods, assessments, and program effectiveness.</w:t>
            </w:r>
          </w:p>
          <w:p w14:paraId="4FD6C6CF" w14:textId="5D505A0C" w:rsidR="006E6C08" w:rsidRPr="00E01678" w:rsidRDefault="006E6C08"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sidRPr="00E01678">
              <w:rPr>
                <w:rFonts w:ascii="Times New Roman" w:eastAsia="Times New Roman" w:hAnsi="Times New Roman" w:cs="Times New Roman"/>
                <w:sz w:val="24"/>
                <w:szCs w:val="24"/>
              </w:rPr>
              <w:t>CRUD functionality</w:t>
            </w:r>
          </w:p>
          <w:p w14:paraId="45620F02" w14:textId="77777777" w:rsidR="00E01678" w:rsidRDefault="00B83E59"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14:paraId="328F3142" w14:textId="15785BAF" w:rsidR="00B83E59" w:rsidRPr="00E01678" w:rsidRDefault="00B83E59" w:rsidP="00E01678">
            <w:pPr>
              <w:pStyle w:val="ListParagraph"/>
              <w:numPr>
                <w:ilvl w:val="0"/>
                <w:numId w:val="7"/>
              </w:numPr>
              <w:spacing w:before="100" w:beforeAutospacing="1" w:after="100" w:afterAutospacing="1" w:line="240" w:lineRule="auto"/>
              <w:ind w:right="144"/>
              <w:jc w:val="both"/>
              <w:rPr>
                <w:rFonts w:ascii="Times New Roman" w:eastAsia="Times New Roman" w:hAnsi="Times New Roman" w:cs="Times New Roman"/>
                <w:sz w:val="24"/>
                <w:szCs w:val="24"/>
              </w:rPr>
            </w:pPr>
            <w:r w:rsidRPr="00E01678">
              <w:rPr>
                <w:rFonts w:ascii="Times New Roman" w:eastAsia="Times New Roman" w:hAnsi="Times New Roman" w:cs="Times New Roman"/>
                <w:sz w:val="24"/>
                <w:szCs w:val="24"/>
              </w:rPr>
              <w:t>Page to show reports. Or show reports on Dashboard</w:t>
            </w:r>
          </w:p>
        </w:tc>
        <w:tc>
          <w:tcPr>
            <w:tcW w:w="1826" w:type="pct"/>
            <w:tcBorders>
              <w:top w:val="outset" w:sz="6" w:space="0" w:color="auto"/>
              <w:left w:val="outset" w:sz="6" w:space="0" w:color="auto"/>
              <w:bottom w:val="outset" w:sz="6" w:space="0" w:color="auto"/>
              <w:right w:val="outset" w:sz="6" w:space="0" w:color="auto"/>
            </w:tcBorders>
            <w:vAlign w:val="center"/>
          </w:tcPr>
          <w:p w14:paraId="3634EB23"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pts:</w:t>
            </w:r>
            <w:r w:rsidRPr="00DF0CAB">
              <w:rPr>
                <w:rFonts w:ascii="Times New Roman" w:eastAsia="Times New Roman" w:hAnsi="Times New Roman" w:cs="Times New Roman"/>
                <w:sz w:val="24"/>
                <w:szCs w:val="24"/>
              </w:rPr>
              <w:t xml:space="preserve"> Meets all Requirements.</w:t>
            </w:r>
          </w:p>
          <w:p w14:paraId="272D7276"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to &gt;3.0 pts:</w:t>
            </w:r>
            <w:r w:rsidRPr="00DF0CAB">
              <w:rPr>
                <w:rFonts w:ascii="Times New Roman" w:eastAsia="Times New Roman" w:hAnsi="Times New Roman" w:cs="Times New Roman"/>
                <w:sz w:val="24"/>
                <w:szCs w:val="24"/>
              </w:rPr>
              <w:t xml:space="preserve"> 1-2 errors</w:t>
            </w:r>
          </w:p>
          <w:p w14:paraId="158CDD0E"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580920CD"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3A617FF4" w14:textId="187FE052" w:rsidR="00B83E59" w:rsidRPr="00DF0CAB" w:rsidRDefault="00B83E59" w:rsidP="00E01678">
            <w:pPr>
              <w:spacing w:before="100" w:beforeAutospacing="1" w:after="100" w:afterAutospacing="1" w:line="240" w:lineRule="auto"/>
              <w:ind w:left="144" w:right="144"/>
              <w:jc w:val="both"/>
              <w:rPr>
                <w:rFonts w:ascii="Times New Roman" w:eastAsia="Times New Roman" w:hAnsi="Times New Roman" w:cs="Times New Roman"/>
                <w:b/>
                <w:bCs/>
                <w:sz w:val="24"/>
                <w:szCs w:val="24"/>
              </w:rPr>
            </w:pPr>
          </w:p>
        </w:tc>
      </w:tr>
      <w:tr w:rsidR="00B83E59" w:rsidRPr="00DF0CAB" w14:paraId="4A836081" w14:textId="77777777" w:rsidTr="006464BE">
        <w:trPr>
          <w:trHeight w:val="4020"/>
        </w:trPr>
        <w:tc>
          <w:tcPr>
            <w:tcW w:w="826" w:type="pct"/>
            <w:tcBorders>
              <w:top w:val="outset" w:sz="6" w:space="0" w:color="auto"/>
              <w:left w:val="outset" w:sz="6" w:space="0" w:color="auto"/>
              <w:bottom w:val="outset" w:sz="6" w:space="0" w:color="auto"/>
              <w:right w:val="outset" w:sz="6" w:space="0" w:color="auto"/>
            </w:tcBorders>
            <w:vAlign w:val="center"/>
          </w:tcPr>
          <w:p w14:paraId="5EC39DC1" w14:textId="64AF7826" w:rsidR="00B83E59" w:rsidRDefault="00B83E59" w:rsidP="004E14AA">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lastRenderedPageBreak/>
              <w:t xml:space="preserve">User Profile – </w:t>
            </w:r>
            <w:r w:rsidR="00E01678">
              <w:rPr>
                <w:rFonts w:ascii="Times New Roman" w:eastAsia="Times New Roman" w:hAnsi="Times New Roman" w:cs="Times New Roman"/>
              </w:rPr>
              <w:t>Program Coordinator</w:t>
            </w:r>
          </w:p>
          <w:p w14:paraId="25E9AC79" w14:textId="77777777" w:rsidR="00B83E59" w:rsidRDefault="00B83E59" w:rsidP="004E14AA">
            <w:pPr>
              <w:spacing w:before="100" w:beforeAutospacing="1" w:after="100" w:afterAutospacing="1" w:line="240" w:lineRule="auto"/>
              <w:rPr>
                <w:rFonts w:ascii="Times New Roman" w:eastAsia="Times New Roman" w:hAnsi="Times New Roman" w:cs="Times New Roman"/>
                <w:sz w:val="24"/>
                <w:szCs w:val="24"/>
              </w:rPr>
            </w:pPr>
          </w:p>
          <w:p w14:paraId="016DFA18" w14:textId="1187E85B" w:rsidR="00B83E59" w:rsidRPr="00DF0CAB" w:rsidRDefault="00B83E59" w:rsidP="004E14AA">
            <w:pPr>
              <w:spacing w:before="100" w:beforeAutospacing="1" w:after="100" w:afterAutospacing="1" w:line="240" w:lineRule="auto"/>
              <w:rPr>
                <w:rFonts w:ascii="Times New Roman" w:eastAsia="Times New Roman" w:hAnsi="Times New Roman" w:cs="Times New Roman"/>
                <w:sz w:val="24"/>
                <w:szCs w:val="24"/>
              </w:rPr>
            </w:pPr>
          </w:p>
        </w:tc>
        <w:tc>
          <w:tcPr>
            <w:tcW w:w="2349" w:type="pct"/>
            <w:tcBorders>
              <w:top w:val="outset" w:sz="6" w:space="0" w:color="auto"/>
              <w:left w:val="outset" w:sz="6" w:space="0" w:color="auto"/>
              <w:bottom w:val="outset" w:sz="6" w:space="0" w:color="auto"/>
              <w:right w:val="outset" w:sz="6" w:space="0" w:color="auto"/>
            </w:tcBorders>
            <w:vAlign w:val="center"/>
          </w:tcPr>
          <w:p w14:paraId="042C03FE" w14:textId="1F5EB162" w:rsidR="00B83E59" w:rsidRPr="00DF0CAB" w:rsidRDefault="00B83E59"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Page(s) after login: Page(s) pertaining to this profile should satisfy all the requirements of the role specified therein.</w:t>
            </w:r>
          </w:p>
          <w:p w14:paraId="27A1D71E" w14:textId="4769AFF4" w:rsidR="00B83E59" w:rsidRPr="00DF0CAB" w:rsidRDefault="00317CE7"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7D4990A1" w14:textId="77777777" w:rsidR="00E01678" w:rsidRPr="002136E6" w:rsidRDefault="00E01678" w:rsidP="00550FF1">
            <w:pPr>
              <w:pStyle w:val="ListParagraph"/>
              <w:numPr>
                <w:ilvl w:val="0"/>
                <w:numId w:val="8"/>
              </w:numPr>
              <w:spacing w:before="100" w:beforeAutospacing="1" w:after="100" w:afterAutospacing="1" w:line="240" w:lineRule="auto"/>
              <w:ind w:right="144"/>
              <w:jc w:val="both"/>
              <w:rPr>
                <w:rFonts w:ascii="Times New Roman" w:eastAsia="Times New Roman" w:hAnsi="Times New Roman" w:cs="Times New Roman"/>
              </w:rPr>
            </w:pPr>
            <w:r w:rsidRPr="002136E6">
              <w:rPr>
                <w:rFonts w:ascii="Times New Roman" w:eastAsia="Times New Roman" w:hAnsi="Times New Roman" w:cs="Times New Roman"/>
              </w:rPr>
              <w:t>Program Coordinators can coordinate with instructors, administrators, and other stakeholders to ensure smooth program implementation.</w:t>
            </w:r>
          </w:p>
          <w:p w14:paraId="0A3E5F63" w14:textId="77777777" w:rsidR="00E01678" w:rsidRPr="00550FF1" w:rsidRDefault="00E01678" w:rsidP="00550FF1">
            <w:pPr>
              <w:pStyle w:val="ListParagraph"/>
              <w:numPr>
                <w:ilvl w:val="0"/>
                <w:numId w:val="8"/>
              </w:numPr>
              <w:spacing w:before="100" w:beforeAutospacing="1" w:after="100" w:afterAutospacing="1" w:line="240" w:lineRule="auto"/>
              <w:ind w:right="144"/>
              <w:jc w:val="both"/>
              <w:rPr>
                <w:rFonts w:ascii="Times New Roman" w:eastAsia="Times New Roman" w:hAnsi="Times New Roman" w:cs="Times New Roman"/>
                <w:u w:val="single"/>
              </w:rPr>
            </w:pPr>
            <w:r w:rsidRPr="002136E6">
              <w:rPr>
                <w:rFonts w:ascii="Times New Roman" w:eastAsia="Times New Roman" w:hAnsi="Times New Roman" w:cs="Times New Roman"/>
              </w:rPr>
              <w:t>Communication tools facilitate coordination efforts and provide a platform for collaboration.</w:t>
            </w:r>
          </w:p>
          <w:p w14:paraId="483DCED9" w14:textId="77777777" w:rsidR="00550FF1" w:rsidRPr="002136E6" w:rsidRDefault="00550FF1" w:rsidP="00550FF1">
            <w:pPr>
              <w:pStyle w:val="ListParagraph"/>
              <w:numPr>
                <w:ilvl w:val="0"/>
                <w:numId w:val="8"/>
              </w:numPr>
              <w:spacing w:before="100" w:beforeAutospacing="1" w:after="100" w:afterAutospacing="1" w:line="240" w:lineRule="auto"/>
              <w:jc w:val="both"/>
              <w:rPr>
                <w:rFonts w:ascii="Times New Roman" w:eastAsia="Times New Roman" w:hAnsi="Times New Roman" w:cs="Times New Roman"/>
                <w:u w:val="single"/>
              </w:rPr>
            </w:pPr>
            <w:r w:rsidRPr="002136E6">
              <w:rPr>
                <w:rFonts w:ascii="Times New Roman" w:eastAsia="Times New Roman" w:hAnsi="Times New Roman" w:cs="Times New Roman"/>
              </w:rPr>
              <w:t>Program Coordinators can provide guidance or support to instructors and students based on performance data.</w:t>
            </w:r>
          </w:p>
          <w:p w14:paraId="0303EA3D" w14:textId="262D1285" w:rsidR="00550FF1" w:rsidRPr="00550FF1" w:rsidRDefault="00550FF1" w:rsidP="00550FF1">
            <w:pPr>
              <w:pStyle w:val="ListParagraph"/>
              <w:numPr>
                <w:ilvl w:val="0"/>
                <w:numId w:val="8"/>
              </w:numPr>
              <w:spacing w:before="100" w:beforeAutospacing="1" w:after="100" w:afterAutospacing="1" w:line="240" w:lineRule="auto"/>
              <w:jc w:val="both"/>
              <w:rPr>
                <w:rFonts w:ascii="Times New Roman" w:eastAsia="Times New Roman" w:hAnsi="Times New Roman" w:cs="Times New Roman"/>
                <w:u w:val="single"/>
              </w:rPr>
            </w:pPr>
            <w:r w:rsidRPr="002136E6">
              <w:rPr>
                <w:rFonts w:ascii="Times New Roman" w:eastAsia="Times New Roman" w:hAnsi="Times New Roman" w:cs="Times New Roman"/>
              </w:rPr>
              <w:t>Program Coordinators serve as a point of contact for students, addressing their concerns or inquiries related to the program.</w:t>
            </w:r>
          </w:p>
          <w:p w14:paraId="6656A720" w14:textId="15DE05DA" w:rsidR="00E01678" w:rsidRDefault="00E01678" w:rsidP="00550FF1">
            <w:pPr>
              <w:pStyle w:val="ListParagraph"/>
              <w:numPr>
                <w:ilvl w:val="0"/>
                <w:numId w:val="8"/>
              </w:numPr>
              <w:spacing w:before="100" w:beforeAutospacing="1" w:after="100" w:afterAutospacing="1" w:line="240" w:lineRule="auto"/>
              <w:ind w:right="144"/>
              <w:jc w:val="both"/>
              <w:rPr>
                <w:rFonts w:ascii="Times New Roman" w:eastAsia="Times New Roman" w:hAnsi="Times New Roman" w:cs="Times New Roman"/>
                <w:sz w:val="24"/>
                <w:szCs w:val="24"/>
              </w:rPr>
            </w:pPr>
            <w:r w:rsidRPr="002136E6">
              <w:rPr>
                <w:rFonts w:ascii="Times New Roman" w:eastAsia="Times New Roman" w:hAnsi="Times New Roman" w:cs="Times New Roman"/>
              </w:rPr>
              <w:t>The webpage allows Program Coordinators to monitor student performance data.</w:t>
            </w:r>
          </w:p>
          <w:p w14:paraId="21F8E2D6" w14:textId="6310D5EC" w:rsidR="00B83E59" w:rsidRPr="006464BE" w:rsidRDefault="00B83E59" w:rsidP="00550FF1">
            <w:pPr>
              <w:pStyle w:val="ListParagraph"/>
              <w:numPr>
                <w:ilvl w:val="0"/>
                <w:numId w:val="8"/>
              </w:numPr>
              <w:spacing w:before="100" w:beforeAutospacing="1" w:after="100" w:afterAutospacing="1" w:line="240" w:lineRule="auto"/>
              <w:ind w:right="144"/>
              <w:jc w:val="both"/>
              <w:rPr>
                <w:rFonts w:ascii="Times New Roman" w:eastAsia="Times New Roman" w:hAnsi="Times New Roman" w:cs="Times New Roman"/>
                <w:sz w:val="24"/>
                <w:szCs w:val="24"/>
              </w:rPr>
            </w:pPr>
            <w:r w:rsidRPr="00E01678">
              <w:rPr>
                <w:rFonts w:ascii="Times New Roman" w:eastAsia="Times New Roman" w:hAnsi="Times New Roman" w:cs="Times New Roman"/>
                <w:sz w:val="24"/>
                <w:szCs w:val="24"/>
              </w:rPr>
              <w:t xml:space="preserve">Chat·         </w:t>
            </w:r>
          </w:p>
          <w:p w14:paraId="73201414" w14:textId="6422E5BC" w:rsidR="00B83E59" w:rsidRPr="00DF0CAB" w:rsidRDefault="00B83E59"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Page to show reports. Or show reports on Dashboard</w:t>
            </w:r>
          </w:p>
        </w:tc>
        <w:tc>
          <w:tcPr>
            <w:tcW w:w="1826" w:type="pct"/>
            <w:tcBorders>
              <w:top w:val="outset" w:sz="6" w:space="0" w:color="auto"/>
              <w:left w:val="outset" w:sz="6" w:space="0" w:color="auto"/>
              <w:bottom w:val="outset" w:sz="6" w:space="0" w:color="auto"/>
              <w:right w:val="outset" w:sz="6" w:space="0" w:color="auto"/>
            </w:tcBorders>
            <w:vAlign w:val="center"/>
          </w:tcPr>
          <w:p w14:paraId="1BAC492D"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pts:</w:t>
            </w:r>
            <w:r w:rsidRPr="00DF0CAB">
              <w:rPr>
                <w:rFonts w:ascii="Times New Roman" w:eastAsia="Times New Roman" w:hAnsi="Times New Roman" w:cs="Times New Roman"/>
                <w:sz w:val="24"/>
                <w:szCs w:val="24"/>
              </w:rPr>
              <w:t xml:space="preserve"> Meets all Requirements.</w:t>
            </w:r>
          </w:p>
          <w:p w14:paraId="3B800AAE"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F0CAB">
              <w:rPr>
                <w:rFonts w:ascii="Times New Roman" w:eastAsia="Times New Roman" w:hAnsi="Times New Roman" w:cs="Times New Roman"/>
                <w:b/>
                <w:bCs/>
                <w:sz w:val="24"/>
                <w:szCs w:val="24"/>
              </w:rPr>
              <w:t>5 to &gt;3.0 pts:</w:t>
            </w:r>
            <w:r w:rsidRPr="00DF0CAB">
              <w:rPr>
                <w:rFonts w:ascii="Times New Roman" w:eastAsia="Times New Roman" w:hAnsi="Times New Roman" w:cs="Times New Roman"/>
                <w:sz w:val="24"/>
                <w:szCs w:val="24"/>
              </w:rPr>
              <w:t xml:space="preserve"> 1-2 errors</w:t>
            </w:r>
          </w:p>
          <w:p w14:paraId="3A268C0E"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3 to &gt;0.0 pts:</w:t>
            </w:r>
            <w:r w:rsidRPr="00DF0CAB">
              <w:rPr>
                <w:rFonts w:ascii="Times New Roman" w:eastAsia="Times New Roman" w:hAnsi="Times New Roman" w:cs="Times New Roman"/>
                <w:sz w:val="24"/>
                <w:szCs w:val="24"/>
              </w:rPr>
              <w:t xml:space="preserve"> 3-4 errors</w:t>
            </w:r>
          </w:p>
          <w:p w14:paraId="73D7BC91" w14:textId="77777777" w:rsidR="00ED3A62"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0 pts:</w:t>
            </w:r>
            <w:r w:rsidRPr="00DF0CAB">
              <w:rPr>
                <w:rFonts w:ascii="Times New Roman" w:eastAsia="Times New Roman" w:hAnsi="Times New Roman" w:cs="Times New Roman"/>
                <w:sz w:val="24"/>
                <w:szCs w:val="24"/>
              </w:rPr>
              <w:t xml:space="preserve"> Missing or irrelevant submission</w:t>
            </w:r>
          </w:p>
          <w:p w14:paraId="30AF274C" w14:textId="61AC7DF2" w:rsidR="00B83E59" w:rsidRPr="00DF0CAB" w:rsidRDefault="00B83E59" w:rsidP="00B83E59">
            <w:pPr>
              <w:spacing w:before="100" w:beforeAutospacing="1" w:after="100" w:afterAutospacing="1" w:line="240" w:lineRule="auto"/>
              <w:rPr>
                <w:rFonts w:ascii="Times New Roman" w:eastAsia="Times New Roman" w:hAnsi="Times New Roman" w:cs="Times New Roman"/>
                <w:b/>
                <w:bCs/>
                <w:sz w:val="24"/>
                <w:szCs w:val="24"/>
              </w:rPr>
            </w:pPr>
          </w:p>
        </w:tc>
      </w:tr>
      <w:tr w:rsidR="004E14AA" w:rsidRPr="00DF0CAB" w14:paraId="618341A0" w14:textId="77777777" w:rsidTr="00550FF1">
        <w:trPr>
          <w:trHeight w:val="5037"/>
        </w:trPr>
        <w:tc>
          <w:tcPr>
            <w:tcW w:w="826" w:type="pct"/>
            <w:tcBorders>
              <w:top w:val="outset" w:sz="6" w:space="0" w:color="auto"/>
              <w:left w:val="outset" w:sz="6" w:space="0" w:color="auto"/>
              <w:bottom w:val="outset" w:sz="6" w:space="0" w:color="auto"/>
              <w:right w:val="outset" w:sz="6" w:space="0" w:color="auto"/>
            </w:tcBorders>
            <w:vAlign w:val="center"/>
            <w:hideMark/>
          </w:tcPr>
          <w:p w14:paraId="021C8842" w14:textId="77777777" w:rsidR="004E14AA" w:rsidRPr="00DF0CAB" w:rsidRDefault="004E14AA" w:rsidP="004E14AA">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Creativity/ Presentation</w:t>
            </w:r>
          </w:p>
        </w:tc>
        <w:tc>
          <w:tcPr>
            <w:tcW w:w="2349" w:type="pct"/>
            <w:tcBorders>
              <w:top w:val="outset" w:sz="6" w:space="0" w:color="auto"/>
              <w:left w:val="outset" w:sz="6" w:space="0" w:color="auto"/>
              <w:bottom w:val="outset" w:sz="6" w:space="0" w:color="auto"/>
              <w:right w:val="outset" w:sz="6" w:space="0" w:color="auto"/>
            </w:tcBorders>
            <w:vAlign w:val="center"/>
            <w:hideMark/>
          </w:tcPr>
          <w:p w14:paraId="7E522DE3" w14:textId="6F6E7FC1" w:rsidR="004E14AA" w:rsidRPr="00DF0CAB" w:rsidRDefault="004E14AA"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Your implementation should have the most polished format. For this phase, focus is more on the design</w:t>
            </w:r>
          </w:p>
          <w:p w14:paraId="6393EF3A" w14:textId="39A04DE1" w:rsidR="004E14AA" w:rsidRPr="0067104A" w:rsidRDefault="004E14AA" w:rsidP="00E01678">
            <w:pPr>
              <w:spacing w:before="100" w:beforeAutospacing="1" w:after="100" w:afterAutospacing="1" w:line="240" w:lineRule="auto"/>
              <w:ind w:right="144"/>
              <w:jc w:val="both"/>
              <w:rPr>
                <w:rFonts w:ascii="Times New Roman" w:eastAsia="Times New Roman" w:hAnsi="Times New Roman" w:cs="Times New Roman"/>
                <w:b/>
                <w:bCs/>
                <w:sz w:val="24"/>
                <w:szCs w:val="24"/>
              </w:rPr>
            </w:pPr>
            <w:r w:rsidRPr="0067104A">
              <w:rPr>
                <w:rFonts w:ascii="Times New Roman" w:eastAsia="Times New Roman" w:hAnsi="Times New Roman" w:cs="Times New Roman"/>
                <w:b/>
                <w:bCs/>
                <w:sz w:val="24"/>
                <w:szCs w:val="24"/>
              </w:rPr>
              <w:t>Page Responsiveness is included in your Presentation points.</w:t>
            </w:r>
          </w:p>
          <w:p w14:paraId="3D4D712B" w14:textId="77777777" w:rsidR="004E14AA" w:rsidRPr="00DF0CAB" w:rsidRDefault="004E14AA"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Any creative additions are welcome</w:t>
            </w:r>
          </w:p>
        </w:tc>
        <w:tc>
          <w:tcPr>
            <w:tcW w:w="1826" w:type="pct"/>
            <w:tcBorders>
              <w:top w:val="outset" w:sz="6" w:space="0" w:color="auto"/>
              <w:left w:val="outset" w:sz="6" w:space="0" w:color="auto"/>
              <w:bottom w:val="outset" w:sz="6" w:space="0" w:color="auto"/>
              <w:right w:val="outset" w:sz="6" w:space="0" w:color="auto"/>
            </w:tcBorders>
            <w:vAlign w:val="center"/>
            <w:hideMark/>
          </w:tcPr>
          <w:p w14:paraId="5EFB4414" w14:textId="5DE8F85E" w:rsidR="004E14AA"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4E14AA"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3.5</w:t>
            </w:r>
            <w:r w:rsidR="004E14AA" w:rsidRPr="00DF0CAB">
              <w:rPr>
                <w:rFonts w:ascii="Times New Roman" w:eastAsia="Times New Roman" w:hAnsi="Times New Roman" w:cs="Times New Roman"/>
                <w:b/>
                <w:bCs/>
                <w:sz w:val="24"/>
                <w:szCs w:val="24"/>
              </w:rPr>
              <w:t>pts:</w:t>
            </w:r>
            <w:r w:rsidR="004E14AA" w:rsidRPr="00DF0CAB">
              <w:rPr>
                <w:rFonts w:ascii="Times New Roman" w:eastAsia="Times New Roman" w:hAnsi="Times New Roman" w:cs="Times New Roman"/>
                <w:sz w:val="24"/>
                <w:szCs w:val="24"/>
              </w:rPr>
              <w:t xml:space="preserve"> Full Marks if Meets all Requirements</w:t>
            </w:r>
          </w:p>
          <w:p w14:paraId="686F9BB7" w14:textId="0389B376" w:rsidR="004E14AA"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w:t>
            </w:r>
            <w:r w:rsidR="004E14AA" w:rsidRPr="00DF0CAB">
              <w:rPr>
                <w:rFonts w:ascii="Times New Roman" w:eastAsia="Times New Roman" w:hAnsi="Times New Roman" w:cs="Times New Roman"/>
                <w:b/>
                <w:bCs/>
                <w:sz w:val="24"/>
                <w:szCs w:val="24"/>
              </w:rPr>
              <w:t xml:space="preserve"> to &gt;</w:t>
            </w:r>
            <w:r>
              <w:rPr>
                <w:rFonts w:ascii="Times New Roman" w:eastAsia="Times New Roman" w:hAnsi="Times New Roman" w:cs="Times New Roman"/>
                <w:b/>
                <w:bCs/>
                <w:sz w:val="24"/>
                <w:szCs w:val="24"/>
              </w:rPr>
              <w:t>2.0</w:t>
            </w:r>
            <w:r w:rsidR="004E14AA" w:rsidRPr="00DF0CAB">
              <w:rPr>
                <w:rFonts w:ascii="Times New Roman" w:eastAsia="Times New Roman" w:hAnsi="Times New Roman" w:cs="Times New Roman"/>
                <w:b/>
                <w:bCs/>
                <w:sz w:val="24"/>
                <w:szCs w:val="24"/>
              </w:rPr>
              <w:t>pts:</w:t>
            </w:r>
            <w:r w:rsidR="004E14AA" w:rsidRPr="00DF0CAB">
              <w:rPr>
                <w:rFonts w:ascii="Times New Roman" w:eastAsia="Times New Roman" w:hAnsi="Times New Roman" w:cs="Times New Roman"/>
                <w:sz w:val="24"/>
                <w:szCs w:val="24"/>
              </w:rPr>
              <w:t xml:space="preserve"> Good Presentation; No creative functionalities included, Complete Page Responsiveness</w:t>
            </w:r>
          </w:p>
          <w:p w14:paraId="1CB59D44" w14:textId="28EBA9C0" w:rsidR="004E14AA" w:rsidRPr="00DF0CAB" w:rsidRDefault="00ED3A62"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3.5 </w:t>
            </w:r>
            <w:r w:rsidR="004E14AA" w:rsidRPr="00DF0CAB">
              <w:rPr>
                <w:rFonts w:ascii="Times New Roman" w:eastAsia="Times New Roman" w:hAnsi="Times New Roman" w:cs="Times New Roman"/>
                <w:b/>
                <w:bCs/>
                <w:sz w:val="24"/>
                <w:szCs w:val="24"/>
              </w:rPr>
              <w:t>to &gt;2.0 pts:</w:t>
            </w:r>
            <w:r w:rsidR="004E14AA" w:rsidRPr="00DF0CAB">
              <w:rPr>
                <w:rFonts w:ascii="Times New Roman" w:eastAsia="Times New Roman" w:hAnsi="Times New Roman" w:cs="Times New Roman"/>
                <w:sz w:val="24"/>
                <w:szCs w:val="24"/>
              </w:rPr>
              <w:t xml:space="preserve"> Presentation: Average, Complete Page Responsiveness</w:t>
            </w:r>
          </w:p>
          <w:p w14:paraId="7E5EEEC0" w14:textId="77777777" w:rsidR="004E14AA" w:rsidRPr="00DF0CAB" w:rsidRDefault="004E14AA" w:rsidP="006464BE">
            <w:pPr>
              <w:spacing w:before="100" w:beforeAutospacing="1" w:after="100" w:afterAutospacing="1" w:line="240" w:lineRule="auto"/>
              <w:ind w:left="144" w:right="144"/>
              <w:jc w:val="center"/>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2 to &gt;0.0 pts:</w:t>
            </w:r>
            <w:r w:rsidRPr="00DF0CAB">
              <w:rPr>
                <w:rFonts w:ascii="Times New Roman" w:eastAsia="Times New Roman" w:hAnsi="Times New Roman" w:cs="Times New Roman"/>
                <w:sz w:val="24"/>
                <w:szCs w:val="24"/>
              </w:rPr>
              <w:t xml:space="preserve"> Presentation: Below Average, Incomplete Page Responsiveness</w:t>
            </w:r>
          </w:p>
          <w:p w14:paraId="0A906BC6" w14:textId="1C054ADC" w:rsidR="004E14AA" w:rsidRPr="00DF0CAB" w:rsidRDefault="004E14AA" w:rsidP="00ED3A62">
            <w:pPr>
              <w:spacing w:before="100" w:beforeAutospacing="1" w:after="100" w:afterAutospacing="1" w:line="240" w:lineRule="auto"/>
              <w:rPr>
                <w:rFonts w:ascii="Times New Roman" w:eastAsia="Times New Roman" w:hAnsi="Times New Roman" w:cs="Times New Roman"/>
                <w:sz w:val="24"/>
                <w:szCs w:val="24"/>
              </w:rPr>
            </w:pPr>
          </w:p>
        </w:tc>
      </w:tr>
      <w:tr w:rsidR="004E14AA" w:rsidRPr="00DF0CAB" w14:paraId="0DFF5DB8" w14:textId="77777777" w:rsidTr="00E01678">
        <w:trPr>
          <w:trHeight w:val="1590"/>
        </w:trPr>
        <w:tc>
          <w:tcPr>
            <w:tcW w:w="826" w:type="pct"/>
            <w:tcBorders>
              <w:top w:val="outset" w:sz="6" w:space="0" w:color="auto"/>
              <w:left w:val="outset" w:sz="6" w:space="0" w:color="auto"/>
              <w:bottom w:val="outset" w:sz="6" w:space="0" w:color="auto"/>
              <w:right w:val="outset" w:sz="6" w:space="0" w:color="auto"/>
            </w:tcBorders>
            <w:vAlign w:val="center"/>
            <w:hideMark/>
          </w:tcPr>
          <w:p w14:paraId="037987E5" w14:textId="77777777" w:rsidR="004E14AA" w:rsidRPr="00DF0CAB" w:rsidRDefault="004E14AA"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lastRenderedPageBreak/>
              <w:t>UTA Cloud Deployment</w:t>
            </w:r>
          </w:p>
        </w:tc>
        <w:tc>
          <w:tcPr>
            <w:tcW w:w="2349" w:type="pct"/>
            <w:tcBorders>
              <w:top w:val="outset" w:sz="6" w:space="0" w:color="auto"/>
              <w:left w:val="outset" w:sz="6" w:space="0" w:color="auto"/>
              <w:bottom w:val="outset" w:sz="6" w:space="0" w:color="auto"/>
              <w:right w:val="outset" w:sz="6" w:space="0" w:color="auto"/>
            </w:tcBorders>
            <w:vAlign w:val="center"/>
            <w:hideMark/>
          </w:tcPr>
          <w:p w14:paraId="689A4678" w14:textId="7F6ED83B" w:rsidR="004E14AA" w:rsidRPr="00DF0CAB" w:rsidRDefault="004E14AA" w:rsidP="00E01678">
            <w:pPr>
              <w:spacing w:before="100" w:beforeAutospacing="1" w:after="100" w:afterAutospacing="1" w:line="240" w:lineRule="auto"/>
              <w:ind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Deploy all pages to UTA Cloud and pages </w:t>
            </w:r>
            <w:r w:rsidR="00086CEC" w:rsidRPr="00DF0CAB">
              <w:rPr>
                <w:rFonts w:ascii="Times New Roman" w:eastAsia="Times New Roman" w:hAnsi="Times New Roman" w:cs="Times New Roman"/>
                <w:sz w:val="24"/>
                <w:szCs w:val="24"/>
              </w:rPr>
              <w:t>must</w:t>
            </w:r>
            <w:r w:rsidRPr="00DF0CAB">
              <w:rPr>
                <w:rFonts w:ascii="Times New Roman" w:eastAsia="Times New Roman" w:hAnsi="Times New Roman" w:cs="Times New Roman"/>
                <w:sz w:val="24"/>
                <w:szCs w:val="24"/>
              </w:rPr>
              <w:t xml:space="preserve"> be loaded correctly (include your CSS file, images and all other supplemental files you have) by any other computer.</w:t>
            </w:r>
          </w:p>
        </w:tc>
        <w:tc>
          <w:tcPr>
            <w:tcW w:w="1826" w:type="pct"/>
            <w:tcBorders>
              <w:top w:val="outset" w:sz="6" w:space="0" w:color="auto"/>
              <w:left w:val="outset" w:sz="6" w:space="0" w:color="auto"/>
              <w:bottom w:val="outset" w:sz="6" w:space="0" w:color="auto"/>
              <w:right w:val="outset" w:sz="6" w:space="0" w:color="auto"/>
            </w:tcBorders>
            <w:vAlign w:val="center"/>
            <w:hideMark/>
          </w:tcPr>
          <w:p w14:paraId="018E5844" w14:textId="77777777" w:rsidR="004E14AA" w:rsidRPr="00DF0CAB" w:rsidRDefault="004E14AA"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8 pts</w:t>
            </w:r>
          </w:p>
          <w:p w14:paraId="4CDCE70B" w14:textId="77777777" w:rsidR="004E14AA" w:rsidRPr="00DF0CAB" w:rsidRDefault="004E14AA"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Full Marks</w:t>
            </w:r>
          </w:p>
          <w:p w14:paraId="51986FA2" w14:textId="77777777" w:rsidR="004E14AA" w:rsidRPr="00DF0CAB" w:rsidRDefault="004E14AA"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UTA Cloud links/pages all connected properly and working, Meets All Requirements.</w:t>
            </w:r>
          </w:p>
          <w:p w14:paraId="5FFF6899" w14:textId="77777777" w:rsidR="004E14AA" w:rsidRPr="00DF0CAB" w:rsidRDefault="004E14AA"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p w14:paraId="645CB21C" w14:textId="77777777" w:rsidR="004E14AA" w:rsidRPr="00DF0CAB" w:rsidRDefault="004E14AA"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*Include the link to your UTA Cloud Deployment in your submission's comments ( Not including this link as mentioned here before the submission deadline will result in loss of points)</w:t>
            </w:r>
          </w:p>
          <w:p w14:paraId="5329D807" w14:textId="77777777" w:rsidR="004E14AA" w:rsidRPr="00DF0CAB" w:rsidRDefault="004E14AA" w:rsidP="00E01678">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p w14:paraId="18BACCAC" w14:textId="77777777" w:rsidR="006464BE" w:rsidRDefault="004E14AA" w:rsidP="006464BE">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xml:space="preserve">** All pages </w:t>
            </w:r>
            <w:r w:rsidR="00086CEC" w:rsidRPr="00DF0CAB">
              <w:rPr>
                <w:rFonts w:ascii="Times New Roman" w:eastAsia="Times New Roman" w:hAnsi="Times New Roman" w:cs="Times New Roman"/>
                <w:sz w:val="24"/>
                <w:szCs w:val="24"/>
              </w:rPr>
              <w:t>must</w:t>
            </w:r>
            <w:r w:rsidRPr="00DF0CAB">
              <w:rPr>
                <w:rFonts w:ascii="Times New Roman" w:eastAsia="Times New Roman" w:hAnsi="Times New Roman" w:cs="Times New Roman"/>
                <w:sz w:val="24"/>
                <w:szCs w:val="24"/>
              </w:rPr>
              <w:t xml:space="preserve"> be 'deployed' on UTA Cloud. A mere upload of files to UTA Cloud will not suffice, and will result in ZERO credit for this criterion, in addition to loss of points for </w:t>
            </w:r>
            <w:r w:rsidR="00086CEC" w:rsidRPr="00DF0CAB">
              <w:rPr>
                <w:rFonts w:ascii="Times New Roman" w:eastAsia="Times New Roman" w:hAnsi="Times New Roman" w:cs="Times New Roman"/>
                <w:sz w:val="24"/>
                <w:szCs w:val="24"/>
              </w:rPr>
              <w:t>another</w:t>
            </w:r>
            <w:r w:rsidRPr="00DF0CAB">
              <w:rPr>
                <w:rFonts w:ascii="Times New Roman" w:eastAsia="Times New Roman" w:hAnsi="Times New Roman" w:cs="Times New Roman"/>
                <w:sz w:val="24"/>
                <w:szCs w:val="24"/>
              </w:rPr>
              <w:t xml:space="preserve"> criterion pertaining to this.(This will significantly reduce your grade)</w:t>
            </w:r>
          </w:p>
          <w:p w14:paraId="59117697" w14:textId="448E0DF8" w:rsidR="004E14AA" w:rsidRPr="00DF0CAB" w:rsidRDefault="004E14AA" w:rsidP="006464BE">
            <w:pPr>
              <w:spacing w:before="100" w:beforeAutospacing="1" w:after="100" w:afterAutospacing="1" w:line="240" w:lineRule="auto"/>
              <w:ind w:left="144" w:right="144"/>
              <w:jc w:val="both"/>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 </w:t>
            </w:r>
          </w:p>
        </w:tc>
      </w:tr>
      <w:tr w:rsidR="004E14AA" w:rsidRPr="00DF0CAB" w14:paraId="692404A9" w14:textId="77777777" w:rsidTr="00E01678">
        <w:trPr>
          <w:trHeight w:val="795"/>
        </w:trPr>
        <w:tc>
          <w:tcPr>
            <w:tcW w:w="3174" w:type="pct"/>
            <w:gridSpan w:val="2"/>
            <w:tcBorders>
              <w:top w:val="outset" w:sz="6" w:space="0" w:color="auto"/>
              <w:left w:val="outset" w:sz="6" w:space="0" w:color="auto"/>
              <w:bottom w:val="outset" w:sz="6" w:space="0" w:color="auto"/>
              <w:right w:val="outset" w:sz="6" w:space="0" w:color="auto"/>
            </w:tcBorders>
            <w:vAlign w:val="center"/>
            <w:hideMark/>
          </w:tcPr>
          <w:p w14:paraId="18BB0DAC" w14:textId="77777777" w:rsidR="004E14AA" w:rsidRPr="00DF0CAB" w:rsidRDefault="004E14AA" w:rsidP="004E14AA">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sz w:val="24"/>
                <w:szCs w:val="24"/>
              </w:rPr>
              <w:t>Grand Total</w:t>
            </w:r>
          </w:p>
        </w:tc>
        <w:tc>
          <w:tcPr>
            <w:tcW w:w="1826" w:type="pct"/>
            <w:tcBorders>
              <w:top w:val="outset" w:sz="6" w:space="0" w:color="auto"/>
              <w:left w:val="outset" w:sz="6" w:space="0" w:color="auto"/>
              <w:bottom w:val="outset" w:sz="6" w:space="0" w:color="auto"/>
              <w:right w:val="outset" w:sz="6" w:space="0" w:color="auto"/>
            </w:tcBorders>
            <w:vAlign w:val="center"/>
            <w:hideMark/>
          </w:tcPr>
          <w:p w14:paraId="5B08514E" w14:textId="77777777" w:rsidR="004E14AA" w:rsidRPr="00DF0CAB" w:rsidRDefault="004E14AA" w:rsidP="004E14AA">
            <w:pPr>
              <w:spacing w:before="100" w:beforeAutospacing="1" w:after="100" w:afterAutospacing="1" w:line="240" w:lineRule="auto"/>
              <w:rPr>
                <w:rFonts w:ascii="Times New Roman" w:eastAsia="Times New Roman" w:hAnsi="Times New Roman" w:cs="Times New Roman"/>
                <w:sz w:val="24"/>
                <w:szCs w:val="24"/>
              </w:rPr>
            </w:pPr>
            <w:r w:rsidRPr="00DF0CAB">
              <w:rPr>
                <w:rFonts w:ascii="Times New Roman" w:eastAsia="Times New Roman" w:hAnsi="Times New Roman" w:cs="Times New Roman"/>
                <w:b/>
                <w:bCs/>
                <w:sz w:val="24"/>
                <w:szCs w:val="24"/>
              </w:rPr>
              <w:t>100</w:t>
            </w:r>
          </w:p>
        </w:tc>
      </w:tr>
    </w:tbl>
    <w:p w14:paraId="2EBFFCA3" w14:textId="71F3258A" w:rsidR="00B16C84" w:rsidRPr="0052302E" w:rsidRDefault="00B16C84" w:rsidP="0052302E">
      <w:pPr>
        <w:spacing w:before="100" w:beforeAutospacing="1" w:after="100" w:afterAutospacing="1" w:line="240" w:lineRule="auto"/>
        <w:rPr>
          <w:rFonts w:ascii="Times New Roman" w:eastAsia="Times New Roman" w:hAnsi="Times New Roman" w:cs="Times New Roman"/>
          <w:sz w:val="24"/>
          <w:szCs w:val="24"/>
        </w:rPr>
      </w:pPr>
    </w:p>
    <w:sectPr w:rsidR="00B16C84" w:rsidRPr="00523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C210" w14:textId="77777777" w:rsidR="00B3736F" w:rsidRDefault="00B3736F" w:rsidP="004E14AA">
      <w:pPr>
        <w:spacing w:after="0" w:line="240" w:lineRule="auto"/>
      </w:pPr>
      <w:r>
        <w:separator/>
      </w:r>
    </w:p>
  </w:endnote>
  <w:endnote w:type="continuationSeparator" w:id="0">
    <w:p w14:paraId="239AA2AA" w14:textId="77777777" w:rsidR="00B3736F" w:rsidRDefault="00B3736F" w:rsidP="004E14AA">
      <w:pPr>
        <w:spacing w:after="0" w:line="240" w:lineRule="auto"/>
      </w:pPr>
      <w:r>
        <w:continuationSeparator/>
      </w:r>
    </w:p>
  </w:endnote>
  <w:endnote w:type="continuationNotice" w:id="1">
    <w:p w14:paraId="21BEB6C7" w14:textId="77777777" w:rsidR="00B3736F" w:rsidRDefault="00B373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7178" w14:textId="77777777" w:rsidR="00B3736F" w:rsidRDefault="00B3736F" w:rsidP="004E14AA">
      <w:pPr>
        <w:spacing w:after="0" w:line="240" w:lineRule="auto"/>
      </w:pPr>
      <w:r>
        <w:separator/>
      </w:r>
    </w:p>
  </w:footnote>
  <w:footnote w:type="continuationSeparator" w:id="0">
    <w:p w14:paraId="6449B56C" w14:textId="77777777" w:rsidR="00B3736F" w:rsidRDefault="00B3736F" w:rsidP="004E14AA">
      <w:pPr>
        <w:spacing w:after="0" w:line="240" w:lineRule="auto"/>
      </w:pPr>
      <w:r>
        <w:continuationSeparator/>
      </w:r>
    </w:p>
  </w:footnote>
  <w:footnote w:type="continuationNotice" w:id="1">
    <w:p w14:paraId="7AC4E64A" w14:textId="77777777" w:rsidR="00B3736F" w:rsidRDefault="00B373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7253"/>
    <w:multiLevelType w:val="hybridMultilevel"/>
    <w:tmpl w:val="72DA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44F5B"/>
    <w:multiLevelType w:val="multilevel"/>
    <w:tmpl w:val="59B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5DA"/>
    <w:multiLevelType w:val="hybridMultilevel"/>
    <w:tmpl w:val="0DEE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7503F"/>
    <w:multiLevelType w:val="multilevel"/>
    <w:tmpl w:val="B2E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23DA6"/>
    <w:multiLevelType w:val="hybridMultilevel"/>
    <w:tmpl w:val="7C16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7071F"/>
    <w:multiLevelType w:val="hybridMultilevel"/>
    <w:tmpl w:val="DA70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A624A"/>
    <w:multiLevelType w:val="hybridMultilevel"/>
    <w:tmpl w:val="F918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76DE3"/>
    <w:multiLevelType w:val="hybridMultilevel"/>
    <w:tmpl w:val="E54A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972D6"/>
    <w:multiLevelType w:val="multilevel"/>
    <w:tmpl w:val="940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E609B"/>
    <w:multiLevelType w:val="hybridMultilevel"/>
    <w:tmpl w:val="D5E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644E1"/>
    <w:multiLevelType w:val="hybridMultilevel"/>
    <w:tmpl w:val="5F68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774061">
    <w:abstractNumId w:val="3"/>
  </w:num>
  <w:num w:numId="2" w16cid:durableId="1226137894">
    <w:abstractNumId w:val="8"/>
  </w:num>
  <w:num w:numId="3" w16cid:durableId="617877704">
    <w:abstractNumId w:val="1"/>
  </w:num>
  <w:num w:numId="4" w16cid:durableId="1017730023">
    <w:abstractNumId w:val="0"/>
  </w:num>
  <w:num w:numId="5" w16cid:durableId="1027676630">
    <w:abstractNumId w:val="7"/>
  </w:num>
  <w:num w:numId="6" w16cid:durableId="184632445">
    <w:abstractNumId w:val="2"/>
  </w:num>
  <w:num w:numId="7" w16cid:durableId="1793204463">
    <w:abstractNumId w:val="4"/>
  </w:num>
  <w:num w:numId="8" w16cid:durableId="1907566754">
    <w:abstractNumId w:val="10"/>
  </w:num>
  <w:num w:numId="9" w16cid:durableId="1539704595">
    <w:abstractNumId w:val="5"/>
  </w:num>
  <w:num w:numId="10" w16cid:durableId="1083186516">
    <w:abstractNumId w:val="9"/>
  </w:num>
  <w:num w:numId="11" w16cid:durableId="1391542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AB"/>
    <w:rsid w:val="00012833"/>
    <w:rsid w:val="00086CEC"/>
    <w:rsid w:val="00290282"/>
    <w:rsid w:val="00317CE7"/>
    <w:rsid w:val="00405219"/>
    <w:rsid w:val="004167C1"/>
    <w:rsid w:val="00440A89"/>
    <w:rsid w:val="004C107B"/>
    <w:rsid w:val="004E14AA"/>
    <w:rsid w:val="0052302E"/>
    <w:rsid w:val="00543F51"/>
    <w:rsid w:val="0055093A"/>
    <w:rsid w:val="00550FF1"/>
    <w:rsid w:val="00591E47"/>
    <w:rsid w:val="005E30B2"/>
    <w:rsid w:val="00604CD8"/>
    <w:rsid w:val="006452DA"/>
    <w:rsid w:val="006464BE"/>
    <w:rsid w:val="0067104A"/>
    <w:rsid w:val="006B4304"/>
    <w:rsid w:val="006B7050"/>
    <w:rsid w:val="006E6C08"/>
    <w:rsid w:val="006F52D6"/>
    <w:rsid w:val="007D1509"/>
    <w:rsid w:val="00831621"/>
    <w:rsid w:val="00836593"/>
    <w:rsid w:val="008406DD"/>
    <w:rsid w:val="00850660"/>
    <w:rsid w:val="008573D2"/>
    <w:rsid w:val="00954560"/>
    <w:rsid w:val="009763B1"/>
    <w:rsid w:val="00996252"/>
    <w:rsid w:val="009A2A80"/>
    <w:rsid w:val="00A12875"/>
    <w:rsid w:val="00A13631"/>
    <w:rsid w:val="00A21DF7"/>
    <w:rsid w:val="00A43E6F"/>
    <w:rsid w:val="00AA5A2F"/>
    <w:rsid w:val="00AB62AE"/>
    <w:rsid w:val="00B16C84"/>
    <w:rsid w:val="00B3736F"/>
    <w:rsid w:val="00B83E59"/>
    <w:rsid w:val="00BB55DB"/>
    <w:rsid w:val="00CB2544"/>
    <w:rsid w:val="00DD1669"/>
    <w:rsid w:val="00DD4895"/>
    <w:rsid w:val="00DF0CAB"/>
    <w:rsid w:val="00E01678"/>
    <w:rsid w:val="00E3407E"/>
    <w:rsid w:val="00E444E0"/>
    <w:rsid w:val="00E720A7"/>
    <w:rsid w:val="00ED3A62"/>
    <w:rsid w:val="00F8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B2DD"/>
  <w15:chartTrackingRefBased/>
  <w15:docId w15:val="{FEF35757-9511-4607-A07C-7AB66B6C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CAB"/>
    <w:rPr>
      <w:color w:val="0000FF"/>
      <w:u w:val="single"/>
    </w:rPr>
  </w:style>
  <w:style w:type="paragraph" w:styleId="NormalWeb">
    <w:name w:val="Normal (Web)"/>
    <w:basedOn w:val="Normal"/>
    <w:uiPriority w:val="99"/>
    <w:semiHidden/>
    <w:unhideWhenUsed/>
    <w:rsid w:val="00DF0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CAB"/>
    <w:rPr>
      <w:b/>
      <w:bCs/>
    </w:rPr>
  </w:style>
  <w:style w:type="paragraph" w:styleId="ListParagraph">
    <w:name w:val="List Paragraph"/>
    <w:basedOn w:val="Normal"/>
    <w:uiPriority w:val="34"/>
    <w:qFormat/>
    <w:rsid w:val="006B4304"/>
    <w:pPr>
      <w:ind w:left="720"/>
      <w:contextualSpacing/>
    </w:pPr>
  </w:style>
  <w:style w:type="paragraph" w:styleId="Header">
    <w:name w:val="header"/>
    <w:basedOn w:val="Normal"/>
    <w:link w:val="HeaderChar"/>
    <w:uiPriority w:val="99"/>
    <w:unhideWhenUsed/>
    <w:rsid w:val="004E1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AA"/>
  </w:style>
  <w:style w:type="paragraph" w:styleId="Footer">
    <w:name w:val="footer"/>
    <w:basedOn w:val="Normal"/>
    <w:link w:val="FooterChar"/>
    <w:uiPriority w:val="99"/>
    <w:unhideWhenUsed/>
    <w:rsid w:val="004E1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2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1D5543318A604998DC9A1FBB518EFE" ma:contentTypeVersion="0" ma:contentTypeDescription="Create a new document." ma:contentTypeScope="" ma:versionID="3141ea905aa04eacea869fdace71daac">
  <xsd:schema xmlns:xsd="http://www.w3.org/2001/XMLSchema" xmlns:xs="http://www.w3.org/2001/XMLSchema" xmlns:p="http://schemas.microsoft.com/office/2006/metadata/properties" targetNamespace="http://schemas.microsoft.com/office/2006/metadata/properties" ma:root="true" ma:fieldsID="b4ef7b9fceb926315756772a11426b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F37DD0-6E86-4C9B-93E3-9B0204BBA2C4}">
  <ds:schemaRefs>
    <ds:schemaRef ds:uri="http://schemas.microsoft.com/sharepoint/v3/contenttype/forms"/>
  </ds:schemaRefs>
</ds:datastoreItem>
</file>

<file path=customXml/itemProps2.xml><?xml version="1.0" encoding="utf-8"?>
<ds:datastoreItem xmlns:ds="http://schemas.openxmlformats.org/officeDocument/2006/customXml" ds:itemID="{FCC31203-2FA9-4454-8838-8B306F6A70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58E7C4-12F4-4DDD-AC14-A8F6CADCE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Melkot</dc:creator>
  <cp:keywords/>
  <dc:description/>
  <cp:lastModifiedBy>ELIZABETH DIAZ</cp:lastModifiedBy>
  <cp:revision>2</cp:revision>
  <dcterms:created xsi:type="dcterms:W3CDTF">2023-09-09T23:23:00Z</dcterms:created>
  <dcterms:modified xsi:type="dcterms:W3CDTF">2023-09-09T23:23:00Z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0x010100401D5543318A604998DC9A1FBB518EFE</vt:lpwstr>
  </property>
</Properties>
</file>