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95EE8" w14:textId="77777777" w:rsidR="004C2C7B" w:rsidRPr="004C2C7B" w:rsidRDefault="004C2C7B" w:rsidP="004C2C7B">
      <w:pPr>
        <w:rPr>
          <w:b/>
          <w:bCs/>
        </w:rPr>
      </w:pPr>
      <w:r w:rsidRPr="004C2C7B">
        <w:rPr>
          <w:b/>
          <w:bCs/>
        </w:rPr>
        <w:t>1. Understanding Asymptotic Notation:</w:t>
      </w:r>
    </w:p>
    <w:p w14:paraId="71FACE3C" w14:textId="77777777" w:rsidR="004C2C7B" w:rsidRPr="004C2C7B" w:rsidRDefault="004C2C7B" w:rsidP="004C2C7B">
      <w:r w:rsidRPr="004C2C7B">
        <w:rPr>
          <w:b/>
          <w:bCs/>
        </w:rPr>
        <w:t>Big O Notation (O-notation):</w:t>
      </w:r>
      <w:r w:rsidRPr="004C2C7B">
        <w:t xml:space="preserve"> </w:t>
      </w:r>
    </w:p>
    <w:p w14:paraId="3DC6B97A" w14:textId="77777777" w:rsidR="004C2C7B" w:rsidRPr="004C2C7B" w:rsidRDefault="004C2C7B" w:rsidP="004C2C7B">
      <w:r w:rsidRPr="004C2C7B">
        <w:t>Big O notation provides a way to express the upper bound (worst-case) of an algorithm’s time complexity.</w:t>
      </w:r>
    </w:p>
    <w:p w14:paraId="0BC64388" w14:textId="77777777" w:rsidR="004C2C7B" w:rsidRPr="004C2C7B" w:rsidRDefault="004C2C7B" w:rsidP="004C2C7B">
      <w:r w:rsidRPr="004C2C7B">
        <w:t>It abstracts away machine-specific constants and focuses on how the algorithm’s efficiency changes as the input size grows.</w:t>
      </w:r>
    </w:p>
    <w:p w14:paraId="50197373" w14:textId="77777777" w:rsidR="004C2C7B" w:rsidRPr="004C2C7B" w:rsidRDefault="004C2C7B" w:rsidP="004C2C7B">
      <w:r w:rsidRPr="004C2C7B">
        <w:t xml:space="preserve">For example, if an algorithm has a time complexity of </w:t>
      </w:r>
    </w:p>
    <w:p w14:paraId="67D5E246" w14:textId="5C9F0639" w:rsidR="004C2C7B" w:rsidRPr="004C2C7B" w:rsidRDefault="004C2C7B" w:rsidP="004C2C7B">
      <w:r w:rsidRPr="004C2C7B">
        <w:t>O(n^2)</w:t>
      </w:r>
      <w:r w:rsidRPr="004C2C7B">
        <w:rPr>
          <w:vanish/>
        </w:rPr>
        <w:t>O(n2)</w:t>
      </w:r>
      <w:r>
        <w:t xml:space="preserve"> </w:t>
      </w:r>
      <w:r w:rsidRPr="004C2C7B">
        <w:t>,it means that its execution time grows quadratically with the input size.</w:t>
      </w:r>
    </w:p>
    <w:p w14:paraId="13568BA6" w14:textId="77777777" w:rsidR="004C2C7B" w:rsidRPr="004C2C7B" w:rsidRDefault="004C2C7B" w:rsidP="004C2C7B">
      <w:r w:rsidRPr="004C2C7B">
        <w:rPr>
          <w:b/>
          <w:bCs/>
        </w:rPr>
        <w:t>Best, Average, and Worst-Case Scenarios for Search Operations:</w:t>
      </w:r>
      <w:r w:rsidRPr="004C2C7B">
        <w:t xml:space="preserve"> </w:t>
      </w:r>
    </w:p>
    <w:p w14:paraId="7A380836" w14:textId="77777777" w:rsidR="004C2C7B" w:rsidRPr="004C2C7B" w:rsidRDefault="004C2C7B" w:rsidP="004C2C7B">
      <w:r w:rsidRPr="004C2C7B">
        <w:t xml:space="preserve">In search algorithms, we analyze different scenarios: </w:t>
      </w:r>
    </w:p>
    <w:p w14:paraId="52A00690" w14:textId="77777777" w:rsidR="004C2C7B" w:rsidRPr="004C2C7B" w:rsidRDefault="004C2C7B" w:rsidP="004C2C7B">
      <w:r w:rsidRPr="004C2C7B">
        <w:rPr>
          <w:b/>
          <w:bCs/>
        </w:rPr>
        <w:t>Best Case:</w:t>
      </w:r>
      <w:r w:rsidRPr="004C2C7B">
        <w:t xml:space="preserve"> The most favorable scenario (e.g., finding the desired item in the first attempt).</w:t>
      </w:r>
    </w:p>
    <w:p w14:paraId="6028A165" w14:textId="77777777" w:rsidR="004C2C7B" w:rsidRPr="004C2C7B" w:rsidRDefault="004C2C7B" w:rsidP="004C2C7B">
      <w:r w:rsidRPr="004C2C7B">
        <w:rPr>
          <w:b/>
          <w:bCs/>
        </w:rPr>
        <w:t>Average Case:</w:t>
      </w:r>
      <w:r w:rsidRPr="004C2C7B">
        <w:t xml:space="preserve"> Considering all possible inputs, what performance can we expect on average?</w:t>
      </w:r>
    </w:p>
    <w:p w14:paraId="11C48CCA" w14:textId="77777777" w:rsidR="004C2C7B" w:rsidRPr="004C2C7B" w:rsidRDefault="004C2C7B" w:rsidP="004C2C7B">
      <w:r w:rsidRPr="004C2C7B">
        <w:rPr>
          <w:b/>
          <w:bCs/>
        </w:rPr>
        <w:t>Worst Case:</w:t>
      </w:r>
      <w:r w:rsidRPr="004C2C7B">
        <w:t xml:space="preserve"> The scenario where the algorithm performs the slowest (e.g., linearly searching through the entire list).</w:t>
      </w:r>
    </w:p>
    <w:p w14:paraId="3C59E6D8" w14:textId="77777777" w:rsidR="004C2C7B" w:rsidRPr="004C2C7B" w:rsidRDefault="004C2C7B" w:rsidP="004C2C7B">
      <w:r w:rsidRPr="004C2C7B">
        <w:t>For search operations, we aim to optimize the worst-case scenario.</w:t>
      </w:r>
    </w:p>
    <w:p w14:paraId="5FF9AE8E" w14:textId="77777777" w:rsidR="004C2C7B" w:rsidRPr="004C2C7B" w:rsidRDefault="004C2C7B" w:rsidP="004C2C7B">
      <w:pPr>
        <w:rPr>
          <w:b/>
          <w:bCs/>
        </w:rPr>
      </w:pPr>
      <w:r w:rsidRPr="004C2C7B">
        <w:rPr>
          <w:b/>
          <w:bCs/>
        </w:rPr>
        <w:t>2. Setting Up:</w:t>
      </w:r>
    </w:p>
    <w:p w14:paraId="08AA5F5F" w14:textId="77777777" w:rsidR="004C2C7B" w:rsidRPr="004C2C7B" w:rsidRDefault="004C2C7B" w:rsidP="004C2C7B">
      <w:pPr>
        <w:numPr>
          <w:ilvl w:val="0"/>
          <w:numId w:val="2"/>
        </w:numPr>
      </w:pPr>
      <w:r w:rsidRPr="004C2C7B">
        <w:t xml:space="preserve">Create a Product class with attributes like </w:t>
      </w:r>
      <w:proofErr w:type="spellStart"/>
      <w:r w:rsidRPr="004C2C7B">
        <w:t>productId</w:t>
      </w:r>
      <w:proofErr w:type="spellEnd"/>
      <w:r w:rsidRPr="004C2C7B">
        <w:t xml:space="preserve">, </w:t>
      </w:r>
      <w:proofErr w:type="spellStart"/>
      <w:r w:rsidRPr="004C2C7B">
        <w:t>productName</w:t>
      </w:r>
      <w:proofErr w:type="spellEnd"/>
      <w:r w:rsidRPr="004C2C7B">
        <w:t>, and category.</w:t>
      </w:r>
    </w:p>
    <w:p w14:paraId="0B197491" w14:textId="77777777" w:rsidR="004C2C7B" w:rsidRPr="004C2C7B" w:rsidRDefault="004C2C7B" w:rsidP="004C2C7B">
      <w:pPr>
        <w:numPr>
          <w:ilvl w:val="0"/>
          <w:numId w:val="2"/>
        </w:numPr>
      </w:pPr>
      <w:r w:rsidRPr="004C2C7B">
        <w:t>These attributes will be crucial for efficient searching.</w:t>
      </w:r>
    </w:p>
    <w:p w14:paraId="6A9982DD" w14:textId="77777777" w:rsidR="004C2C7B" w:rsidRPr="004C2C7B" w:rsidRDefault="004C2C7B" w:rsidP="004C2C7B">
      <w:pPr>
        <w:rPr>
          <w:b/>
          <w:bCs/>
        </w:rPr>
      </w:pPr>
      <w:r w:rsidRPr="004C2C7B">
        <w:rPr>
          <w:b/>
          <w:bCs/>
        </w:rPr>
        <w:t>3. Implementation:</w:t>
      </w:r>
    </w:p>
    <w:p w14:paraId="1E3E4E3A" w14:textId="77777777" w:rsidR="004C2C7B" w:rsidRPr="004C2C7B" w:rsidRDefault="004C2C7B" w:rsidP="004C2C7B">
      <w:pPr>
        <w:rPr>
          <w:b/>
          <w:bCs/>
        </w:rPr>
      </w:pPr>
      <w:r w:rsidRPr="004C2C7B">
        <w:rPr>
          <w:b/>
          <w:bCs/>
        </w:rPr>
        <w:t>Linear Search:</w:t>
      </w:r>
    </w:p>
    <w:p w14:paraId="574BB6CC" w14:textId="77777777" w:rsidR="004C2C7B" w:rsidRPr="004C2C7B" w:rsidRDefault="004C2C7B" w:rsidP="004C2C7B">
      <w:r w:rsidRPr="004C2C7B">
        <w:t xml:space="preserve">In linear search: </w:t>
      </w:r>
    </w:p>
    <w:p w14:paraId="0EB0A500" w14:textId="77777777" w:rsidR="004C2C7B" w:rsidRPr="004C2C7B" w:rsidRDefault="004C2C7B" w:rsidP="004C2C7B">
      <w:r w:rsidRPr="004C2C7B">
        <w:t>Start from the beginning of the list.</w:t>
      </w:r>
    </w:p>
    <w:p w14:paraId="29B6B244" w14:textId="77777777" w:rsidR="004C2C7B" w:rsidRPr="004C2C7B" w:rsidRDefault="004C2C7B" w:rsidP="004C2C7B">
      <w:r w:rsidRPr="004C2C7B">
        <w:t>Compare each item with the target until a match is found or the end of the list is reached.</w:t>
      </w:r>
    </w:p>
    <w:p w14:paraId="494BDE8B" w14:textId="7DE4F036" w:rsidR="004C2C7B" w:rsidRPr="004C2C7B" w:rsidRDefault="004C2C7B" w:rsidP="004C2C7B">
      <w:r w:rsidRPr="004C2C7B">
        <w:t>Time complexity: O(n)</w:t>
      </w:r>
      <w:r w:rsidRPr="004C2C7B">
        <w:rPr>
          <w:vanish/>
        </w:rPr>
        <w:t>O(n)</w:t>
      </w:r>
    </w:p>
    <w:p w14:paraId="7EA5674A" w14:textId="77777777" w:rsidR="004C2C7B" w:rsidRPr="004C2C7B" w:rsidRDefault="004C2C7B" w:rsidP="004C2C7B">
      <w:r w:rsidRPr="004C2C7B">
        <w:t>(linear).</w:t>
      </w:r>
    </w:p>
    <w:p w14:paraId="2A787832" w14:textId="77777777" w:rsidR="004C2C7B" w:rsidRPr="004C2C7B" w:rsidRDefault="004C2C7B" w:rsidP="004C2C7B">
      <w:r w:rsidRPr="004C2C7B">
        <w:t>Store products in an array (unsorted) for linear search.</w:t>
      </w:r>
    </w:p>
    <w:p w14:paraId="6AA7E8CF" w14:textId="77777777" w:rsidR="004C2C7B" w:rsidRPr="004C2C7B" w:rsidRDefault="004C2C7B" w:rsidP="004C2C7B">
      <w:pPr>
        <w:rPr>
          <w:b/>
          <w:bCs/>
        </w:rPr>
      </w:pPr>
      <w:r w:rsidRPr="004C2C7B">
        <w:rPr>
          <w:b/>
          <w:bCs/>
        </w:rPr>
        <w:t>Binary Search:</w:t>
      </w:r>
    </w:p>
    <w:p w14:paraId="469B3473" w14:textId="77777777" w:rsidR="004C2C7B" w:rsidRPr="004C2C7B" w:rsidRDefault="004C2C7B" w:rsidP="004C2C7B">
      <w:r w:rsidRPr="004C2C7B">
        <w:t xml:space="preserve">In binary search (requires a sorted list): </w:t>
      </w:r>
    </w:p>
    <w:p w14:paraId="4B380528" w14:textId="77777777" w:rsidR="004C2C7B" w:rsidRPr="004C2C7B" w:rsidRDefault="004C2C7B" w:rsidP="004C2C7B">
      <w:r w:rsidRPr="004C2C7B">
        <w:t>Divide the list in half and compare the middle element with the target.</w:t>
      </w:r>
    </w:p>
    <w:p w14:paraId="3F2AA028" w14:textId="77777777" w:rsidR="004C2C7B" w:rsidRPr="004C2C7B" w:rsidRDefault="004C2C7B" w:rsidP="004C2C7B">
      <w:r w:rsidRPr="004C2C7B">
        <w:t xml:space="preserve">If the middle element matches, </w:t>
      </w:r>
      <w:proofErr w:type="gramStart"/>
      <w:r w:rsidRPr="004C2C7B">
        <w:t>we’re</w:t>
      </w:r>
      <w:proofErr w:type="gramEnd"/>
      <w:r w:rsidRPr="004C2C7B">
        <w:t xml:space="preserve"> done.</w:t>
      </w:r>
    </w:p>
    <w:p w14:paraId="614EE317" w14:textId="77777777" w:rsidR="004C2C7B" w:rsidRPr="004C2C7B" w:rsidRDefault="004C2C7B" w:rsidP="004C2C7B">
      <w:r w:rsidRPr="004C2C7B">
        <w:lastRenderedPageBreak/>
        <w:t>Otherwise, narrow down the search to the left or right half.</w:t>
      </w:r>
    </w:p>
    <w:p w14:paraId="2A6ACAEA" w14:textId="77777777" w:rsidR="004C2C7B" w:rsidRPr="004C2C7B" w:rsidRDefault="004C2C7B" w:rsidP="004C2C7B">
      <w:r w:rsidRPr="004C2C7B">
        <w:t>Repeat until the target is found or the search range becomes empty.</w:t>
      </w:r>
    </w:p>
    <w:p w14:paraId="706653DE" w14:textId="52E0316A" w:rsidR="004C2C7B" w:rsidRPr="004C2C7B" w:rsidRDefault="004C2C7B" w:rsidP="004C2C7B">
      <w:r w:rsidRPr="004C2C7B">
        <w:t>Time complexity: O(log n)</w:t>
      </w:r>
      <w:r w:rsidRPr="004C2C7B">
        <w:rPr>
          <w:vanish/>
        </w:rPr>
        <w:t>O(logn)</w:t>
      </w:r>
    </w:p>
    <w:p w14:paraId="20AC6077" w14:textId="77777777" w:rsidR="004C2C7B" w:rsidRPr="004C2C7B" w:rsidRDefault="004C2C7B" w:rsidP="004C2C7B">
      <w:r w:rsidRPr="004C2C7B">
        <w:t>(logarithmic).</w:t>
      </w:r>
    </w:p>
    <w:p w14:paraId="0FFD6F9A" w14:textId="77777777" w:rsidR="004C2C7B" w:rsidRPr="004C2C7B" w:rsidRDefault="004C2C7B" w:rsidP="004C2C7B">
      <w:r w:rsidRPr="004C2C7B">
        <w:t>Store products in a sorted array for binary search.</w:t>
      </w:r>
    </w:p>
    <w:p w14:paraId="08AF2D88" w14:textId="77777777" w:rsidR="004C2C7B" w:rsidRPr="004C2C7B" w:rsidRDefault="004C2C7B" w:rsidP="004C2C7B">
      <w:pPr>
        <w:rPr>
          <w:b/>
          <w:bCs/>
        </w:rPr>
      </w:pPr>
      <w:r w:rsidRPr="004C2C7B">
        <w:rPr>
          <w:b/>
          <w:bCs/>
        </w:rPr>
        <w:t>4. Analysis:</w:t>
      </w:r>
    </w:p>
    <w:p w14:paraId="437271EE" w14:textId="77777777" w:rsidR="004C2C7B" w:rsidRPr="004C2C7B" w:rsidRDefault="004C2C7B" w:rsidP="004C2C7B">
      <w:r w:rsidRPr="004C2C7B">
        <w:rPr>
          <w:b/>
          <w:bCs/>
        </w:rPr>
        <w:t>Time Complexity Comparison:</w:t>
      </w:r>
      <w:r w:rsidRPr="004C2C7B">
        <w:t xml:space="preserve"> </w:t>
      </w:r>
    </w:p>
    <w:p w14:paraId="188981CB" w14:textId="77777777" w:rsidR="004C2C7B" w:rsidRPr="004C2C7B" w:rsidRDefault="004C2C7B" w:rsidP="004C2C7B">
      <w:r w:rsidRPr="004C2C7B">
        <w:t xml:space="preserve">Linear search: </w:t>
      </w:r>
    </w:p>
    <w:p w14:paraId="6E45036A" w14:textId="77777777" w:rsidR="004C2C7B" w:rsidRPr="004C2C7B" w:rsidRDefault="004C2C7B" w:rsidP="004C2C7B">
      <w:r w:rsidRPr="004C2C7B">
        <w:t>O(n)</w:t>
      </w:r>
      <w:r w:rsidRPr="004C2C7B">
        <w:rPr>
          <w:vanish/>
        </w:rPr>
        <w:t>O(n)</w:t>
      </w:r>
    </w:p>
    <w:p w14:paraId="68A0DBF6" w14:textId="77777777" w:rsidR="004C2C7B" w:rsidRPr="004C2C7B" w:rsidRDefault="004C2C7B" w:rsidP="004C2C7B">
      <w:r w:rsidRPr="004C2C7B">
        <w:t>(slower for large lists).</w:t>
      </w:r>
    </w:p>
    <w:p w14:paraId="7E236047" w14:textId="77777777" w:rsidR="004C2C7B" w:rsidRPr="004C2C7B" w:rsidRDefault="004C2C7B" w:rsidP="004C2C7B">
      <w:r w:rsidRPr="004C2C7B">
        <w:t xml:space="preserve">Binary search: </w:t>
      </w:r>
    </w:p>
    <w:p w14:paraId="2E3183EC" w14:textId="77777777" w:rsidR="004C2C7B" w:rsidRPr="004C2C7B" w:rsidRDefault="004C2C7B" w:rsidP="004C2C7B">
      <w:proofErr w:type="gramStart"/>
      <w:r w:rsidRPr="004C2C7B">
        <w:t>O(</w:t>
      </w:r>
      <w:proofErr w:type="gramEnd"/>
      <w:r w:rsidRPr="004C2C7B">
        <w:t>\log n)</w:t>
      </w:r>
      <w:r w:rsidRPr="004C2C7B">
        <w:rPr>
          <w:vanish/>
        </w:rPr>
        <w:t>O(logn)</w:t>
      </w:r>
    </w:p>
    <w:p w14:paraId="3C9EBF97" w14:textId="77777777" w:rsidR="004C2C7B" w:rsidRPr="004C2C7B" w:rsidRDefault="004C2C7B" w:rsidP="004C2C7B">
      <w:r w:rsidRPr="004C2C7B">
        <w:t>(much faster due to halving the search space).</w:t>
      </w:r>
    </w:p>
    <w:p w14:paraId="3128C8F1" w14:textId="77777777" w:rsidR="004C2C7B" w:rsidRPr="004C2C7B" w:rsidRDefault="004C2C7B" w:rsidP="004C2C7B">
      <w:r w:rsidRPr="004C2C7B">
        <w:rPr>
          <w:b/>
          <w:bCs/>
        </w:rPr>
        <w:t>Suitability for Your Platform:</w:t>
      </w:r>
      <w:r w:rsidRPr="004C2C7B">
        <w:t xml:space="preserve"> </w:t>
      </w:r>
    </w:p>
    <w:p w14:paraId="7C18CD99" w14:textId="77777777" w:rsidR="004C2C7B" w:rsidRDefault="004C2C7B" w:rsidP="004C2C7B">
      <w:r w:rsidRPr="004C2C7B">
        <w:t>Choose binary search if your platform has a large inventory (many products).</w:t>
      </w:r>
    </w:p>
    <w:p w14:paraId="2A3473EB" w14:textId="0D25BEE3" w:rsidR="004C2C7B" w:rsidRPr="004C2C7B" w:rsidRDefault="004C2C7B" w:rsidP="004C2C7B">
      <w:r w:rsidRPr="004C2C7B">
        <w:t>Linear search is acceptable for smaller inventories.</w:t>
      </w:r>
    </w:p>
    <w:p w14:paraId="3826B4C6" w14:textId="77777777" w:rsidR="001E45E2" w:rsidRDefault="001E45E2"/>
    <w:sectPr w:rsidR="001E45E2" w:rsidSect="004C2C7B">
      <w:pgSz w:w="8064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D788B"/>
    <w:multiLevelType w:val="multilevel"/>
    <w:tmpl w:val="6D9C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B5846"/>
    <w:multiLevelType w:val="multilevel"/>
    <w:tmpl w:val="74A4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73790"/>
    <w:multiLevelType w:val="multilevel"/>
    <w:tmpl w:val="873C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87997"/>
    <w:multiLevelType w:val="multilevel"/>
    <w:tmpl w:val="F386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218A4"/>
    <w:multiLevelType w:val="multilevel"/>
    <w:tmpl w:val="0090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530217">
    <w:abstractNumId w:val="4"/>
  </w:num>
  <w:num w:numId="2" w16cid:durableId="93399537">
    <w:abstractNumId w:val="1"/>
  </w:num>
  <w:num w:numId="3" w16cid:durableId="1378772348">
    <w:abstractNumId w:val="3"/>
  </w:num>
  <w:num w:numId="4" w16cid:durableId="357198109">
    <w:abstractNumId w:val="0"/>
  </w:num>
  <w:num w:numId="5" w16cid:durableId="1553231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7B"/>
    <w:rsid w:val="0014495D"/>
    <w:rsid w:val="001E45E2"/>
    <w:rsid w:val="004367E6"/>
    <w:rsid w:val="004C2C7B"/>
    <w:rsid w:val="0088792A"/>
    <w:rsid w:val="00F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9653"/>
  <w15:chartTrackingRefBased/>
  <w15:docId w15:val="{397C351C-DBA5-4D71-9082-AE9CA6F4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KUMAR SAH</dc:creator>
  <cp:keywords/>
  <dc:description/>
  <cp:lastModifiedBy>RAVIRAJ KUMAR SAH</cp:lastModifiedBy>
  <cp:revision>1</cp:revision>
  <dcterms:created xsi:type="dcterms:W3CDTF">2024-07-30T17:14:00Z</dcterms:created>
  <dcterms:modified xsi:type="dcterms:W3CDTF">2024-07-30T17:18:00Z</dcterms:modified>
</cp:coreProperties>
</file>