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0F485F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0F485F">
      <w:r>
        <w:rPr>
          <w:noProof/>
        </w:rPr>
        <w:pict>
          <v:oval id="_x0000_s1028" style="position:absolute;margin-left:374.55pt;margin-top:11.4pt;width:126.2pt;height:122.15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F5EC9" w:rsidRDefault="000F5EC9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14F90" w:rsidRPr="00A14F90" w:rsidRDefault="009E77E4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C04B79">
                    <w:rPr>
                      <w:b/>
                      <w:sz w:val="24"/>
                      <w:szCs w:val="24"/>
                    </w:rPr>
                    <w:t>Server</w:t>
                  </w:r>
                </w:p>
              </w:txbxContent>
            </v:textbox>
          </v:oval>
        </w:pict>
      </w:r>
    </w:p>
    <w:p w:rsidR="00790E0E" w:rsidRDefault="000F485F" w:rsidP="00790E0E">
      <w:r>
        <w:rPr>
          <w:noProof/>
        </w:rPr>
        <w:pict>
          <v:rect id="_x0000_s1026" style="position:absolute;margin-left:-4.5pt;margin-top:33.25pt;width:78.05pt;height:45.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790E0E">
        <w:t xml:space="preserve">      </w:t>
      </w:r>
    </w:p>
    <w:p w:rsidR="00F7217A" w:rsidRDefault="000F485F" w:rsidP="00FD64F3">
      <w:r w:rsidRPr="000F485F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73.55pt;margin-top:7.45pt;width:301pt;height:5.4pt;flip:y;z-index:251681792" o:connectortype="straight" strokecolor="#4bacc6 [3208]" strokeweight="1pt">
            <v:stroke dashstyle="dash" startarrow="block" endarrow="block"/>
            <v:shadow color="#868686"/>
          </v:shape>
        </w:pict>
      </w:r>
      <w:r w:rsidRPr="000F485F">
        <w:rPr>
          <w:noProof/>
          <w:lang w:val="en-IN" w:eastAsia="en-IN"/>
        </w:rPr>
        <w:pict>
          <v:shape id="_x0000_s1061" type="#_x0000_t32" style="position:absolute;margin-left:73.55pt;margin-top:20.4pt;width:301pt;height:0;z-index:251682816" o:connectortype="straight" strokecolor="#4bacc6 [3208]" strokeweight="1pt">
            <v:stroke dashstyle="dash" startarrow="block" endarrow="block"/>
            <v:shadow color="#868686"/>
          </v:shape>
        </w:pict>
      </w:r>
      <w:r w:rsidR="00790E0E">
        <w:t xml:space="preserve"> </w:t>
      </w:r>
      <w:r w:rsidR="00FD64F3">
        <w:t xml:space="preserve">                                </w:t>
      </w:r>
    </w:p>
    <w:p w:rsidR="00F7217A" w:rsidRPr="00F7217A" w:rsidRDefault="000F485F" w:rsidP="00FD3A14">
      <w:pPr>
        <w:tabs>
          <w:tab w:val="left" w:pos="2476"/>
        </w:tabs>
      </w:pPr>
      <w:r>
        <w:rPr>
          <w:noProof/>
        </w:rPr>
        <w:pict>
          <v:rect id="_x0000_s1065" style="position:absolute;margin-left:177.95pt;margin-top:3pt;width:199.45pt;height:214.05pt;z-index:251683840" strokecolor="white [3212]">
            <v:textbox style="mso-next-textbox:#_x0000_s1065">
              <w:txbxContent>
                <w:p w:rsidR="003548A9" w:rsidRPr="00162D70" w:rsidRDefault="00406D8A" w:rsidP="00162D70">
                  <w:r>
                    <w:t>Login,</w:t>
                  </w:r>
                  <w:r>
                    <w:br/>
                  </w:r>
                  <w:r w:rsidR="00162D70">
                    <w:t>Attac</w:t>
                  </w:r>
                  <w:r>
                    <w:t>kers,</w:t>
                  </w:r>
                  <w:r>
                    <w:br/>
                    <w:t>View Files,</w:t>
                  </w:r>
                  <w:r>
                    <w:br/>
                  </w:r>
                  <w:r w:rsidR="00162D70">
                    <w:t>View Service</w:t>
                  </w:r>
                  <w:r>
                    <w:t xml:space="preserve"> Recommendations By </w:t>
                  </w:r>
                  <w:proofErr w:type="spellStart"/>
                  <w:r>
                    <w:t>Blockchain</w:t>
                  </w:r>
                  <w:proofErr w:type="spellEnd"/>
                  <w:r>
                    <w:t>,</w:t>
                  </w:r>
                  <w:r>
                    <w:br/>
                    <w:t>Authorize User,</w:t>
                  </w:r>
                  <w:r>
                    <w:br/>
                    <w:t>Authorize Owner,</w:t>
                  </w:r>
                  <w:r>
                    <w:br/>
                    <w:t>Search Requests,</w:t>
                  </w:r>
                  <w:r>
                    <w:br/>
                    <w:t>Download Requests,</w:t>
                  </w:r>
                  <w:r>
                    <w:br/>
                    <w:t>View File Rank Results,</w:t>
                  </w:r>
                  <w:r>
                    <w:br/>
                    <w:t>View Time Delay Results,</w:t>
                  </w:r>
                  <w:r>
                    <w:br/>
                  </w:r>
                  <w:r w:rsidR="00162D70">
                    <w:t>View Throughput Results.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-20.55pt;margin-top:12.85pt;width:13.2pt;height:35.4pt;flip:y;z-index:251686912" o:connectortype="straight">
            <v:stroke endarrow="block"/>
          </v:shape>
        </w:pict>
      </w:r>
      <w:r w:rsidR="00FD3A14">
        <w:tab/>
      </w:r>
    </w:p>
    <w:p w:rsidR="00F7217A" w:rsidRPr="00F7217A" w:rsidRDefault="009F390C" w:rsidP="00F7217A">
      <w:r>
        <w:rPr>
          <w:noProof/>
        </w:rPr>
        <w:pict>
          <v:rect id="_x0000_s1066" style="position:absolute;margin-left:-38.3pt;margin-top:16.35pt;width:165.3pt;height:100.4pt;z-index:251684864" strokecolor="white [3212]">
            <v:textbox style="mso-next-textbox:#_x0000_s1066">
              <w:txbxContent>
                <w:p w:rsidR="00747EBB" w:rsidRDefault="00747EBB" w:rsidP="00747EBB">
                  <w:r>
                    <w:t>Register and Login,</w:t>
                  </w:r>
                </w:p>
                <w:p w:rsidR="00747EBB" w:rsidRDefault="00747EBB" w:rsidP="00747EBB">
                  <w:r>
                    <w:t>View Files,</w:t>
                  </w:r>
                </w:p>
                <w:p w:rsidR="00747EBB" w:rsidRDefault="00747EBB" w:rsidP="00747EBB">
                  <w:r>
                    <w:t>Upload File,</w:t>
                  </w:r>
                </w:p>
                <w:p w:rsidR="00F02F64" w:rsidRPr="00747EBB" w:rsidRDefault="00747EBB" w:rsidP="00747EBB">
                  <w:r>
                    <w:t>Update File.</w:t>
                  </w:r>
                </w:p>
              </w:txbxContent>
            </v:textbox>
          </v:rect>
        </w:pict>
      </w:r>
      <w:r w:rsidR="000F485F">
        <w:rPr>
          <w:noProof/>
        </w:rPr>
        <w:pict>
          <v:shape id="_x0000_s1041" type="#_x0000_t32" style="position:absolute;margin-left:362.3pt;margin-top:16.35pt;width:59.2pt;height:243.4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0F485F">
        <w:rPr>
          <w:noProof/>
        </w:rPr>
        <w:pict>
          <v:shape id="_x0000_s1079" type="#_x0000_t32" style="position:absolute;margin-left:372.55pt;margin-top:5.05pt;width:28.7pt;height:30.7pt;flip:y;z-index:251697152" o:connectortype="straight">
            <v:stroke endarrow="block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515006" w:rsidRDefault="00F7217A" w:rsidP="00F7217A">
      <w:pPr>
        <w:rPr>
          <w:i/>
        </w:rPr>
      </w:pPr>
    </w:p>
    <w:p w:rsidR="00F7217A" w:rsidRPr="00F7217A" w:rsidRDefault="00F7217A" w:rsidP="00F7217A"/>
    <w:p w:rsidR="00F7217A" w:rsidRPr="00F7217A" w:rsidRDefault="00F7217A" w:rsidP="00F7217A"/>
    <w:p w:rsidR="00A14F90" w:rsidRDefault="000F485F" w:rsidP="00A16AC0">
      <w:r>
        <w:rPr>
          <w:noProof/>
        </w:rPr>
        <w:pict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</w:p>
    <w:p w:rsidR="00BD2684" w:rsidRDefault="00BD2684" w:rsidP="003A0FF8">
      <w:pPr>
        <w:pStyle w:val="ListParagraph"/>
        <w:tabs>
          <w:tab w:val="left" w:pos="7414"/>
        </w:tabs>
        <w:ind w:left="7815"/>
      </w:pPr>
    </w:p>
    <w:p w:rsidR="00072FF0" w:rsidRDefault="008821DF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proofErr w:type="spellStart"/>
      <w:r>
        <w:t>Req</w:t>
      </w:r>
      <w:proofErr w:type="spellEnd"/>
      <w:r>
        <w:t xml:space="preserve"> and Res File</w:t>
      </w:r>
    </w:p>
    <w:p w:rsidR="00ED65DA" w:rsidRDefault="00015C68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t>Access Files</w:t>
      </w:r>
    </w:p>
    <w:p w:rsidR="00BD2684" w:rsidRPr="00BD2684" w:rsidRDefault="000F485F" w:rsidP="00BD2684">
      <w:r>
        <w:rPr>
          <w:noProof/>
        </w:rPr>
        <w:pict>
          <v:rect id="_x0000_s1038" style="position:absolute;margin-left:315.95pt;margin-top:23.35pt;width:85.3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7B008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183C32">
                    <w:rPr>
                      <w:b/>
                      <w:sz w:val="24"/>
                      <w:szCs w:val="24"/>
                    </w:rPr>
                    <w:t>End User</w:t>
                  </w:r>
                </w:p>
              </w:txbxContent>
            </v:textbox>
          </v:rect>
        </w:pict>
      </w:r>
    </w:p>
    <w:p w:rsidR="00BD2684" w:rsidRPr="00BD2684" w:rsidRDefault="00BD2684" w:rsidP="00BD2684"/>
    <w:p w:rsidR="00BD2684" w:rsidRPr="00BD2684" w:rsidRDefault="000F485F" w:rsidP="00BD2684">
      <w:r>
        <w:rPr>
          <w:noProof/>
        </w:rPr>
        <w:pict>
          <v:shape id="_x0000_s1073" type="#_x0000_t32" style="position:absolute;margin-left:302.25pt;margin-top:15.7pt;width:30.75pt;height:17pt;flip:y;z-index:251692032" o:connectortype="straight">
            <v:stroke endarrow="block"/>
          </v:shape>
        </w:pict>
      </w:r>
    </w:p>
    <w:p w:rsidR="00BD2684" w:rsidRPr="00BD2684" w:rsidRDefault="000F485F" w:rsidP="00BD2684">
      <w:r>
        <w:rPr>
          <w:noProof/>
        </w:rPr>
        <w:pict>
          <v:rect id="_x0000_s1072" style="position:absolute;margin-left:283.1pt;margin-top:21.2pt;width:185.3pt;height:141.55pt;z-index:251691008" strokecolor="white [3212]">
            <v:textbox style="mso-next-textbox:#_x0000_s1072">
              <w:txbxContent>
                <w:p w:rsidR="006C0D4D" w:rsidRPr="00195475" w:rsidRDefault="00575349" w:rsidP="00195475">
                  <w:r>
                    <w:t>Register and Login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>View Service Recommendations,</w:t>
                  </w:r>
                  <w:r>
                    <w:br/>
                    <w:t>Search,</w:t>
                  </w:r>
                  <w:r>
                    <w:br/>
                    <w:t>Download,</w:t>
                  </w:r>
                  <w:r>
                    <w:br/>
                    <w:t>View Files,</w:t>
                  </w:r>
                  <w:r>
                    <w:br/>
                    <w:t>Search Request,</w:t>
                  </w:r>
                  <w:r>
                    <w:br/>
                  </w:r>
                  <w:r w:rsidR="00195475">
                    <w:t>Download Request.</w:t>
                  </w:r>
                </w:p>
              </w:txbxContent>
            </v:textbox>
          </v:rect>
        </w:pict>
      </w:r>
    </w:p>
    <w:p w:rsidR="00BD2684" w:rsidRPr="00BD2684" w:rsidRDefault="00BD2684" w:rsidP="00BD2684"/>
    <w:p w:rsidR="00BD2684" w:rsidRDefault="00BD2684" w:rsidP="00BD2684"/>
    <w:p w:rsidR="00BD2684" w:rsidRPr="00BD2684" w:rsidRDefault="00BD2684" w:rsidP="0087396C">
      <w:pPr>
        <w:tabs>
          <w:tab w:val="left" w:pos="3462"/>
        </w:tabs>
      </w:pPr>
      <w:r>
        <w:tab/>
      </w:r>
    </w:p>
    <w:sectPr w:rsidR="00BD2684" w:rsidRPr="00BD268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9A2"/>
    <w:multiLevelType w:val="hybridMultilevel"/>
    <w:tmpl w:val="0AB04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0328"/>
    <w:multiLevelType w:val="hybridMultilevel"/>
    <w:tmpl w:val="9DE0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45D5C"/>
    <w:multiLevelType w:val="hybridMultilevel"/>
    <w:tmpl w:val="F8E6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3181E"/>
    <w:multiLevelType w:val="hybridMultilevel"/>
    <w:tmpl w:val="B2D2AA80"/>
    <w:lvl w:ilvl="0" w:tplc="F82EC172">
      <w:start w:val="1"/>
      <w:numFmt w:val="decimal"/>
      <w:lvlText w:val="%1."/>
      <w:lvlJc w:val="left"/>
      <w:pPr>
        <w:ind w:left="7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5" w:hanging="360"/>
      </w:pPr>
    </w:lvl>
    <w:lvl w:ilvl="2" w:tplc="4009001B" w:tentative="1">
      <w:start w:val="1"/>
      <w:numFmt w:val="lowerRoman"/>
      <w:lvlText w:val="%3."/>
      <w:lvlJc w:val="right"/>
      <w:pPr>
        <w:ind w:left="9255" w:hanging="180"/>
      </w:pPr>
    </w:lvl>
    <w:lvl w:ilvl="3" w:tplc="4009000F" w:tentative="1">
      <w:start w:val="1"/>
      <w:numFmt w:val="decimal"/>
      <w:lvlText w:val="%4."/>
      <w:lvlJc w:val="left"/>
      <w:pPr>
        <w:ind w:left="9975" w:hanging="360"/>
      </w:pPr>
    </w:lvl>
    <w:lvl w:ilvl="4" w:tplc="40090019" w:tentative="1">
      <w:start w:val="1"/>
      <w:numFmt w:val="lowerLetter"/>
      <w:lvlText w:val="%5."/>
      <w:lvlJc w:val="left"/>
      <w:pPr>
        <w:ind w:left="10695" w:hanging="360"/>
      </w:pPr>
    </w:lvl>
    <w:lvl w:ilvl="5" w:tplc="4009001B" w:tentative="1">
      <w:start w:val="1"/>
      <w:numFmt w:val="lowerRoman"/>
      <w:lvlText w:val="%6."/>
      <w:lvlJc w:val="right"/>
      <w:pPr>
        <w:ind w:left="11415" w:hanging="180"/>
      </w:pPr>
    </w:lvl>
    <w:lvl w:ilvl="6" w:tplc="4009000F" w:tentative="1">
      <w:start w:val="1"/>
      <w:numFmt w:val="decimal"/>
      <w:lvlText w:val="%7."/>
      <w:lvlJc w:val="left"/>
      <w:pPr>
        <w:ind w:left="12135" w:hanging="360"/>
      </w:pPr>
    </w:lvl>
    <w:lvl w:ilvl="7" w:tplc="40090019" w:tentative="1">
      <w:start w:val="1"/>
      <w:numFmt w:val="lowerLetter"/>
      <w:lvlText w:val="%8."/>
      <w:lvlJc w:val="left"/>
      <w:pPr>
        <w:ind w:left="12855" w:hanging="360"/>
      </w:pPr>
    </w:lvl>
    <w:lvl w:ilvl="8" w:tplc="4009001B" w:tentative="1">
      <w:start w:val="1"/>
      <w:numFmt w:val="lowerRoman"/>
      <w:lvlText w:val="%9."/>
      <w:lvlJc w:val="right"/>
      <w:pPr>
        <w:ind w:left="13575" w:hanging="180"/>
      </w:pPr>
    </w:lvl>
  </w:abstractNum>
  <w:abstractNum w:abstractNumId="4">
    <w:nsid w:val="5E022C1C"/>
    <w:multiLevelType w:val="hybridMultilevel"/>
    <w:tmpl w:val="CC9A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D37DF"/>
    <w:multiLevelType w:val="hybridMultilevel"/>
    <w:tmpl w:val="1E7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D5B0A"/>
    <w:multiLevelType w:val="hybridMultilevel"/>
    <w:tmpl w:val="D90A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15C68"/>
    <w:rsid w:val="000551E3"/>
    <w:rsid w:val="00055F81"/>
    <w:rsid w:val="0006132C"/>
    <w:rsid w:val="00072FF0"/>
    <w:rsid w:val="000B3588"/>
    <w:rsid w:val="000C4882"/>
    <w:rsid w:val="000C4C79"/>
    <w:rsid w:val="000C5E20"/>
    <w:rsid w:val="000E11F5"/>
    <w:rsid w:val="000E20C3"/>
    <w:rsid w:val="000E599D"/>
    <w:rsid w:val="000F485F"/>
    <w:rsid w:val="000F5EC9"/>
    <w:rsid w:val="00110466"/>
    <w:rsid w:val="00145486"/>
    <w:rsid w:val="00162D70"/>
    <w:rsid w:val="00163276"/>
    <w:rsid w:val="00180E8A"/>
    <w:rsid w:val="00183C32"/>
    <w:rsid w:val="00195475"/>
    <w:rsid w:val="001B5A3A"/>
    <w:rsid w:val="001B6B99"/>
    <w:rsid w:val="00204C7A"/>
    <w:rsid w:val="0021550A"/>
    <w:rsid w:val="0022167A"/>
    <w:rsid w:val="002239EF"/>
    <w:rsid w:val="00230922"/>
    <w:rsid w:val="00231EAC"/>
    <w:rsid w:val="00234659"/>
    <w:rsid w:val="00247CC1"/>
    <w:rsid w:val="00277C28"/>
    <w:rsid w:val="002961BF"/>
    <w:rsid w:val="002B2331"/>
    <w:rsid w:val="002E472C"/>
    <w:rsid w:val="002E5CB5"/>
    <w:rsid w:val="002F098B"/>
    <w:rsid w:val="003000DF"/>
    <w:rsid w:val="0030576B"/>
    <w:rsid w:val="00320FE2"/>
    <w:rsid w:val="0035063B"/>
    <w:rsid w:val="0035207B"/>
    <w:rsid w:val="003548A9"/>
    <w:rsid w:val="00355ED2"/>
    <w:rsid w:val="00364B15"/>
    <w:rsid w:val="00366638"/>
    <w:rsid w:val="00373825"/>
    <w:rsid w:val="003907BF"/>
    <w:rsid w:val="0039545B"/>
    <w:rsid w:val="0039719D"/>
    <w:rsid w:val="00397C79"/>
    <w:rsid w:val="003A0FF8"/>
    <w:rsid w:val="003B78B1"/>
    <w:rsid w:val="003F4859"/>
    <w:rsid w:val="00406D8A"/>
    <w:rsid w:val="00411813"/>
    <w:rsid w:val="00457080"/>
    <w:rsid w:val="00466D4D"/>
    <w:rsid w:val="00492117"/>
    <w:rsid w:val="004A5B1E"/>
    <w:rsid w:val="004B0631"/>
    <w:rsid w:val="004C35EA"/>
    <w:rsid w:val="004C48A2"/>
    <w:rsid w:val="004D6572"/>
    <w:rsid w:val="005017B3"/>
    <w:rsid w:val="005103DE"/>
    <w:rsid w:val="00515006"/>
    <w:rsid w:val="00527680"/>
    <w:rsid w:val="0057235E"/>
    <w:rsid w:val="00575349"/>
    <w:rsid w:val="0058598A"/>
    <w:rsid w:val="00595978"/>
    <w:rsid w:val="005A35D0"/>
    <w:rsid w:val="005C5CB2"/>
    <w:rsid w:val="005D7372"/>
    <w:rsid w:val="005E428E"/>
    <w:rsid w:val="00602757"/>
    <w:rsid w:val="00634A3B"/>
    <w:rsid w:val="006B4EE0"/>
    <w:rsid w:val="006C0CAE"/>
    <w:rsid w:val="006C0D4D"/>
    <w:rsid w:val="006E3FD5"/>
    <w:rsid w:val="006F5B57"/>
    <w:rsid w:val="006F5B6F"/>
    <w:rsid w:val="006F7094"/>
    <w:rsid w:val="006F72B4"/>
    <w:rsid w:val="007136F3"/>
    <w:rsid w:val="00715FEC"/>
    <w:rsid w:val="00722FAB"/>
    <w:rsid w:val="00733C8C"/>
    <w:rsid w:val="00747EBB"/>
    <w:rsid w:val="007555D1"/>
    <w:rsid w:val="00757507"/>
    <w:rsid w:val="00761357"/>
    <w:rsid w:val="0077558E"/>
    <w:rsid w:val="0077727F"/>
    <w:rsid w:val="007825CA"/>
    <w:rsid w:val="00786105"/>
    <w:rsid w:val="00790E0E"/>
    <w:rsid w:val="00793C05"/>
    <w:rsid w:val="00797DBC"/>
    <w:rsid w:val="007A372D"/>
    <w:rsid w:val="007B0087"/>
    <w:rsid w:val="007B437E"/>
    <w:rsid w:val="007C5134"/>
    <w:rsid w:val="007C5D87"/>
    <w:rsid w:val="007F44D2"/>
    <w:rsid w:val="00844657"/>
    <w:rsid w:val="0086680A"/>
    <w:rsid w:val="0087396C"/>
    <w:rsid w:val="008821DF"/>
    <w:rsid w:val="00895EEC"/>
    <w:rsid w:val="008B7B4A"/>
    <w:rsid w:val="009009F0"/>
    <w:rsid w:val="00904284"/>
    <w:rsid w:val="00915E8B"/>
    <w:rsid w:val="00931A72"/>
    <w:rsid w:val="00934519"/>
    <w:rsid w:val="00967014"/>
    <w:rsid w:val="00967680"/>
    <w:rsid w:val="0097547E"/>
    <w:rsid w:val="0099294F"/>
    <w:rsid w:val="009A73FA"/>
    <w:rsid w:val="009E77E4"/>
    <w:rsid w:val="009F390C"/>
    <w:rsid w:val="00A007C8"/>
    <w:rsid w:val="00A14F90"/>
    <w:rsid w:val="00A16AC0"/>
    <w:rsid w:val="00A2424A"/>
    <w:rsid w:val="00A3402F"/>
    <w:rsid w:val="00A63F72"/>
    <w:rsid w:val="00A65DAB"/>
    <w:rsid w:val="00A7139F"/>
    <w:rsid w:val="00A8256B"/>
    <w:rsid w:val="00AA6E2C"/>
    <w:rsid w:val="00AB7B59"/>
    <w:rsid w:val="00AD777D"/>
    <w:rsid w:val="00AF5999"/>
    <w:rsid w:val="00B02E9E"/>
    <w:rsid w:val="00B071BB"/>
    <w:rsid w:val="00B53ED5"/>
    <w:rsid w:val="00B54C2A"/>
    <w:rsid w:val="00B669C6"/>
    <w:rsid w:val="00BA56B2"/>
    <w:rsid w:val="00BC4686"/>
    <w:rsid w:val="00BD1163"/>
    <w:rsid w:val="00BD2684"/>
    <w:rsid w:val="00BE108B"/>
    <w:rsid w:val="00C04B79"/>
    <w:rsid w:val="00C06A4A"/>
    <w:rsid w:val="00C107BF"/>
    <w:rsid w:val="00C12089"/>
    <w:rsid w:val="00C30743"/>
    <w:rsid w:val="00C44F44"/>
    <w:rsid w:val="00C569AE"/>
    <w:rsid w:val="00C63997"/>
    <w:rsid w:val="00C81A3D"/>
    <w:rsid w:val="00C832B4"/>
    <w:rsid w:val="00CC39AA"/>
    <w:rsid w:val="00CD5A9A"/>
    <w:rsid w:val="00CD600F"/>
    <w:rsid w:val="00CE6046"/>
    <w:rsid w:val="00CF79BB"/>
    <w:rsid w:val="00D13FF8"/>
    <w:rsid w:val="00D364F2"/>
    <w:rsid w:val="00D63FAF"/>
    <w:rsid w:val="00D87170"/>
    <w:rsid w:val="00D91B3A"/>
    <w:rsid w:val="00D924CE"/>
    <w:rsid w:val="00DA0DA3"/>
    <w:rsid w:val="00DA1E22"/>
    <w:rsid w:val="00DA7181"/>
    <w:rsid w:val="00DA7C86"/>
    <w:rsid w:val="00DB59BA"/>
    <w:rsid w:val="00DC2ADB"/>
    <w:rsid w:val="00E02C77"/>
    <w:rsid w:val="00E5105B"/>
    <w:rsid w:val="00E9527A"/>
    <w:rsid w:val="00E96C6E"/>
    <w:rsid w:val="00EC7990"/>
    <w:rsid w:val="00ED6047"/>
    <w:rsid w:val="00ED65DA"/>
    <w:rsid w:val="00EE6B4E"/>
    <w:rsid w:val="00EF5852"/>
    <w:rsid w:val="00F01FCA"/>
    <w:rsid w:val="00F02F64"/>
    <w:rsid w:val="00F3168A"/>
    <w:rsid w:val="00F61BF7"/>
    <w:rsid w:val="00F63649"/>
    <w:rsid w:val="00F71724"/>
    <w:rsid w:val="00F7217A"/>
    <w:rsid w:val="00F957F5"/>
    <w:rsid w:val="00FB1749"/>
    <w:rsid w:val="00FD3A14"/>
    <w:rsid w:val="00FD64F3"/>
    <w:rsid w:val="00FE07FC"/>
    <w:rsid w:val="00FF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00b050"/>
    </o:shapedefaults>
    <o:shapelayout v:ext="edit">
      <o:idmap v:ext="edit" data="1"/>
      <o:rules v:ext="edit">
        <o:r id="V:Rule9" type="connector" idref="#_x0000_s1073"/>
        <o:r id="V:Rule10" type="connector" idref="#_x0000_s1061"/>
        <o:r id="V:Rule11" type="connector" idref="#_x0000_s1068"/>
        <o:r id="V:Rule13" type="connector" idref="#_x0000_s1053"/>
        <o:r id="V:Rule14" type="connector" idref="#_x0000_s1041"/>
        <o:r id="V:Rule15" type="connector" idref="#_x0000_s1079"/>
        <o:r id="V:Rule1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344</cp:revision>
  <dcterms:created xsi:type="dcterms:W3CDTF">2013-02-12T05:16:00Z</dcterms:created>
  <dcterms:modified xsi:type="dcterms:W3CDTF">2022-01-10T10:50:00Z</dcterms:modified>
</cp:coreProperties>
</file>