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610C" w14:textId="5D960C15" w:rsidR="00971415" w:rsidRDefault="00F25A6D" w:rsidP="00F25A6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5A6D">
        <w:rPr>
          <w:rFonts w:ascii="Times New Roman" w:hAnsi="Times New Roman" w:cs="Times New Roman"/>
          <w:b/>
          <w:bCs/>
          <w:sz w:val="32"/>
          <w:szCs w:val="32"/>
          <w:u w:val="single"/>
        </w:rPr>
        <w:t>DATA MANAGEMENT AND DATA DESIGN</w:t>
      </w:r>
    </w:p>
    <w:p w14:paraId="605A644F" w14:textId="2DC94DA8" w:rsidR="00F25A6D" w:rsidRDefault="00F25A6D" w:rsidP="00F25A6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</w:t>
      </w:r>
      <w:r w:rsidR="006056F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 </w:t>
      </w:r>
    </w:p>
    <w:p w14:paraId="47421C61" w14:textId="77777777" w:rsidR="00F25A6D" w:rsidRDefault="00F25A6D" w:rsidP="00F25A6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7F6ECC" w14:textId="043207C5" w:rsidR="00F25A6D" w:rsidRPr="00F25A6D" w:rsidRDefault="00F25A6D" w:rsidP="00F25A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5A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Team Members: - </w:t>
      </w:r>
    </w:p>
    <w:p w14:paraId="6565E105" w14:textId="3990D591" w:rsidR="00F25A6D" w:rsidRPr="00F25A6D" w:rsidRDefault="00F25A6D" w:rsidP="00F25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Sudarshan Deshmankar (0021</w:t>
      </w:r>
      <w:r w:rsidR="000013EA">
        <w:rPr>
          <w:rFonts w:ascii="Times New Roman" w:hAnsi="Times New Roman" w:cs="Times New Roman"/>
          <w:sz w:val="32"/>
          <w:szCs w:val="32"/>
        </w:rPr>
        <w:t>91198)</w:t>
      </w:r>
    </w:p>
    <w:p w14:paraId="769F3789" w14:textId="045DDC31" w:rsidR="00F25A6D" w:rsidRPr="000013EA" w:rsidRDefault="00F25A6D" w:rsidP="00F25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Vishesh Rawat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(002192290</w:t>
      </w:r>
      <w:r w:rsidR="006056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793491C" w14:textId="37AB695F" w:rsidR="000013EA" w:rsidRPr="000013EA" w:rsidRDefault="000013EA" w:rsidP="0000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013EA">
        <w:rPr>
          <w:rFonts w:ascii="Times New Roman" w:hAnsi="Times New Roman" w:cs="Times New Roman"/>
          <w:sz w:val="32"/>
          <w:szCs w:val="32"/>
        </w:rPr>
        <w:t>Akshya Kumar Karthikeyan</w:t>
      </w:r>
    </w:p>
    <w:p w14:paraId="1E3FB1F8" w14:textId="76E745E1" w:rsidR="00F25A6D" w:rsidRDefault="00F25A6D" w:rsidP="00F25A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 Topic: - </w:t>
      </w:r>
    </w:p>
    <w:p w14:paraId="2B9ED48D" w14:textId="77777777" w:rsidR="00F25A6D" w:rsidRDefault="00F25A6D" w:rsidP="00F25A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Wholesale Management System</w:t>
      </w:r>
      <w:r w:rsidRPr="00F25A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</w:t>
      </w:r>
    </w:p>
    <w:p w14:paraId="03EBD4A8" w14:textId="7DC2C3EA" w:rsidR="00F25A6D" w:rsidRDefault="00F25A6D" w:rsidP="00F25A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Statement: -</w:t>
      </w:r>
    </w:p>
    <w:p w14:paraId="34D92032" w14:textId="77777777" w:rsidR="00D4224E" w:rsidRDefault="00E43A0E" w:rsidP="00D422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4224E">
        <w:rPr>
          <w:rFonts w:ascii="Times New Roman" w:hAnsi="Times New Roman" w:cs="Times New Roman"/>
          <w:sz w:val="32"/>
          <w:szCs w:val="32"/>
        </w:rPr>
        <w:t xml:space="preserve">The existing system uses a manual inventory system to stock products, </w:t>
      </w:r>
      <w:r w:rsidR="00D4224E" w:rsidRPr="00D4224E">
        <w:rPr>
          <w:rFonts w:ascii="Times New Roman" w:hAnsi="Times New Roman" w:cs="Times New Roman"/>
          <w:sz w:val="32"/>
          <w:szCs w:val="32"/>
        </w:rPr>
        <w:t>order,</w:t>
      </w:r>
      <w:r w:rsidRPr="00D4224E">
        <w:rPr>
          <w:rFonts w:ascii="Times New Roman" w:hAnsi="Times New Roman" w:cs="Times New Roman"/>
          <w:sz w:val="32"/>
          <w:szCs w:val="32"/>
        </w:rPr>
        <w:t xml:space="preserve"> and purchase items. </w:t>
      </w:r>
    </w:p>
    <w:p w14:paraId="4B08025B" w14:textId="2EAC2D99" w:rsidR="00D4224E" w:rsidRDefault="00E43A0E" w:rsidP="00D422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4224E">
        <w:rPr>
          <w:rFonts w:ascii="Times New Roman" w:hAnsi="Times New Roman" w:cs="Times New Roman"/>
          <w:sz w:val="32"/>
          <w:szCs w:val="32"/>
        </w:rPr>
        <w:t>Inadequate data</w:t>
      </w:r>
      <w:r w:rsidR="00D4224E">
        <w:rPr>
          <w:rFonts w:ascii="Times New Roman" w:hAnsi="Times New Roman" w:cs="Times New Roman"/>
          <w:sz w:val="32"/>
          <w:szCs w:val="32"/>
        </w:rPr>
        <w:t xml:space="preserve"> and unstructured information </w:t>
      </w:r>
      <w:r w:rsidRPr="00D4224E">
        <w:rPr>
          <w:rFonts w:ascii="Times New Roman" w:hAnsi="Times New Roman" w:cs="Times New Roman"/>
          <w:sz w:val="32"/>
          <w:szCs w:val="32"/>
        </w:rPr>
        <w:t>recorded</w:t>
      </w:r>
      <w:r w:rsidR="00D4224E">
        <w:rPr>
          <w:rFonts w:ascii="Times New Roman" w:hAnsi="Times New Roman" w:cs="Times New Roman"/>
          <w:sz w:val="32"/>
          <w:szCs w:val="32"/>
        </w:rPr>
        <w:t xml:space="preserve"> and unable to access data as the records are stored in multiple files and different formats.</w:t>
      </w:r>
    </w:p>
    <w:p w14:paraId="06B43659" w14:textId="60ABFA1F" w:rsidR="00D4224E" w:rsidRDefault="00D4224E" w:rsidP="00D422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of</w:t>
      </w:r>
      <w:r w:rsidR="00E43A0E" w:rsidRPr="00D4224E">
        <w:rPr>
          <w:rFonts w:ascii="Times New Roman" w:hAnsi="Times New Roman" w:cs="Times New Roman"/>
          <w:sz w:val="32"/>
          <w:szCs w:val="32"/>
        </w:rPr>
        <w:t xml:space="preserve"> </w:t>
      </w:r>
      <w:r w:rsidR="006D4977" w:rsidRPr="00D4224E">
        <w:rPr>
          <w:rFonts w:ascii="Times New Roman" w:hAnsi="Times New Roman" w:cs="Times New Roman"/>
          <w:sz w:val="32"/>
          <w:szCs w:val="32"/>
        </w:rPr>
        <w:t>materials</w:t>
      </w:r>
      <w:r w:rsidR="00E43A0E" w:rsidRPr="00D4224E">
        <w:rPr>
          <w:rFonts w:ascii="Times New Roman" w:hAnsi="Times New Roman" w:cs="Times New Roman"/>
          <w:sz w:val="32"/>
          <w:szCs w:val="32"/>
        </w:rPr>
        <w:t xml:space="preserve">, product sales, and purchases is still in black and white and is not well organized or handled. </w:t>
      </w:r>
      <w:r>
        <w:rPr>
          <w:rFonts w:ascii="Times New Roman" w:hAnsi="Times New Roman" w:cs="Times New Roman"/>
          <w:sz w:val="32"/>
          <w:szCs w:val="32"/>
        </w:rPr>
        <w:t>Address information is either missing or incomplete.</w:t>
      </w:r>
    </w:p>
    <w:p w14:paraId="6E607E4C" w14:textId="77777777" w:rsidR="00D4224E" w:rsidRDefault="00E43A0E" w:rsidP="00D422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4224E">
        <w:rPr>
          <w:rFonts w:ascii="Times New Roman" w:hAnsi="Times New Roman" w:cs="Times New Roman"/>
          <w:sz w:val="32"/>
          <w:szCs w:val="32"/>
        </w:rPr>
        <w:t>Bill</w:t>
      </w:r>
      <w:r w:rsidR="00D4224E">
        <w:rPr>
          <w:rFonts w:ascii="Times New Roman" w:hAnsi="Times New Roman" w:cs="Times New Roman"/>
          <w:sz w:val="32"/>
          <w:szCs w:val="32"/>
        </w:rPr>
        <w:t xml:space="preserve"> details</w:t>
      </w:r>
      <w:r w:rsidRPr="00D4224E">
        <w:rPr>
          <w:rFonts w:ascii="Times New Roman" w:hAnsi="Times New Roman" w:cs="Times New Roman"/>
          <w:sz w:val="32"/>
          <w:szCs w:val="32"/>
        </w:rPr>
        <w:t xml:space="preserve">, tickets, and coupons are not being correctly handled from wholesale to store. As a result, processing, adding, and managing are challenging. </w:t>
      </w:r>
    </w:p>
    <w:p w14:paraId="593592B5" w14:textId="76B6C40F" w:rsidR="00B540E4" w:rsidRPr="00AB5530" w:rsidRDefault="00E43A0E" w:rsidP="00F25A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4224E">
        <w:rPr>
          <w:rFonts w:ascii="Times New Roman" w:hAnsi="Times New Roman" w:cs="Times New Roman"/>
          <w:sz w:val="32"/>
          <w:szCs w:val="32"/>
        </w:rPr>
        <w:t xml:space="preserve">Time </w:t>
      </w:r>
      <w:r w:rsidR="001A6802">
        <w:rPr>
          <w:rFonts w:ascii="Times New Roman" w:hAnsi="Times New Roman" w:cs="Times New Roman"/>
          <w:sz w:val="32"/>
          <w:szCs w:val="32"/>
        </w:rPr>
        <w:t>consuming</w:t>
      </w:r>
      <w:r w:rsidRPr="00D4224E">
        <w:rPr>
          <w:rFonts w:ascii="Times New Roman" w:hAnsi="Times New Roman" w:cs="Times New Roman"/>
          <w:sz w:val="32"/>
          <w:szCs w:val="32"/>
        </w:rPr>
        <w:t xml:space="preserve">, </w:t>
      </w:r>
      <w:r w:rsidR="001A6802">
        <w:rPr>
          <w:rFonts w:ascii="Times New Roman" w:hAnsi="Times New Roman" w:cs="Times New Roman"/>
          <w:sz w:val="32"/>
          <w:szCs w:val="32"/>
        </w:rPr>
        <w:t>insufficient data on</w:t>
      </w:r>
      <w:r w:rsidRPr="00D4224E">
        <w:rPr>
          <w:rFonts w:ascii="Times New Roman" w:hAnsi="Times New Roman" w:cs="Times New Roman"/>
          <w:sz w:val="32"/>
          <w:szCs w:val="32"/>
        </w:rPr>
        <w:t xml:space="preserve"> physical counts</w:t>
      </w:r>
      <w:r w:rsidR="001A6802">
        <w:rPr>
          <w:rFonts w:ascii="Times New Roman" w:hAnsi="Times New Roman" w:cs="Times New Roman"/>
          <w:sz w:val="32"/>
          <w:szCs w:val="32"/>
        </w:rPr>
        <w:t xml:space="preserve"> of products</w:t>
      </w:r>
      <w:r w:rsidRPr="00D4224E">
        <w:rPr>
          <w:rFonts w:ascii="Times New Roman" w:hAnsi="Times New Roman" w:cs="Times New Roman"/>
          <w:sz w:val="32"/>
          <w:szCs w:val="32"/>
        </w:rPr>
        <w:t>, daily orders</w:t>
      </w:r>
      <w:r w:rsidR="001A6802">
        <w:rPr>
          <w:rFonts w:ascii="Times New Roman" w:hAnsi="Times New Roman" w:cs="Times New Roman"/>
          <w:sz w:val="32"/>
          <w:szCs w:val="32"/>
        </w:rPr>
        <w:t xml:space="preserve"> data missing</w:t>
      </w:r>
      <w:r w:rsidR="00B71449">
        <w:rPr>
          <w:rFonts w:ascii="Times New Roman" w:hAnsi="Times New Roman" w:cs="Times New Roman"/>
          <w:sz w:val="32"/>
          <w:szCs w:val="32"/>
        </w:rPr>
        <w:t>, insufficient data for predicting the supplies needed</w:t>
      </w:r>
      <w:r w:rsidRPr="00D4224E">
        <w:rPr>
          <w:rFonts w:ascii="Times New Roman" w:hAnsi="Times New Roman" w:cs="Times New Roman"/>
          <w:sz w:val="32"/>
          <w:szCs w:val="32"/>
        </w:rPr>
        <w:t xml:space="preserve"> and </w:t>
      </w:r>
      <w:r w:rsidR="001A6802">
        <w:rPr>
          <w:rFonts w:ascii="Times New Roman" w:hAnsi="Times New Roman" w:cs="Times New Roman"/>
          <w:sz w:val="32"/>
          <w:szCs w:val="32"/>
        </w:rPr>
        <w:t>logistics</w:t>
      </w:r>
      <w:r w:rsidRPr="00D4224E">
        <w:rPr>
          <w:rFonts w:ascii="Times New Roman" w:hAnsi="Times New Roman" w:cs="Times New Roman"/>
          <w:sz w:val="32"/>
          <w:szCs w:val="32"/>
        </w:rPr>
        <w:t xml:space="preserve"> are all factors that contribute to these challenges.</w:t>
      </w:r>
    </w:p>
    <w:p w14:paraId="47B28030" w14:textId="77777777" w:rsidR="00B540E4" w:rsidRDefault="00B540E4" w:rsidP="00F25A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23DA44" w14:textId="73095298" w:rsidR="00F25A6D" w:rsidRDefault="00E43A0E" w:rsidP="00F25A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Objectives: - </w:t>
      </w:r>
    </w:p>
    <w:p w14:paraId="3404A013" w14:textId="77777777" w:rsidR="00AB5530" w:rsidRDefault="00AB5530" w:rsidP="00F25A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design a database for wholesale companies which can provide the following features: - </w:t>
      </w:r>
    </w:p>
    <w:p w14:paraId="164AE843" w14:textId="66F67FD3" w:rsidR="00F25A6D" w:rsidRPr="005678F4" w:rsidRDefault="005678F4" w:rsidP="00AB5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Accuracy in keeping the data and inventory structured.</w:t>
      </w:r>
    </w:p>
    <w:p w14:paraId="1992AFE0" w14:textId="1B1A8849" w:rsidR="005678F4" w:rsidRPr="005678F4" w:rsidRDefault="005678F4" w:rsidP="00AB5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Predicting the future requirements for next demand.</w:t>
      </w:r>
    </w:p>
    <w:p w14:paraId="63EB0673" w14:textId="16B2D785" w:rsidR="005678F4" w:rsidRPr="005678F4" w:rsidRDefault="005678F4" w:rsidP="00AB5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Structured format of money spent/earned for the year.</w:t>
      </w:r>
    </w:p>
    <w:p w14:paraId="6602CFD2" w14:textId="4EB428DB" w:rsidR="005678F4" w:rsidRPr="00AB5530" w:rsidRDefault="005678F4" w:rsidP="00AB5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update and use system for tracking orders.  </w:t>
      </w:r>
    </w:p>
    <w:sectPr w:rsidR="005678F4" w:rsidRPr="00AB5530" w:rsidSect="00F25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7BD"/>
    <w:multiLevelType w:val="hybridMultilevel"/>
    <w:tmpl w:val="5402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B413B"/>
    <w:multiLevelType w:val="hybridMultilevel"/>
    <w:tmpl w:val="6B78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CB1"/>
    <w:multiLevelType w:val="hybridMultilevel"/>
    <w:tmpl w:val="9DA8BB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C2180"/>
    <w:multiLevelType w:val="hybridMultilevel"/>
    <w:tmpl w:val="EC948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D63A2"/>
    <w:multiLevelType w:val="hybridMultilevel"/>
    <w:tmpl w:val="2034DC28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5" w15:restartNumberingAfterBreak="0">
    <w:nsid w:val="3A645BC8"/>
    <w:multiLevelType w:val="hybridMultilevel"/>
    <w:tmpl w:val="6DDC26E6"/>
    <w:lvl w:ilvl="0" w:tplc="E2CC6A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6D"/>
    <w:rsid w:val="000013EA"/>
    <w:rsid w:val="00106D58"/>
    <w:rsid w:val="0013791A"/>
    <w:rsid w:val="001A6802"/>
    <w:rsid w:val="00200A07"/>
    <w:rsid w:val="00496EEB"/>
    <w:rsid w:val="004C4C1E"/>
    <w:rsid w:val="005678F4"/>
    <w:rsid w:val="006056F7"/>
    <w:rsid w:val="00613C50"/>
    <w:rsid w:val="00677D18"/>
    <w:rsid w:val="006D4977"/>
    <w:rsid w:val="007C4C34"/>
    <w:rsid w:val="009605CD"/>
    <w:rsid w:val="00971415"/>
    <w:rsid w:val="00AB5530"/>
    <w:rsid w:val="00B540E4"/>
    <w:rsid w:val="00B71449"/>
    <w:rsid w:val="00BE3AE3"/>
    <w:rsid w:val="00C74D6B"/>
    <w:rsid w:val="00D4224E"/>
    <w:rsid w:val="00E43A0E"/>
    <w:rsid w:val="00F25A6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B538"/>
  <w15:chartTrackingRefBased/>
  <w15:docId w15:val="{9CB88C88-AF4A-42B3-8E41-3DADDA3D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Rawat</dc:creator>
  <cp:keywords/>
  <dc:description/>
  <cp:lastModifiedBy>Sudarshan Deshmankar</cp:lastModifiedBy>
  <cp:revision>2</cp:revision>
  <dcterms:created xsi:type="dcterms:W3CDTF">2022-02-09T17:51:00Z</dcterms:created>
  <dcterms:modified xsi:type="dcterms:W3CDTF">2022-02-09T17:51:00Z</dcterms:modified>
</cp:coreProperties>
</file>