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A2" w:rsidRDefault="004169A8" w:rsidP="00E42880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047454C" wp14:editId="093A42C3">
            <wp:simplePos x="0" y="0"/>
            <wp:positionH relativeFrom="column">
              <wp:posOffset>4643755</wp:posOffset>
            </wp:positionH>
            <wp:positionV relativeFrom="paragraph">
              <wp:posOffset>71755</wp:posOffset>
            </wp:positionV>
            <wp:extent cx="1533525" cy="1428115"/>
            <wp:effectExtent l="0" t="0" r="9525" b="635"/>
            <wp:wrapTight wrapText="bothSides">
              <wp:wrapPolygon edited="0">
                <wp:start x="9928" y="0"/>
                <wp:lineTo x="0" y="7779"/>
                <wp:lineTo x="0" y="8356"/>
                <wp:lineTo x="1073" y="9220"/>
                <wp:lineTo x="2415" y="13830"/>
                <wp:lineTo x="1878" y="14406"/>
                <wp:lineTo x="2683" y="16135"/>
                <wp:lineTo x="4293" y="18440"/>
                <wp:lineTo x="3488" y="21321"/>
                <wp:lineTo x="17978" y="21321"/>
                <wp:lineTo x="16904" y="18440"/>
                <wp:lineTo x="18246" y="17288"/>
                <wp:lineTo x="19588" y="14406"/>
                <wp:lineTo x="19051" y="13830"/>
                <wp:lineTo x="21466" y="8356"/>
                <wp:lineTo x="21466" y="7779"/>
                <wp:lineTo x="16099" y="3458"/>
                <wp:lineTo x="11270" y="0"/>
                <wp:lineTo x="9928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viet_wasch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4A2">
        <w:t>Notulen van de vergadering van themaopdracht 6 groep 4 (Soviet Wascha)</w:t>
      </w:r>
    </w:p>
    <w:p w:rsidR="00C174A2" w:rsidRDefault="00C174A2" w:rsidP="00E42880">
      <w:r>
        <w:t xml:space="preserve">Vrijdag </w:t>
      </w:r>
      <w:r>
        <w:t>22</w:t>
      </w:r>
      <w:r>
        <w:t xml:space="preserve"> januari 2016 11:00 tot </w:t>
      </w:r>
      <w:r>
        <w:t>…</w:t>
      </w:r>
      <w:r>
        <w:t xml:space="preserve"> uur</w:t>
      </w:r>
    </w:p>
    <w:p w:rsidR="00C174A2" w:rsidRDefault="00C174A2" w:rsidP="00E42880">
      <w:r>
        <w:t xml:space="preserve">Aanwezig: Daniel, Wouter, Wilco </w:t>
      </w:r>
      <w:r>
        <w:br/>
      </w:r>
      <w:r>
        <w:t>Afwezig: N/A</w:t>
      </w:r>
    </w:p>
    <w:p w:rsidR="00D574DD" w:rsidRDefault="00D574DD" w:rsidP="00D574DD">
      <w:r>
        <w:t>1.</w:t>
      </w:r>
      <w:r w:rsidR="004169A8">
        <w:t xml:space="preserve"> </w:t>
      </w:r>
      <w:r>
        <w:t>Opening, Agenda doorspreken</w:t>
      </w:r>
      <w:r w:rsidR="002F5910">
        <w:br/>
      </w:r>
    </w:p>
    <w:p w:rsidR="00E42880" w:rsidRDefault="00721E0C" w:rsidP="00721E0C">
      <w:r>
        <w:t xml:space="preserve">2. </w:t>
      </w:r>
      <w:r w:rsidR="00E42880">
        <w:t>Notulen bespreken</w:t>
      </w:r>
      <w:r w:rsidR="002F5910">
        <w:br/>
      </w:r>
    </w:p>
    <w:p w:rsidR="00E42880" w:rsidRDefault="00721E0C" w:rsidP="00721E0C">
      <w:r>
        <w:t xml:space="preserve">3. </w:t>
      </w:r>
      <w:r w:rsidR="00E42880">
        <w:t>Mededelingen</w:t>
      </w:r>
      <w:r w:rsidR="002F5910">
        <w:br/>
      </w:r>
    </w:p>
    <w:p w:rsidR="00E42880" w:rsidRDefault="00721E0C" w:rsidP="00721E0C">
      <w:r>
        <w:t xml:space="preserve">4. </w:t>
      </w:r>
      <w:r w:rsidR="00E42880">
        <w:t>Plan van Aanpak bespreken</w:t>
      </w:r>
      <w:r w:rsidR="002F5910">
        <w:br/>
      </w:r>
    </w:p>
    <w:p w:rsidR="00E42880" w:rsidRDefault="00721E0C" w:rsidP="00721E0C">
      <w:r>
        <w:t xml:space="preserve">5. </w:t>
      </w:r>
      <w:r w:rsidR="00E42880">
        <w:t>Samenwerking evalueren</w:t>
      </w:r>
      <w:r w:rsidR="002F5910">
        <w:br/>
      </w:r>
    </w:p>
    <w:p w:rsidR="00E42880" w:rsidRDefault="00721E0C" w:rsidP="00721E0C">
      <w:r>
        <w:t xml:space="preserve">6. </w:t>
      </w:r>
      <w:r w:rsidR="00E42880">
        <w:t>Taak verdeling maken over Solution Architectuur</w:t>
      </w:r>
      <w:r w:rsidR="002F5910">
        <w:br/>
      </w:r>
    </w:p>
    <w:p w:rsidR="00E42880" w:rsidRDefault="00721E0C" w:rsidP="00721E0C">
      <w:r>
        <w:t xml:space="preserve">7. </w:t>
      </w:r>
      <w:r w:rsidR="00E42880">
        <w:t>Planning vaststellen komende week.</w:t>
      </w:r>
      <w:r w:rsidR="002F5910">
        <w:br/>
      </w:r>
    </w:p>
    <w:p w:rsidR="00E42880" w:rsidRDefault="00721E0C" w:rsidP="00721E0C">
      <w:r>
        <w:t xml:space="preserve">8. </w:t>
      </w:r>
      <w:r w:rsidR="00E42880">
        <w:t>Wat verder ter tafel komt.</w:t>
      </w:r>
      <w:r w:rsidR="002F5910">
        <w:br/>
      </w:r>
    </w:p>
    <w:p w:rsidR="00E42880" w:rsidRDefault="00721E0C" w:rsidP="00721E0C">
      <w:r>
        <w:t xml:space="preserve">9. </w:t>
      </w:r>
      <w:r w:rsidR="00E42880">
        <w:t>Rondvraag</w:t>
      </w:r>
      <w:r w:rsidR="002F5910">
        <w:br/>
      </w:r>
    </w:p>
    <w:p w:rsidR="00E42880" w:rsidRDefault="00721E0C" w:rsidP="00721E0C">
      <w:r>
        <w:t xml:space="preserve">10. </w:t>
      </w:r>
      <w:r w:rsidR="00E42880">
        <w:t>Afsluiting</w:t>
      </w:r>
      <w:r w:rsidR="002F5910">
        <w:br/>
      </w:r>
      <w:bookmarkStart w:id="0" w:name="_GoBack"/>
      <w:bookmarkEnd w:id="0"/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D0597"/>
    <w:multiLevelType w:val="hybridMultilevel"/>
    <w:tmpl w:val="41C80EDA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BF"/>
    <w:rsid w:val="00213EAD"/>
    <w:rsid w:val="00240DBF"/>
    <w:rsid w:val="002F5910"/>
    <w:rsid w:val="004169A8"/>
    <w:rsid w:val="005A39C0"/>
    <w:rsid w:val="00721E0C"/>
    <w:rsid w:val="00970931"/>
    <w:rsid w:val="00BC52C3"/>
    <w:rsid w:val="00C174A2"/>
    <w:rsid w:val="00D574DD"/>
    <w:rsid w:val="00E42880"/>
    <w:rsid w:val="00F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16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6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16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6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Acer</cp:lastModifiedBy>
  <cp:revision>7</cp:revision>
  <dcterms:created xsi:type="dcterms:W3CDTF">2015-12-02T21:54:00Z</dcterms:created>
  <dcterms:modified xsi:type="dcterms:W3CDTF">2016-01-22T09:41:00Z</dcterms:modified>
</cp:coreProperties>
</file>