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3BD569BA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29736B">
        <w:rPr>
          <w:rFonts w:asciiTheme="majorHAnsi" w:hAnsiTheme="majorHAnsi"/>
          <w:b/>
          <w:sz w:val="32"/>
          <w:szCs w:val="32"/>
          <w:lang w:val="ru-RU"/>
        </w:rPr>
        <w:t>2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36E862B2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Состав групп будет меняться </w:t>
      </w:r>
      <w:r w:rsidR="00877CB1">
        <w:rPr>
          <w:rFonts w:asciiTheme="majorHAnsi" w:eastAsiaTheme="minorEastAsia" w:hAnsiTheme="majorHAnsi" w:cstheme="minorBidi"/>
          <w:szCs w:val="24"/>
          <w:lang w:val="ru-RU"/>
        </w:rPr>
        <w:t>в каждом раунде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69AB0C09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bookmarkStart w:id="0" w:name="_GoBack"/>
      <w:r w:rsidR="002B5719" w:rsidRPr="00D65ABA">
        <w:rPr>
          <w:rFonts w:asciiTheme="majorHAnsi" w:eastAsiaTheme="minorEastAsia" w:hAnsiTheme="majorHAnsi" w:cstheme="minorBidi"/>
          <w:b/>
          <w:szCs w:val="24"/>
          <w:lang w:val="ru-RU"/>
        </w:rPr>
        <w:t>2</w:t>
      </w:r>
      <w:bookmarkEnd w:id="0"/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2925BDBA" w14:textId="6B871230" w:rsidR="00F06F25" w:rsidRPr="00C65C1F" w:rsidRDefault="004905B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>, заплаченные всеми игроками в каждой группе, будут сложены</w:t>
      </w:r>
      <w:r w:rsidR="00F06F25"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CE734C">
        <w:rPr>
          <w:rFonts w:asciiTheme="majorHAnsi" w:eastAsiaTheme="minorEastAsia" w:hAnsiTheme="majorHAnsi" w:cstheme="minorBidi"/>
          <w:szCs w:val="24"/>
          <w:lang w:val="ru-RU"/>
        </w:rPr>
        <w:t>Эт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 xml:space="preserve">а 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 xml:space="preserve">итоговая 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796748E1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заплаченная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D31AAFD" w14:textId="3EC53E30" w:rsidR="0031581C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p w14:paraId="15797C03" w14:textId="77777777" w:rsidR="0031581C" w:rsidRDefault="0031581C"/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754743F7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29736B">
      <w:rPr>
        <w:rFonts w:asciiTheme="majorHAnsi" w:hAnsiTheme="majorHAnsi"/>
        <w:noProof/>
        <w:lang w:val="ru-RU" w:eastAsia="ru-RU"/>
      </w:rPr>
      <w:drawing>
        <wp:inline distT="0" distB="0" distL="0" distR="0" wp14:anchorId="4A075503" wp14:editId="16553EB7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C595B"/>
    <w:rsid w:val="000E6657"/>
    <w:rsid w:val="000E724A"/>
    <w:rsid w:val="00156395"/>
    <w:rsid w:val="001B38C5"/>
    <w:rsid w:val="001F161A"/>
    <w:rsid w:val="002169AD"/>
    <w:rsid w:val="002476F4"/>
    <w:rsid w:val="0029736B"/>
    <w:rsid w:val="002A1B38"/>
    <w:rsid w:val="002B5719"/>
    <w:rsid w:val="002C1893"/>
    <w:rsid w:val="0031581C"/>
    <w:rsid w:val="003C1897"/>
    <w:rsid w:val="003C3AF8"/>
    <w:rsid w:val="004905B9"/>
    <w:rsid w:val="005D2870"/>
    <w:rsid w:val="00603D57"/>
    <w:rsid w:val="00620E10"/>
    <w:rsid w:val="006B2D07"/>
    <w:rsid w:val="00732F65"/>
    <w:rsid w:val="0077515D"/>
    <w:rsid w:val="00877CB1"/>
    <w:rsid w:val="008A16B9"/>
    <w:rsid w:val="00920FA4"/>
    <w:rsid w:val="009B00CD"/>
    <w:rsid w:val="009C63CD"/>
    <w:rsid w:val="00A220E3"/>
    <w:rsid w:val="00A60CA9"/>
    <w:rsid w:val="00AC05C4"/>
    <w:rsid w:val="00C46EBE"/>
    <w:rsid w:val="00C65C1F"/>
    <w:rsid w:val="00CB499B"/>
    <w:rsid w:val="00CE734C"/>
    <w:rsid w:val="00D65ABA"/>
    <w:rsid w:val="00D73B42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Алексей</cp:lastModifiedBy>
  <cp:revision>3</cp:revision>
  <cp:lastPrinted>2013-12-11T07:39:00Z</cp:lastPrinted>
  <dcterms:created xsi:type="dcterms:W3CDTF">2017-01-16T17:14:00Z</dcterms:created>
  <dcterms:modified xsi:type="dcterms:W3CDTF">2017-01-16T17:20:00Z</dcterms:modified>
</cp:coreProperties>
</file>