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color w:val="000000"/>
        </w:rPr>
        <w:t>Applies to: Raspberry Pi / Linux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installed, opened in a browser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The parent is ended and new care actions are restricted.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The original plant is ended; new care actions are restricted.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The original plant is ended; its history remains available and new care actions are restricted.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For Linux/Pi installs, support may ask for the OrchidApp service log from the Raspberry Pi.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default" r:id="rId30"/>
      <w:footerReference w:type="default" r:id="rId3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3D0D" w14:textId="77777777" w:rsidR="00ED4734" w:rsidRDefault="00ED4734">
      <w:pPr>
        <w:spacing w:after="0" w:line="240" w:lineRule="auto"/>
      </w:pPr>
      <w:r>
        <w:separator/>
      </w:r>
    </w:p>
  </w:endnote>
  <w:endnote w:type="continuationSeparator" w:id="0">
    <w:p w14:paraId="37A2300A" w14:textId="77777777" w:rsidR="00ED4734" w:rsidRDefault="00ED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57F6" w14:textId="77777777" w:rsidR="00ED4734" w:rsidRDefault="00ED4734">
      <w:pPr>
        <w:spacing w:after="0" w:line="240" w:lineRule="auto"/>
      </w:pPr>
      <w:r>
        <w:separator/>
      </w:r>
    </w:p>
  </w:footnote>
  <w:footnote w:type="continuationSeparator" w:id="0">
    <w:p w14:paraId="2F97B987" w14:textId="77777777" w:rsidR="00ED4734" w:rsidRDefault="00ED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37563CD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A565D2">
      <w:rPr>
        <w:color w:val="595959"/>
        <w:sz w:val="18"/>
      </w:rPr>
      <w:fldChar w:fldCharType="begin"/>
    </w:r>
    <w:r w:rsidR="00A565D2">
      <w:rPr>
        <w:color w:val="595959"/>
        <w:sz w:val="18"/>
      </w:rPr>
      <w:instrText xml:space="preserve"> FILENAME   \* MERGEFORMAT </w:instrText>
    </w:r>
    <w:r w:rsidR="00A565D2">
      <w:rPr>
        <w:color w:val="595959"/>
        <w:sz w:val="18"/>
      </w:rPr>
      <w:fldChar w:fldCharType="separate"/>
    </w:r>
    <w:r w:rsidR="00A565D2">
      <w:rPr>
        <w:noProof/>
        <w:color w:val="595959"/>
        <w:sz w:val="18"/>
      </w:rPr>
      <w:t>03-AddAndManagePlantsInOrchidApp-LinuxPi.docx</w:t>
    </w:r>
    <w:r w:rsidR="00A565D2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565D2"/>
    <w:rsid w:val="00AA1D8D"/>
    <w:rsid w:val="00B2603E"/>
    <w:rsid w:val="00B47730"/>
    <w:rsid w:val="00CB0664"/>
    <w:rsid w:val="00CF3DF7"/>
    <w:rsid w:val="00D27C8A"/>
    <w:rsid w:val="00D370C5"/>
    <w:rsid w:val="00DC42BD"/>
    <w:rsid w:val="00E95233"/>
    <w:rsid w:val="00ED4734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1547</Words>
  <Characters>7772</Characters>
  <Application>Microsoft Office Word</Application>
  <DocSecurity>0</DocSecurity>
  <Lines>268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2</cp:revision>
  <dcterms:created xsi:type="dcterms:W3CDTF">2026-05-25T14:36:00Z</dcterms:created>
  <dcterms:modified xsi:type="dcterms:W3CDTF">2026-05-25T14:36:00Z</dcterms:modified>
  <cp:category/>
</cp:coreProperties>
</file>