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israelmaven.com. They have a whole bunch of suggested tours and are creative. They also work very closely with Lubavitch.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Israel museum could be a whole day esp with shrine of the book. But very important to take a good guide. (The ones they provide could often be useless)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Pantry packers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blind museum is a world class experience and there quite a few other exhibits there for adults and children. Not far away is the 'bullet museum'.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learning experience with Mayanot executive learning.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Kfar Chabad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Hatzlocho cuz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