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few quick Social Media tips for your upcoming Chanukah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Below are a few tips that you can easily use for your upcoming Chanukah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(and other events).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you have any questions, would like to speak about how to best implement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any of them, or for general social media help, please let me know!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*QR Codes:*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Most of you have seen QR Codes around - they were the square barcodes that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were found on the Kinus program guide among other places. These QR codes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were designed to be easily scanned by a cellphone camera.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Bitly.com is a service that shortens URLs. Besides being useful for taking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very long link and making it short, if you make an account with them, you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can get stats about who has used the link, shared it etc. *They will also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make QR code for you. *Save the QR code they generate, and print it on your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brochures, posters, signs etc. You can also put the QR code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somewhere noticeable on or near a public Menorah if you'd like. You'll be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able to easily and directly share your site or event RSVP info with people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way, get stats about who went to the page etc. Please note: It's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important that you make sure the barcode isn't too small, that it's printed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clearly, and - if possible - on a matte surfice (too much gloss makes 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hard to scan the QRcode)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*Meetup.com*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Meetup.com is a service that let's you make regularly scheduled meetups for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people to RSVP, get info for etc. It costs a few dollars a year to have 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account. Meetup does something very useful - people put their interests 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when they register, join meetup groups etc. Meetup.com will email people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and mention it on their site when a meetup that may interest them is in the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area.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*Foursquare*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Foursquare is a location based service that let's people "checkin" 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venues, let their friends know where they are, share tips with others 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take part in a virtual "game" of sorts where they can earn points and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badges for going to certain places and doing certain things. To fully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explain foursquare is beyond the scope of this email. That being said: If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you're dealing with a younger, trendier or tech savvy crowd, you may want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 take advantage of a few of the features foursquare offers.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You can 1. leave tips in the venue where you event will take place, letting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people know about it beforehand. 2. You can create a venue for your Event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(Chabad of Yehupitz public menorah - or grand menorah lighting etc.) and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encourage people to check in there (obviously if the event isn't 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shabbos). What is more, Foursqaure offers a special badge for people who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"checkin" to a venue with 50 people or more checking in (there are badges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 250, 500 and 1000 people checking in as well - if you can get that many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people to check in at once . . .) If you have a group of people that are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into the social media thing, let them know you're trying to arrange 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'foursquare flahsmob" or the like where they can earn this badge - people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may show up just to try and get it.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(Please note that foursquare is still somewhat niche - so don't drive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yourself crazy with this one)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*Facebook*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Hopefully you're well aware of Facebook "events." A useful followup tool 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upload pictures from your event to your facebook page, 'tag' everyone you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know in the pictures - and ask those you've tagged to tag their friends not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yet known by you. It's a great way to keep track of the people that stopped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by your event without properly connecting with you, getting your facebook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page out there, and involving your BB in your social media activities.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 mentioned above - these are just a few tricks that come to mind. Feel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free to use all, some or none of them. If you have any questions about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implementing them, want to know if they're for you etc. please let me know.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