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2ao8ntce2ao7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Two short-hand sermons for Mikaitz/Chanukah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Chanukah Battle -2014!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"[We thank You G-d] For the miracle. You waged their battles, defended their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rights, and avenged the wrong done to them. " -Chanukah Prayer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On Shabbat Chanukah of 1967 the Rebbe explores the words, "You waged their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battle," which means that the Jews had their battle to wage, however,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because they didn't wage their battle, G-d waged their battle for them! What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is the Jew's battle that he is responsible to wage? Here is a point from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that maamor.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 understand the Jewish battle within this world we most first understand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G-d's desire in creating this world. True, G-d has no needs and thus, the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world fills no necessary purpose. However, G-d had a desire, one that only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creation of this physical world could fulfill. The desire is to have 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precious home. All the spiritual worlds offer G-d a perfect home, however,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G-d desired a precious home. A precious home is created only through Freedom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of Choice, which can only exist when there is darkness and evil, allowing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humans to freely choose between good and evil. This is why every single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physical creation, situation, and experience can always be an evil one or 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good one, and the decision lays only in the mind and heart of the human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being.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 create a precious home for G-d, the Jew will have to (a) Clean out the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evil, and (b) transform creations into 'furniture' of purity and holiness.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first is done through freely choosing to accept the 365 Prohibitions,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the latter is achieved through freely choosing to perform the 248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Commandments.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Cleansing the world of evil is not just about suppressing our selfish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thoughts, speech, and action. Rather, it is also teaching ourselves to be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disgusted and to abhor evil. For example, one should not just suppress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telling, or laughing at, a racist joke. Racism will not be abolished from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this world until the good people of this world will be absolutely disgusted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of racism and will absolutely hate racism. This is the Jew's battle within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world. It is to cleanse our heart so that we not only suppress our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behavioral patterns of evil, but also to cleanse our hearts so that we abhor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and are disgusted by evil.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war of Chanukah was not only against the Greek Syrians, but also against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Jewish Hellenists, including the little Hellenist within each of us,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which doesn't despise the selfish idolatrous ways of self-fulfillment. The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Jewish people were not waging their obligatory battle within themselves, and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thus, G-d had to wage the global battle against evil for them.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It was the self-sacrifice of the small group of Maccabees, Mattityahu, his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sons and their followers, which opened up the Jewish people to be vessels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for G-d's miraculous war against the evil and persecution of their times.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Self-sacrifice doesn't necessarily mean to stand up against the might armies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of the Greek Syrians. It also means to leave the comfort zone of our logical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and compromising dedication to our Jewish identity. This self-sacrifice of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freely choosing to take our Jewish identity and our observance of Torah and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Mitzvot beyond our comfort zone is what allows us to open up to that one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uncompromised, "pure jug of oil," within us, with its powers to kindle the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candles which shine throughout the night, dispels the darkness and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transforms the darkness into the greatest of lights.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Latkes, Sufganiyot, and the Oil Challenge!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Chanukah is the celebration of the miracles of the, "Many (Greek Syrian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Armies) in the hands of the few (the Maccabean Army)," and of the, "One jug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of pure oil."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Sound like a celebration of yesteryear. Jewish survival depends upon us not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celebrating any our holidays as historical events of our yesteryear. Rather,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as explained in the works of Kabbalah and Chassidus, all Jewish holidays are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portals, gateways, into deeper powers of the Jewish soul, as they were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actualized by our parents of yesteryear. Chanukah isn't about what Maccabean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Revolt of the 2nd century BCE. Rather, it all about the deeper powers of our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soul that they have unleashed at that time, and the gateway of this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unleashed soul power they have opened up for us.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Historically, ideologically, and spiritually, the war of the Maccabean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Revolt was not against the Greek Syrian armies as it was the war against the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Hellenist Jews. The Chanukah holiday is a war against assimilation. It was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Chanukah war of yesteryear, and it is the Chanukah war of today. To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understand this let us take a look into the properties of oil, the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celebrated ingredient of both latkes (potato pancakes) and sufganiyot (jelly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doughnuts), which are the traditional Chanukah foods in celebration of the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Chanukah miracle of the small jug of pure oil.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Oil has within itself two paradoxical properties. (a) Oil never mixes with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any other liquid, and (b) oil fully saturates any food that it is mixed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with. This interesting paradox of saturating everything and mixing with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nothing is the secret of the Chanukah miracle in its war against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assimilation.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Jewish people must be involved with everything while mixing with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nothing.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Israel and the Jewish People are the Startup Country par excellence, holding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per capita the largest number of Noble Prize Winners across the wide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spectrum of fields involved in the Noble Prizes, and yet remain, "It is 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nation that will dwell alone..."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This challenge is a great one, for to saturate and illuminate demands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involvement, it demands a respect for the world that we are involved and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engaged with, and yet, of us it is demanded to connect, refine, elevate, and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transform, but never to mix. This is hard enough even with out the minority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complex, which begs for validation and acceptance. Even in the times of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dwelling amongst anti-Semitism and persecution this was hard, how much more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so now and here in the land of democracy and kindness.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first Jew (considering Abraham the first Jew, even before we stood at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Mount Sinai) to fully embrace the Oil Challenge was Joseph. Joseph embraced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challenge in the house of his Master, Potiphar, in prison, and then at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unprecedented levels in the palace of Pharaoh as Viceroy of Egypt. Was there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ever a Jew who so saturated his secular society as Joseph? Was there ever 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man who so embraced never crossing the line from saturating to mixing? Ever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imagined how the conversation between Joseph and Pharaoh went concerning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Jacob being taken out of Egypt to be buried in Israel?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"But why Joseph, why take him to the barren land of Israel when he is of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royalty here in Egypt, father of the ultimate Egyptian?!"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"Because my father wants to be buried in our homeland, land of our fathers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and land of our children."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Chanukah always was a part of our people, and always will be a part of our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people. It is just a question of the gateway into the essence oil of our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soul, our Jewishness. It is about facing the Oil Challenge, whether we walk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hallways of Capitol Hill, Wall Street, University Campuses, or Downtown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Miami.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Chanukah is all about the Latkes, the Sufganiyot, and the Oil Challenge!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Happy Chanukah!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