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Mi avance en el proyecto fue extenso y se puede separar en módulos.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Manejo de del repositorio, organización e iniciación de esto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Modificación de login con los diferentes roles creados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Que la pagina se actualize por los sockets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Mostrar pedido con sus detalles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Finalizar pedidos para que esten con toda la informacion (cantidades e ingredientes)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Finalización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Scrum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Las evidencias del avance del proyecto se encuentran documentadas en las plataformas Jira y GitHub.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Jira: se utiliza para la planificación y seguimiento de tareas, lo que permite visualizar el progreso del proyecto a través de historias de usuario, tareas y sprints. Esto asegura una gestión organizada y transparente del desarrollo.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GitHub: contiene el código fuente y los registros de versiones del proyecto, reflejando los avances técnicos y garantizando el control de calidad mediante revisiones de código y pruebas continuas.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Ambas herramientas permiten dar cuenta del desarrollo del proyecto de manera clara y estructurada, asegurando la correcta aplicación de metodologías ágiles, uso de recursos propios de la disciplina y seguimiento de estándares de calidad en el desarrollo del software.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competencias o unidades de competencias que se relacionan con las diferentes actividades requeridas para el desarrollo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actividades que se necesitan para desarrollar el proyecto APT. 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los recursos necesarios para llevar a cabo las actividades definidas.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 duración de cada actividad.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Escribe el nombre del integrante del equipo responsable de cada actividad.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las dificultades o facilitadores que se podrían presentar durante la ejecución de cada una de las actividades propuestas.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Describe el estado de avance de cada actividad.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Tipos de estado: 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En curso/ Con retraso/ No iniciado/ Completado/ Ajustada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los ajustes o reformulaciones que has realizado. </w:t>
            </w:r>
          </w:p>
        </w:tc>
      </w:tr>
    </w:tbl>
    <w:p w:rsidR="00000000" w:rsidDel="00000000" w:rsidP="00000000" w:rsidRDefault="00000000" w:rsidRPr="00000000" w14:paraId="0000003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3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Los factores que han facilitado el desarrollo de mi plan de trabajo es la plataformas de organización de proyecto, ya sea como proyecto o como codigo. Ejemplo Jira, Discord y GitHub. Uno de los factores que dificultado mi desarrollo de plan de trabajo es la diferencias en horarios, prioridades y la disponibilidad limitada.</w:t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eliminó el el módulo de repartidor de pedidos.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ajustó como se manejan los cambios de Objeto temporal.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No se ha iniciado la actividad que conectar el Socket al Cliente cuando ya hizo el pedido.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C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5D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E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OSMxVz3Zxjc6SiZZ4psfZA+coA==">CgMxLjAyCGguZ2pkZ3hzOAByITFwS00tWU90d2ZwSU9VRlJLeHVqYnk5bmpMLXlObmlvNg==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