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2EE2E" w14:textId="7E652506" w:rsidR="00F37A87" w:rsidRPr="00F37A87" w:rsidRDefault="00F37A87" w:rsidP="00F37A87">
      <w:pPr>
        <w:shd w:val="clear" w:color="auto" w:fill="000062"/>
        <w:spacing w:before="100" w:beforeAutospacing="1" w:after="100" w:afterAutospacing="1" w:line="240" w:lineRule="auto"/>
        <w:jc w:val="center"/>
        <w:outlineLvl w:val="1"/>
        <w:rPr>
          <w:rFonts w:ascii="Arial" w:eastAsia="Times New Roman" w:hAnsi="Arial" w:cs="Arial"/>
          <w:b/>
          <w:bCs/>
          <w:color w:val="FFFFFF"/>
          <w:sz w:val="42"/>
          <w:szCs w:val="42"/>
        </w:rPr>
      </w:pPr>
      <w:r w:rsidRPr="00F37A87">
        <w:rPr>
          <w:rFonts w:ascii="Arial" w:eastAsia="Times New Roman" w:hAnsi="Arial" w:cs="Arial"/>
          <w:b/>
          <w:bCs/>
          <w:color w:val="FFFFFF"/>
          <w:sz w:val="42"/>
          <w:szCs w:val="42"/>
        </w:rPr>
        <w:t>Apple iPhone SE (2022)</w:t>
      </w:r>
    </w:p>
    <w:p w14:paraId="01452D4C" w14:textId="698C5342" w:rsidR="00F37A87" w:rsidRDefault="00F37A87" w:rsidP="00F37A87">
      <w:pPr>
        <w:pStyle w:val="Heading4"/>
        <w:shd w:val="clear" w:color="auto" w:fill="FFFFFF"/>
        <w:spacing w:before="150" w:after="150"/>
        <w:jc w:val="center"/>
        <w:rPr>
          <w:rFonts w:ascii="Roboto" w:hAnsi="Roboto"/>
          <w:color w:val="333333"/>
          <w:sz w:val="27"/>
          <w:szCs w:val="27"/>
        </w:rPr>
      </w:pPr>
      <w:r>
        <w:rPr>
          <w:rFonts w:ascii="Roboto" w:hAnsi="Roboto"/>
          <w:color w:val="333333"/>
          <w:sz w:val="27"/>
          <w:szCs w:val="27"/>
        </w:rPr>
        <w:t>Apple iPhone SE (2022) Specifications</w:t>
      </w:r>
    </w:p>
    <w:p w14:paraId="55E76D63" w14:textId="77777777" w:rsidR="00F37A87" w:rsidRPr="00F37A87" w:rsidRDefault="00F37A87" w:rsidP="00F37A87">
      <w:pPr>
        <w:jc w:val="center"/>
      </w:pPr>
      <w:r w:rsidRPr="00F37A87">
        <w:t>Expected Released</w:t>
      </w:r>
    </w:p>
    <w:p w14:paraId="2A5C5253" w14:textId="77777777" w:rsidR="00F37A87" w:rsidRPr="00F37A87" w:rsidRDefault="00F37A87" w:rsidP="00F37A87">
      <w:pPr>
        <w:jc w:val="center"/>
      </w:pPr>
      <w:r w:rsidRPr="00F37A87">
        <w:t>March, 2022</w:t>
      </w:r>
    </w:p>
    <w:p w14:paraId="32CEF38C" w14:textId="77777777" w:rsidR="00F37A87" w:rsidRPr="00F37A87" w:rsidRDefault="00F37A87" w:rsidP="00F37A87">
      <w:pPr>
        <w:jc w:val="center"/>
      </w:pPr>
      <w:r w:rsidRPr="00F37A87">
        <w:t>Body</w:t>
      </w:r>
    </w:p>
    <w:p w14:paraId="486220F1" w14:textId="77777777" w:rsidR="00F37A87" w:rsidRPr="00F37A87" w:rsidRDefault="00F37A87" w:rsidP="00F37A87">
      <w:pPr>
        <w:jc w:val="center"/>
      </w:pPr>
      <w:r w:rsidRPr="00F37A87">
        <w:t>Dimension</w:t>
      </w:r>
    </w:p>
    <w:p w14:paraId="7796AAA5" w14:textId="77777777" w:rsidR="00F37A87" w:rsidRPr="00F37A87" w:rsidRDefault="00F37A87" w:rsidP="00F37A87">
      <w:pPr>
        <w:jc w:val="center"/>
      </w:pPr>
      <w:r w:rsidRPr="00F37A87">
        <w:t>138.4 x 67.3 x 7.3 mm</w:t>
      </w:r>
    </w:p>
    <w:p w14:paraId="6A1D67C3" w14:textId="77777777" w:rsidR="00F37A87" w:rsidRPr="00F37A87" w:rsidRDefault="00F37A87" w:rsidP="00F37A87">
      <w:pPr>
        <w:jc w:val="center"/>
      </w:pPr>
      <w:r w:rsidRPr="00F37A87">
        <w:t>Weight</w:t>
      </w:r>
    </w:p>
    <w:p w14:paraId="05228C5E" w14:textId="77777777" w:rsidR="00F37A87" w:rsidRPr="00F37A87" w:rsidRDefault="00F37A87" w:rsidP="00F37A87">
      <w:pPr>
        <w:jc w:val="center"/>
      </w:pPr>
      <w:r w:rsidRPr="00F37A87">
        <w:t>144 g</w:t>
      </w:r>
    </w:p>
    <w:p w14:paraId="196FB48A" w14:textId="77777777" w:rsidR="00F37A87" w:rsidRPr="00F37A87" w:rsidRDefault="00F37A87" w:rsidP="00F37A87">
      <w:pPr>
        <w:jc w:val="center"/>
      </w:pPr>
      <w:r w:rsidRPr="00F37A87">
        <w:t>SIM</w:t>
      </w:r>
    </w:p>
    <w:p w14:paraId="6D6DC30F" w14:textId="77777777" w:rsidR="00F37A87" w:rsidRPr="00F37A87" w:rsidRDefault="00F37A87" w:rsidP="00F37A87">
      <w:pPr>
        <w:jc w:val="center"/>
      </w:pPr>
      <w:r w:rsidRPr="00F37A87">
        <w:t>Nano-SIM and/or eSIM</w:t>
      </w:r>
    </w:p>
    <w:p w14:paraId="26E107BE" w14:textId="77777777" w:rsidR="00F37A87" w:rsidRPr="00F37A87" w:rsidRDefault="00F37A87" w:rsidP="00F37A87">
      <w:pPr>
        <w:jc w:val="center"/>
      </w:pPr>
      <w:r w:rsidRPr="00F37A87">
        <w:t>Battery</w:t>
      </w:r>
    </w:p>
    <w:p w14:paraId="21F2D014" w14:textId="77777777" w:rsidR="00F37A87" w:rsidRPr="00F37A87" w:rsidRDefault="00F37A87" w:rsidP="00F37A87">
      <w:pPr>
        <w:jc w:val="center"/>
      </w:pPr>
      <w:r w:rsidRPr="00F37A87">
        <w:t>Li-Ion mAh, non-removable</w:t>
      </w:r>
    </w:p>
    <w:p w14:paraId="7B2550C0" w14:textId="77777777" w:rsidR="00F37A87" w:rsidRPr="00F37A87" w:rsidRDefault="00F37A87" w:rsidP="00F37A87">
      <w:pPr>
        <w:jc w:val="center"/>
      </w:pPr>
      <w:r w:rsidRPr="00F37A87">
        <w:t>Display</w:t>
      </w:r>
    </w:p>
    <w:p w14:paraId="6197CC82" w14:textId="77777777" w:rsidR="00F37A87" w:rsidRPr="00F37A87" w:rsidRDefault="00F37A87" w:rsidP="00F37A87">
      <w:pPr>
        <w:jc w:val="center"/>
      </w:pPr>
      <w:r w:rsidRPr="00F37A87">
        <w:t>4.7 inches, Retina IPS LCD, 625 nits (typ), (~65.4% screen-to-body ratio), 750 x 1334 pixels, 16:9 ratio (~326 ppi density), Wide color gamut, True-tone</w:t>
      </w:r>
    </w:p>
    <w:p w14:paraId="178D93AF" w14:textId="77777777" w:rsidR="00F37A87" w:rsidRPr="00F37A87" w:rsidRDefault="00F37A87" w:rsidP="00F37A87">
      <w:pPr>
        <w:jc w:val="center"/>
      </w:pPr>
      <w:r w:rsidRPr="00F37A87">
        <w:t>Platform</w:t>
      </w:r>
    </w:p>
    <w:p w14:paraId="2D676F1A" w14:textId="77777777" w:rsidR="00F37A87" w:rsidRPr="00F37A87" w:rsidRDefault="00F37A87" w:rsidP="00F37A87">
      <w:pPr>
        <w:jc w:val="center"/>
      </w:pPr>
      <w:r w:rsidRPr="00F37A87">
        <w:t>OS</w:t>
      </w:r>
    </w:p>
    <w:p w14:paraId="741DF9B4" w14:textId="77777777" w:rsidR="00F37A87" w:rsidRPr="00F37A87" w:rsidRDefault="00F37A87" w:rsidP="00F37A87">
      <w:pPr>
        <w:jc w:val="center"/>
      </w:pPr>
      <w:r w:rsidRPr="00F37A87">
        <w:t>iOS 15.3</w:t>
      </w:r>
    </w:p>
    <w:p w14:paraId="3D01769C" w14:textId="77777777" w:rsidR="00F37A87" w:rsidRPr="00F37A87" w:rsidRDefault="00F37A87" w:rsidP="00F37A87">
      <w:pPr>
        <w:jc w:val="center"/>
      </w:pPr>
      <w:r w:rsidRPr="00F37A87">
        <w:t>Chipset</w:t>
      </w:r>
    </w:p>
    <w:p w14:paraId="7C302133" w14:textId="77777777" w:rsidR="00F37A87" w:rsidRPr="00F37A87" w:rsidRDefault="00F37A87" w:rsidP="00F37A87">
      <w:pPr>
        <w:jc w:val="center"/>
      </w:pPr>
      <w:r w:rsidRPr="00F37A87">
        <w:t>Apple A15 Bionic (5 nm)</w:t>
      </w:r>
    </w:p>
    <w:p w14:paraId="5D769C42" w14:textId="77777777" w:rsidR="00F37A87" w:rsidRPr="00F37A87" w:rsidRDefault="00F37A87" w:rsidP="00F37A87">
      <w:pPr>
        <w:jc w:val="center"/>
      </w:pPr>
      <w:r w:rsidRPr="00F37A87">
        <w:t>CPU</w:t>
      </w:r>
    </w:p>
    <w:p w14:paraId="2A557E33" w14:textId="77777777" w:rsidR="00F37A87" w:rsidRPr="00F37A87" w:rsidRDefault="00F37A87" w:rsidP="00F37A87">
      <w:pPr>
        <w:jc w:val="center"/>
      </w:pPr>
      <w:r w:rsidRPr="00F37A87">
        <w:t>Hexa-core (2xX.XX GHz Avalanche + 4xX.X GHz Blizzard)</w:t>
      </w:r>
    </w:p>
    <w:p w14:paraId="2CD7256C" w14:textId="77777777" w:rsidR="00F37A87" w:rsidRPr="00F37A87" w:rsidRDefault="00F37A87" w:rsidP="00F37A87">
      <w:pPr>
        <w:jc w:val="center"/>
      </w:pPr>
      <w:r w:rsidRPr="00F37A87">
        <w:t>GPU</w:t>
      </w:r>
    </w:p>
    <w:p w14:paraId="041C03F8" w14:textId="77777777" w:rsidR="00F37A87" w:rsidRDefault="00F37A87" w:rsidP="00F37A87">
      <w:pPr>
        <w:jc w:val="center"/>
      </w:pPr>
      <w:r w:rsidRPr="00F37A87">
        <w:t>Apple GPU (4-core graphics)</w:t>
      </w:r>
    </w:p>
    <w:p w14:paraId="68DBCBD5" w14:textId="04EFF1CD" w:rsidR="00F37A87" w:rsidRPr="00F37A87" w:rsidRDefault="00F37A87" w:rsidP="00F37A87">
      <w:pPr>
        <w:jc w:val="center"/>
      </w:pPr>
      <w:r w:rsidRPr="00F37A87">
        <w:t>Memory</w:t>
      </w:r>
    </w:p>
    <w:p w14:paraId="53279DB1" w14:textId="77777777" w:rsidR="00F37A87" w:rsidRPr="00F37A87" w:rsidRDefault="00F37A87" w:rsidP="00F37A87">
      <w:pPr>
        <w:jc w:val="center"/>
      </w:pPr>
      <w:r w:rsidRPr="00F37A87">
        <w:t>RAM</w:t>
      </w:r>
    </w:p>
    <w:p w14:paraId="31D97E0C" w14:textId="77777777" w:rsidR="00F37A87" w:rsidRPr="00F37A87" w:rsidRDefault="00F37A87" w:rsidP="00F37A87">
      <w:pPr>
        <w:jc w:val="center"/>
      </w:pPr>
      <w:r w:rsidRPr="00F37A87">
        <w:t>3 GB</w:t>
      </w:r>
    </w:p>
    <w:p w14:paraId="7FC557AA" w14:textId="77777777" w:rsidR="00F37A87" w:rsidRPr="00F37A87" w:rsidRDefault="00F37A87" w:rsidP="00F37A87">
      <w:pPr>
        <w:jc w:val="center"/>
      </w:pPr>
      <w:r w:rsidRPr="00F37A87">
        <w:lastRenderedPageBreak/>
        <w:t>Storage</w:t>
      </w:r>
    </w:p>
    <w:p w14:paraId="50C115A2" w14:textId="77777777" w:rsidR="00F37A87" w:rsidRPr="00F37A87" w:rsidRDefault="00F37A87" w:rsidP="00F37A87">
      <w:pPr>
        <w:jc w:val="center"/>
      </w:pPr>
      <w:r w:rsidRPr="00F37A87">
        <w:t>64/128/256GB</w:t>
      </w:r>
    </w:p>
    <w:p w14:paraId="1A67D1E1" w14:textId="77777777" w:rsidR="00F37A87" w:rsidRPr="00F37A87" w:rsidRDefault="00F37A87" w:rsidP="00F37A87">
      <w:pPr>
        <w:jc w:val="center"/>
      </w:pPr>
      <w:r w:rsidRPr="00F37A87">
        <w:t>Camera</w:t>
      </w:r>
    </w:p>
    <w:p w14:paraId="1BEB590A" w14:textId="77777777" w:rsidR="00F37A87" w:rsidRPr="00F37A87" w:rsidRDefault="00F37A87" w:rsidP="00F37A87">
      <w:pPr>
        <w:jc w:val="center"/>
      </w:pPr>
      <w:r w:rsidRPr="00F37A87">
        <w:t>Primary Camera</w:t>
      </w:r>
    </w:p>
    <w:p w14:paraId="2EC3A63B" w14:textId="77777777" w:rsidR="00F37A87" w:rsidRPr="00F37A87" w:rsidRDefault="00F37A87" w:rsidP="00F37A87">
      <w:pPr>
        <w:jc w:val="center"/>
      </w:pPr>
      <w:r w:rsidRPr="00F37A87">
        <w:t>12 MP</w:t>
      </w:r>
    </w:p>
    <w:p w14:paraId="22CCF7DB" w14:textId="77777777" w:rsidR="00F37A87" w:rsidRPr="00F37A87" w:rsidRDefault="00F37A87" w:rsidP="00F37A87">
      <w:pPr>
        <w:jc w:val="center"/>
      </w:pPr>
      <w:r w:rsidRPr="00F37A87">
        <w:t>Features</w:t>
      </w:r>
    </w:p>
    <w:p w14:paraId="2C4D5EE8" w14:textId="77777777" w:rsidR="00F37A87" w:rsidRPr="00F37A87" w:rsidRDefault="00F37A87" w:rsidP="00F37A87">
      <w:pPr>
        <w:jc w:val="center"/>
      </w:pPr>
      <w:r w:rsidRPr="00F37A87">
        <w:t>f/1.8 (wide), PDAF, OIS, Quad-LED dual-tone flash, HDR, panorama</w:t>
      </w:r>
    </w:p>
    <w:p w14:paraId="2F3EB5A9" w14:textId="77777777" w:rsidR="00F37A87" w:rsidRPr="00F37A87" w:rsidRDefault="00F37A87" w:rsidP="00F37A87">
      <w:pPr>
        <w:jc w:val="center"/>
      </w:pPr>
      <w:r w:rsidRPr="00F37A87">
        <w:t>Video</w:t>
      </w:r>
    </w:p>
    <w:p w14:paraId="13CBE3E5" w14:textId="77777777" w:rsidR="00F37A87" w:rsidRPr="00F37A87" w:rsidRDefault="00F37A87" w:rsidP="00F37A87">
      <w:pPr>
        <w:jc w:val="center"/>
      </w:pPr>
      <w:r w:rsidRPr="00F37A87">
        <w:t>4K@24/30/60fps, 1080p@30/60/120/240fps, HDR, OIS, stereo sound rec.</w:t>
      </w:r>
    </w:p>
    <w:p w14:paraId="0FF29752" w14:textId="77777777" w:rsidR="00F37A87" w:rsidRPr="00F37A87" w:rsidRDefault="00F37A87" w:rsidP="00F37A87">
      <w:pPr>
        <w:jc w:val="center"/>
      </w:pPr>
      <w:r w:rsidRPr="00F37A87">
        <w:t>Secondary Camera</w:t>
      </w:r>
    </w:p>
    <w:p w14:paraId="68A3D112" w14:textId="77777777" w:rsidR="00F37A87" w:rsidRPr="00F37A87" w:rsidRDefault="00F37A87" w:rsidP="00F37A87">
      <w:pPr>
        <w:jc w:val="center"/>
      </w:pPr>
      <w:r w:rsidRPr="00F37A87">
        <w:t>7 MP</w:t>
      </w:r>
    </w:p>
    <w:p w14:paraId="6F9886CA" w14:textId="77777777" w:rsidR="00F37A87" w:rsidRPr="00F37A87" w:rsidRDefault="00F37A87" w:rsidP="00F37A87">
      <w:pPr>
        <w:jc w:val="center"/>
      </w:pPr>
      <w:r w:rsidRPr="00F37A87">
        <w:t>Entertainment</w:t>
      </w:r>
    </w:p>
    <w:p w14:paraId="4977D8C3" w14:textId="77777777" w:rsidR="00F37A87" w:rsidRPr="00F37A87" w:rsidRDefault="00F37A87" w:rsidP="00F37A87">
      <w:pPr>
        <w:jc w:val="center"/>
      </w:pPr>
      <w:r w:rsidRPr="00F37A87">
        <w:t>Entertainment</w:t>
      </w:r>
    </w:p>
    <w:p w14:paraId="15C3818A" w14:textId="77777777" w:rsidR="00F37A87" w:rsidRPr="00F37A87" w:rsidRDefault="00F37A87" w:rsidP="00F37A87">
      <w:pPr>
        <w:jc w:val="center"/>
      </w:pPr>
      <w:r w:rsidRPr="00F37A87">
        <w:t>Audio formats supported: MP3/WAV/AAX+/AIFF/Apple Lossless player, Protected AAC, Linear PCM, FLAC, Dolby Digital Plus, Video formats supported: HEVC, H.264, MPEGÃƒÂ¢Ã¢â€šÂ¬Ã¢â‚¬Ëœ4 Part 2, and Motion JPEG, High Dynamic Range with Dolby Vision and HDR10 content, Stereo speakers</w:t>
      </w:r>
    </w:p>
    <w:p w14:paraId="084D56AA" w14:textId="77777777" w:rsidR="00F37A87" w:rsidRPr="00F37A87" w:rsidRDefault="00F37A87" w:rsidP="00F37A87">
      <w:pPr>
        <w:jc w:val="center"/>
      </w:pPr>
      <w:r w:rsidRPr="00F37A87">
        <w:t>Other Features</w:t>
      </w:r>
    </w:p>
    <w:p w14:paraId="1A026ED5" w14:textId="77777777" w:rsidR="00F37A87" w:rsidRPr="00F37A87" w:rsidRDefault="00F37A87" w:rsidP="00F37A87">
      <w:pPr>
        <w:jc w:val="center"/>
      </w:pPr>
      <w:r w:rsidRPr="00F37A87">
        <w:t>Hidden Features</w:t>
      </w:r>
    </w:p>
    <w:p w14:paraId="6A62A842" w14:textId="2B10C658" w:rsidR="00F37A87" w:rsidRPr="00F37A87" w:rsidRDefault="00F37A87" w:rsidP="00F37A87">
      <w:pPr>
        <w:jc w:val="center"/>
      </w:pPr>
      <w:r w:rsidRPr="00F37A87">
        <w:t>IP67 dust/water resistant (up to 1m for 30 mins), Apple Pay (Visa, MasterCard, AMEX certified), Voiceover, Zoom, Magnifier, RTT and TTY support, Siri and Dictation, Type to Siri, Switch Control, Closed Captions, AssistiveTouch, Speak Screen, Assisted GPS, GLONASS, Galileo, and QZSS, iBeacon micro location, Siri Use your voice to send messages, set reminders, and more, Fast charging 18W, 50% in 30 min, Qi wireless charging, iCloud cloud service, Audio/video/photo editor</w:t>
      </w:r>
    </w:p>
    <w:p w14:paraId="65DDE5BC" w14:textId="77777777" w:rsidR="00F37A87" w:rsidRPr="00F37A87" w:rsidRDefault="00F37A87" w:rsidP="00F37A87">
      <w:pPr>
        <w:jc w:val="center"/>
      </w:pPr>
      <w:r w:rsidRPr="00F37A87">
        <w:t>Connectivity</w:t>
      </w:r>
    </w:p>
    <w:p w14:paraId="0CC33D82" w14:textId="77777777" w:rsidR="00F37A87" w:rsidRPr="00F37A87" w:rsidRDefault="00F37A87" w:rsidP="00F37A87">
      <w:pPr>
        <w:jc w:val="center"/>
      </w:pPr>
      <w:r w:rsidRPr="00F37A87">
        <w:t>Bluetooth 5.0, A2DP, LE, Wi-Fi 802.11 a/b/g/n/ac/6, dual-band, hotspot, Lightning, NFC, USB 2.0, GPRS, EDGE, 3G, 4G, 5G</w:t>
      </w:r>
    </w:p>
    <w:p w14:paraId="391B6065" w14:textId="77777777" w:rsidR="00F37A87" w:rsidRPr="00F37A87" w:rsidRDefault="00F37A87" w:rsidP="00F37A87">
      <w:pPr>
        <w:jc w:val="center"/>
      </w:pPr>
      <w:r w:rsidRPr="00F37A87">
        <w:t>Operating Frequency / Band</w:t>
      </w:r>
    </w:p>
    <w:p w14:paraId="6A4DD70F" w14:textId="77777777" w:rsidR="00F37A87" w:rsidRPr="00F37A87" w:rsidRDefault="00F37A87" w:rsidP="00F37A87">
      <w:pPr>
        <w:jc w:val="center"/>
      </w:pPr>
      <w:r w:rsidRPr="00F37A87">
        <w:t>GSM / CDMA / HSPA / EVDO / LTE / 5G</w:t>
      </w:r>
    </w:p>
    <w:p w14:paraId="47404885" w14:textId="77777777" w:rsidR="00F37A87" w:rsidRPr="00F37A87" w:rsidRDefault="00F37A87" w:rsidP="00F37A87">
      <w:pPr>
        <w:jc w:val="center"/>
      </w:pPr>
      <w:r w:rsidRPr="00F37A87">
        <w:t>Browser</w:t>
      </w:r>
    </w:p>
    <w:p w14:paraId="082AE9A4" w14:textId="77777777" w:rsidR="00F37A87" w:rsidRPr="00F37A87" w:rsidRDefault="00F37A87" w:rsidP="00F37A87">
      <w:pPr>
        <w:jc w:val="center"/>
      </w:pPr>
      <w:r w:rsidRPr="00F37A87">
        <w:t>HTML5</w:t>
      </w:r>
    </w:p>
    <w:p w14:paraId="7151EB74" w14:textId="77777777" w:rsidR="00F37A87" w:rsidRPr="00F37A87" w:rsidRDefault="00F37A87" w:rsidP="00F37A87">
      <w:pPr>
        <w:jc w:val="center"/>
      </w:pPr>
      <w:r w:rsidRPr="00F37A87">
        <w:t>Colors</w:t>
      </w:r>
    </w:p>
    <w:p w14:paraId="6EC2A7CA" w14:textId="77777777" w:rsidR="00F37A87" w:rsidRPr="00F37A87" w:rsidRDefault="00F37A87" w:rsidP="00F37A87">
      <w:pPr>
        <w:jc w:val="center"/>
      </w:pPr>
      <w:r w:rsidRPr="00F37A87">
        <w:lastRenderedPageBreak/>
        <w:t>Black, White, Red</w:t>
      </w:r>
    </w:p>
    <w:p w14:paraId="3CABEAE4" w14:textId="77777777" w:rsidR="00F37A87" w:rsidRPr="00F37A87" w:rsidRDefault="00F37A87" w:rsidP="00F37A87">
      <w:pPr>
        <w:jc w:val="center"/>
      </w:pPr>
      <w:r w:rsidRPr="00F37A87">
        <w:t>Sensors</w:t>
      </w:r>
    </w:p>
    <w:p w14:paraId="2A5F0612" w14:textId="77777777" w:rsidR="00F37A87" w:rsidRPr="00F37A87" w:rsidRDefault="00F37A87" w:rsidP="00F37A87">
      <w:pPr>
        <w:jc w:val="center"/>
      </w:pPr>
      <w:r w:rsidRPr="00F37A87">
        <w:t>Fingerprint (front-mounted), accelerometer, proximity, gyro, compass, barometer</w:t>
      </w:r>
    </w:p>
    <w:p w14:paraId="1A78A0D5" w14:textId="77777777" w:rsidR="00F37A87" w:rsidRPr="00F37A87" w:rsidRDefault="00F37A87" w:rsidP="00F37A87">
      <w:pPr>
        <w:jc w:val="center"/>
      </w:pPr>
      <w:r w:rsidRPr="00F37A87">
        <w:t>Ring Tones</w:t>
      </w:r>
    </w:p>
    <w:p w14:paraId="20BEB903" w14:textId="77777777" w:rsidR="00F37A87" w:rsidRPr="00F37A87" w:rsidRDefault="00F37A87" w:rsidP="00F37A87">
      <w:pPr>
        <w:jc w:val="center"/>
      </w:pPr>
      <w:r w:rsidRPr="00F37A87">
        <w:t>Vibration, MP3 ringtones</w:t>
      </w:r>
    </w:p>
    <w:p w14:paraId="4FCC7351" w14:textId="77777777" w:rsidR="00F37A87" w:rsidRPr="00F37A87" w:rsidRDefault="00F37A87" w:rsidP="00F37A87">
      <w:pPr>
        <w:jc w:val="center"/>
      </w:pPr>
      <w:r w:rsidRPr="00F37A87">
        <w:t>Messaging</w:t>
      </w:r>
    </w:p>
    <w:p w14:paraId="7170D259" w14:textId="77777777" w:rsidR="00F37A87" w:rsidRPr="00F37A87" w:rsidRDefault="00F37A87" w:rsidP="00F37A87">
      <w:pPr>
        <w:jc w:val="center"/>
      </w:pPr>
      <w:r w:rsidRPr="00F37A87">
        <w:t>SMS, MMS, Email, Push Mail</w:t>
      </w:r>
    </w:p>
    <w:p w14:paraId="10429E11" w14:textId="77777777" w:rsidR="00F37A87" w:rsidRPr="00F37A87" w:rsidRDefault="00F37A87" w:rsidP="00F37A87">
      <w:pPr>
        <w:jc w:val="center"/>
      </w:pPr>
      <w:r w:rsidRPr="00F37A87">
        <w:t>Expected Price</w:t>
      </w:r>
    </w:p>
    <w:p w14:paraId="66B69DDB" w14:textId="77777777" w:rsidR="00F37A87" w:rsidRPr="00F37A87" w:rsidRDefault="00F37A87" w:rsidP="00F37A87">
      <w:pPr>
        <w:jc w:val="center"/>
      </w:pPr>
      <w:r w:rsidRPr="00F37A87">
        <w:t>Rs: 95000    USD: $429</w:t>
      </w:r>
    </w:p>
    <w:p w14:paraId="6B585F31" w14:textId="77777777" w:rsidR="00A67ADE" w:rsidRPr="00F37A87" w:rsidRDefault="00A67ADE" w:rsidP="00F37A87">
      <w:pPr>
        <w:jc w:val="center"/>
      </w:pPr>
    </w:p>
    <w:sectPr w:rsidR="00A67ADE" w:rsidRPr="00F37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A87"/>
    <w:rsid w:val="00516A8F"/>
    <w:rsid w:val="00A67ADE"/>
    <w:rsid w:val="00F37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07CA6"/>
  <w15:chartTrackingRefBased/>
  <w15:docId w15:val="{E0DF296E-F27B-4899-BE19-9DCD4FD5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7A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37A8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37A8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7A8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F37A8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37A8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60674">
      <w:bodyDiv w:val="1"/>
      <w:marLeft w:val="0"/>
      <w:marRight w:val="0"/>
      <w:marTop w:val="0"/>
      <w:marBottom w:val="0"/>
      <w:divBdr>
        <w:top w:val="none" w:sz="0" w:space="0" w:color="auto"/>
        <w:left w:val="none" w:sz="0" w:space="0" w:color="auto"/>
        <w:bottom w:val="none" w:sz="0" w:space="0" w:color="auto"/>
        <w:right w:val="none" w:sz="0" w:space="0" w:color="auto"/>
      </w:divBdr>
      <w:divsChild>
        <w:div w:id="1664091077">
          <w:marLeft w:val="0"/>
          <w:marRight w:val="0"/>
          <w:marTop w:val="0"/>
          <w:marBottom w:val="0"/>
          <w:divBdr>
            <w:top w:val="none" w:sz="0" w:space="0" w:color="auto"/>
            <w:left w:val="none" w:sz="0" w:space="0" w:color="auto"/>
            <w:bottom w:val="none" w:sz="0" w:space="0" w:color="auto"/>
            <w:right w:val="none" w:sz="0" w:space="0" w:color="auto"/>
          </w:divBdr>
        </w:div>
      </w:divsChild>
    </w:div>
    <w:div w:id="75898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Raza</dc:creator>
  <cp:keywords/>
  <dc:description/>
  <cp:lastModifiedBy>Zain Raza</cp:lastModifiedBy>
  <cp:revision>1</cp:revision>
  <dcterms:created xsi:type="dcterms:W3CDTF">2022-03-28T07:51:00Z</dcterms:created>
  <dcterms:modified xsi:type="dcterms:W3CDTF">2022-03-28T07:59:00Z</dcterms:modified>
</cp:coreProperties>
</file>