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814F6D" w:rsidP="00F573B5">
      <w:pPr>
        <w:pStyle w:val="Ttulo"/>
      </w:pPr>
      <w:r>
        <w:t>Resumo</w:t>
      </w:r>
    </w:p>
    <w:p w:rsidR="006E27D2" w:rsidRDefault="006E27D2" w:rsidP="006E27D2"/>
    <w:p w:rsidR="006E27D2" w:rsidRPr="006E27D2" w:rsidRDefault="006E27D2" w:rsidP="006E27D2"/>
    <w:p w:rsidR="00B115E3" w:rsidRDefault="00B115E3" w:rsidP="00127B2E">
      <w:pPr>
        <w:jc w:val="both"/>
      </w:pPr>
      <w:r>
        <w:t xml:space="preserve">Garantir uma melhoria na segurança rodoviária constitui um dos grandes objetivos da ANSR. </w:t>
      </w:r>
      <w:r w:rsidR="00D42492">
        <w:t>Com base neste objetivo</w:t>
      </w:r>
      <w:r w:rsidR="00AE6DD8">
        <w:t>,</w:t>
      </w:r>
      <w:r w:rsidR="00D42492">
        <w:t xml:space="preserve"> sucedeu a</w:t>
      </w:r>
      <w:r>
        <w:t xml:space="preserve"> </w:t>
      </w:r>
      <w:r w:rsidR="00D42492">
        <w:t>criação</w:t>
      </w:r>
      <w:r>
        <w:t xml:space="preserve"> </w:t>
      </w:r>
      <w:r w:rsidR="00D42492">
        <w:t>do</w:t>
      </w:r>
      <w:r>
        <w:t xml:space="preserve"> sistema informático</w:t>
      </w:r>
      <w:r w:rsidR="00EF2529">
        <w:t xml:space="preserve"> SINCRO</w:t>
      </w:r>
      <w:r>
        <w:t xml:space="preserve"> capaz de fazer a análise do tráfego rodoviário.</w:t>
      </w:r>
      <w:r w:rsidR="00D42492">
        <w:t xml:space="preserve"> </w:t>
      </w:r>
      <w:r w:rsidR="009922FA">
        <w:t>Uma vez</w:t>
      </w:r>
      <w:r w:rsidR="00D42492">
        <w:t xml:space="preserve"> feita a análise do tráfego rodoviário</w:t>
      </w:r>
      <w:r w:rsidR="000851AC">
        <w:t>,</w:t>
      </w:r>
      <w:bookmarkStart w:id="0" w:name="_GoBack"/>
      <w:bookmarkEnd w:id="0"/>
      <w:r w:rsidR="00A83C9C">
        <w:t xml:space="preserve"> </w:t>
      </w:r>
      <w:r w:rsidR="00D42492">
        <w:t>são produzidos eventos de contraordenação</w:t>
      </w:r>
      <w:r w:rsidR="00887D97">
        <w:t>, os quais</w:t>
      </w:r>
      <w:r>
        <w:t xml:space="preserve"> </w:t>
      </w:r>
      <w:r w:rsidR="00887D97">
        <w:t>são entregues ao Cidadão condutor de forma manual.</w:t>
      </w:r>
    </w:p>
    <w:p w:rsidR="000138E0" w:rsidRDefault="00B115E3" w:rsidP="00127B2E">
      <w:pPr>
        <w:jc w:val="both"/>
      </w:pPr>
      <w:r>
        <w:t>Neste contexto, o</w:t>
      </w:r>
      <w:r w:rsidR="00660F16">
        <w:t xml:space="preserve"> projeto </w:t>
      </w:r>
      <w:r w:rsidR="00D13743">
        <w:t>tem a finalidade</w:t>
      </w:r>
      <w:r w:rsidR="002239FB">
        <w:t xml:space="preserve"> de proporcionar </w:t>
      </w:r>
      <w:r w:rsidR="00D13743">
        <w:t xml:space="preserve">eventos de contraordenação </w:t>
      </w:r>
      <w:r w:rsidR="00D42492">
        <w:t>por meio eletrónico</w:t>
      </w:r>
      <w:r w:rsidR="002239FB">
        <w:t xml:space="preserve">. </w:t>
      </w:r>
      <w:r w:rsidR="00D42492">
        <w:t xml:space="preserve">As informações das </w:t>
      </w:r>
      <w:r w:rsidR="002239FB">
        <w:t>contraordenações efetuadas no momento</w:t>
      </w:r>
      <w:r w:rsidR="00D42492">
        <w:t xml:space="preserve"> serão entregues através</w:t>
      </w:r>
      <w:r w:rsidR="002239FB">
        <w:t xml:space="preserve"> de um dispositivo móvel</w:t>
      </w:r>
      <w:r w:rsidR="00EB77F8">
        <w:t>,</w:t>
      </w:r>
      <w:r w:rsidR="002239FB">
        <w:t xml:space="preserve"> no qual o </w:t>
      </w:r>
      <w:r w:rsidR="00A1569C">
        <w:t>Cidadão necessita de estar registado com os seus dados pessoais.</w:t>
      </w:r>
    </w:p>
    <w:p w:rsidR="000138E0" w:rsidRDefault="00A1569C" w:rsidP="00127B2E">
      <w:pPr>
        <w:jc w:val="both"/>
      </w:pPr>
      <w:r>
        <w:t>A principal meta deste projeto foi conseguir trazer para o mundo informáti</w:t>
      </w:r>
      <w:r w:rsidR="00B115E3">
        <w:t>co a</w:t>
      </w:r>
      <w:r w:rsidR="009E15C0">
        <w:t>,</w:t>
      </w:r>
      <w:r w:rsidR="00B115E3">
        <w:t xml:space="preserve"> já existente</w:t>
      </w:r>
      <w:r w:rsidR="009E15C0">
        <w:t>,</w:t>
      </w:r>
      <w:r w:rsidR="00B115E3">
        <w:t xml:space="preserve"> </w:t>
      </w:r>
      <w:r>
        <w:t xml:space="preserve">notificação física dos eventos de contraordenação. </w:t>
      </w:r>
      <w:r w:rsidR="00431D3C">
        <w:t>Desta forma, foi</w:t>
      </w:r>
      <w:r>
        <w:t xml:space="preserve"> necessário criar um s</w:t>
      </w:r>
      <w:r w:rsidR="00241D24">
        <w:t xml:space="preserve">istema informático que realize </w:t>
      </w:r>
      <w:r w:rsidR="00EB4903">
        <w:t>a entrega ao Cidadão do evento de contraordenação anteriormente processado pelo sistema SINCRO.</w:t>
      </w:r>
    </w:p>
    <w:p w:rsidR="00214284" w:rsidRDefault="004F6F61" w:rsidP="00127B2E">
      <w:pPr>
        <w:jc w:val="both"/>
      </w:pPr>
      <w:r>
        <w:t>Através</w:t>
      </w:r>
      <w:r w:rsidR="00781F89">
        <w:t xml:space="preserve"> </w:t>
      </w:r>
      <w:r>
        <w:t>d</w:t>
      </w:r>
      <w:r w:rsidR="00781F89">
        <w:t>a</w:t>
      </w:r>
      <w:r w:rsidR="00214284">
        <w:t xml:space="preserve"> evolução </w:t>
      </w:r>
      <w:r w:rsidR="00C17E73">
        <w:t>da forma de entrega</w:t>
      </w:r>
      <w:r>
        <w:t xml:space="preserve"> do</w:t>
      </w:r>
      <w:r w:rsidR="00217682">
        <w:t>s</w:t>
      </w:r>
      <w:r>
        <w:t xml:space="preserve"> evento</w:t>
      </w:r>
      <w:r w:rsidR="00217682">
        <w:t>s</w:t>
      </w:r>
      <w:r>
        <w:t xml:space="preserve"> de contraordenação</w:t>
      </w:r>
      <w:r w:rsidR="00214284">
        <w:t xml:space="preserve">, acreditamos que o Cidadão irá estar mais próximo da informação e </w:t>
      </w:r>
      <w:r w:rsidR="00BC10D7">
        <w:t>potencialmente</w:t>
      </w:r>
      <w:r w:rsidR="00214284">
        <w:t xml:space="preserve"> terá uma atençã</w:t>
      </w:r>
      <w:r w:rsidR="00AE6DD8">
        <w:t>o superior para a sua condução, p</w:t>
      </w:r>
      <w:r w:rsidR="00D15BBC">
        <w:t xml:space="preserve">romovendo um melhor </w:t>
      </w:r>
      <w:r w:rsidR="00214284">
        <w:t>desempenho da circulação</w:t>
      </w:r>
      <w:r w:rsidR="00B115E3">
        <w:t xml:space="preserve"> e segurança</w:t>
      </w:r>
      <w:r w:rsidR="00214284">
        <w:t xml:space="preserve"> rodoviária.</w:t>
      </w:r>
    </w:p>
    <w:p w:rsidR="0062521E" w:rsidRDefault="0062521E" w:rsidP="00127B2E">
      <w:pPr>
        <w:jc w:val="both"/>
      </w:pPr>
    </w:p>
    <w:p w:rsidR="00814F6D" w:rsidRDefault="00814F6D" w:rsidP="00814F6D"/>
    <w:p w:rsidR="00814F6D" w:rsidRPr="00814F6D" w:rsidRDefault="00814F6D" w:rsidP="00814F6D"/>
    <w:sectPr w:rsidR="00814F6D" w:rsidRPr="00814F6D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6D"/>
    <w:rsid w:val="000138E0"/>
    <w:rsid w:val="000851AC"/>
    <w:rsid w:val="00127B2E"/>
    <w:rsid w:val="00214284"/>
    <w:rsid w:val="002162B5"/>
    <w:rsid w:val="00217682"/>
    <w:rsid w:val="002239FB"/>
    <w:rsid w:val="00241D24"/>
    <w:rsid w:val="002F540D"/>
    <w:rsid w:val="003770CB"/>
    <w:rsid w:val="00431D3C"/>
    <w:rsid w:val="00467E63"/>
    <w:rsid w:val="004C2F3D"/>
    <w:rsid w:val="004F6F61"/>
    <w:rsid w:val="00584A5E"/>
    <w:rsid w:val="005A471A"/>
    <w:rsid w:val="0062521E"/>
    <w:rsid w:val="00660F16"/>
    <w:rsid w:val="0067416B"/>
    <w:rsid w:val="006A7855"/>
    <w:rsid w:val="006E27D2"/>
    <w:rsid w:val="00781F89"/>
    <w:rsid w:val="00810434"/>
    <w:rsid w:val="00814F6D"/>
    <w:rsid w:val="00887D97"/>
    <w:rsid w:val="0090596B"/>
    <w:rsid w:val="009922FA"/>
    <w:rsid w:val="009D23F0"/>
    <w:rsid w:val="009E15C0"/>
    <w:rsid w:val="00A1569C"/>
    <w:rsid w:val="00A27D44"/>
    <w:rsid w:val="00A35745"/>
    <w:rsid w:val="00A83C9C"/>
    <w:rsid w:val="00AE6DD8"/>
    <w:rsid w:val="00B115E3"/>
    <w:rsid w:val="00BC10D7"/>
    <w:rsid w:val="00BC7ABE"/>
    <w:rsid w:val="00C17E73"/>
    <w:rsid w:val="00C92A03"/>
    <w:rsid w:val="00D05962"/>
    <w:rsid w:val="00D13743"/>
    <w:rsid w:val="00D15BBC"/>
    <w:rsid w:val="00D42492"/>
    <w:rsid w:val="00EB4903"/>
    <w:rsid w:val="00EB77F8"/>
    <w:rsid w:val="00EF2529"/>
    <w:rsid w:val="00F3100A"/>
    <w:rsid w:val="00F573B5"/>
    <w:rsid w:val="00F621D0"/>
    <w:rsid w:val="00F916DE"/>
    <w:rsid w:val="00F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FBB87"/>
  <w15:chartTrackingRefBased/>
  <w15:docId w15:val="{7DFA336E-43FA-E040-909D-1478A35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4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57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26</cp:revision>
  <dcterms:created xsi:type="dcterms:W3CDTF">2018-07-16T15:41:00Z</dcterms:created>
  <dcterms:modified xsi:type="dcterms:W3CDTF">2018-07-26T23:55:00Z</dcterms:modified>
</cp:coreProperties>
</file>