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8F123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FFA657"/>
          <w:sz w:val="21"/>
          <w:szCs w:val="21"/>
          <w:lang/>
        </w:rPr>
        <w:t>python3</w:t>
      </w:r>
      <w:r w:rsidRPr="008410C2">
        <w:rPr>
          <w:rFonts w:ascii="Consolas" w:eastAsia="Times New Roman" w:hAnsi="Consolas" w:cs="Times New Roman"/>
          <w:color w:val="BBBEBF"/>
          <w:sz w:val="21"/>
          <w:szCs w:val="21"/>
          <w:lang/>
        </w:rPr>
        <w:t xml:space="preserve"> </w:t>
      </w: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-</w:t>
      </w:r>
      <w:r w:rsidRPr="008410C2">
        <w:rPr>
          <w:rFonts w:ascii="Consolas" w:eastAsia="Times New Roman" w:hAnsi="Consolas" w:cs="Times New Roman"/>
          <w:color w:val="BBBEBF"/>
          <w:sz w:val="21"/>
          <w:szCs w:val="21"/>
          <w:lang/>
        </w:rPr>
        <w:t xml:space="preserve"> </w:t>
      </w:r>
      <w:r w:rsidRPr="008410C2">
        <w:rPr>
          <w:rFonts w:ascii="Consolas" w:eastAsia="Times New Roman" w:hAnsi="Consolas" w:cs="Times New Roman"/>
          <w:color w:val="D4D4D4"/>
          <w:sz w:val="21"/>
          <w:szCs w:val="21"/>
          <w:lang/>
        </w:rPr>
        <w:t>&lt;&lt;</w:t>
      </w:r>
      <w:r w:rsidRPr="008410C2">
        <w:rPr>
          <w:rFonts w:ascii="Consolas" w:eastAsia="Times New Roman" w:hAnsi="Consolas" w:cs="Times New Roman"/>
          <w:color w:val="BBBEBF"/>
          <w:sz w:val="21"/>
          <w:szCs w:val="21"/>
          <w:lang/>
        </w:rPr>
        <w:t>'PY'</w:t>
      </w:r>
    </w:p>
    <w:p w14:paraId="349784F6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from sqlalchemy import text</w:t>
      </w:r>
    </w:p>
    <w:p w14:paraId="33D4A284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from backend.db import engine</w:t>
      </w:r>
    </w:p>
    <w:p w14:paraId="7F6B70ED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</w:p>
    <w:p w14:paraId="57D81F2B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def print_section(title, rows):</w:t>
      </w:r>
    </w:p>
    <w:p w14:paraId="1930A431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print("\n" + "=" * 90)</w:t>
      </w:r>
    </w:p>
    <w:p w14:paraId="7A17B108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print(title)</w:t>
      </w:r>
    </w:p>
    <w:p w14:paraId="79EF79D0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print("=" * 90)</w:t>
      </w:r>
    </w:p>
    <w:p w14:paraId="73210EC7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for row in rows:</w:t>
      </w:r>
    </w:p>
    <w:p w14:paraId="5640EFFD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print(dict(row._mapping))</w:t>
      </w:r>
    </w:p>
    <w:p w14:paraId="144394F4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print(f"Total rows: {len(rows)}")</w:t>
      </w:r>
    </w:p>
    <w:p w14:paraId="7FB61886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</w:p>
    <w:p w14:paraId="07D7BC40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with engine.connect() as conn:</w:t>
      </w:r>
    </w:p>
    <w:p w14:paraId="7A5DA88E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collection_codes = conn.execute(text("""</w:t>
      </w:r>
    </w:p>
    <w:p w14:paraId="76185076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SELECT id, church, column_name, code, custom_collection_name</w:t>
      </w:r>
    </w:p>
    <w:p w14:paraId="1DD3A8E5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FROM collection_codes</w:t>
      </w:r>
    </w:p>
    <w:p w14:paraId="5C030D91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ORDER BY</w:t>
      </w:r>
    </w:p>
    <w:p w14:paraId="7C2C4C3D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    CASE WHEN church IS NULL THEN 0 ELSE 1 END,</w:t>
      </w:r>
    </w:p>
    <w:p w14:paraId="4A75B4D3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    church,</w:t>
      </w:r>
    </w:p>
    <w:p w14:paraId="20A6D573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    id</w:t>
      </w:r>
    </w:p>
    <w:p w14:paraId="3B576B9A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LIMIT 500</w:t>
      </w:r>
    </w:p>
    <w:p w14:paraId="23C7D015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""")).fetchall()</w:t>
      </w:r>
    </w:p>
    <w:p w14:paraId="43868700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</w:p>
    <w:p w14:paraId="1AF5EEE2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members_collection = conn.execute(text("""</w:t>
      </w:r>
    </w:p>
    <w:p w14:paraId="67DA0C72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SELECT id, church, collection_code, member_id, s1, s2, s3, s4</w:t>
      </w:r>
    </w:p>
    <w:p w14:paraId="331C6208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FROM members_collection</w:t>
      </w:r>
    </w:p>
    <w:p w14:paraId="62E9A6F8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ORDER BY id DESC</w:t>
      </w:r>
    </w:p>
    <w:p w14:paraId="38B75EAC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    LIMIT 200</w:t>
      </w:r>
    </w:p>
    <w:p w14:paraId="6DB7B982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    """)).fetchall()</w:t>
      </w:r>
    </w:p>
    <w:p w14:paraId="3C54A5F1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</w:p>
    <w:p w14:paraId="166ECFD1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print_section("COLLECTION_CODES", collection_codes)</w:t>
      </w:r>
    </w:p>
    <w:p w14:paraId="3427406B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A5D6FF"/>
          <w:sz w:val="21"/>
          <w:szCs w:val="21"/>
          <w:lang/>
        </w:rPr>
        <w:t>print_section("MEMBERS_COLLECTION (latest 200)", members_collection)</w:t>
      </w:r>
    </w:p>
    <w:p w14:paraId="60DF2B40" w14:textId="77777777" w:rsidR="008410C2" w:rsidRPr="008410C2" w:rsidRDefault="008410C2" w:rsidP="008410C2">
      <w:pPr>
        <w:shd w:val="clear" w:color="auto" w:fill="121314"/>
        <w:spacing w:after="0" w:line="300" w:lineRule="atLeast"/>
        <w:rPr>
          <w:rFonts w:ascii="Consolas" w:eastAsia="Times New Roman" w:hAnsi="Consolas" w:cs="Times New Roman"/>
          <w:color w:val="BBBEBF"/>
          <w:sz w:val="21"/>
          <w:szCs w:val="21"/>
          <w:lang/>
        </w:rPr>
      </w:pPr>
      <w:r w:rsidRPr="008410C2">
        <w:rPr>
          <w:rFonts w:ascii="Consolas" w:eastAsia="Times New Roman" w:hAnsi="Consolas" w:cs="Times New Roman"/>
          <w:color w:val="BBBEBF"/>
          <w:sz w:val="21"/>
          <w:szCs w:val="21"/>
          <w:lang/>
        </w:rPr>
        <w:t>PY</w:t>
      </w:r>
    </w:p>
    <w:p w14:paraId="3B35617A" w14:textId="77777777" w:rsidR="00E956A6" w:rsidRDefault="00E956A6"/>
    <w:sectPr w:rsidR="00E956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6A6"/>
    <w:rsid w:val="008410C2"/>
    <w:rsid w:val="00E95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3DC99-670E-4A31-ABEC-A3D6FF2A2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3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</Words>
  <Characters>790</Characters>
  <Application>Microsoft Office Word</Application>
  <DocSecurity>0</DocSecurity>
  <Lines>6</Lines>
  <Paragraphs>1</Paragraphs>
  <ScaleCrop>false</ScaleCrop>
  <Company>Bank of Tanzania</Company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Rweyemamu Barongo</dc:creator>
  <cp:keywords/>
  <dc:description/>
  <cp:lastModifiedBy>Rweyemamu Barongo</cp:lastModifiedBy>
  <cp:revision>2</cp:revision>
  <dcterms:created xsi:type="dcterms:W3CDTF">2026-04-07T02:36:00Z</dcterms:created>
  <dcterms:modified xsi:type="dcterms:W3CDTF">2026-04-07T02:36:00Z</dcterms:modified>
</cp:coreProperties>
</file>