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0951" w14:textId="37351F9B" w:rsidR="006D0248" w:rsidRDefault="006D0248" w:rsidP="006D0248">
      <w:pPr>
        <w:jc w:val="center"/>
      </w:pPr>
      <w:r>
        <w:t>Group 4 Project Ideas</w:t>
      </w:r>
    </w:p>
    <w:p w14:paraId="0C0A5953" w14:textId="4868B96A" w:rsidR="006D0248" w:rsidRDefault="006D0248" w:rsidP="006D0248">
      <w:pPr>
        <w:jc w:val="center"/>
      </w:pPr>
      <w:r>
        <w:t>Ryan Bass, William Butler, Derrick Li, Matthew Flynn, Yuval Lebovich</w:t>
      </w:r>
    </w:p>
    <w:p w14:paraId="6E984E47" w14:textId="77777777" w:rsidR="006D0248" w:rsidRDefault="006D0248"/>
    <w:p w14:paraId="36E7F8E5" w14:textId="2CD011A7" w:rsidR="006D0248" w:rsidRDefault="006D0248">
      <w:r>
        <w:t>Ryan Bass</w:t>
      </w:r>
    </w:p>
    <w:p w14:paraId="7FF6515C" w14:textId="4903AFE0" w:rsidR="007E3C72" w:rsidRDefault="007E3C72" w:rsidP="007E3C72">
      <w:pPr>
        <w:pStyle w:val="ListParagraph"/>
        <w:numPr>
          <w:ilvl w:val="0"/>
          <w:numId w:val="2"/>
        </w:numPr>
      </w:pPr>
      <w:r>
        <w:t>List the source of and describe at least 1 potential data</w:t>
      </w:r>
      <w:r w:rsidR="009A258A">
        <w:t>sets (</w:t>
      </w:r>
      <w:r>
        <w:t>8 total points)</w:t>
      </w:r>
    </w:p>
    <w:p w14:paraId="7F6E0ABB" w14:textId="05E1851B" w:rsidR="007E3C72" w:rsidRDefault="007E3C72" w:rsidP="007E3C72">
      <w:pPr>
        <w:pStyle w:val="ListParagraph"/>
        <w:numPr>
          <w:ilvl w:val="1"/>
          <w:numId w:val="2"/>
        </w:numPr>
      </w:pPr>
      <w:hyperlink r:id="rId5" w:history="1">
        <w:r w:rsidRPr="0016456B">
          <w:rPr>
            <w:rStyle w:val="Hyperlink"/>
          </w:rPr>
          <w:t>https://collegescorecard.ed.gov/data/</w:t>
        </w:r>
      </w:hyperlink>
    </w:p>
    <w:p w14:paraId="02DF4997" w14:textId="1948A56E" w:rsidR="007E3C72" w:rsidRDefault="007E3C72" w:rsidP="007E3C72">
      <w:pPr>
        <w:pStyle w:val="ListParagraph"/>
        <w:numPr>
          <w:ilvl w:val="1"/>
          <w:numId w:val="2"/>
        </w:numPr>
      </w:pPr>
      <w:r>
        <w:t>This is a data set that contains data on all U.S colleges, including information about college completion, debt, earnings, etc.</w:t>
      </w:r>
    </w:p>
    <w:p w14:paraId="279C3A13" w14:textId="6D6E4A6F" w:rsidR="007E3C72" w:rsidRDefault="007E3C72" w:rsidP="007E3C72">
      <w:pPr>
        <w:pStyle w:val="ListParagraph"/>
        <w:numPr>
          <w:ilvl w:val="0"/>
          <w:numId w:val="2"/>
        </w:numPr>
      </w:pPr>
      <w:r>
        <w:t xml:space="preserve">Identify who your customer/s </w:t>
      </w:r>
      <w:r w:rsidR="009A258A">
        <w:t>would be</w:t>
      </w:r>
      <w:r>
        <w:t xml:space="preserve"> (8 total points)</w:t>
      </w:r>
    </w:p>
    <w:p w14:paraId="5FDCE23F" w14:textId="2CD7C96B" w:rsidR="007E3C72" w:rsidRDefault="007E3C72" w:rsidP="007E3C72">
      <w:pPr>
        <w:pStyle w:val="ListParagraph"/>
        <w:numPr>
          <w:ilvl w:val="1"/>
          <w:numId w:val="2"/>
        </w:numPr>
      </w:pPr>
      <w:r>
        <w:t>Potential customers would be those looking to find the best college to go to depending on their desired major, location, and cost.</w:t>
      </w:r>
    </w:p>
    <w:p w14:paraId="2F6CA3ED" w14:textId="2114DB8B" w:rsidR="007E3C72" w:rsidRDefault="007E3C72" w:rsidP="007E3C72">
      <w:pPr>
        <w:pStyle w:val="ListParagraph"/>
        <w:numPr>
          <w:ilvl w:val="0"/>
          <w:numId w:val="2"/>
        </w:numPr>
      </w:pPr>
      <w:r>
        <w:t xml:space="preserve">Describe the problem </w:t>
      </w:r>
      <w:r w:rsidR="009A258A">
        <w:t>that the proposed</w:t>
      </w:r>
      <w:r>
        <w:t xml:space="preserve"> project solves and justify its need (10 total points)</w:t>
      </w:r>
    </w:p>
    <w:p w14:paraId="389F92D4" w14:textId="528CF494" w:rsidR="007E3C72" w:rsidRDefault="00BE4E55" w:rsidP="007E3C72">
      <w:pPr>
        <w:pStyle w:val="ListParagraph"/>
        <w:numPr>
          <w:ilvl w:val="1"/>
          <w:numId w:val="2"/>
        </w:numPr>
      </w:pPr>
      <w:r>
        <w:t xml:space="preserve">Trying to find the right college </w:t>
      </w:r>
      <w:r w:rsidR="009A258A">
        <w:t>that meets all your requirements, while also being the best fit, is a long and troubling process for a lot of people thinking about college. This project would solve this need by providing a useful visual interface that finds the best colleges for you based on your specific requirements.</w:t>
      </w:r>
    </w:p>
    <w:p w14:paraId="75D97756" w14:textId="048FC5D5" w:rsidR="007E3C72" w:rsidRDefault="007E3C72" w:rsidP="007E3C72">
      <w:pPr>
        <w:pStyle w:val="ListParagraph"/>
        <w:numPr>
          <w:ilvl w:val="0"/>
          <w:numId w:val="2"/>
        </w:numPr>
      </w:pPr>
      <w:r>
        <w:t xml:space="preserve">State the product vision and how your </w:t>
      </w:r>
      <w:r w:rsidR="009A258A">
        <w:t>web-based</w:t>
      </w:r>
      <w:r>
        <w:t xml:space="preserve"> project would be useful to society (8 points)</w:t>
      </w:r>
    </w:p>
    <w:p w14:paraId="220C1F0C" w14:textId="2BE2A666" w:rsidR="009E2A21" w:rsidRDefault="009A258A" w:rsidP="009E2A21">
      <w:pPr>
        <w:pStyle w:val="ListParagraph"/>
        <w:numPr>
          <w:ilvl w:val="1"/>
          <w:numId w:val="2"/>
        </w:numPr>
      </w:pPr>
      <w:r>
        <w:t>This college matching project would ultimately provide the user with quality suggestions that can point the</w:t>
      </w:r>
      <w:r w:rsidR="009E2A21">
        <w:t>m in the direction of choosing the college that is the best fit. This is beneficial and useful to society because it would remove the hassle of researching countless colleges to find the one that is the best fit for the user’s situation.</w:t>
      </w:r>
    </w:p>
    <w:p w14:paraId="6253757F" w14:textId="19FE2C9F" w:rsidR="006D0248" w:rsidRDefault="007E3C72" w:rsidP="007E3C72">
      <w:pPr>
        <w:pStyle w:val="ListParagraph"/>
        <w:numPr>
          <w:ilvl w:val="0"/>
          <w:numId w:val="2"/>
        </w:numPr>
      </w:pPr>
      <w:r>
        <w:t>Identify the major features (12 total points)</w:t>
      </w:r>
    </w:p>
    <w:p w14:paraId="440FDD36" w14:textId="003EB170" w:rsidR="009E2A21" w:rsidRDefault="003A7837" w:rsidP="009E2A21">
      <w:pPr>
        <w:pStyle w:val="ListParagraph"/>
        <w:numPr>
          <w:ilvl w:val="1"/>
          <w:numId w:val="2"/>
        </w:numPr>
      </w:pPr>
      <w:r>
        <w:t>Users can enter their requirements and narrow down their search query</w:t>
      </w:r>
    </w:p>
    <w:p w14:paraId="0029D694" w14:textId="7948B264" w:rsidR="003A7837" w:rsidRDefault="00C01576" w:rsidP="009E2A21">
      <w:pPr>
        <w:pStyle w:val="ListParagraph"/>
        <w:numPr>
          <w:ilvl w:val="1"/>
          <w:numId w:val="2"/>
        </w:numPr>
      </w:pPr>
      <w:r>
        <w:t>Results shown that match user’s query</w:t>
      </w:r>
    </w:p>
    <w:p w14:paraId="74F09DD6" w14:textId="0934F1C1" w:rsidR="00C01576" w:rsidRDefault="00C01576" w:rsidP="009E2A21">
      <w:pPr>
        <w:pStyle w:val="ListParagraph"/>
        <w:numPr>
          <w:ilvl w:val="1"/>
          <w:numId w:val="2"/>
        </w:numPr>
      </w:pPr>
      <w:r>
        <w:t>User can see specific data on that college when selected</w:t>
      </w:r>
    </w:p>
    <w:p w14:paraId="4F2B3E59" w14:textId="77777777" w:rsidR="00C01576" w:rsidRDefault="00C01576" w:rsidP="00C01576">
      <w:pPr>
        <w:pStyle w:val="ListParagraph"/>
        <w:ind w:left="1440"/>
      </w:pPr>
    </w:p>
    <w:p w14:paraId="1517ED15" w14:textId="7C44468C" w:rsidR="003D2783" w:rsidRDefault="006D0248">
      <w:r>
        <w:t>William Butler</w:t>
      </w:r>
    </w:p>
    <w:p w14:paraId="13289E4B" w14:textId="184D5095" w:rsidR="006D0248" w:rsidRDefault="006D0248"/>
    <w:p w14:paraId="6919137B" w14:textId="643DAA4B" w:rsidR="006D0248" w:rsidRDefault="006D0248">
      <w:r>
        <w:t>Derrick Li</w:t>
      </w:r>
    </w:p>
    <w:p w14:paraId="2CBAFC61" w14:textId="32EAC6F2" w:rsidR="006D0248" w:rsidRDefault="006D0248"/>
    <w:p w14:paraId="58790791" w14:textId="60E1F9B0" w:rsidR="006D0248" w:rsidRDefault="006D0248">
      <w:r>
        <w:t>Matthew Flynn</w:t>
      </w:r>
    </w:p>
    <w:p w14:paraId="5834CF38" w14:textId="7CFE81F7" w:rsidR="006D0248" w:rsidRDefault="006D0248"/>
    <w:p w14:paraId="4ACCCCC7" w14:textId="63D249A8" w:rsidR="006D0248" w:rsidRDefault="006D0248">
      <w:r>
        <w:t>Yuval Lebovich</w:t>
      </w:r>
    </w:p>
    <w:p w14:paraId="2FC50FA7" w14:textId="05F8C002" w:rsidR="006D0248" w:rsidRDefault="006D0248"/>
    <w:sectPr w:rsidR="006D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0ADB"/>
    <w:multiLevelType w:val="hybridMultilevel"/>
    <w:tmpl w:val="57FA739A"/>
    <w:lvl w:ilvl="0" w:tplc="6324E1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855C8"/>
    <w:multiLevelType w:val="hybridMultilevel"/>
    <w:tmpl w:val="A4388A46"/>
    <w:lvl w:ilvl="0" w:tplc="6324E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BB"/>
    <w:rsid w:val="003A7837"/>
    <w:rsid w:val="003D2783"/>
    <w:rsid w:val="006D0248"/>
    <w:rsid w:val="00714A89"/>
    <w:rsid w:val="00793F4E"/>
    <w:rsid w:val="007E3C72"/>
    <w:rsid w:val="009A258A"/>
    <w:rsid w:val="009E2A21"/>
    <w:rsid w:val="00BE4E55"/>
    <w:rsid w:val="00C01576"/>
    <w:rsid w:val="00EE0ABB"/>
    <w:rsid w:val="00EE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1D9A"/>
  <w15:chartTrackingRefBased/>
  <w15:docId w15:val="{03F97889-0E92-4471-941D-26218A10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4E"/>
    <w:pPr>
      <w:ind w:left="720"/>
      <w:contextualSpacing/>
    </w:pPr>
  </w:style>
  <w:style w:type="character" w:styleId="Hyperlink">
    <w:name w:val="Hyperlink"/>
    <w:basedOn w:val="DefaultParagraphFont"/>
    <w:uiPriority w:val="99"/>
    <w:unhideWhenUsed/>
    <w:rsid w:val="007E3C72"/>
    <w:rPr>
      <w:color w:val="0563C1" w:themeColor="hyperlink"/>
      <w:u w:val="single"/>
    </w:rPr>
  </w:style>
  <w:style w:type="character" w:styleId="UnresolvedMention">
    <w:name w:val="Unresolved Mention"/>
    <w:basedOn w:val="DefaultParagraphFont"/>
    <w:uiPriority w:val="99"/>
    <w:semiHidden/>
    <w:unhideWhenUsed/>
    <w:rsid w:val="007E3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62325">
      <w:bodyDiv w:val="1"/>
      <w:marLeft w:val="0"/>
      <w:marRight w:val="0"/>
      <w:marTop w:val="0"/>
      <w:marBottom w:val="0"/>
      <w:divBdr>
        <w:top w:val="none" w:sz="0" w:space="0" w:color="auto"/>
        <w:left w:val="none" w:sz="0" w:space="0" w:color="auto"/>
        <w:bottom w:val="none" w:sz="0" w:space="0" w:color="auto"/>
        <w:right w:val="none" w:sz="0" w:space="0" w:color="auto"/>
      </w:divBdr>
      <w:divsChild>
        <w:div w:id="1480030554">
          <w:marLeft w:val="0"/>
          <w:marRight w:val="0"/>
          <w:marTop w:val="0"/>
          <w:marBottom w:val="0"/>
          <w:divBdr>
            <w:top w:val="none" w:sz="0" w:space="0" w:color="auto"/>
            <w:left w:val="none" w:sz="0" w:space="0" w:color="auto"/>
            <w:bottom w:val="none" w:sz="0" w:space="0" w:color="auto"/>
            <w:right w:val="none" w:sz="0" w:space="0" w:color="auto"/>
          </w:divBdr>
          <w:divsChild>
            <w:div w:id="49229045">
              <w:marLeft w:val="0"/>
              <w:marRight w:val="0"/>
              <w:marTop w:val="0"/>
              <w:marBottom w:val="0"/>
              <w:divBdr>
                <w:top w:val="none" w:sz="0" w:space="0" w:color="auto"/>
                <w:left w:val="none" w:sz="0" w:space="0" w:color="auto"/>
                <w:bottom w:val="none" w:sz="0" w:space="0" w:color="auto"/>
                <w:right w:val="none" w:sz="0" w:space="0" w:color="auto"/>
              </w:divBdr>
              <w:divsChild>
                <w:div w:id="706105466">
                  <w:marLeft w:val="0"/>
                  <w:marRight w:val="0"/>
                  <w:marTop w:val="0"/>
                  <w:marBottom w:val="0"/>
                  <w:divBdr>
                    <w:top w:val="none" w:sz="0" w:space="0" w:color="auto"/>
                    <w:left w:val="none" w:sz="0" w:space="0" w:color="auto"/>
                    <w:bottom w:val="none" w:sz="0" w:space="0" w:color="auto"/>
                    <w:right w:val="none" w:sz="0" w:space="0" w:color="auto"/>
                  </w:divBdr>
                  <w:divsChild>
                    <w:div w:id="998534656">
                      <w:marLeft w:val="0"/>
                      <w:marRight w:val="0"/>
                      <w:marTop w:val="0"/>
                      <w:marBottom w:val="0"/>
                      <w:divBdr>
                        <w:top w:val="none" w:sz="0" w:space="0" w:color="auto"/>
                        <w:left w:val="none" w:sz="0" w:space="0" w:color="auto"/>
                        <w:bottom w:val="none" w:sz="0" w:space="0" w:color="auto"/>
                        <w:right w:val="none" w:sz="0" w:space="0" w:color="auto"/>
                      </w:divBdr>
                    </w:div>
                  </w:divsChild>
                </w:div>
                <w:div w:id="208692411">
                  <w:marLeft w:val="0"/>
                  <w:marRight w:val="0"/>
                  <w:marTop w:val="0"/>
                  <w:marBottom w:val="0"/>
                  <w:divBdr>
                    <w:top w:val="none" w:sz="0" w:space="0" w:color="auto"/>
                    <w:left w:val="none" w:sz="0" w:space="0" w:color="auto"/>
                    <w:bottom w:val="none" w:sz="0" w:space="0" w:color="auto"/>
                    <w:right w:val="none" w:sz="0" w:space="0" w:color="auto"/>
                  </w:divBdr>
                  <w:divsChild>
                    <w:div w:id="1838884156">
                      <w:marLeft w:val="0"/>
                      <w:marRight w:val="0"/>
                      <w:marTop w:val="0"/>
                      <w:marBottom w:val="0"/>
                      <w:divBdr>
                        <w:top w:val="none" w:sz="0" w:space="0" w:color="auto"/>
                        <w:left w:val="none" w:sz="0" w:space="0" w:color="auto"/>
                        <w:bottom w:val="none" w:sz="0" w:space="0" w:color="auto"/>
                        <w:right w:val="none" w:sz="0" w:space="0" w:color="auto"/>
                      </w:divBdr>
                      <w:divsChild>
                        <w:div w:id="2134863475">
                          <w:marLeft w:val="0"/>
                          <w:marRight w:val="0"/>
                          <w:marTop w:val="0"/>
                          <w:marBottom w:val="0"/>
                          <w:divBdr>
                            <w:top w:val="single" w:sz="6" w:space="9" w:color="3E4446"/>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scorecard.ed.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Bass</dc:creator>
  <cp:keywords/>
  <dc:description/>
  <cp:lastModifiedBy>Ryan Bass</cp:lastModifiedBy>
  <cp:revision>6</cp:revision>
  <dcterms:created xsi:type="dcterms:W3CDTF">2022-03-28T20:39:00Z</dcterms:created>
  <dcterms:modified xsi:type="dcterms:W3CDTF">2022-03-29T15:42:00Z</dcterms:modified>
</cp:coreProperties>
</file>