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39AD" w14:textId="61DF7465" w:rsidR="00497837" w:rsidRDefault="001A72C4"/>
    <w:p w14:paraId="0A7CA5AF" w14:textId="6AECE05F" w:rsidR="00D1733D" w:rsidRDefault="00D1733D"/>
    <w:p w14:paraId="532058C8" w14:textId="77777777" w:rsidR="00D1733D" w:rsidRDefault="00D1733D" w:rsidP="00D1733D">
      <w:r>
        <w:t>#a</w:t>
      </w:r>
    </w:p>
    <w:p w14:paraId="1AFAC926" w14:textId="4F1707F8" w:rsidR="00D1733D" w:rsidRDefault="00D1733D" w:rsidP="00D1733D">
      <w:r>
        <w:t xml:space="preserve"># b0 = </w:t>
      </w:r>
      <w:r w:rsidR="00E5792D">
        <w:t>-2.07</w:t>
      </w:r>
    </w:p>
    <w:p w14:paraId="22037E23" w14:textId="5A67BB80" w:rsidR="00D1733D" w:rsidRDefault="00D1733D" w:rsidP="00D1733D">
      <w:r>
        <w:t xml:space="preserve"># b1 = </w:t>
      </w:r>
      <w:r w:rsidR="00E5792D">
        <w:t>.1359</w:t>
      </w:r>
    </w:p>
    <w:p w14:paraId="7B0ADB8E" w14:textId="77777777" w:rsidR="00D1733D" w:rsidRDefault="00D1733D" w:rsidP="00D1733D"/>
    <w:p w14:paraId="6A95C46E" w14:textId="627E0934" w:rsidR="00D1733D" w:rsidRDefault="00D1733D" w:rsidP="00D1733D">
      <w:r>
        <w:t>b</w:t>
      </w:r>
      <w:r w:rsidR="00105BCF">
        <w:t>.</w:t>
      </w:r>
    </w:p>
    <w:p w14:paraId="0E9D94E5" w14:textId="612156F7" w:rsidR="00D1733D" w:rsidRDefault="00D1733D" w:rsidP="00D1733D">
      <w:r>
        <w:t xml:space="preserve">the deposit variable seems be significant at the alpha level .05 </w:t>
      </w:r>
    </w:p>
    <w:p w14:paraId="4E65BC01" w14:textId="77777777" w:rsidR="00D1733D" w:rsidRDefault="00D1733D" w:rsidP="00D1733D"/>
    <w:p w14:paraId="2FEA4FA6" w14:textId="340EE686" w:rsidR="00D1733D" w:rsidRDefault="00D1733D" w:rsidP="00D1733D">
      <w:r>
        <w:t>c</w:t>
      </w:r>
      <w:r w:rsidR="00105BCF">
        <w:t>.</w:t>
      </w:r>
      <w:r>
        <w:t xml:space="preserve"> </w:t>
      </w:r>
    </w:p>
    <w:p w14:paraId="4AFE729D" w14:textId="5ACE3801" w:rsidR="00D1733D" w:rsidRDefault="00105BCF" w:rsidP="00D1733D">
      <w:proofErr w:type="gramStart"/>
      <w:r>
        <w:t>98.90</w:t>
      </w:r>
      <w:r w:rsidR="009D3D28">
        <w:t xml:space="preserve"> ,</w:t>
      </w:r>
      <w:proofErr w:type="gramEnd"/>
      <w:r w:rsidR="009D3D28">
        <w:t xml:space="preserve"> R^2</w:t>
      </w:r>
    </w:p>
    <w:p w14:paraId="1E7FCCAD" w14:textId="77777777" w:rsidR="00D1733D" w:rsidRDefault="00D1733D" w:rsidP="00D1733D"/>
    <w:p w14:paraId="27DBC1F2" w14:textId="0A0E92B0" w:rsidR="00D1733D" w:rsidRDefault="00D1733D" w:rsidP="00D1733D">
      <w:r>
        <w:t>d</w:t>
      </w:r>
      <w:r w:rsidR="00105BCF">
        <w:t>.</w:t>
      </w:r>
      <w:r>
        <w:t xml:space="preserve"> </w:t>
      </w:r>
    </w:p>
    <w:p w14:paraId="34AC2420" w14:textId="5B023C83" w:rsidR="00D1733D" w:rsidRDefault="00482D48" w:rsidP="00D1733D">
      <w:r>
        <w:rPr>
          <w:noProof/>
        </w:rPr>
        <w:drawing>
          <wp:inline distT="0" distB="0" distL="0" distR="0" wp14:anchorId="7FD85A4F" wp14:editId="61C314D6">
            <wp:extent cx="3784600" cy="33274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0.54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65" w14:textId="77777777" w:rsidR="009D3D28" w:rsidRDefault="009D3D28" w:rsidP="00D1733D"/>
    <w:p w14:paraId="35966E72" w14:textId="77777777" w:rsidR="00482D48" w:rsidRDefault="00D1733D" w:rsidP="00D1733D">
      <w:r>
        <w:t>e</w:t>
      </w:r>
      <w:r w:rsidR="00482D48">
        <w:t>.</w:t>
      </w:r>
    </w:p>
    <w:p w14:paraId="4AF2B6D7" w14:textId="712E3290" w:rsidR="00D1733D" w:rsidRDefault="00482D48" w:rsidP="00D1733D">
      <w:r>
        <w:t>e^b1 = 1.14 for each dollar of deposit the redeem odds increase by about 14 percent</w:t>
      </w:r>
    </w:p>
    <w:p w14:paraId="658CFDFA" w14:textId="0218BEE7" w:rsidR="009D3D28" w:rsidRDefault="009D3D28" w:rsidP="00482D48"/>
    <w:p w14:paraId="73DC539B" w14:textId="3AA9A690" w:rsidR="00482D48" w:rsidRPr="00BA52A7" w:rsidRDefault="00482D48" w:rsidP="00482D48">
      <w:pPr>
        <w:rPr>
          <w:lang w:val="fr-FR"/>
        </w:rPr>
      </w:pPr>
      <w:r w:rsidRPr="00BA52A7">
        <w:rPr>
          <w:lang w:val="fr-FR"/>
        </w:rPr>
        <w:t>f.</w:t>
      </w:r>
    </w:p>
    <w:p w14:paraId="1967BD94" w14:textId="5D40C904" w:rsidR="00482D48" w:rsidRPr="00BA52A7" w:rsidRDefault="00482D48" w:rsidP="00482D48">
      <w:pPr>
        <w:rPr>
          <w:lang w:val="fr-FR"/>
        </w:rPr>
      </w:pPr>
      <w:r w:rsidRPr="00BA52A7">
        <w:rPr>
          <w:lang w:val="fr-FR"/>
        </w:rPr>
        <w:t>49 percent</w:t>
      </w:r>
    </w:p>
    <w:p w14:paraId="1FD1F31E" w14:textId="2643EFF4" w:rsidR="00482D48" w:rsidRPr="00BA52A7" w:rsidRDefault="00482D48" w:rsidP="00D1733D">
      <w:pPr>
        <w:rPr>
          <w:lang w:val="fr-FR"/>
        </w:rPr>
      </w:pPr>
    </w:p>
    <w:p w14:paraId="7B3A16A6" w14:textId="77777777" w:rsidR="00482D48" w:rsidRPr="00BA52A7" w:rsidRDefault="00482D48" w:rsidP="00D1733D">
      <w:pPr>
        <w:rPr>
          <w:lang w:val="fr-FR"/>
        </w:rPr>
      </w:pPr>
      <w:r w:rsidRPr="00BA52A7">
        <w:rPr>
          <w:lang w:val="fr-FR"/>
        </w:rPr>
        <w:t>g.</w:t>
      </w:r>
    </w:p>
    <w:p w14:paraId="175921C2" w14:textId="26FE0CB4" w:rsidR="00482D48" w:rsidRPr="00BA52A7" w:rsidRDefault="00482D48" w:rsidP="00D1733D">
      <w:pPr>
        <w:rPr>
          <w:lang w:val="fr-FR"/>
        </w:rPr>
      </w:pPr>
      <w:r w:rsidRPr="00BA52A7">
        <w:rPr>
          <w:lang w:val="fr-FR"/>
        </w:rPr>
        <w:t xml:space="preserve"> (1.13, 1.56) (1.13, 1.54)</w:t>
      </w:r>
    </w:p>
    <w:p w14:paraId="27E6E673" w14:textId="60239BBF" w:rsidR="00C9569E" w:rsidRPr="00BA52A7" w:rsidRDefault="00C9569E" w:rsidP="00D1733D">
      <w:pPr>
        <w:rPr>
          <w:lang w:val="fr-FR"/>
        </w:rPr>
      </w:pPr>
    </w:p>
    <w:p w14:paraId="511AE3A6" w14:textId="0F9C3B6A" w:rsidR="00C9569E" w:rsidRPr="00BA52A7" w:rsidRDefault="00C9569E" w:rsidP="00D1733D">
      <w:pPr>
        <w:rPr>
          <w:lang w:val="fr-FR"/>
        </w:rPr>
      </w:pPr>
    </w:p>
    <w:p w14:paraId="779FF864" w14:textId="4F091EF2" w:rsidR="00C9569E" w:rsidRPr="00BA52A7" w:rsidRDefault="00C9569E" w:rsidP="00D1733D">
      <w:pPr>
        <w:rPr>
          <w:lang w:val="fr-FR"/>
        </w:rPr>
      </w:pPr>
    </w:p>
    <w:p w14:paraId="2BF50541" w14:textId="71D75232" w:rsidR="00C9569E" w:rsidRPr="00BA52A7" w:rsidRDefault="00C9569E" w:rsidP="00D1733D">
      <w:pPr>
        <w:rPr>
          <w:lang w:val="fr-FR"/>
        </w:rPr>
      </w:pPr>
    </w:p>
    <w:p w14:paraId="6C794238" w14:textId="548FC002" w:rsidR="00C9569E" w:rsidRPr="00BA52A7" w:rsidRDefault="00665843" w:rsidP="00D1733D">
      <w:pPr>
        <w:rPr>
          <w:lang w:val="fr-FR"/>
        </w:rPr>
      </w:pPr>
      <w:r w:rsidRPr="00BA52A7">
        <w:rPr>
          <w:lang w:val="fr-FR"/>
        </w:rPr>
        <w:lastRenderedPageBreak/>
        <w:t>2.</w:t>
      </w:r>
    </w:p>
    <w:p w14:paraId="29C5E9A4" w14:textId="28A0F50C" w:rsidR="00665843" w:rsidRPr="00BA52A7" w:rsidRDefault="00665843" w:rsidP="00D1733D">
      <w:pPr>
        <w:rPr>
          <w:lang w:val="fr-FR"/>
        </w:rPr>
      </w:pPr>
    </w:p>
    <w:p w14:paraId="2CB0F8F9" w14:textId="6EFB714A" w:rsidR="00665843" w:rsidRPr="00BA52A7" w:rsidRDefault="00665843" w:rsidP="00665843">
      <w:pPr>
        <w:rPr>
          <w:lang w:val="fr-FR"/>
        </w:rPr>
      </w:pPr>
      <w:r w:rsidRPr="00BA52A7">
        <w:rPr>
          <w:lang w:val="fr-FR"/>
        </w:rPr>
        <w:t xml:space="preserve">a. </w:t>
      </w:r>
    </w:p>
    <w:p w14:paraId="1C4C24ED" w14:textId="3F361879" w:rsidR="00665843" w:rsidRPr="00BA52A7" w:rsidRDefault="00665843" w:rsidP="00665843">
      <w:pPr>
        <w:rPr>
          <w:lang w:val="fr-FR"/>
        </w:rPr>
      </w:pPr>
      <w:proofErr w:type="gramStart"/>
      <w:r w:rsidRPr="00BA52A7">
        <w:rPr>
          <w:lang w:val="fr-FR"/>
        </w:rPr>
        <w:t>b</w:t>
      </w:r>
      <w:proofErr w:type="gramEnd"/>
      <w:r w:rsidRPr="00BA52A7">
        <w:rPr>
          <w:lang w:val="fr-FR"/>
        </w:rPr>
        <w:t>0 = -4.7</w:t>
      </w:r>
    </w:p>
    <w:p w14:paraId="303161FA" w14:textId="1955A5B6" w:rsidR="00665843" w:rsidRDefault="00665843" w:rsidP="00665843">
      <w:r>
        <w:t>b1 = .06773</w:t>
      </w:r>
    </w:p>
    <w:p w14:paraId="71889167" w14:textId="05C30319" w:rsidR="00665843" w:rsidRDefault="00665843" w:rsidP="00665843">
      <w:r>
        <w:t>b2 = .5986</w:t>
      </w:r>
    </w:p>
    <w:p w14:paraId="1F3F179A" w14:textId="0C174835" w:rsidR="00665843" w:rsidRPr="00CD0E13" w:rsidRDefault="00665843" w:rsidP="00665843">
      <w:pPr>
        <w:rPr>
          <w:lang w:val="it-IT"/>
        </w:rPr>
      </w:pPr>
      <w:r w:rsidRPr="00CD0E13">
        <w:rPr>
          <w:lang w:val="it-IT"/>
        </w:rPr>
        <w:t xml:space="preserve"> E(y) = </w:t>
      </w:r>
      <w:r w:rsidR="00CD0E13" w:rsidRPr="00CD0E13">
        <w:rPr>
          <w:lang w:val="it-IT"/>
        </w:rPr>
        <w:t>e</w:t>
      </w:r>
      <w:proofErr w:type="gramStart"/>
      <w:r w:rsidR="00CD0E13" w:rsidRPr="00CD0E13">
        <w:rPr>
          <w:lang w:val="it-IT"/>
        </w:rPr>
        <w:t>^</w:t>
      </w:r>
      <w:r w:rsidR="00E5792D">
        <w:rPr>
          <w:lang w:val="it-IT"/>
        </w:rPr>
        <w:t>(</w:t>
      </w:r>
      <w:proofErr w:type="gramEnd"/>
      <w:r w:rsidRPr="00CD0E13">
        <w:rPr>
          <w:lang w:val="it-IT"/>
        </w:rPr>
        <w:t>.598</w:t>
      </w:r>
      <w:r w:rsidR="00E5792D">
        <w:rPr>
          <w:lang w:val="it-IT"/>
        </w:rPr>
        <w:t>*</w:t>
      </w:r>
      <w:r w:rsidRPr="00CD0E13">
        <w:rPr>
          <w:lang w:val="it-IT"/>
        </w:rPr>
        <w:t>Age + .0677</w:t>
      </w:r>
      <w:r w:rsidR="00E5792D">
        <w:rPr>
          <w:lang w:val="it-IT"/>
        </w:rPr>
        <w:t>*</w:t>
      </w:r>
      <w:proofErr w:type="spellStart"/>
      <w:r w:rsidRPr="00CD0E13">
        <w:rPr>
          <w:lang w:val="it-IT"/>
        </w:rPr>
        <w:t>Income</w:t>
      </w:r>
      <w:proofErr w:type="spellEnd"/>
      <w:r w:rsidRPr="00CD0E13">
        <w:rPr>
          <w:lang w:val="it-IT"/>
        </w:rPr>
        <w:t xml:space="preserve"> - 4.739</w:t>
      </w:r>
      <w:r w:rsidR="00E5792D">
        <w:rPr>
          <w:lang w:val="it-IT"/>
        </w:rPr>
        <w:t>)</w:t>
      </w:r>
      <w:r w:rsidRPr="00CD0E13">
        <w:rPr>
          <w:lang w:val="it-IT"/>
        </w:rPr>
        <w:t xml:space="preserve"> </w:t>
      </w:r>
      <w:r w:rsidR="00CD0E13">
        <w:rPr>
          <w:lang w:val="it-IT"/>
        </w:rPr>
        <w:t>/</w:t>
      </w:r>
      <w:r w:rsidR="00CD0E13" w:rsidRPr="00CD0E13">
        <w:rPr>
          <w:lang w:val="it-IT"/>
        </w:rPr>
        <w:t xml:space="preserve"> </w:t>
      </w:r>
      <w:r w:rsidR="00CD0E13">
        <w:rPr>
          <w:lang w:val="it-IT"/>
        </w:rPr>
        <w:t xml:space="preserve">1 + </w:t>
      </w:r>
      <w:r w:rsidR="00CD0E13" w:rsidRPr="00CD0E13">
        <w:rPr>
          <w:lang w:val="it-IT"/>
        </w:rPr>
        <w:t>e^</w:t>
      </w:r>
      <w:r w:rsidR="00E5792D">
        <w:rPr>
          <w:lang w:val="it-IT"/>
        </w:rPr>
        <w:t>(</w:t>
      </w:r>
      <w:r w:rsidR="00CD0E13" w:rsidRPr="00CD0E13">
        <w:rPr>
          <w:lang w:val="it-IT"/>
        </w:rPr>
        <w:t>.598^Age + .0677^Income - 4.739</w:t>
      </w:r>
      <w:r w:rsidR="00E5792D">
        <w:rPr>
          <w:lang w:val="it-IT"/>
        </w:rPr>
        <w:t>)</w:t>
      </w:r>
    </w:p>
    <w:p w14:paraId="52793A19" w14:textId="77777777" w:rsidR="00665843" w:rsidRPr="00CD0E13" w:rsidRDefault="00665843" w:rsidP="00665843">
      <w:pPr>
        <w:rPr>
          <w:lang w:val="it-IT"/>
        </w:rPr>
      </w:pPr>
    </w:p>
    <w:p w14:paraId="58F3DB8B" w14:textId="77777777" w:rsidR="00482D48" w:rsidRDefault="00665843" w:rsidP="00E5792D">
      <w:r>
        <w:t>b.</w:t>
      </w:r>
      <w:r w:rsidR="00E5792D">
        <w:t xml:space="preserve"> </w:t>
      </w:r>
    </w:p>
    <w:p w14:paraId="16A647C9" w14:textId="2E97EDCF" w:rsidR="00665843" w:rsidRDefault="00E5792D" w:rsidP="00E5792D">
      <w:r>
        <w:t>Age is not, income is</w:t>
      </w:r>
      <w:r w:rsidR="00482D48">
        <w:t xml:space="preserve"> at a p value of .004</w:t>
      </w:r>
    </w:p>
    <w:p w14:paraId="158AE024" w14:textId="77777777" w:rsidR="00482D48" w:rsidRDefault="00482D48" w:rsidP="00E5792D"/>
    <w:p w14:paraId="041CB57A" w14:textId="52F6A356" w:rsidR="00665843" w:rsidRDefault="00665843" w:rsidP="00665843">
      <w:r>
        <w:t>c.</w:t>
      </w:r>
    </w:p>
    <w:p w14:paraId="07D85CE3" w14:textId="503013D2" w:rsidR="00E5792D" w:rsidRDefault="00665843" w:rsidP="00E5792D">
      <w:r>
        <w:t>e^b1 = 1.0</w:t>
      </w:r>
      <w:r w:rsidR="00E5792D">
        <w:t>7</w:t>
      </w:r>
      <w:r>
        <w:t xml:space="preserve"> </w:t>
      </w:r>
      <w:r w:rsidR="00E5792D">
        <w:t>each additional dollar of income results in a .07</w:t>
      </w:r>
      <w:r w:rsidR="00BA52A7">
        <w:t>(1000)</w:t>
      </w:r>
      <w:r w:rsidR="00E5792D">
        <w:t xml:space="preserve"> </w:t>
      </w:r>
      <w:r w:rsidR="00482D48">
        <w:t xml:space="preserve">dollar </w:t>
      </w:r>
      <w:r w:rsidR="00E5792D">
        <w:t>increase in deposit.</w:t>
      </w:r>
    </w:p>
    <w:p w14:paraId="0558559B" w14:textId="601C7F61" w:rsidR="00665843" w:rsidRDefault="00665843" w:rsidP="00E5792D">
      <w:r>
        <w:t>e^b2 =</w:t>
      </w:r>
      <w:r w:rsidR="00007781">
        <w:t xml:space="preserve"> 1.</w:t>
      </w:r>
      <w:r>
        <w:t xml:space="preserve">8 </w:t>
      </w:r>
      <w:r w:rsidR="00E5792D">
        <w:t>each additional year in age results in .819</w:t>
      </w:r>
      <w:r w:rsidR="00BA52A7">
        <w:t xml:space="preserve">(1000) </w:t>
      </w:r>
      <w:r w:rsidR="00E5792D">
        <w:t>d</w:t>
      </w:r>
      <w:r w:rsidR="00482D48">
        <w:t xml:space="preserve">ollar increase </w:t>
      </w:r>
      <w:r w:rsidR="00E5792D">
        <w:t>in deposit.</w:t>
      </w:r>
    </w:p>
    <w:p w14:paraId="28D8C7F8" w14:textId="77777777" w:rsidR="00665843" w:rsidRDefault="00665843" w:rsidP="00665843"/>
    <w:p w14:paraId="6AF3194F" w14:textId="77777777" w:rsidR="00482D48" w:rsidRDefault="00665843" w:rsidP="00482D48">
      <w:r>
        <w:t>d.</w:t>
      </w:r>
    </w:p>
    <w:p w14:paraId="41E5973D" w14:textId="0B1EE65C" w:rsidR="00665843" w:rsidRDefault="00482D48" w:rsidP="00482D48">
      <w:r>
        <w:t xml:space="preserve"> e^b1 = 1.07 </w:t>
      </w:r>
    </w:p>
    <w:p w14:paraId="3B78183C" w14:textId="3C24E9C8" w:rsidR="00482D48" w:rsidRDefault="00482D48" w:rsidP="00482D48">
      <w:r>
        <w:t>e^b2 = 1.819</w:t>
      </w:r>
    </w:p>
    <w:p w14:paraId="6F298461" w14:textId="26C87E91" w:rsidR="001A72C4" w:rsidRDefault="001A72C4" w:rsidP="00482D48"/>
    <w:p w14:paraId="74AC47EE" w14:textId="56FB00C5" w:rsidR="001A72C4" w:rsidRDefault="001A72C4" w:rsidP="00482D48">
      <w:r>
        <w:t>~ .92 probability</w:t>
      </w:r>
    </w:p>
    <w:p w14:paraId="75A50F36" w14:textId="5845783C" w:rsidR="00482D48" w:rsidRDefault="00482D48" w:rsidP="00482D48"/>
    <w:p w14:paraId="7C228C1B" w14:textId="5566F3C2" w:rsidR="00482D48" w:rsidRDefault="00482D48" w:rsidP="00482D48">
      <w:r>
        <w:t>e.</w:t>
      </w:r>
    </w:p>
    <w:p w14:paraId="69A24898" w14:textId="3835F733" w:rsidR="00482D48" w:rsidRDefault="00482D48" w:rsidP="00482D48">
      <w:r>
        <w:t>income = (1.01, 1.13)</w:t>
      </w:r>
    </w:p>
    <w:p w14:paraId="09593B21" w14:textId="60E7904E" w:rsidR="00482D48" w:rsidRDefault="00482D48" w:rsidP="00482D48">
      <w:r>
        <w:t>age = (.847, 3.9)</w:t>
      </w:r>
    </w:p>
    <w:p w14:paraId="1763D5E3" w14:textId="77777777" w:rsidR="00482D48" w:rsidRDefault="00482D48" w:rsidP="00482D48"/>
    <w:sectPr w:rsidR="00482D48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D4"/>
    <w:rsid w:val="00007781"/>
    <w:rsid w:val="00105BCF"/>
    <w:rsid w:val="001A72C4"/>
    <w:rsid w:val="003308E1"/>
    <w:rsid w:val="00482D48"/>
    <w:rsid w:val="00665843"/>
    <w:rsid w:val="00732ED4"/>
    <w:rsid w:val="008F7638"/>
    <w:rsid w:val="0095732C"/>
    <w:rsid w:val="009D3D28"/>
    <w:rsid w:val="00BA52A7"/>
    <w:rsid w:val="00C9569E"/>
    <w:rsid w:val="00CD0E13"/>
    <w:rsid w:val="00D1733D"/>
    <w:rsid w:val="00E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5CCF4"/>
  <w15:chartTrackingRefBased/>
  <w15:docId w15:val="{6720C7E3-237F-BC47-AA75-8D611D86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11</cp:revision>
  <dcterms:created xsi:type="dcterms:W3CDTF">2020-05-09T00:06:00Z</dcterms:created>
  <dcterms:modified xsi:type="dcterms:W3CDTF">2020-05-09T06:10:00Z</dcterms:modified>
</cp:coreProperties>
</file>