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0BF97D61">
      <w:bookmarkStart w:name="_GoBack" w:id="0"/>
      <w:bookmarkEnd w:id="0"/>
      <w:r w:rsidR="70FC9120">
        <w:rPr/>
        <w:t xml:space="preserve">Landing Screen- User adds the wallpaper they </w:t>
      </w:r>
      <w:r w:rsidR="70FC9120">
        <w:rPr/>
        <w:t>intend</w:t>
      </w:r>
      <w:r w:rsidR="70FC9120">
        <w:rPr/>
        <w:t xml:space="preserve"> to have configured.</w:t>
      </w:r>
    </w:p>
    <w:p w:rsidR="70FC9120" w:rsidP="70FC9120" w:rsidRDefault="70FC9120" w14:paraId="32FF9203" w14:textId="2E06EF57">
      <w:pPr>
        <w:pStyle w:val="Normal"/>
      </w:pPr>
    </w:p>
    <w:p w:rsidR="70FC9120" w:rsidP="70FC9120" w:rsidRDefault="70FC9120" w14:paraId="464086D0" w14:textId="3DEAD62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0935FCC" wp14:anchorId="5218DBBC">
            <wp:extent cx="1209675" cy="2150534"/>
            <wp:effectExtent l="0" t="0" r="0" b="0"/>
            <wp:docPr id="1664914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57b26e8ad0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C9120" w:rsidP="70FC9120" w:rsidRDefault="70FC9120" w14:paraId="6671EE4E" w14:textId="36B1E8B4">
      <w:pPr>
        <w:pStyle w:val="Normal"/>
      </w:pPr>
    </w:p>
    <w:p w:rsidR="70FC9120" w:rsidP="70FC9120" w:rsidRDefault="70FC9120" w14:noSpellErr="1" w14:paraId="4763C6F2" w14:textId="3B961CDC">
      <w:pPr>
        <w:pStyle w:val="Normal"/>
      </w:pPr>
      <w:r w:rsidR="70FC9120">
        <w:rPr/>
        <w:t>User Selects the images from the Gallery</w:t>
      </w:r>
    </w:p>
    <w:p w:rsidR="70FC9120" w:rsidP="70FC9120" w:rsidRDefault="70FC9120" w14:paraId="5D4CC82A" w14:textId="76A49D8C">
      <w:pPr>
        <w:pStyle w:val="Normal"/>
      </w:pPr>
    </w:p>
    <w:p w:rsidR="70FC9120" w:rsidP="70FC9120" w:rsidRDefault="70FC9120" w14:paraId="26CC62F2" w14:textId="152903FC">
      <w:pPr>
        <w:pStyle w:val="Normal"/>
        <w:jc w:val="center"/>
      </w:pPr>
      <w:r>
        <w:drawing>
          <wp:inline wp14:editId="6BA4BCD2" wp14:anchorId="47384184">
            <wp:extent cx="1190625" cy="2116667"/>
            <wp:effectExtent l="0" t="0" r="0" b="0"/>
            <wp:docPr id="6319739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3c816787e0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C9120" w:rsidP="70FC9120" w:rsidRDefault="70FC9120" w14:paraId="40D3809B" w14:textId="71698BCA">
      <w:pPr>
        <w:pStyle w:val="Normal"/>
      </w:pPr>
    </w:p>
    <w:p w:rsidR="70FC9120" w:rsidP="70FC9120" w:rsidRDefault="70FC9120" w14:paraId="6722659B" w14:textId="602A5A1C">
      <w:pPr>
        <w:pStyle w:val="Normal"/>
      </w:pPr>
    </w:p>
    <w:p w:rsidR="70FC9120" w:rsidP="70FC9120" w:rsidRDefault="70FC9120" w14:paraId="0CEE7242" w14:textId="028707E7">
      <w:pPr>
        <w:pStyle w:val="Normal"/>
      </w:pPr>
    </w:p>
    <w:p w:rsidR="70FC9120" w:rsidP="70FC9120" w:rsidRDefault="70FC9120" w14:paraId="42C8CDE6" w14:textId="737E4819">
      <w:pPr>
        <w:pStyle w:val="Normal"/>
      </w:pPr>
    </w:p>
    <w:p w:rsidR="46BD2B1E" w:rsidP="46BD2B1E" w:rsidRDefault="46BD2B1E" w14:noSpellErr="1" w14:paraId="0C3BF707" w14:textId="56C99AD5">
      <w:pPr>
        <w:pStyle w:val="Normal"/>
      </w:pPr>
    </w:p>
    <w:p w:rsidR="46BD2B1E" w:rsidP="46BD2B1E" w:rsidRDefault="46BD2B1E" w14:noSpellErr="1" w14:paraId="5696829E" w14:textId="11551F87">
      <w:pPr>
        <w:pStyle w:val="Normal"/>
      </w:pPr>
    </w:p>
    <w:p w:rsidR="46BD2B1E" w:rsidP="46BD2B1E" w:rsidRDefault="46BD2B1E" w14:noSpellErr="1" w14:paraId="73411FF4" w14:textId="671554AB">
      <w:pPr>
        <w:pStyle w:val="Normal"/>
      </w:pPr>
    </w:p>
    <w:p w:rsidR="46BD2B1E" w:rsidP="46BD2B1E" w:rsidRDefault="46BD2B1E" w14:noSpellErr="1" w14:paraId="7C7269BC" w14:textId="6B111339">
      <w:pPr>
        <w:pStyle w:val="Normal"/>
      </w:pPr>
    </w:p>
    <w:p w:rsidR="70FC9120" w:rsidP="70FC9120" w:rsidRDefault="70FC9120" w14:paraId="3B07BB91" w14:textId="1DBFB2F2">
      <w:pPr>
        <w:pStyle w:val="Normal"/>
      </w:pPr>
    </w:p>
    <w:p w:rsidR="70FC9120" w:rsidP="70FC9120" w:rsidRDefault="70FC9120" w14:paraId="1A21DDF5" w14:noSpellErr="1" w14:textId="3EEF8D5D">
      <w:pPr>
        <w:pStyle w:val="Normal"/>
      </w:pPr>
      <w:r w:rsidR="46BD2B1E">
        <w:rPr/>
        <w:t>Images are add to the App</w:t>
      </w:r>
    </w:p>
    <w:p w:rsidR="70FC9120" w:rsidP="70FC9120" w:rsidRDefault="70FC9120" w14:paraId="4F4E5EDC" w14:textId="2E46D45F">
      <w:pPr>
        <w:pStyle w:val="Normal"/>
        <w:jc w:val="center"/>
      </w:pPr>
      <w:r>
        <w:drawing>
          <wp:inline wp14:editId="5AE8F5C0" wp14:anchorId="76C4BD13">
            <wp:extent cx="1181100" cy="2099734"/>
            <wp:effectExtent l="0" t="0" r="0" b="0"/>
            <wp:docPr id="13072924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23dad7de38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C9120" w:rsidP="70FC9120" w:rsidRDefault="70FC9120" w14:paraId="6E72185A" w14:textId="2897D3F4">
      <w:pPr>
        <w:pStyle w:val="Normal"/>
      </w:pPr>
    </w:p>
    <w:p w:rsidR="70FC9120" w:rsidP="70FC9120" w:rsidRDefault="70FC9120" w14:noSpellErr="1" w14:paraId="6204F9C3" w14:textId="16F95B8B">
      <w:pPr>
        <w:pStyle w:val="Normal"/>
      </w:pPr>
      <w:r w:rsidR="70FC9120">
        <w:rPr/>
        <w:t>User Comes to the landing screen where he/she can choose to make modification to the list of Images by go to Remove button</w:t>
      </w:r>
    </w:p>
    <w:p w:rsidR="70FC9120" w:rsidP="70FC9120" w:rsidRDefault="70FC9120" w14:paraId="0E5392EE" w14:textId="6DA6543B">
      <w:pPr>
        <w:pStyle w:val="Normal"/>
        <w:jc w:val="center"/>
      </w:pPr>
      <w:r>
        <w:drawing>
          <wp:inline wp14:editId="43B9578B" wp14:anchorId="597FF0AC">
            <wp:extent cx="1238250" cy="2201334"/>
            <wp:effectExtent l="0" t="0" r="0" b="0"/>
            <wp:docPr id="10312575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1ef12f373d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D2B1E" w:rsidP="46BD2B1E" w:rsidRDefault="46BD2B1E" w14:noSpellErr="1" w14:paraId="0608D77F" w14:textId="40546B50">
      <w:pPr>
        <w:pStyle w:val="Normal"/>
      </w:pPr>
    </w:p>
    <w:p w:rsidR="46BD2B1E" w:rsidP="46BD2B1E" w:rsidRDefault="46BD2B1E" w14:noSpellErr="1" w14:paraId="530A2DF3" w14:textId="543F7FF9">
      <w:pPr>
        <w:pStyle w:val="Normal"/>
      </w:pPr>
    </w:p>
    <w:p w:rsidR="46BD2B1E" w:rsidP="46BD2B1E" w:rsidRDefault="46BD2B1E" w14:noSpellErr="1" w14:paraId="7B1E46BD" w14:textId="66E29222">
      <w:pPr>
        <w:pStyle w:val="Normal"/>
      </w:pPr>
    </w:p>
    <w:p w:rsidR="57A66C8E" w:rsidP="57A66C8E" w:rsidRDefault="57A66C8E" w14:noSpellErr="1" w14:paraId="59191654" w14:textId="13F5C21D">
      <w:pPr>
        <w:pStyle w:val="Normal"/>
      </w:pPr>
    </w:p>
    <w:p w:rsidR="57A66C8E" w:rsidP="57A66C8E" w:rsidRDefault="57A66C8E" w14:noSpellErr="1" w14:paraId="523913AB" w14:textId="3FBF6B8D">
      <w:pPr>
        <w:pStyle w:val="Normal"/>
      </w:pPr>
    </w:p>
    <w:p w:rsidR="57A66C8E" w:rsidP="57A66C8E" w:rsidRDefault="57A66C8E" w14:noSpellErr="1" w14:paraId="7E84109A" w14:textId="10385470">
      <w:pPr>
        <w:pStyle w:val="Normal"/>
      </w:pPr>
    </w:p>
    <w:p w:rsidR="57A66C8E" w:rsidP="57A66C8E" w:rsidRDefault="57A66C8E" w14:noSpellErr="1" w14:paraId="0CA15C85" w14:textId="28C0A9E9">
      <w:pPr>
        <w:pStyle w:val="Normal"/>
      </w:pPr>
    </w:p>
    <w:p w:rsidR="46BD2B1E" w:rsidP="46BD2B1E" w:rsidRDefault="46BD2B1E" w14:noSpellErr="1" w14:paraId="571EECF2" w14:textId="049F6941">
      <w:pPr>
        <w:pStyle w:val="Normal"/>
      </w:pPr>
    </w:p>
    <w:p w:rsidR="70FC9120" w:rsidP="70FC9120" w:rsidRDefault="70FC9120" w14:noSpellErr="1" w14:paraId="63013D5F" w14:textId="20889FBF">
      <w:pPr>
        <w:pStyle w:val="Normal"/>
      </w:pPr>
      <w:r w:rsidR="70FC9120">
        <w:rPr/>
        <w:t>User is shown a list of Images</w:t>
      </w:r>
    </w:p>
    <w:p w:rsidR="70FC9120" w:rsidP="70FC9120" w:rsidRDefault="70FC9120" w14:paraId="7479C179" w14:textId="71CECF32" w14:noSpellErr="1">
      <w:pPr>
        <w:pStyle w:val="Normal"/>
        <w:jc w:val="center"/>
      </w:pPr>
      <w:r>
        <w:drawing>
          <wp:inline wp14:editId="164C2564" wp14:anchorId="263CCBA6">
            <wp:extent cx="1261548" cy="2242752"/>
            <wp:effectExtent l="0" t="0" r="0" b="0"/>
            <wp:docPr id="8648580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7ca6f833244e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48" cy="22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D2B1E" w:rsidP="46BD2B1E" w:rsidRDefault="46BD2B1E" w14:paraId="4FE3E2E4" w14:noSpellErr="1" w14:textId="5BD382D4">
      <w:pPr>
        <w:pStyle w:val="Normal"/>
        <w:jc w:val="center"/>
      </w:pPr>
    </w:p>
    <w:p w:rsidR="70FC9120" w:rsidP="70FC9120" w:rsidRDefault="70FC9120" w14:noSpellErr="1" w14:paraId="6D97CB14" w14:textId="6A3A6B0F">
      <w:pPr>
        <w:pStyle w:val="Normal"/>
      </w:pPr>
      <w:r w:rsidR="70FC9120">
        <w:rPr/>
        <w:t>User then Comes to main screen and clicks on Scheduler to schedule the Wall paper change frequency</w:t>
      </w:r>
    </w:p>
    <w:p w:rsidR="70FC9120" w:rsidP="70FC9120" w:rsidRDefault="70FC9120" w14:paraId="7FAA867B" w14:noSpellErr="1" w14:textId="067FB60A">
      <w:pPr>
        <w:pStyle w:val="Normal"/>
      </w:pPr>
    </w:p>
    <w:p w:rsidR="70FC9120" w:rsidP="46BD2B1E" w:rsidRDefault="70FC9120" w14:paraId="079E794F" w14:textId="15919895" w14:noSpellErr="1">
      <w:pPr>
        <w:pStyle w:val="Normal"/>
        <w:jc w:val="center"/>
      </w:pPr>
      <w:r>
        <w:drawing>
          <wp:inline wp14:editId="6F144A03" wp14:anchorId="3F08F30D">
            <wp:extent cx="1276350" cy="2269067"/>
            <wp:effectExtent l="0" t="0" r="0" b="0"/>
            <wp:docPr id="17180168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083ddec9c341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66C8E" w:rsidP="57A66C8E" w:rsidRDefault="57A66C8E" w14:noSpellErr="1" w14:paraId="1312E6EC" w14:textId="007FFBD4">
      <w:pPr>
        <w:pStyle w:val="Normal"/>
        <w:jc w:val="center"/>
      </w:pPr>
    </w:p>
    <w:p w:rsidR="57A66C8E" w:rsidP="57A66C8E" w:rsidRDefault="57A66C8E" w14:noSpellErr="1" w14:paraId="60E85CDE" w14:textId="55D36F9C">
      <w:pPr>
        <w:pStyle w:val="Normal"/>
        <w:jc w:val="center"/>
      </w:pPr>
    </w:p>
    <w:p w:rsidR="57A66C8E" w:rsidP="57A66C8E" w:rsidRDefault="57A66C8E" w14:noSpellErr="1" w14:paraId="6FBE759E" w14:textId="5C52EA8F">
      <w:pPr>
        <w:pStyle w:val="Normal"/>
        <w:jc w:val="center"/>
      </w:pPr>
    </w:p>
    <w:p w:rsidR="5737611C" w:rsidP="5737611C" w:rsidRDefault="5737611C" w14:noSpellErr="1" w14:paraId="11837799" w14:textId="777E128C">
      <w:pPr>
        <w:pStyle w:val="Normal"/>
        <w:jc w:val="center"/>
      </w:pPr>
    </w:p>
    <w:p w:rsidR="5737611C" w:rsidP="5737611C" w:rsidRDefault="5737611C" w14:noSpellErr="1" w14:paraId="620210AD" w14:textId="06CE6A95">
      <w:pPr>
        <w:pStyle w:val="Normal"/>
        <w:jc w:val="center"/>
      </w:pPr>
    </w:p>
    <w:p w:rsidR="5737611C" w:rsidP="5737611C" w:rsidRDefault="5737611C" w14:noSpellErr="1" w14:paraId="5699DA93" w14:textId="69E0F7B5">
      <w:pPr>
        <w:pStyle w:val="Normal"/>
        <w:jc w:val="center"/>
      </w:pPr>
    </w:p>
    <w:p w:rsidR="011FF518" w:rsidP="011FF518" w:rsidRDefault="011FF518" w14:noSpellErr="1" w14:paraId="2EE294FB" w14:textId="73EF3BAC">
      <w:pPr>
        <w:pStyle w:val="Normal"/>
        <w:jc w:val="center"/>
      </w:pPr>
    </w:p>
    <w:p w:rsidR="011FF518" w:rsidP="011FF518" w:rsidRDefault="011FF518" w14:noSpellErr="1" w14:paraId="38C188DB" w14:textId="7AF27588">
      <w:pPr>
        <w:pStyle w:val="Normal"/>
        <w:jc w:val="center"/>
      </w:pPr>
    </w:p>
    <w:p w:rsidR="011FF518" w:rsidP="011FF518" w:rsidRDefault="011FF518" w14:noSpellErr="1" w14:paraId="30DCE51A" w14:textId="381CC997">
      <w:pPr>
        <w:pStyle w:val="Normal"/>
        <w:jc w:val="center"/>
      </w:pPr>
    </w:p>
    <w:p w:rsidR="57A66C8E" w:rsidP="57A66C8E" w:rsidRDefault="57A66C8E" w14:noSpellErr="1" w14:paraId="188574C0" w14:textId="319B9227">
      <w:pPr>
        <w:pStyle w:val="Normal"/>
        <w:jc w:val="center"/>
      </w:pPr>
    </w:p>
    <w:p w:rsidR="70FC9120" w:rsidP="70FC9120" w:rsidRDefault="70FC9120" w14:noSpellErr="1" w14:paraId="49008F37" w14:textId="203EB6B0">
      <w:pPr>
        <w:pStyle w:val="Normal"/>
      </w:pPr>
      <w:r w:rsidR="70FC9120">
        <w:rPr/>
        <w:t>User sets the frequency and turns on the app</w:t>
      </w:r>
    </w:p>
    <w:p w:rsidR="70FC9120" w:rsidP="70FC9120" w:rsidRDefault="70FC9120" w14:paraId="44BE60E2" w14:textId="2D38AECE">
      <w:pPr>
        <w:pStyle w:val="Normal"/>
        <w:jc w:val="center"/>
      </w:pPr>
      <w:r>
        <w:drawing>
          <wp:inline wp14:editId="0A9AAFC2" wp14:anchorId="1290B5FA">
            <wp:extent cx="1304925" cy="2319867"/>
            <wp:effectExtent l="0" t="0" r="0" b="0"/>
            <wp:docPr id="18139617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830b307523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D2B1E" w:rsidP="46BD2B1E" w:rsidRDefault="46BD2B1E" w14:paraId="76A18A52" w14:noSpellErr="1" w14:textId="7506EECE">
      <w:pPr>
        <w:pStyle w:val="Normal"/>
        <w:jc w:val="left"/>
      </w:pPr>
    </w:p>
    <w:p w:rsidR="70FC9120" w:rsidP="70FC9120" w:rsidRDefault="70FC9120" w14:noSpellErr="1" w14:paraId="0EF93F7C" w14:textId="7E1243B8">
      <w:pPr>
        <w:pStyle w:val="Normal"/>
        <w:jc w:val="left"/>
      </w:pPr>
      <w:r w:rsidR="70FC9120">
        <w:rPr/>
        <w:t>Wallpaper Changes as per the settings</w:t>
      </w:r>
    </w:p>
    <w:p w:rsidR="70FC9120" w:rsidP="70FC9120" w:rsidRDefault="70FC9120" w14:paraId="049DB2F4" w14:textId="16831319">
      <w:pPr>
        <w:pStyle w:val="Normal"/>
        <w:jc w:val="left"/>
      </w:pPr>
    </w:p>
    <w:p w:rsidR="70FC9120" w:rsidP="70FC9120" w:rsidRDefault="70FC9120" w14:paraId="7F42D6E8" w14:textId="341C71C2">
      <w:pPr>
        <w:pStyle w:val="Normal"/>
        <w:jc w:val="center"/>
      </w:pPr>
      <w:r>
        <w:drawing>
          <wp:inline wp14:editId="60C27B7F" wp14:anchorId="37EB3B65">
            <wp:extent cx="1238250" cy="2201334"/>
            <wp:effectExtent l="0" t="0" r="0" b="0"/>
            <wp:docPr id="16346696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b6ad777dfd5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FC9120" w:rsidP="70FC9120" w:rsidRDefault="70FC9120" w14:paraId="50107A5A" w14:textId="019A183E">
      <w:pPr>
        <w:pStyle w:val="Normal"/>
        <w:jc w:val="center"/>
      </w:pPr>
    </w:p>
    <w:p w:rsidR="70FC9120" w:rsidP="70FC9120" w:rsidRDefault="70FC9120" w14:paraId="5478A516" w14:textId="0A187923">
      <w:pPr>
        <w:jc w:val="left"/>
      </w:pPr>
      <w:hyperlink r:id="R7af7bb3a2202418e">
        <w:r w:rsidRPr="70FC9120" w:rsidR="70FC912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https://github.com/rbidanta/WallManager.git</w:t>
        </w:r>
      </w:hyperlink>
    </w:p>
    <w:p w:rsidR="70FC9120" w:rsidP="70FC9120" w:rsidRDefault="70FC9120" w14:paraId="30C314E2" w14:textId="33052BF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2563b91-e2d3-45f9-a590-0c0be4ed26a2}"/>
  <w:rsids>
    <w:rsidRoot w:val="70FC9120"/>
    <w:rsid w:val="011FF518"/>
    <w:rsid w:val="46BD2B1E"/>
    <w:rsid w:val="5737611C"/>
    <w:rsid w:val="57A66C8E"/>
    <w:rsid w:val="70FC91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657b26e8ad044f2" /><Relationship Type="http://schemas.openxmlformats.org/officeDocument/2006/relationships/image" Target="/media/image2.png" Id="R653c816787e04b26" /><Relationship Type="http://schemas.openxmlformats.org/officeDocument/2006/relationships/image" Target="/media/image3.png" Id="R8723dad7de38446b" /><Relationship Type="http://schemas.openxmlformats.org/officeDocument/2006/relationships/image" Target="/media/image4.png" Id="R881ef12f373d49be" /><Relationship Type="http://schemas.openxmlformats.org/officeDocument/2006/relationships/image" Target="/media/image7.png" Id="Ree830b3075234d10" /><Relationship Type="http://schemas.openxmlformats.org/officeDocument/2006/relationships/image" Target="/media/image8.png" Id="R8b6ad777dfd5420d" /><Relationship Type="http://schemas.openxmlformats.org/officeDocument/2006/relationships/hyperlink" Target="https://github.com/rbidanta/WallManager.git" TargetMode="External" Id="R7af7bb3a2202418e" /><Relationship Type="http://schemas.openxmlformats.org/officeDocument/2006/relationships/image" Target="/media/image9.png" Id="R627ca6f833244e00" /><Relationship Type="http://schemas.openxmlformats.org/officeDocument/2006/relationships/image" Target="/media/imageb.png" Id="Rc7083ddec9c341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2017-02-24T02:26:51.5820423Z</dcterms:created>
  <dcterms:modified xsi:type="dcterms:W3CDTF">2017-02-24T03:10:14.4930837Z</dcterms:modified>
  <dc:creator>Rashmi Ranjan Bidanta</dc:creator>
  <lastModifiedBy>Rashmi Ranjan Bidanta</lastModifiedBy>
</coreProperties>
</file>