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Rebeca Rodrigues dos Reis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96289-5437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rebecarodrigues758@gmail.com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Busco uma oportunidade para desenvolver minhas habilidades, adquirir expêriencia, colaborar e contribuir para a empresa juntamente com a equipe.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E.E Professora Raquel Assis Barreiros - 1° ano -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Atendimento ao cliente - Sebrae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