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p xmlns:wp14="http://schemas.microsoft.com/office/word/2010/wordml" w14:paraId="0E3B5D7F" wp14:textId="77777777">
      <w:pPr>
        <w:pStyle w:val="Title"/>
      </w:pPr>
      <w:r>
        <w:t xml:space="preserve">Atsiskaitymas 3</w:t>
      </w:r>
    </w:p>
    <w:p xmlns:wp14="http://schemas.microsoft.com/office/word/2010/wordml" w14:paraId="1EC6D244" wp14:textId="77777777">
      <w:pPr>
        <w:pStyle w:val="FirstParagraph"/>
      </w:pPr>
      <w:r>
        <w:t xml:space="preserve">KONTROLINIS DARBAS – Linux (Lubuntu) – procesai ir tarnybos – 27 užduotys / 50 taškų</w:t>
      </w:r>
    </w:p>
    <w:p xmlns:wp14="http://schemas.microsoft.com/office/word/2010/wordml" w14:paraId="7690F207" wp14:textId="77777777">
      <w:pPr>
        <w:pStyle w:val="BlockText"/>
      </w:pPr>
      <w:r>
        <w:t xml:space="preserve">Vardas sistemoje</w:t>
      </w:r>
      <w:r>
        <w:t xml:space="preserve"> </w:t>
      </w:r>
      <w:r>
        <w:rPr>
          <w:b/>
          <w:bCs/>
        </w:rPr>
        <w:t xml:space="preserve">PRO</w:t>
      </w:r>
      <w:r>
        <w:t xml:space="preserve">.</w:t>
      </w:r>
      <w:r>
        <w:br/>
      </w:r>
      <w:r>
        <w:t xml:space="preserve">Visi veiksmai atliekami terminale</w:t>
      </w:r>
      <w:r>
        <w:t xml:space="preserve"> </w:t>
      </w:r>
      <w:r>
        <w:rPr>
          <w:b/>
          <w:bCs/>
        </w:rPr>
        <w:t xml:space="preserve">be grafinės aplinkos įrankių</w:t>
      </w:r>
      <w:r>
        <w:t xml:space="preserve">.</w:t>
      </w:r>
      <w:r>
        <w:br/>
      </w:r>
      <w:r>
        <w:t xml:space="preserve">Visose įkeltuose nuotraukose po užduotimis</w:t>
      </w:r>
      <w:r>
        <w:t xml:space="preserve"> </w:t>
      </w:r>
      <w:r>
        <w:rPr>
          <w:b/>
          <w:bCs/>
        </w:rPr>
        <w:t xml:space="preserve">turi pilnai matytis rašoma komada ir dalis rezultato išvesties</w:t>
      </w:r>
      <w:r>
        <w:t xml:space="preserve">(bent dvi pilnos eilutės).</w:t>
      </w:r>
    </w:p>
    <w:p xmlns:wp14="http://schemas.microsoft.com/office/word/2010/wordml" w14:paraId="672A6659" wp14:textId="77777777">
      <w:r>
        <w:pict w14:anchorId="3D717AE4">
          <v:rect style="width:0;height:1.5pt" o:hr="t" o:hrstd="t" o:hralign="center"/>
        </w:pict>
      </w:r>
    </w:p>
    <w:bookmarkStart w:name="i.-vartotojas-ir-aplinka" w:id="9"/>
    <w:p xmlns:wp14="http://schemas.microsoft.com/office/word/2010/wordml" w14:paraId="12217112" wp14:textId="77777777">
      <w:pPr>
        <w:pStyle w:val="Heading3"/>
      </w:pPr>
      <w:r>
        <w:t xml:space="preserve">I. Vartotojas ir aplinka</w:t>
      </w:r>
    </w:p>
    <w:p xmlns:wp14="http://schemas.microsoft.com/office/word/2010/wordml" w14:paraId="275D87C0" wp14:textId="77777777">
      <w:pPr>
        <w:numPr>
          <w:ilvl w:val="0"/>
          <w:numId w:val="1001"/>
        </w:numPr>
        <w:rPr/>
      </w:pPr>
      <w:r w:rsidR="24F589E2">
        <w:rPr/>
        <w:t>Sukurkite vartotoją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</w:t>
      </w:r>
      <w:r w:rsidR="24F589E2">
        <w:rPr/>
        <w:t xml:space="preserve"> </w:t>
      </w:r>
      <w:r w:rsidR="24F589E2">
        <w:rPr/>
        <w:t>su namų katalogu (palikite numatytąjį interpretatorių) (1 tšk.)</w:t>
      </w:r>
    </w:p>
    <w:p w:rsidR="50308C42" w:rsidP="24F589E2" w:rsidRDefault="50308C42" w14:paraId="2BA0ED54" w14:textId="6EFAFC3F">
      <w:pPr>
        <w:pStyle w:val="Normal"/>
        <w:ind w:left="720"/>
      </w:pPr>
      <w:r w:rsidR="50308C42">
        <w:drawing>
          <wp:inline wp14:editId="04D19138" wp14:anchorId="59E3A720">
            <wp:extent cx="5943600" cy="1038225"/>
            <wp:effectExtent l="0" t="0" r="0" b="0"/>
            <wp:docPr id="2005692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692934" name="Picture 2005692934"/>
                    <pic:cNvPicPr/>
                  </pic:nvPicPr>
                  <pic:blipFill>
                    <a:blip xmlns:r="http://schemas.openxmlformats.org/officeDocument/2006/relationships" r:embed="rId1469841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CB6C005" wp14:textId="77777777">
      <w:pPr>
        <w:numPr>
          <w:ilvl w:val="0"/>
          <w:numId w:val="1001"/>
        </w:numPr>
        <w:rPr/>
      </w:pPr>
      <w:r w:rsidR="24F589E2">
        <w:rPr/>
        <w:t>Pridėkite vartotoją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</w:t>
      </w:r>
      <w:r w:rsidR="24F589E2">
        <w:rPr/>
        <w:t xml:space="preserve"> </w:t>
      </w:r>
      <w:r w:rsidR="24F589E2">
        <w:rPr/>
        <w:t>į grupes</w:t>
      </w:r>
      <w:r w:rsidR="24F589E2">
        <w:rPr/>
        <w:t xml:space="preserve"> </w:t>
      </w:r>
      <w:r w:rsidRPr="24F589E2" w:rsidR="24F589E2">
        <w:rPr>
          <w:b w:val="1"/>
          <w:bCs w:val="1"/>
        </w:rPr>
        <w:t>sudo</w:t>
      </w:r>
      <w:r w:rsidR="24F589E2">
        <w:rPr/>
        <w:t xml:space="preserve"> </w:t>
      </w:r>
      <w:r w:rsidR="24F589E2">
        <w:rPr/>
        <w:t>ir</w:t>
      </w:r>
      <w:r w:rsidR="24F589E2">
        <w:rPr/>
        <w:t xml:space="preserve"> </w:t>
      </w:r>
      <w:r w:rsidRPr="24F589E2" w:rsidR="24F589E2">
        <w:rPr>
          <w:b w:val="1"/>
          <w:bCs w:val="1"/>
        </w:rPr>
        <w:t>audio</w:t>
      </w:r>
      <w:r w:rsidR="24F589E2">
        <w:rPr/>
        <w:t xml:space="preserve"> </w:t>
      </w:r>
      <w:r w:rsidR="24F589E2">
        <w:rPr/>
        <w:t>ir pakeiskite pagrindinę grupę į</w:t>
      </w:r>
      <w:r w:rsidR="24F589E2">
        <w:rPr/>
        <w:t xml:space="preserve"> </w:t>
      </w:r>
      <w:r w:rsidRPr="24F589E2" w:rsidR="24F589E2">
        <w:rPr>
          <w:b w:val="1"/>
          <w:bCs w:val="1"/>
        </w:rPr>
        <w:t>users</w:t>
      </w:r>
      <w:r w:rsidR="24F589E2">
        <w:rPr/>
        <w:t>. (2 tšk.)</w:t>
      </w:r>
    </w:p>
    <w:p w:rsidR="5489E750" w:rsidP="24F589E2" w:rsidRDefault="5489E750" w14:paraId="56F65C0E" w14:textId="7F622326">
      <w:pPr>
        <w:pStyle w:val="Normal"/>
        <w:ind w:left="720"/>
      </w:pPr>
      <w:r w:rsidR="5489E750">
        <w:drawing>
          <wp:inline wp14:editId="224AABC3" wp14:anchorId="76A93210">
            <wp:extent cx="5943600" cy="876300"/>
            <wp:effectExtent l="0" t="0" r="0" b="0"/>
            <wp:docPr id="1645243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243944" name="Picture 1645243944"/>
                    <pic:cNvPicPr/>
                  </pic:nvPicPr>
                  <pic:blipFill>
                    <a:blip xmlns:r="http://schemas.openxmlformats.org/officeDocument/2006/relationships" r:embed="rId1818548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0B4D4AB" wp14:textId="77777777">
      <w:pPr>
        <w:numPr>
          <w:ilvl w:val="0"/>
          <w:numId w:val="1001"/>
        </w:numPr>
        <w:rPr/>
      </w:pPr>
      <w:r w:rsidR="24F589E2">
        <w:rPr/>
        <w:t>Nustatykite vartotojui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</w:t>
      </w:r>
      <w:r w:rsidR="24F589E2">
        <w:rPr/>
        <w:t xml:space="preserve"> </w:t>
      </w:r>
      <w:r w:rsidR="24F589E2">
        <w:rPr/>
        <w:t>slaptažodį:</w:t>
      </w:r>
      <w:r w:rsidR="24F589E2">
        <w:rPr/>
        <w:t xml:space="preserve"> </w:t>
      </w:r>
      <w:r w:rsidRPr="24F589E2" w:rsidR="24F589E2">
        <w:rPr>
          <w:b w:val="1"/>
          <w:bCs w:val="1"/>
        </w:rPr>
        <w:t>kontrolinis2025</w:t>
      </w:r>
      <w:r w:rsidR="24F589E2">
        <w:rPr/>
        <w:t>. (1 tšk.)</w:t>
      </w:r>
    </w:p>
    <w:p w:rsidR="4CC4EE76" w:rsidP="24F589E2" w:rsidRDefault="4CC4EE76" w14:paraId="2871E70F" w14:textId="2299CE77">
      <w:pPr>
        <w:pStyle w:val="Normal"/>
        <w:ind w:left="720"/>
      </w:pPr>
      <w:r w:rsidR="4CC4EE76">
        <w:drawing>
          <wp:inline wp14:editId="6913BA26" wp14:anchorId="6CDFAE74">
            <wp:extent cx="5943600" cy="1047750"/>
            <wp:effectExtent l="0" t="0" r="0" b="0"/>
            <wp:docPr id="1851121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121638" name="Picture 1851121638"/>
                    <pic:cNvPicPr/>
                  </pic:nvPicPr>
                  <pic:blipFill>
                    <a:blip xmlns:r="http://schemas.openxmlformats.org/officeDocument/2006/relationships" r:embed="rId737572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46B1E3" wp14:textId="77777777">
      <w:pPr>
        <w:numPr>
          <w:ilvl w:val="0"/>
          <w:numId w:val="1001"/>
        </w:numPr>
        <w:rPr/>
      </w:pPr>
      <w:r w:rsidR="24F589E2">
        <w:rPr/>
        <w:t>Prisijunkite terminale kaip vartotojas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</w:t>
      </w:r>
      <w:r w:rsidR="24F589E2">
        <w:rPr/>
        <w:t>, patikrinkite su kokiu vartotoju esate prisijunges ir kuriame aplanke esante. (2 tšk.)</w:t>
      </w:r>
    </w:p>
    <w:p w:rsidR="3F7A6D5C" w:rsidP="24F589E2" w:rsidRDefault="3F7A6D5C" w14:paraId="77DF1051" w14:textId="6616750D">
      <w:pPr>
        <w:pStyle w:val="Normal"/>
        <w:ind w:left="720"/>
      </w:pPr>
      <w:r w:rsidR="3F7A6D5C">
        <w:drawing>
          <wp:inline wp14:editId="7D893A45" wp14:anchorId="366F45FC">
            <wp:extent cx="5943600" cy="1295400"/>
            <wp:effectExtent l="0" t="0" r="0" b="0"/>
            <wp:docPr id="914041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041084" name="Picture 914041084"/>
                    <pic:cNvPicPr/>
                  </pic:nvPicPr>
                  <pic:blipFill>
                    <a:blip xmlns:r="http://schemas.openxmlformats.org/officeDocument/2006/relationships" r:embed="rId1932467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4270CF9" wp14:textId="77777777">
      <w:pPr>
        <w:numPr>
          <w:ilvl w:val="0"/>
          <w:numId w:val="1001"/>
        </w:numPr>
        <w:rPr/>
      </w:pPr>
      <w:r w:rsidR="24F589E2">
        <w:rPr/>
        <w:t>Pakeiskite vartotojo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</w:t>
      </w:r>
      <w:r w:rsidR="24F589E2">
        <w:rPr/>
        <w:t xml:space="preserve"> </w:t>
      </w:r>
      <w:r w:rsidR="24F589E2">
        <w:rPr/>
        <w:t>interpretatorių į</w:t>
      </w:r>
      <w:r w:rsidR="24F589E2">
        <w:rPr/>
        <w:t xml:space="preserve"> </w:t>
      </w:r>
      <w:r w:rsidRPr="24F589E2" w:rsidR="24F589E2">
        <w:rPr>
          <w:b w:val="1"/>
          <w:bCs w:val="1"/>
        </w:rPr>
        <w:t>bash</w:t>
      </w:r>
      <w:r w:rsidR="24F589E2">
        <w:rPr/>
        <w:t>. (1tšk)</w:t>
      </w:r>
    </w:p>
    <w:p w:rsidR="7A1E0F22" w:rsidP="24F589E2" w:rsidRDefault="7A1E0F22" w14:paraId="5DEF71E0" w14:textId="1EB6F14F">
      <w:pPr>
        <w:pStyle w:val="Normal"/>
        <w:suppressLineNumbers w:val="0"/>
        <w:bidi w:val="0"/>
        <w:spacing w:before="0" w:beforeAutospacing="off" w:after="200" w:afterAutospacing="off" w:line="259" w:lineRule="auto"/>
        <w:ind w:left="720" w:right="0"/>
        <w:jc w:val="left"/>
      </w:pPr>
      <w:r w:rsidR="7A1E0F22">
        <w:drawing>
          <wp:inline wp14:editId="305F91AF" wp14:anchorId="2DA6E98C">
            <wp:extent cx="5943600" cy="1295400"/>
            <wp:effectExtent l="0" t="0" r="0" b="0"/>
            <wp:docPr id="1381371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371719" name="Picture 1381371719"/>
                    <pic:cNvPicPr/>
                  </pic:nvPicPr>
                  <pic:blipFill>
                    <a:blip xmlns:r="http://schemas.openxmlformats.org/officeDocument/2006/relationships" r:embed="rId1629887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1BCD88">
        <w:drawing>
          <wp:inline wp14:editId="2F430DA1" wp14:anchorId="2A260237">
            <wp:extent cx="5943600" cy="847725"/>
            <wp:effectExtent l="0" t="0" r="0" b="0"/>
            <wp:docPr id="594176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176305" name="Picture 594176305"/>
                    <pic:cNvPicPr/>
                  </pic:nvPicPr>
                  <pic:blipFill>
                    <a:blip xmlns:r="http://schemas.openxmlformats.org/officeDocument/2006/relationships" r:embed="rId194853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F1502E" wp14:textId="77777777">
      <w:pPr>
        <w:numPr>
          <w:ilvl w:val="0"/>
          <w:numId w:val="1001"/>
        </w:numPr>
        <w:rPr/>
      </w:pPr>
      <w:r w:rsidR="24F589E2">
        <w:rPr/>
        <w:t>Vartotojo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</w:t>
      </w:r>
      <w:r w:rsidR="24F589E2">
        <w:rPr/>
        <w:t xml:space="preserve"> </w:t>
      </w:r>
      <w:r w:rsidR="24F589E2">
        <w:rPr/>
        <w:t>namų kataloge sukurkite katalogą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proc-labs</w:t>
      </w:r>
      <w:r w:rsidR="24F589E2">
        <w:rPr/>
        <w:t>, o jame – katalogus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proc1</w:t>
      </w:r>
      <w:r w:rsidR="24F589E2">
        <w:rPr/>
        <w:t xml:space="preserve"> </w:t>
      </w:r>
      <w:r w:rsidR="24F589E2">
        <w:rPr/>
        <w:t>ir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proc2</w:t>
      </w:r>
      <w:r w:rsidR="24F589E2">
        <w:rPr/>
        <w:t>. (1 tšk.)</w:t>
      </w:r>
    </w:p>
    <w:p w:rsidR="1F6D45F4" w:rsidP="24F589E2" w:rsidRDefault="1F6D45F4" w14:paraId="3C1647C6" w14:textId="080CB9BF">
      <w:pPr>
        <w:pStyle w:val="Normal"/>
        <w:ind w:left="720"/>
      </w:pPr>
      <w:r w:rsidR="1F6D45F4">
        <w:drawing>
          <wp:inline wp14:editId="4988D57E" wp14:anchorId="6B733311">
            <wp:extent cx="5943600" cy="847725"/>
            <wp:effectExtent l="0" t="0" r="0" b="0"/>
            <wp:docPr id="1135131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131262" name="Picture 1135131262"/>
                    <pic:cNvPicPr/>
                  </pic:nvPicPr>
                  <pic:blipFill>
                    <a:blip xmlns:r="http://schemas.openxmlformats.org/officeDocument/2006/relationships" r:embed="rId455140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pict w14:anchorId="30967B5B">
          <v:rect style="width:0;height:1.5pt" o:hr="t" o:hrstd="t" o:hralign="center"/>
        </w:pict>
      </w:r>
    </w:p>
    <w:bookmarkEnd w:id="9"/>
    <w:bookmarkStart w:name="Xa867dad589de5f7864a6b9f81bf8ac03a7eb726" w:id="10"/>
    <w:p xmlns:wp14="http://schemas.microsoft.com/office/word/2010/wordml" w14:paraId="43B1DFBC" wp14:textId="77777777">
      <w:pPr>
        <w:pStyle w:val="Heading3"/>
      </w:pPr>
      <w:r>
        <w:t xml:space="preserve">II. Procesai (likite prisijungęs kaip PRO vartotojas)</w:t>
      </w:r>
    </w:p>
    <w:p xmlns:wp14="http://schemas.microsoft.com/office/word/2010/wordml" w14:paraId="2A4CAB78" wp14:textId="77777777">
      <w:pPr>
        <w:numPr>
          <w:ilvl w:val="0"/>
          <w:numId w:val="1002"/>
        </w:numPr>
        <w:rPr/>
      </w:pPr>
      <w:r w:rsidR="24F589E2">
        <w:rPr/>
        <w:t>Naudojant komandinę eilutę atdidarykite programą</w:t>
      </w:r>
      <w:r w:rsidR="24F589E2">
        <w:rPr/>
        <w:t xml:space="preserve"> </w:t>
      </w:r>
      <w:r w:rsidRPr="24F589E2" w:rsidR="24F589E2">
        <w:rPr>
          <w:b w:val="1"/>
          <w:bCs w:val="1"/>
        </w:rPr>
        <w:t>vlc</w:t>
      </w:r>
      <w:r w:rsidR="24F589E2">
        <w:rPr/>
        <w:t>. (1 tšk.)</w:t>
      </w:r>
    </w:p>
    <w:p w:rsidR="525E80DD" w:rsidP="24F589E2" w:rsidRDefault="525E80DD" w14:paraId="4877EAFD" w14:textId="1EDAE5C1">
      <w:pPr>
        <w:pStyle w:val="Normal"/>
        <w:ind w:left="720"/>
      </w:pPr>
      <w:r w:rsidR="525E80DD">
        <w:drawing>
          <wp:inline wp14:editId="1C9F97D8" wp14:anchorId="4C479E2F">
            <wp:extent cx="5943600" cy="2371725"/>
            <wp:effectExtent l="0" t="0" r="0" b="0"/>
            <wp:docPr id="1479489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489343" name="Picture 1479489343"/>
                    <pic:cNvPicPr/>
                  </pic:nvPicPr>
                  <pic:blipFill>
                    <a:blip xmlns:r="http://schemas.openxmlformats.org/officeDocument/2006/relationships" r:embed="rId1840444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5E80DD">
        <w:drawing>
          <wp:inline wp14:editId="6356D664" wp14:anchorId="5B8894D9">
            <wp:extent cx="5943600" cy="2371725"/>
            <wp:effectExtent l="0" t="0" r="0" b="0"/>
            <wp:docPr id="207543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43179" name="Picture 207543179"/>
                    <pic:cNvPicPr/>
                  </pic:nvPicPr>
                  <pic:blipFill>
                    <a:blip xmlns:r="http://schemas.openxmlformats.org/officeDocument/2006/relationships" r:embed="rId18892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F0128C4" wp14:textId="77777777">
      <w:pPr>
        <w:numPr>
          <w:ilvl w:val="0"/>
          <w:numId w:val="1002"/>
        </w:numPr>
        <w:rPr/>
      </w:pPr>
      <w:r w:rsidR="24F589E2">
        <w:rPr/>
        <w:t>Naudojant shortcut ir komandinę eilutę sustabdykite programą</w:t>
      </w:r>
      <w:r w:rsidR="24F589E2">
        <w:rPr/>
        <w:t xml:space="preserve"> </w:t>
      </w:r>
      <w:r w:rsidRPr="24F589E2" w:rsidR="24F589E2">
        <w:rPr>
          <w:b w:val="1"/>
          <w:bCs w:val="1"/>
        </w:rPr>
        <w:t>vlc</w:t>
      </w:r>
      <w:r w:rsidR="24F589E2">
        <w:rPr/>
        <w:t xml:space="preserve"> </w:t>
      </w:r>
      <w:r w:rsidR="24F589E2">
        <w:rPr/>
        <w:t>ir ją paleiskite background(</w:t>
      </w:r>
      <w:r w:rsidRPr="24F589E2" w:rsidR="24F589E2">
        <w:rPr>
          <w:b w:val="1"/>
          <w:bCs w:val="1"/>
        </w:rPr>
        <w:t>bg</w:t>
      </w:r>
      <w:r w:rsidR="24F589E2">
        <w:rPr/>
        <w:t>) rėžimu. (2tšk)</w:t>
      </w:r>
    </w:p>
    <w:p w:rsidR="47E5917D" w:rsidP="24F589E2" w:rsidRDefault="47E5917D" w14:paraId="25C66936" w14:textId="1868A529">
      <w:pPr>
        <w:pStyle w:val="Normal"/>
        <w:ind w:left="720"/>
      </w:pPr>
      <w:r w:rsidR="47E5917D">
        <w:drawing>
          <wp:inline wp14:editId="7EFD6D66" wp14:anchorId="0C1CE573">
            <wp:extent cx="5943600" cy="2133600"/>
            <wp:effectExtent l="0" t="0" r="0" b="0"/>
            <wp:docPr id="1928470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470065" name="Picture 1928470065"/>
                    <pic:cNvPicPr/>
                  </pic:nvPicPr>
                  <pic:blipFill>
                    <a:blip xmlns:r="http://schemas.openxmlformats.org/officeDocument/2006/relationships" r:embed="rId878119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52779B1" wp14:textId="77777777">
      <w:pPr>
        <w:numPr>
          <w:ilvl w:val="0"/>
          <w:numId w:val="1002"/>
        </w:numPr>
        <w:rPr/>
      </w:pPr>
      <w:r w:rsidR="24F589E2">
        <w:rPr/>
        <w:t>Naudojant komanadinę eilutę uždarykite programą</w:t>
      </w:r>
      <w:r w:rsidR="24F589E2">
        <w:rPr/>
        <w:t xml:space="preserve"> </w:t>
      </w:r>
      <w:r w:rsidRPr="24F589E2" w:rsidR="24F589E2">
        <w:rPr>
          <w:b w:val="1"/>
          <w:bCs w:val="1"/>
        </w:rPr>
        <w:t>vlc</w:t>
      </w:r>
      <w:r w:rsidR="24F589E2">
        <w:rPr/>
        <w:t>. (1 tšk.)</w:t>
      </w:r>
    </w:p>
    <w:p w:rsidR="58C5FAC6" w:rsidP="24F589E2" w:rsidRDefault="58C5FAC6" w14:paraId="5CF76BDC" w14:textId="1E55BE24">
      <w:pPr>
        <w:pStyle w:val="Normal"/>
        <w:ind w:left="720"/>
      </w:pPr>
      <w:r w:rsidR="58C5FAC6">
        <w:drawing>
          <wp:inline wp14:editId="46F37E4E" wp14:anchorId="43093405">
            <wp:extent cx="5943600" cy="2133600"/>
            <wp:effectExtent l="0" t="0" r="0" b="0"/>
            <wp:docPr id="513392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392194" name="Picture 513392194"/>
                    <pic:cNvPicPr/>
                  </pic:nvPicPr>
                  <pic:blipFill>
                    <a:blip xmlns:r="http://schemas.openxmlformats.org/officeDocument/2006/relationships" r:embed="rId585007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BC6621" wp14:textId="77777777">
      <w:pPr>
        <w:numPr>
          <w:ilvl w:val="0"/>
          <w:numId w:val="1002"/>
        </w:numPr>
        <w:rPr/>
      </w:pPr>
      <w:r w:rsidR="24F589E2">
        <w:rPr/>
        <w:t>Išveskite</w:t>
      </w:r>
      <w:r w:rsidR="24F589E2">
        <w:rPr/>
        <w:t xml:space="preserve"> </w:t>
      </w:r>
      <w:r w:rsidRPr="24F589E2" w:rsidR="24F589E2">
        <w:rPr>
          <w:b w:val="1"/>
          <w:bCs w:val="1"/>
        </w:rPr>
        <w:t>visus sistemos procesus</w:t>
      </w:r>
      <w:r w:rsidR="24F589E2">
        <w:rPr/>
        <w:t xml:space="preserve"> </w:t>
      </w:r>
      <w:r w:rsidR="24F589E2">
        <w:rPr/>
        <w:t>su detalia informacija apie juos ir rezultatą įrašykite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/home/PRO/proc-labs/proc1/all_procs.txt</w:t>
      </w:r>
      <w:r w:rsidR="24F589E2">
        <w:rPr/>
        <w:t xml:space="preserve"> </w:t>
      </w:r>
      <w:r w:rsidR="24F589E2">
        <w:rPr/>
        <w:t>(naudokite išvesties peradresavimą). (2 tšk.)</w:t>
      </w:r>
    </w:p>
    <w:p w:rsidR="1587E275" w:rsidP="24F589E2" w:rsidRDefault="1587E275" w14:paraId="0877E2E1" w14:textId="4029B583">
      <w:pPr>
        <w:pStyle w:val="Normal"/>
        <w:ind w:left="720"/>
      </w:pPr>
      <w:r w:rsidR="1587E275">
        <w:drawing>
          <wp:inline wp14:editId="35EC5949" wp14:anchorId="351224C2">
            <wp:extent cx="5943600" cy="2133600"/>
            <wp:effectExtent l="0" t="0" r="0" b="0"/>
            <wp:docPr id="476877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877377" name="Picture 476877377"/>
                    <pic:cNvPicPr/>
                  </pic:nvPicPr>
                  <pic:blipFill>
                    <a:blip xmlns:r="http://schemas.openxmlformats.org/officeDocument/2006/relationships" r:embed="rId1963636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51C85EC" wp14:textId="77777777">
      <w:pPr>
        <w:numPr>
          <w:ilvl w:val="0"/>
          <w:numId w:val="1002"/>
        </w:numPr>
        <w:rPr/>
      </w:pPr>
      <w:r w:rsidR="24F589E2">
        <w:rPr/>
        <w:t>Išfiltruokite tik vartotojo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</w:t>
      </w:r>
      <w:r w:rsidR="24F589E2">
        <w:rPr/>
        <w:t xml:space="preserve"> </w:t>
      </w:r>
      <w:r w:rsidR="24F589E2">
        <w:rPr/>
        <w:t>procesus ir įrašykite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/home/PRO/proc-labs/proc1/pro_procs.txt</w:t>
      </w:r>
      <w:r w:rsidR="24F589E2">
        <w:rPr/>
        <w:t>. (2 tšk.)</w:t>
      </w:r>
    </w:p>
    <w:p w:rsidR="55E00C02" w:rsidP="24F589E2" w:rsidRDefault="55E00C02" w14:paraId="6452C0F5" w14:textId="21D547C9">
      <w:pPr>
        <w:pStyle w:val="Normal"/>
        <w:ind w:left="720"/>
      </w:pPr>
      <w:r w:rsidR="55E00C02">
        <w:drawing>
          <wp:inline wp14:editId="75843787" wp14:anchorId="7B68ED84">
            <wp:extent cx="5943600" cy="647700"/>
            <wp:effectExtent l="0" t="0" r="0" b="0"/>
            <wp:docPr id="105132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32924" name="Picture 105132924"/>
                    <pic:cNvPicPr/>
                  </pic:nvPicPr>
                  <pic:blipFill>
                    <a:blip xmlns:r="http://schemas.openxmlformats.org/officeDocument/2006/relationships" r:embed="rId2090334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BD0EAA0" wp14:textId="77777777">
      <w:pPr>
        <w:numPr>
          <w:ilvl w:val="0"/>
          <w:numId w:val="1002"/>
        </w:numPr>
        <w:rPr/>
      </w:pPr>
      <w:r w:rsidR="24F589E2">
        <w:rPr/>
        <w:t>Naudodami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pro_procs.txt</w:t>
      </w:r>
      <w:r w:rsidR="24F589E2">
        <w:rPr/>
        <w:t>, suskaičiuokite, kiek procesų priklauso vartotojui</w:t>
      </w:r>
      <w:r w:rsidR="24F589E2">
        <w:rPr/>
        <w:t xml:space="preserve"> </w:t>
      </w:r>
      <w:r w:rsidRPr="24F589E2" w:rsidR="24F589E2">
        <w:rPr>
          <w:b w:val="1"/>
          <w:bCs w:val="1"/>
        </w:rPr>
        <w:t>PRO</w:t>
      </w:r>
      <w:r w:rsidR="24F589E2">
        <w:rPr/>
        <w:t>, ir gautą skaičių įrašykite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/home/PRO/proc-labs/proc1/pro_count.txt</w:t>
      </w:r>
      <w:r w:rsidR="24F589E2">
        <w:rPr/>
        <w:t>. (2 tšk.)</w:t>
      </w:r>
    </w:p>
    <w:p w:rsidR="6C556993" w:rsidP="24F589E2" w:rsidRDefault="6C556993" w14:paraId="6CFF5807" w14:textId="498DF279">
      <w:pPr>
        <w:pStyle w:val="Normal"/>
        <w:ind w:left="720"/>
      </w:pPr>
      <w:r w:rsidR="6C556993">
        <w:drawing>
          <wp:inline wp14:editId="7D0FB12E" wp14:anchorId="1222053E">
            <wp:extent cx="5943600" cy="457200"/>
            <wp:effectExtent l="0" t="0" r="0" b="0"/>
            <wp:docPr id="176848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48071" name="Picture 176848071"/>
                    <pic:cNvPicPr/>
                  </pic:nvPicPr>
                  <pic:blipFill>
                    <a:blip xmlns:r="http://schemas.openxmlformats.org/officeDocument/2006/relationships" r:embed="rId959798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63A02B" wp14:textId="77777777">
      <w:pPr>
        <w:numPr>
          <w:ilvl w:val="0"/>
          <w:numId w:val="1002"/>
        </w:numPr>
        <w:rPr/>
      </w:pPr>
      <w:r w:rsidR="24F589E2">
        <w:rPr/>
        <w:t>Suraskite visų</w:t>
      </w:r>
      <w:r w:rsidR="24F589E2">
        <w:rPr/>
        <w:t xml:space="preserve"> </w:t>
      </w:r>
      <w:r w:rsidRPr="24F589E2" w:rsidR="24F589E2">
        <w:rPr>
          <w:b w:val="1"/>
          <w:bCs w:val="1"/>
        </w:rPr>
        <w:t>systemd</w:t>
      </w:r>
      <w:r w:rsidR="24F589E2">
        <w:rPr/>
        <w:t xml:space="preserve"> </w:t>
      </w:r>
      <w:r w:rsidR="24F589E2">
        <w:rPr/>
        <w:t>procesų</w:t>
      </w:r>
      <w:r w:rsidR="24F589E2">
        <w:rPr/>
        <w:t xml:space="preserve"> </w:t>
      </w:r>
      <w:r w:rsidRPr="24F589E2" w:rsidR="24F589E2">
        <w:rPr>
          <w:b w:val="1"/>
          <w:bCs w:val="1"/>
        </w:rPr>
        <w:t>PID</w:t>
      </w:r>
      <w:r w:rsidR="24F589E2">
        <w:rPr/>
        <w:t xml:space="preserve"> </w:t>
      </w:r>
      <w:r w:rsidR="24F589E2">
        <w:rPr/>
        <w:t>ir jų sąrašą įrašykite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/home/PRO/proc-labs/proc1/systemd_pids.txt</w:t>
      </w:r>
      <w:r w:rsidR="24F589E2">
        <w:rPr/>
        <w:t>. (2 tšk.)</w:t>
      </w:r>
    </w:p>
    <w:p w:rsidR="5245B2C8" w:rsidP="24F589E2" w:rsidRDefault="5245B2C8" w14:paraId="5F0C6130" w14:textId="5DA19B44">
      <w:pPr>
        <w:pStyle w:val="Normal"/>
        <w:ind w:left="720"/>
      </w:pPr>
      <w:r w:rsidR="5245B2C8">
        <w:drawing>
          <wp:inline wp14:editId="20C0698C" wp14:anchorId="30C4FA07">
            <wp:extent cx="5943600" cy="619125"/>
            <wp:effectExtent l="0" t="0" r="0" b="0"/>
            <wp:docPr id="2073356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356047" name="Picture 2073356047"/>
                    <pic:cNvPicPr/>
                  </pic:nvPicPr>
                  <pic:blipFill>
                    <a:blip xmlns:r="http://schemas.openxmlformats.org/officeDocument/2006/relationships" r:embed="rId1430959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9F3415" wp14:textId="77777777">
      <w:pPr>
        <w:numPr>
          <w:ilvl w:val="0"/>
          <w:numId w:val="1002"/>
        </w:numPr>
        <w:rPr/>
      </w:pPr>
      <w:r w:rsidR="24F589E2">
        <w:rPr/>
        <w:t>Paleiskite programą</w:t>
      </w:r>
      <w:r w:rsidR="24F589E2">
        <w:rPr/>
        <w:t xml:space="preserve"> </w:t>
      </w:r>
      <w:r w:rsidRPr="24F589E2" w:rsidR="24F589E2">
        <w:rPr>
          <w:b w:val="1"/>
          <w:bCs w:val="1"/>
        </w:rPr>
        <w:t>top</w:t>
      </w:r>
      <w:r w:rsidR="24F589E2">
        <w:rPr/>
        <w:t xml:space="preserve"> </w:t>
      </w:r>
      <w:r w:rsidR="24F589E2">
        <w:rPr/>
        <w:t>taip, kad ji automatiškai užsidarytų po</w:t>
      </w:r>
      <w:r w:rsidR="24F589E2">
        <w:rPr/>
        <w:t xml:space="preserve"> </w:t>
      </w:r>
      <w:r w:rsidRPr="24F589E2" w:rsidR="24F589E2">
        <w:rPr>
          <w:b w:val="1"/>
          <w:bCs w:val="1"/>
        </w:rPr>
        <w:t>5 atnaujinimų</w:t>
      </w:r>
      <w:r w:rsidR="24F589E2">
        <w:rPr/>
        <w:t xml:space="preserve"> </w:t>
      </w:r>
      <w:r w:rsidR="24F589E2">
        <w:rPr/>
        <w:t>(naudokite atitinkamą parametrą). (2 tšk.)</w:t>
      </w:r>
    </w:p>
    <w:p w:rsidR="29232EFC" w:rsidP="24F589E2" w:rsidRDefault="29232EFC" w14:paraId="4038E097" w14:textId="490D6B16">
      <w:pPr>
        <w:pStyle w:val="Normal"/>
        <w:ind w:left="720"/>
      </w:pPr>
      <w:r w:rsidR="29232EFC">
        <w:drawing>
          <wp:inline wp14:editId="46574C90" wp14:anchorId="43F179B9">
            <wp:extent cx="5943600" cy="619125"/>
            <wp:effectExtent l="0" t="0" r="0" b="0"/>
            <wp:docPr id="1780017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017917" name="Picture 1780017917"/>
                    <pic:cNvPicPr/>
                  </pic:nvPicPr>
                  <pic:blipFill>
                    <a:blip xmlns:r="http://schemas.openxmlformats.org/officeDocument/2006/relationships" r:embed="rId943530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13849DF" wp14:textId="77777777">
      <w:pPr>
        <w:numPr>
          <w:ilvl w:val="0"/>
          <w:numId w:val="1002"/>
        </w:numPr>
      </w:pPr>
      <w:r>
        <w:t xml:space="preserve">Paleidę</w:t>
      </w:r>
      <w:r>
        <w:t xml:space="preserve"> </w:t>
      </w:r>
      <w:r>
        <w:rPr>
          <w:b/>
          <w:bCs/>
        </w:rPr>
        <w:t xml:space="preserve">top</w:t>
      </w:r>
      <w:r>
        <w:t xml:space="preserve">:</w:t>
      </w:r>
    </w:p>
    <w:p xmlns:wp14="http://schemas.microsoft.com/office/word/2010/wordml" w:rsidP="24F589E2" w14:paraId="0C976425" wp14:textId="77777777">
      <w:pPr>
        <w:pStyle w:val="Compact"/>
        <w:numPr>
          <w:ilvl w:val="1"/>
          <w:numId w:val="1003"/>
        </w:numPr>
        <w:rPr>
          <w:b w:val="1"/>
          <w:bCs w:val="1"/>
        </w:rPr>
      </w:pPr>
      <w:r w:rsidR="24F589E2">
        <w:rPr/>
        <w:t>surikiuokite procesus pagal</w:t>
      </w:r>
      <w:r w:rsidR="24F589E2">
        <w:rPr/>
        <w:t xml:space="preserve"> </w:t>
      </w:r>
      <w:r w:rsidRPr="24F589E2" w:rsidR="24F589E2">
        <w:rPr>
          <w:b w:val="1"/>
          <w:bCs w:val="1"/>
        </w:rPr>
        <w:t>daugiausiai naudojamą CPU</w:t>
      </w:r>
    </w:p>
    <w:p w:rsidR="45782B65" w:rsidP="24F589E2" w:rsidRDefault="45782B65" w14:paraId="034D225B" w14:textId="6BC942D6">
      <w:pPr>
        <w:pStyle w:val="Compact"/>
        <w:ind w:left="1440"/>
      </w:pPr>
      <w:r w:rsidR="45782B65">
        <w:drawing>
          <wp:inline wp14:editId="0416F483" wp14:anchorId="5EDEB8D3">
            <wp:extent cx="5943600" cy="914400"/>
            <wp:effectExtent l="0" t="0" r="0" b="0"/>
            <wp:docPr id="2032964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964707" name="Picture 2032964707"/>
                    <pic:cNvPicPr/>
                  </pic:nvPicPr>
                  <pic:blipFill>
                    <a:blip xmlns:r="http://schemas.openxmlformats.org/officeDocument/2006/relationships" r:embed="rId343907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782B65" w:rsidP="24F589E2" w:rsidRDefault="45782B65" w14:paraId="404D72A6" w14:textId="373A4D10">
      <w:pPr>
        <w:pStyle w:val="Compact"/>
        <w:ind w:left="1440"/>
      </w:pPr>
      <w:r w:rsidR="45782B65">
        <w:drawing>
          <wp:inline wp14:editId="2DD1F8BF" wp14:anchorId="132BC369">
            <wp:extent cx="5943600" cy="914400"/>
            <wp:effectExtent l="0" t="0" r="0" b="0"/>
            <wp:docPr id="1026592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592189" name="Picture 1026592189"/>
                    <pic:cNvPicPr/>
                  </pic:nvPicPr>
                  <pic:blipFill>
                    <a:blip xmlns:r="http://schemas.openxmlformats.org/officeDocument/2006/relationships" r:embed="rId1239644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EA831C" wp14:textId="77777777">
      <w:pPr>
        <w:pStyle w:val="Compact"/>
        <w:numPr>
          <w:ilvl w:val="1"/>
          <w:numId w:val="1003"/>
        </w:numPr>
        <w:rPr/>
      </w:pPr>
      <w:r w:rsidR="24F589E2">
        <w:rPr/>
        <w:t>daugiausiai CPU naudojančio proceso</w:t>
      </w:r>
      <w:r w:rsidR="24F589E2">
        <w:rPr/>
        <w:t xml:space="preserve"> </w:t>
      </w:r>
      <w:r w:rsidRPr="24F589E2" w:rsidR="24F589E2">
        <w:rPr>
          <w:b w:val="1"/>
          <w:bCs w:val="1"/>
        </w:rPr>
        <w:t>pavadinimą ir PID</w:t>
      </w:r>
      <w:r w:rsidR="24F589E2">
        <w:rPr/>
        <w:t xml:space="preserve"> </w:t>
      </w:r>
      <w:r w:rsidR="24F589E2">
        <w:rPr/>
        <w:t>įrašykite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/home/PRO/proc-labs/proc1/top_cpu.txt</w:t>
      </w:r>
      <w:r w:rsidR="24F589E2">
        <w:rPr/>
        <w:t>.(konkrečius skaičius/tekstą įrašo studentas pagal savo sistemos rezultatą su komanda</w:t>
      </w:r>
      <w:r w:rsidR="24F589E2">
        <w:rPr/>
        <w:t xml:space="preserve"> </w:t>
      </w:r>
      <w:r w:rsidRPr="24F589E2" w:rsidR="24F589E2">
        <w:rPr>
          <w:b w:val="1"/>
          <w:bCs w:val="1"/>
        </w:rPr>
        <w:t>echo arba cat</w:t>
      </w:r>
      <w:r w:rsidR="24F589E2">
        <w:rPr/>
        <w:t>). (3 tšk.)</w:t>
      </w:r>
    </w:p>
    <w:p w:rsidR="78082B39" w:rsidP="24F589E2" w:rsidRDefault="78082B39" w14:paraId="124A1703" w14:textId="4EEEC486">
      <w:pPr>
        <w:pStyle w:val="Compact"/>
        <w:ind w:left="1440"/>
      </w:pPr>
      <w:r w:rsidR="78082B39">
        <w:drawing>
          <wp:inline wp14:editId="720327C8" wp14:anchorId="705B912C">
            <wp:extent cx="5943600" cy="1381125"/>
            <wp:effectExtent l="0" t="0" r="0" b="0"/>
            <wp:docPr id="234143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143067" name="Picture 234143067"/>
                    <pic:cNvPicPr/>
                  </pic:nvPicPr>
                  <pic:blipFill>
                    <a:blip xmlns:r="http://schemas.openxmlformats.org/officeDocument/2006/relationships" r:embed="rId807852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F0B444">
        <w:drawing>
          <wp:inline wp14:editId="7D0F2354" wp14:anchorId="7EC920B4">
            <wp:extent cx="5943600" cy="771525"/>
            <wp:effectExtent l="0" t="0" r="0" b="0"/>
            <wp:docPr id="2120299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299387" name="Picture 2120299387"/>
                    <pic:cNvPicPr/>
                  </pic:nvPicPr>
                  <pic:blipFill>
                    <a:blip xmlns:r="http://schemas.openxmlformats.org/officeDocument/2006/relationships" r:embed="rId12334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83F353" wp14:textId="77777777">
      <w:pPr>
        <w:numPr>
          <w:ilvl w:val="0"/>
          <w:numId w:val="1002"/>
        </w:numPr>
        <w:rPr/>
      </w:pPr>
      <w:r w:rsidR="24F589E2">
        <w:rPr/>
        <w:t>Naudodami</w:t>
      </w:r>
      <w:r w:rsidR="24F589E2">
        <w:rPr/>
        <w:t xml:space="preserve"> </w:t>
      </w:r>
      <w:r w:rsidRPr="24F589E2" w:rsidR="24F589E2">
        <w:rPr>
          <w:b w:val="1"/>
          <w:bCs w:val="1"/>
        </w:rPr>
        <w:t>pstree</w:t>
      </w:r>
      <w:r w:rsidR="24F589E2">
        <w:rPr/>
        <w:t xml:space="preserve"> </w:t>
      </w:r>
      <w:r w:rsidR="24F589E2">
        <w:rPr/>
        <w:t>su</w:t>
      </w:r>
      <w:r w:rsidR="24F589E2">
        <w:rPr/>
        <w:t xml:space="preserve"> </w:t>
      </w:r>
      <w:r w:rsidRPr="24F589E2" w:rsidR="24F589E2">
        <w:rPr>
          <w:b w:val="1"/>
          <w:bCs w:val="1"/>
        </w:rPr>
        <w:t>PID</w:t>
      </w:r>
      <w:r w:rsidR="24F589E2">
        <w:rPr/>
        <w:t xml:space="preserve"> </w:t>
      </w:r>
      <w:r w:rsidR="24F589E2">
        <w:rPr/>
        <w:t>rodymu, išveskite ekrane visų procesų, kurių pavadinime yra žodis</w:t>
      </w:r>
      <w:r w:rsidR="24F589E2">
        <w:rPr/>
        <w:t xml:space="preserve"> </w:t>
      </w:r>
      <w:r w:rsidRPr="24F589E2" w:rsidR="24F589E2">
        <w:rPr>
          <w:b w:val="1"/>
          <w:bCs w:val="1"/>
        </w:rPr>
        <w:t>systemd</w:t>
      </w:r>
      <w:r w:rsidR="24F589E2">
        <w:rPr/>
        <w:t>, medį. (2 tšk.)</w:t>
      </w:r>
    </w:p>
    <w:p w:rsidR="7F34D9A1" w:rsidP="24F589E2" w:rsidRDefault="7F34D9A1" w14:paraId="177CD6DF" w14:textId="2F0C8A3F">
      <w:pPr>
        <w:pStyle w:val="Normal"/>
        <w:ind w:left="720"/>
      </w:pPr>
      <w:r w:rsidR="7F34D9A1">
        <w:drawing>
          <wp:inline wp14:editId="512227DE" wp14:anchorId="7CA28613">
            <wp:extent cx="5943600" cy="1333500"/>
            <wp:effectExtent l="0" t="0" r="0" b="0"/>
            <wp:docPr id="1547879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879254" name="Picture 1547879254"/>
                    <pic:cNvPicPr/>
                  </pic:nvPicPr>
                  <pic:blipFill>
                    <a:blip xmlns:r="http://schemas.openxmlformats.org/officeDocument/2006/relationships" r:embed="rId416928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6D65E42" wp14:textId="77777777">
      <w:pPr>
        <w:numPr>
          <w:ilvl w:val="0"/>
          <w:numId w:val="1002"/>
        </w:numPr>
        <w:rPr/>
      </w:pPr>
      <w:r w:rsidR="24F589E2">
        <w:rPr/>
        <w:t>Naudodami</w:t>
      </w:r>
      <w:r w:rsidR="24F589E2">
        <w:rPr/>
        <w:t xml:space="preserve"> </w:t>
      </w:r>
      <w:r w:rsidRPr="24F589E2" w:rsidR="24F589E2">
        <w:rPr>
          <w:b w:val="1"/>
          <w:bCs w:val="1"/>
        </w:rPr>
        <w:t>ps</w:t>
      </w:r>
      <w:r w:rsidR="24F589E2">
        <w:rPr/>
        <w:t xml:space="preserve"> </w:t>
      </w:r>
      <w:r w:rsidR="24F589E2">
        <w:rPr/>
        <w:t>ir</w:t>
      </w:r>
      <w:r w:rsidR="24F589E2">
        <w:rPr/>
        <w:t xml:space="preserve"> </w:t>
      </w:r>
      <w:r w:rsidRPr="24F589E2" w:rsidR="24F589E2">
        <w:rPr>
          <w:b w:val="1"/>
          <w:bCs w:val="1"/>
        </w:rPr>
        <w:t>grep</w:t>
      </w:r>
      <w:r w:rsidR="24F589E2">
        <w:rPr/>
        <w:t xml:space="preserve"> </w:t>
      </w:r>
      <w:r w:rsidR="24F589E2">
        <w:rPr/>
        <w:t>ar kitą filtravimo būdą, suraskite kiek procesų, kurių būsenos (</w:t>
      </w:r>
      <w:r w:rsidRPr="24F589E2" w:rsidR="24F589E2">
        <w:rPr>
          <w:rStyle w:val="VerbatimChar"/>
        </w:rPr>
        <w:t>STAT</w:t>
      </w:r>
      <w:r w:rsidR="24F589E2">
        <w:rPr/>
        <w:t>) lauke yra raidė</w:t>
      </w:r>
      <w:r w:rsidR="24F589E2">
        <w:rPr/>
        <w:t xml:space="preserve"> </w:t>
      </w:r>
      <w:r w:rsidRPr="24F589E2" w:rsidR="24F589E2">
        <w:rPr>
          <w:b w:val="1"/>
          <w:bCs w:val="1"/>
        </w:rPr>
        <w:t>S</w:t>
      </w:r>
      <w:r w:rsidR="24F589E2">
        <w:rPr/>
        <w:t xml:space="preserve"> </w:t>
      </w:r>
      <w:r w:rsidR="24F589E2">
        <w:rPr/>
        <w:t>(miega) turite, ir jų skaičių įrašykite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/home/PRO/proc-labs/proc2/sleep_procs_number.txt</w:t>
      </w:r>
      <w:r w:rsidR="24F589E2">
        <w:rPr/>
        <w:t>. (3 tšk.)</w:t>
      </w:r>
    </w:p>
    <w:p w:rsidR="7CC78DE3" w:rsidP="24F589E2" w:rsidRDefault="7CC78DE3" w14:paraId="4CB621EE" w14:textId="15686A2A">
      <w:pPr>
        <w:pStyle w:val="Normal"/>
        <w:ind w:left="720"/>
      </w:pPr>
      <w:r w:rsidR="7CC78DE3">
        <w:drawing>
          <wp:inline wp14:editId="5861C0F4" wp14:anchorId="22FF5E6A">
            <wp:extent cx="5943600" cy="533400"/>
            <wp:effectExtent l="0" t="0" r="0" b="0"/>
            <wp:docPr id="1927940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940837" name="Picture 1927940837"/>
                    <pic:cNvPicPr/>
                  </pic:nvPicPr>
                  <pic:blipFill>
                    <a:blip xmlns:r="http://schemas.openxmlformats.org/officeDocument/2006/relationships" r:embed="rId784773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55A4CDC" wp14:textId="77777777">
      <w:pPr>
        <w:numPr>
          <w:ilvl w:val="0"/>
          <w:numId w:val="1002"/>
        </w:numPr>
        <w:rPr/>
      </w:pPr>
      <w:r w:rsidR="24F589E2">
        <w:rPr/>
        <w:t>Naudodami</w:t>
      </w:r>
      <w:r w:rsidR="24F589E2">
        <w:rPr/>
        <w:t xml:space="preserve"> </w:t>
      </w:r>
      <w:r w:rsidRPr="24F589E2" w:rsidR="24F589E2">
        <w:rPr>
          <w:b w:val="1"/>
          <w:bCs w:val="1"/>
        </w:rPr>
        <w:t>ps</w:t>
      </w:r>
      <w:r w:rsidR="24F589E2">
        <w:rPr/>
        <w:t xml:space="preserve"> </w:t>
      </w:r>
      <w:r w:rsidR="24F589E2">
        <w:rPr/>
        <w:t>filtravimą, suraskite visus</w:t>
      </w:r>
      <w:r w:rsidR="24F589E2">
        <w:rPr/>
        <w:t xml:space="preserve"> </w:t>
      </w:r>
      <w:r w:rsidRPr="24F589E2" w:rsidR="24F589E2">
        <w:rPr>
          <w:b w:val="1"/>
          <w:bCs w:val="1"/>
        </w:rPr>
        <w:t>zombie</w:t>
      </w:r>
      <w:r w:rsidR="24F589E2">
        <w:rPr/>
        <w:t xml:space="preserve"> </w:t>
      </w:r>
      <w:r w:rsidR="24F589E2">
        <w:rPr/>
        <w:t>procesus (</w:t>
      </w:r>
      <w:r w:rsidRPr="24F589E2" w:rsidR="24F589E2">
        <w:rPr>
          <w:rStyle w:val="VerbatimChar"/>
        </w:rPr>
        <w:t>STAT</w:t>
      </w:r>
      <w:r w:rsidR="24F589E2">
        <w:rPr/>
        <w:t xml:space="preserve"> </w:t>
      </w:r>
      <w:r w:rsidR="24F589E2">
        <w:rPr/>
        <w:t>su raide</w:t>
      </w:r>
      <w:r w:rsidR="24F589E2">
        <w:rPr/>
        <w:t xml:space="preserve"> </w:t>
      </w:r>
      <w:r w:rsidRPr="24F589E2" w:rsidR="24F589E2">
        <w:rPr>
          <w:b w:val="1"/>
          <w:bCs w:val="1"/>
        </w:rPr>
        <w:t>Z</w:t>
      </w:r>
      <w:r w:rsidR="24F589E2">
        <w:rPr/>
        <w:t>) ir, jei tokių yra, jų sąrašą įrašykite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/home/PRO/proc-labs/proc2/zombies.txt</w:t>
      </w:r>
      <w:r w:rsidR="24F589E2">
        <w:rPr/>
        <w:t>. Jei nėra – faile įrašykite tekstą „zombie procesų nėra“. (3 tšk.)</w:t>
      </w:r>
    </w:p>
    <w:p w:rsidR="2F1A4240" w:rsidP="24F589E2" w:rsidRDefault="2F1A4240" w14:paraId="6348D4F1" w14:textId="11B09AE4">
      <w:pPr>
        <w:pStyle w:val="Normal"/>
        <w:ind w:left="720"/>
      </w:pPr>
      <w:r w:rsidR="2F1A4240">
        <w:drawing>
          <wp:inline wp14:editId="03536323" wp14:anchorId="5904072B">
            <wp:extent cx="5943600" cy="752475"/>
            <wp:effectExtent l="0" t="0" r="0" b="0"/>
            <wp:docPr id="944587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587519" name="Picture 944587519"/>
                    <pic:cNvPicPr/>
                  </pic:nvPicPr>
                  <pic:blipFill>
                    <a:blip xmlns:r="http://schemas.openxmlformats.org/officeDocument/2006/relationships" r:embed="rId1179357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r>
        <w:pict w14:anchorId="27C084E8">
          <v:rect style="width:0;height:1.5pt" o:hr="t" o:hrstd="t" o:hralign="center"/>
        </w:pict>
      </w:r>
    </w:p>
    <w:bookmarkEnd w:id="10"/>
    <w:bookmarkStart w:name="iii.-systemd-tarnybos" w:id="11"/>
    <w:p xmlns:wp14="http://schemas.microsoft.com/office/word/2010/wordml" w14:paraId="4E1ED494" wp14:textId="77777777">
      <w:pPr>
        <w:pStyle w:val="Heading3"/>
      </w:pPr>
      <w:r>
        <w:t xml:space="preserve">III.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tarnybos</w:t>
      </w:r>
    </w:p>
    <w:p xmlns:wp14="http://schemas.microsoft.com/office/word/2010/wordml" w14:paraId="4812FAE2" wp14:textId="77777777">
      <w:pPr>
        <w:numPr>
          <w:ilvl w:val="0"/>
          <w:numId w:val="1004"/>
        </w:numPr>
        <w:rPr/>
      </w:pPr>
      <w:r w:rsidR="24F589E2">
        <w:rPr/>
        <w:t>Patikrinkite tarnybos</w:t>
      </w:r>
      <w:r w:rsidR="24F589E2">
        <w:rPr/>
        <w:t xml:space="preserve"> </w:t>
      </w:r>
      <w:r w:rsidRPr="24F589E2" w:rsidR="24F589E2">
        <w:rPr>
          <w:b w:val="1"/>
          <w:bCs w:val="1"/>
        </w:rPr>
        <w:t>ssh</w:t>
      </w:r>
      <w:r w:rsidR="24F589E2">
        <w:rPr/>
        <w:t xml:space="preserve"> </w:t>
      </w:r>
      <w:r w:rsidR="24F589E2">
        <w:rPr/>
        <w:t>būseną (jei jos nėra, naudokite</w:t>
      </w:r>
      <w:r w:rsidR="24F589E2">
        <w:rPr/>
        <w:t xml:space="preserve"> </w:t>
      </w:r>
      <w:r w:rsidRPr="24F589E2" w:rsidR="24F589E2">
        <w:rPr>
          <w:b w:val="1"/>
          <w:bCs w:val="1"/>
        </w:rPr>
        <w:t>NetworkManager</w:t>
      </w:r>
      <w:r w:rsidR="24F589E2">
        <w:rPr/>
        <w:t xml:space="preserve"> </w:t>
      </w:r>
      <w:r w:rsidR="24F589E2">
        <w:rPr/>
        <w:t>ar kitą pagrindinę tinklo tarnybą) naudodami</w:t>
      </w:r>
      <w:r w:rsidR="24F589E2">
        <w:rPr/>
        <w:t xml:space="preserve"> </w:t>
      </w:r>
      <w:r w:rsidRPr="24F589E2" w:rsidR="24F589E2">
        <w:rPr>
          <w:b w:val="1"/>
          <w:bCs w:val="1"/>
        </w:rPr>
        <w:t>systemctl status</w:t>
      </w:r>
      <w:r w:rsidR="24F589E2">
        <w:rPr/>
        <w:t>. (2 tšk.)</w:t>
      </w:r>
    </w:p>
    <w:p w:rsidR="60C1FBA0" w:rsidP="24F589E2" w:rsidRDefault="60C1FBA0" w14:paraId="27791C2A" w14:textId="6731A775">
      <w:pPr>
        <w:pStyle w:val="Normal"/>
        <w:ind w:left="720"/>
      </w:pPr>
      <w:r w:rsidR="60C1FBA0">
        <w:drawing>
          <wp:inline wp14:editId="69737E91" wp14:anchorId="4D3EF856">
            <wp:extent cx="5943600" cy="1981200"/>
            <wp:effectExtent l="0" t="0" r="0" b="0"/>
            <wp:docPr id="1756101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101850" name="Picture 1756101850"/>
                    <pic:cNvPicPr/>
                  </pic:nvPicPr>
                  <pic:blipFill>
                    <a:blip xmlns:r="http://schemas.openxmlformats.org/officeDocument/2006/relationships" r:embed="rId1504168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B666AE" wp14:textId="77777777">
      <w:pPr>
        <w:numPr>
          <w:ilvl w:val="0"/>
          <w:numId w:val="1004"/>
        </w:numPr>
        <w:rPr/>
      </w:pPr>
      <w:r w:rsidR="24F589E2">
        <w:rPr/>
        <w:t>Išveskite visų</w:t>
      </w:r>
      <w:r w:rsidR="24F589E2">
        <w:rPr/>
        <w:t xml:space="preserve"> </w:t>
      </w:r>
      <w:r w:rsidRPr="24F589E2" w:rsidR="24F589E2">
        <w:rPr>
          <w:b w:val="1"/>
          <w:bCs w:val="1"/>
        </w:rPr>
        <w:t>įkrautų (loaded)</w:t>
      </w:r>
      <w:r w:rsidR="24F589E2">
        <w:rPr/>
        <w:t xml:space="preserve"> </w:t>
      </w:r>
      <w:r w:rsidR="24F589E2">
        <w:rPr/>
        <w:t>tarnybų sąrašą ir rezultatą įrašykite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/home/PRO/proc-labs/services_all.txt</w:t>
      </w:r>
      <w:r w:rsidR="24F589E2">
        <w:rPr/>
        <w:t>. (2 tšk.)</w:t>
      </w:r>
    </w:p>
    <w:p w:rsidR="4F59D6AC" w:rsidP="24F589E2" w:rsidRDefault="4F59D6AC" w14:paraId="4ED48E6A" w14:textId="2A1E6008">
      <w:pPr>
        <w:pStyle w:val="Normal"/>
        <w:ind w:left="720"/>
      </w:pPr>
      <w:r w:rsidR="4F59D6AC">
        <w:drawing>
          <wp:inline wp14:editId="79D4CB3B" wp14:anchorId="59D3B12E">
            <wp:extent cx="5943600" cy="561975"/>
            <wp:effectExtent l="0" t="0" r="0" b="0"/>
            <wp:docPr id="1767760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760346" name="Picture 1767760346"/>
                    <pic:cNvPicPr/>
                  </pic:nvPicPr>
                  <pic:blipFill>
                    <a:blip xmlns:r="http://schemas.openxmlformats.org/officeDocument/2006/relationships" r:embed="rId1696753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6962CF" wp14:textId="77777777">
      <w:pPr>
        <w:numPr>
          <w:ilvl w:val="0"/>
          <w:numId w:val="1004"/>
        </w:numPr>
        <w:rPr/>
      </w:pPr>
      <w:r w:rsidR="24F589E2">
        <w:rPr/>
        <w:t>Išveskite tik</w:t>
      </w:r>
      <w:r w:rsidR="24F589E2">
        <w:rPr/>
        <w:t xml:space="preserve"> </w:t>
      </w:r>
      <w:r w:rsidRPr="24F589E2" w:rsidR="24F589E2">
        <w:rPr>
          <w:b w:val="1"/>
          <w:bCs w:val="1"/>
        </w:rPr>
        <w:t>aktyvias (running)</w:t>
      </w:r>
      <w:r w:rsidR="24F589E2">
        <w:rPr/>
        <w:t xml:space="preserve"> </w:t>
      </w:r>
      <w:r w:rsidR="24F589E2">
        <w:rPr/>
        <w:t>tarnybas ir rezultatą įrašykite į failą P</w:t>
      </w:r>
      <w:r w:rsidRPr="24F589E2" w:rsidR="24F589E2">
        <w:rPr>
          <w:b w:val="1"/>
          <w:bCs w:val="1"/>
        </w:rPr>
        <w:t>/home/PRO/proc-labs/services_running.txt</w:t>
      </w:r>
      <w:r w:rsidR="24F589E2">
        <w:rPr/>
        <w:t>. (1 tšk.)</w:t>
      </w:r>
    </w:p>
    <w:p w:rsidR="176871F7" w:rsidP="24F589E2" w:rsidRDefault="176871F7" w14:paraId="22E7896A" w14:textId="4D79153B">
      <w:pPr>
        <w:pStyle w:val="Normal"/>
        <w:ind w:left="720"/>
      </w:pPr>
      <w:r w:rsidR="176871F7">
        <w:drawing>
          <wp:inline wp14:editId="24793B8A" wp14:anchorId="064CA939">
            <wp:extent cx="5943600" cy="847725"/>
            <wp:effectExtent l="0" t="0" r="0" b="0"/>
            <wp:docPr id="777840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840759" name="Picture 777840759"/>
                    <pic:cNvPicPr/>
                  </pic:nvPicPr>
                  <pic:blipFill>
                    <a:blip xmlns:r="http://schemas.openxmlformats.org/officeDocument/2006/relationships" r:embed="rId117656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340D134" wp14:textId="77777777">
      <w:pPr>
        <w:numPr>
          <w:ilvl w:val="0"/>
          <w:numId w:val="1004"/>
        </w:numPr>
        <w:rPr/>
      </w:pPr>
      <w:r w:rsidR="24F589E2">
        <w:rPr/>
        <w:t>Suraskite visas</w:t>
      </w:r>
      <w:r w:rsidR="24F589E2">
        <w:rPr/>
        <w:t xml:space="preserve"> </w:t>
      </w:r>
      <w:r w:rsidRPr="24F589E2" w:rsidR="24F589E2">
        <w:rPr>
          <w:b w:val="1"/>
          <w:bCs w:val="1"/>
        </w:rPr>
        <w:t>inactive arba failed</w:t>
      </w:r>
      <w:r w:rsidR="24F589E2">
        <w:rPr/>
        <w:t xml:space="preserve"> </w:t>
      </w:r>
      <w:r w:rsidR="24F589E2">
        <w:rPr/>
        <w:t>tarnybas ir jų pilną</w:t>
      </w:r>
      <w:r w:rsidR="24F589E2">
        <w:rPr/>
        <w:t xml:space="preserve"> </w:t>
      </w:r>
      <w:r w:rsidRPr="24F589E2" w:rsidR="24F589E2">
        <w:rPr>
          <w:b w:val="1"/>
          <w:bCs w:val="1"/>
        </w:rPr>
        <w:t>systemctl status</w:t>
      </w:r>
      <w:r w:rsidR="24F589E2">
        <w:rPr/>
        <w:t xml:space="preserve"> </w:t>
      </w:r>
      <w:r w:rsidR="24F589E2">
        <w:rPr/>
        <w:t>išvestį nukreipkite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/home/PRO/proc-labs/service_inactive.txt</w:t>
      </w:r>
      <w:r w:rsidR="24F589E2">
        <w:rPr/>
        <w:t>. (2 tšk.)</w:t>
      </w:r>
    </w:p>
    <w:p w:rsidR="2A8089AA" w:rsidP="24F589E2" w:rsidRDefault="2A8089AA" w14:paraId="479431AA" w14:textId="6FDCA1A1">
      <w:pPr>
        <w:pStyle w:val="Normal"/>
        <w:ind w:left="720"/>
      </w:pPr>
      <w:r w:rsidR="2A8089AA">
        <w:drawing>
          <wp:inline wp14:editId="1F832E19" wp14:anchorId="23490147">
            <wp:extent cx="5943600" cy="809625"/>
            <wp:effectExtent l="0" t="0" r="0" b="0"/>
            <wp:docPr id="433110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110518" name="Picture 433110518"/>
                    <pic:cNvPicPr/>
                  </pic:nvPicPr>
                  <pic:blipFill>
                    <a:blip xmlns:r="http://schemas.openxmlformats.org/officeDocument/2006/relationships" r:embed="rId1743829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C61FE5E" wp14:textId="77777777">
      <w:pPr>
        <w:numPr>
          <w:ilvl w:val="0"/>
          <w:numId w:val="1004"/>
        </w:numPr>
        <w:rPr/>
      </w:pPr>
      <w:r w:rsidR="24F589E2">
        <w:rPr/>
        <w:t>Sustabdykite tarnybą</w:t>
      </w:r>
      <w:r w:rsidR="24F589E2">
        <w:rPr/>
        <w:t xml:space="preserve"> </w:t>
      </w:r>
      <w:r w:rsidRPr="24F589E2" w:rsidR="24F589E2">
        <w:rPr>
          <w:b w:val="1"/>
          <w:bCs w:val="1"/>
        </w:rPr>
        <w:t>polkit</w:t>
      </w:r>
      <w:r w:rsidR="24F589E2">
        <w:rPr/>
        <w:t xml:space="preserve"> </w:t>
      </w:r>
      <w:r w:rsidR="24F589E2">
        <w:rPr/>
        <w:t>(jei jos nėra – pasirinkite, pavyzdžiui,</w:t>
      </w:r>
      <w:r w:rsidR="24F589E2">
        <w:rPr/>
        <w:t xml:space="preserve"> </w:t>
      </w:r>
      <w:r w:rsidRPr="24F589E2" w:rsidR="24F589E2">
        <w:rPr>
          <w:b w:val="1"/>
          <w:bCs w:val="1"/>
        </w:rPr>
        <w:t>bluetooth</w:t>
      </w:r>
      <w:r w:rsidR="24F589E2">
        <w:rPr/>
        <w:t>, jei ji įdiegta) ir patikrinkite, ar ji sustabdyta per</w:t>
      </w:r>
      <w:r w:rsidR="24F589E2">
        <w:rPr/>
        <w:t xml:space="preserve"> </w:t>
      </w:r>
      <w:r w:rsidRPr="24F589E2" w:rsidR="24F589E2">
        <w:rPr>
          <w:b w:val="1"/>
          <w:bCs w:val="1"/>
        </w:rPr>
        <w:t>systemctl status</w:t>
      </w:r>
      <w:r w:rsidR="24F589E2">
        <w:rPr/>
        <w:t>. (2 tšk.)</w:t>
      </w:r>
    </w:p>
    <w:p w:rsidR="5F65AD49" w:rsidP="24F589E2" w:rsidRDefault="5F65AD49" w14:paraId="6C53AA96" w14:textId="72896FC5">
      <w:pPr>
        <w:pStyle w:val="Normal"/>
        <w:ind w:left="720"/>
        <w:rPr>
          <w:b w:val="1"/>
          <w:bCs w:val="1"/>
          <w:i w:val="0"/>
          <w:iCs w:val="0"/>
          <w:color w:val="FF0000"/>
          <w:sz w:val="28"/>
          <w:szCs w:val="28"/>
        </w:rPr>
      </w:pPr>
      <w:r w:rsidRPr="24F589E2" w:rsidR="5F65AD49">
        <w:rPr>
          <w:b w:val="1"/>
          <w:bCs w:val="1"/>
          <w:i w:val="0"/>
          <w:iCs w:val="0"/>
          <w:color w:val="FF0000"/>
          <w:sz w:val="28"/>
          <w:szCs w:val="28"/>
        </w:rPr>
        <w:t>NetworkManager</w:t>
      </w:r>
    </w:p>
    <w:p w:rsidR="24F589E2" w:rsidP="24F589E2" w:rsidRDefault="24F589E2" w14:paraId="5FAA6AD5" w14:textId="0B9D862A">
      <w:pPr>
        <w:ind w:left="720"/>
      </w:pPr>
    </w:p>
    <w:p w:rsidR="5F65AD49" w:rsidP="24F589E2" w:rsidRDefault="5F65AD49" w14:paraId="17DB4EB2" w14:textId="7FB1C094">
      <w:pPr>
        <w:pStyle w:val="Normal"/>
        <w:ind w:left="720"/>
      </w:pPr>
      <w:r w:rsidR="5F65AD49">
        <w:drawing>
          <wp:inline wp14:editId="09235796" wp14:anchorId="2EA93102">
            <wp:extent cx="5943600" cy="1685925"/>
            <wp:effectExtent l="0" t="0" r="0" b="0"/>
            <wp:docPr id="98551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51796" name="Picture 98551796"/>
                    <pic:cNvPicPr/>
                  </pic:nvPicPr>
                  <pic:blipFill>
                    <a:blip xmlns:r="http://schemas.openxmlformats.org/officeDocument/2006/relationships" r:embed="rId1367250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7092B7C" wp14:textId="77777777">
      <w:pPr>
        <w:numPr>
          <w:ilvl w:val="0"/>
          <w:numId w:val="1004"/>
        </w:numPr>
        <w:rPr/>
      </w:pPr>
      <w:r w:rsidR="24F589E2">
        <w:rPr/>
        <w:t>Išjunkite tos pačios tarnybos</w:t>
      </w:r>
      <w:r w:rsidR="24F589E2">
        <w:rPr/>
        <w:t xml:space="preserve"> </w:t>
      </w:r>
      <w:r w:rsidRPr="24F589E2" w:rsidR="24F589E2">
        <w:rPr>
          <w:b w:val="1"/>
          <w:bCs w:val="1"/>
        </w:rPr>
        <w:t>automatinį paleidimą</w:t>
      </w:r>
      <w:r w:rsidR="24F589E2">
        <w:rPr/>
        <w:t xml:space="preserve"> </w:t>
      </w:r>
      <w:r w:rsidR="24F589E2">
        <w:rPr/>
        <w:t>sistemos starto metu (</w:t>
      </w:r>
      <w:r w:rsidRPr="24F589E2" w:rsidR="24F589E2">
        <w:rPr>
          <w:b w:val="1"/>
          <w:bCs w:val="1"/>
        </w:rPr>
        <w:t>disable</w:t>
      </w:r>
      <w:r w:rsidR="24F589E2">
        <w:rPr/>
        <w:t>) ir patikrinkite rezultatą. (2 tšk.)</w:t>
      </w:r>
    </w:p>
    <w:p w:rsidR="19A9D585" w:rsidP="24F589E2" w:rsidRDefault="19A9D585" w14:paraId="35B6739D" w14:textId="3D4EC15E">
      <w:pPr>
        <w:pStyle w:val="Normal"/>
        <w:ind w:left="720"/>
      </w:pPr>
      <w:r w:rsidR="19A9D585">
        <w:drawing>
          <wp:inline wp14:editId="0672324A" wp14:anchorId="667264D2">
            <wp:extent cx="5943600" cy="1381125"/>
            <wp:effectExtent l="0" t="0" r="0" b="0"/>
            <wp:docPr id="1707133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133032" name="Picture 1707133032"/>
                    <pic:cNvPicPr/>
                  </pic:nvPicPr>
                  <pic:blipFill>
                    <a:blip xmlns:r="http://schemas.openxmlformats.org/officeDocument/2006/relationships" r:embed="rId1237698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9A79E8" wp14:textId="77777777">
      <w:pPr>
        <w:numPr>
          <w:ilvl w:val="0"/>
          <w:numId w:val="1004"/>
        </w:numPr>
        <w:rPr/>
      </w:pPr>
      <w:r w:rsidR="24F589E2">
        <w:rPr/>
        <w:t>Vėl įjunkite automatinį paleidimą tos pačios tarnybos ir iš karto ją paleiskite su viena komanda (</w:t>
      </w:r>
      <w:r w:rsidRPr="24F589E2" w:rsidR="24F589E2">
        <w:rPr>
          <w:b w:val="1"/>
          <w:bCs w:val="1"/>
        </w:rPr>
        <w:t>turi būti enable ir active iškarto</w:t>
      </w:r>
      <w:r w:rsidR="24F589E2">
        <w:rPr/>
        <w:t>). (2 tšk.)</w:t>
      </w:r>
    </w:p>
    <w:p w:rsidR="0E3B7FA9" w:rsidP="24F589E2" w:rsidRDefault="0E3B7FA9" w14:paraId="44AE2202" w14:textId="0F11A30D">
      <w:pPr>
        <w:pStyle w:val="Normal"/>
        <w:ind w:left="720"/>
      </w:pPr>
      <w:r w:rsidR="0E3B7FA9">
        <w:drawing>
          <wp:inline wp14:editId="6420F27B" wp14:anchorId="22734833">
            <wp:extent cx="5943600" cy="1571625"/>
            <wp:effectExtent l="0" t="0" r="0" b="0"/>
            <wp:docPr id="261479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479555" name="Picture 261479555"/>
                    <pic:cNvPicPr/>
                  </pic:nvPicPr>
                  <pic:blipFill>
                    <a:blip xmlns:r="http://schemas.openxmlformats.org/officeDocument/2006/relationships" r:embed="rId984579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6BC164" wp14:textId="77777777">
      <w:pPr>
        <w:numPr>
          <w:ilvl w:val="0"/>
          <w:numId w:val="1004"/>
        </w:numPr>
        <w:rPr/>
      </w:pPr>
      <w:r w:rsidR="24F589E2">
        <w:rPr/>
        <w:t>Naudodami</w:t>
      </w:r>
      <w:r w:rsidR="24F589E2">
        <w:rPr/>
        <w:t xml:space="preserve"> </w:t>
      </w:r>
      <w:r w:rsidRPr="24F589E2" w:rsidR="24F589E2">
        <w:rPr>
          <w:b w:val="1"/>
          <w:bCs w:val="1"/>
        </w:rPr>
        <w:t>journalctl</w:t>
      </w:r>
      <w:r w:rsidR="24F589E2">
        <w:rPr/>
        <w:t>, išveskite pasirinktos tarnybos (pvz.</w:t>
      </w:r>
      <w:r w:rsidR="24F589E2">
        <w:rPr/>
        <w:t xml:space="preserve"> </w:t>
      </w:r>
      <w:r w:rsidRPr="24F589E2" w:rsidR="24F589E2">
        <w:rPr>
          <w:b w:val="1"/>
          <w:bCs w:val="1"/>
        </w:rPr>
        <w:t>ssh</w:t>
      </w:r>
      <w:r w:rsidR="24F589E2">
        <w:rPr/>
        <w:t xml:space="preserve"> </w:t>
      </w:r>
      <w:r w:rsidR="24F589E2">
        <w:rPr/>
        <w:t>arba</w:t>
      </w:r>
      <w:r w:rsidR="24F589E2">
        <w:rPr/>
        <w:t xml:space="preserve"> </w:t>
      </w:r>
      <w:r w:rsidRPr="24F589E2" w:rsidR="24F589E2">
        <w:rPr>
          <w:b w:val="1"/>
          <w:bCs w:val="1"/>
        </w:rPr>
        <w:t>NetworkManager</w:t>
      </w:r>
      <w:r w:rsidR="24F589E2">
        <w:rPr/>
        <w:t>)</w:t>
      </w:r>
      <w:r w:rsidR="24F589E2">
        <w:rPr/>
        <w:t xml:space="preserve"> </w:t>
      </w:r>
      <w:r w:rsidRPr="24F589E2" w:rsidR="24F589E2">
        <w:rPr>
          <w:b w:val="1"/>
          <w:bCs w:val="1"/>
        </w:rPr>
        <w:t>paskutinius 3</w:t>
      </w:r>
      <w:r w:rsidR="24F589E2">
        <w:rPr/>
        <w:t xml:space="preserve"> </w:t>
      </w:r>
      <w:r w:rsidR="24F589E2">
        <w:rPr/>
        <w:t>log’o įrašų ir rezultatą įrašykite į failą</w:t>
      </w:r>
      <w:r w:rsidR="24F589E2">
        <w:rPr/>
        <w:t xml:space="preserve"> </w:t>
      </w:r>
      <w:r w:rsidRPr="24F589E2" w:rsidR="24F589E2">
        <w:rPr>
          <w:b w:val="1"/>
          <w:bCs w:val="1"/>
        </w:rPr>
        <w:t>/home/PRO/proc-labs/service_logs.txt</w:t>
      </w:r>
      <w:r w:rsidR="24F589E2">
        <w:rPr/>
        <w:t>. (3 tšk.)</w:t>
      </w:r>
    </w:p>
    <w:p w:rsidR="064FB882" w:rsidP="24F589E2" w:rsidRDefault="064FB882" w14:paraId="32DC3362" w14:textId="517AA71D">
      <w:pPr>
        <w:pStyle w:val="Normal"/>
        <w:ind w:left="720"/>
      </w:pPr>
      <w:r w:rsidR="064FB882">
        <w:drawing>
          <wp:inline wp14:editId="5B7DA8EA" wp14:anchorId="5967B08D">
            <wp:extent cx="5943600" cy="1009650"/>
            <wp:effectExtent l="0" t="0" r="0" b="0"/>
            <wp:docPr id="400259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259449" name="Picture 400259449"/>
                    <pic:cNvPicPr/>
                  </pic:nvPicPr>
                  <pic:blipFill>
                    <a:blip xmlns:r="http://schemas.openxmlformats.org/officeDocument/2006/relationships" r:embed="rId1345781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163D9D" wp14:textId="77777777">
      <w:pPr>
        <w:numPr>
          <w:ilvl w:val="0"/>
          <w:numId w:val="1004"/>
        </w:numPr>
        <w:rPr/>
      </w:pPr>
      <w:r w:rsidR="24F589E2">
        <w:rPr/>
        <w:t>Perkraukite</w:t>
      </w:r>
      <w:r w:rsidR="24F589E2">
        <w:rPr/>
        <w:t xml:space="preserve"> </w:t>
      </w:r>
      <w:r w:rsidRPr="24F589E2" w:rsidR="24F589E2">
        <w:rPr>
          <w:rStyle w:val="VerbatimChar"/>
        </w:rPr>
        <w:t>systemd</w:t>
      </w:r>
      <w:r w:rsidR="24F589E2">
        <w:rPr/>
        <w:t xml:space="preserve"> </w:t>
      </w:r>
      <w:r w:rsidR="24F589E2">
        <w:rPr/>
        <w:t>konfigūraciją (</w:t>
      </w:r>
      <w:r w:rsidRPr="24F589E2" w:rsidR="24F589E2">
        <w:rPr>
          <w:b w:val="1"/>
          <w:bCs w:val="1"/>
        </w:rPr>
        <w:t>daemon-reload</w:t>
      </w:r>
      <w:r w:rsidR="24F589E2">
        <w:rPr/>
        <w:t>). (1 tšk)</w:t>
      </w:r>
    </w:p>
    <w:p w:rsidR="2BFB8486" w:rsidP="24F589E2" w:rsidRDefault="2BFB8486" w14:paraId="1CC60974" w14:textId="722359EB">
      <w:pPr>
        <w:pStyle w:val="Normal"/>
        <w:ind w:left="720"/>
      </w:pPr>
      <w:r w:rsidR="2BFB8486">
        <w:drawing>
          <wp:inline wp14:editId="614DD26F" wp14:anchorId="152968F2">
            <wp:extent cx="5943600" cy="942975"/>
            <wp:effectExtent l="0" t="0" r="0" b="0"/>
            <wp:docPr id="1913775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775693" name="Picture 1913775693"/>
                    <pic:cNvPicPr/>
                  </pic:nvPicPr>
                  <pic:blipFill>
                    <a:blip xmlns:r="http://schemas.openxmlformats.org/officeDocument/2006/relationships" r:embed="rId1945481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D82376A" wp14:textId="77777777">
      <w:pPr>
        <w:pStyle w:val="FirstParagraph"/>
      </w:pPr>
      <w:r>
        <w:t xml:space="preserve">**PAPILDOMA UŽDUOTIS ( +1 balas)</w:t>
      </w:r>
    </w:p>
    <w:p xmlns:wp14="http://schemas.microsoft.com/office/word/2010/wordml" w14:paraId="79BF698F" wp14:textId="77777777">
      <w:pPr>
        <w:pStyle w:val="BodyText"/>
      </w:pPr>
      <w:r>
        <w:t xml:space="preserve">Sukurkite paprastą naudotojo lygio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tarnybą</w:t>
      </w:r>
      <w:r>
        <w:t xml:space="preserve"> </w:t>
      </w:r>
      <w:r>
        <w:rPr>
          <w:b/>
          <w:bCs/>
        </w:rPr>
        <w:t xml:space="preserve">sleep-MK.service</w:t>
      </w:r>
      <w:r>
        <w:t xml:space="preserve">, kuri paleidžia komandą</w:t>
      </w:r>
      <w:r>
        <w:t xml:space="preserve"> </w:t>
      </w:r>
      <w:r>
        <w:rPr>
          <w:b/>
          <w:bCs/>
        </w:rPr>
        <w:t xml:space="preserve">sleep 100</w:t>
      </w:r>
      <w:r>
        <w:t xml:space="preserve">.</w:t>
      </w:r>
    </w:p>
    <w:p xmlns:wp14="http://schemas.microsoft.com/office/word/2010/wordml" w14:paraId="16CD8CC6" wp14:textId="77777777">
      <w:pPr>
        <w:numPr>
          <w:ilvl w:val="0"/>
          <w:numId w:val="1005"/>
        </w:numPr>
      </w:pPr>
      <w:r>
        <w:t xml:space="preserve">tarnybos unit failą sukurkite kataloge</w:t>
      </w:r>
      <w:r>
        <w:t xml:space="preserve"> </w:t>
      </w:r>
      <w:r>
        <w:rPr>
          <w:b/>
          <w:bCs/>
        </w:rPr>
        <w:t xml:space="preserve">~/.config/systemd/user/</w:t>
      </w:r>
      <w:r>
        <w:t xml:space="preserve">;</w:t>
      </w:r>
    </w:p>
    <w:p xmlns:wp14="http://schemas.microsoft.com/office/word/2010/wordml" w14:paraId="765806C3" wp14:textId="77777777">
      <w:pPr>
        <w:numPr>
          <w:ilvl w:val="0"/>
          <w:numId w:val="1005"/>
        </w:numPr>
      </w:pPr>
      <w:r>
        <w:t xml:space="preserve">tarnybą įjunkite (</w:t>
      </w:r>
      <w:r>
        <w:rPr>
          <w:b/>
          <w:bCs/>
        </w:rPr>
        <w:t xml:space="preserve">systemctl --user enable sleep-MK.service</w:t>
      </w:r>
      <w:r>
        <w:t xml:space="preserve">) ir paleiskite (</w:t>
      </w:r>
      <w:r>
        <w:rPr>
          <w:b/>
          <w:bCs/>
        </w:rPr>
        <w:t xml:space="preserve">start</w:t>
      </w:r>
      <w:r>
        <w:t xml:space="preserve">);</w:t>
      </w:r>
    </w:p>
    <w:p xmlns:wp14="http://schemas.microsoft.com/office/word/2010/wordml" w14:paraId="79A21DB0" wp14:textId="77777777">
      <w:pPr>
        <w:numPr>
          <w:ilvl w:val="0"/>
          <w:numId w:val="1005"/>
        </w:numPr>
        <w:rPr/>
      </w:pPr>
      <w:r w:rsidR="24F589E2">
        <w:rPr/>
        <w:t>patikrinkite, kad tarnyba veikia naudodami</w:t>
      </w:r>
      <w:r w:rsidR="24F589E2">
        <w:rPr/>
        <w:t xml:space="preserve"> </w:t>
      </w:r>
      <w:r w:rsidRPr="24F589E2" w:rsidR="24F589E2">
        <w:rPr>
          <w:b w:val="1"/>
          <w:bCs w:val="1"/>
        </w:rPr>
        <w:t>systemctl --user status</w:t>
      </w:r>
      <w:r w:rsidR="24F589E2">
        <w:rPr/>
        <w:t>.</w:t>
      </w:r>
    </w:p>
    <w:bookmarkEnd w:id="11"/>
    <w:p w:rsidR="172E4966" w:rsidP="24F589E2" w:rsidRDefault="172E4966" w14:paraId="0204EEAE" w14:textId="51476B25">
      <w:pPr>
        <w:pStyle w:val="Normal"/>
        <w:ind w:left="720"/>
      </w:pPr>
      <w:r w:rsidR="172E4966">
        <w:drawing>
          <wp:inline wp14:editId="67FDF7ED" wp14:anchorId="1D38A6B8">
            <wp:extent cx="5943600" cy="838200"/>
            <wp:effectExtent l="0" t="0" r="0" b="0"/>
            <wp:docPr id="1103161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161685" name="Picture 1103161685"/>
                    <pic:cNvPicPr/>
                  </pic:nvPicPr>
                  <pic:blipFill>
                    <a:blip xmlns:r="http://schemas.openxmlformats.org/officeDocument/2006/relationships" r:embed="rId1176670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587C4E">
        <w:drawing>
          <wp:inline wp14:editId="13553B1E" wp14:anchorId="2C3A31CF">
            <wp:extent cx="5943600" cy="866775"/>
            <wp:effectExtent l="0" t="0" r="0" b="0"/>
            <wp:docPr id="1101118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118739" name="Picture 1101118739"/>
                    <pic:cNvPicPr/>
                  </pic:nvPicPr>
                  <pic:blipFill>
                    <a:blip xmlns:r="http://schemas.openxmlformats.org/officeDocument/2006/relationships" r:embed="rId1957076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587C4E">
        <w:drawing>
          <wp:inline wp14:editId="5B64AE22" wp14:anchorId="7577A998">
            <wp:extent cx="5943600" cy="866775"/>
            <wp:effectExtent l="0" t="0" r="0" b="0"/>
            <wp:docPr id="1447233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233828" name="Picture 1447233828"/>
                    <pic:cNvPicPr/>
                  </pic:nvPicPr>
                  <pic:blipFill>
                    <a:blip xmlns:r="http://schemas.openxmlformats.org/officeDocument/2006/relationships" r:embed="rId958290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587C4E">
        <w:drawing>
          <wp:inline wp14:editId="742A143A" wp14:anchorId="3F0D1D42">
            <wp:extent cx="5943600" cy="1152525"/>
            <wp:effectExtent l="0" t="0" r="0" b="0"/>
            <wp:docPr id="464897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897843" name="Picture 464897843"/>
                    <pic:cNvPicPr/>
                  </pic:nvPicPr>
                  <pic:blipFill>
                    <a:blip xmlns:r="http://schemas.openxmlformats.org/officeDocument/2006/relationships" r:embed="rId1113370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F589E2" w:rsidP="24F589E2" w:rsidRDefault="24F589E2" w14:paraId="680986CB" w14:textId="7265B1A9">
      <w:pPr>
        <w:pStyle w:val="Normal"/>
        <w:ind w:left="720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7">
    <w:nsid w:val="00A9920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992019">
    <w:nsid w:val="0A9920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lowerLetter"/>
      <w:lvlText w:val="%2."/>
      <w:lvlJc w:val="left"/>
      <w:pPr>
        <w:ind w:left="1440" w:hanging="360"/>
      </w:pPr>
    </w:lvl>
    <w:lvl w:ilvl="2">
      <w:start w:val="19"/>
      <w:numFmt w:val="lowerRoman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lowerLetter"/>
      <w:lvlText w:val="%5."/>
      <w:lvlJc w:val="left"/>
      <w:pPr>
        <w:ind w:left="3600" w:hanging="360"/>
      </w:pPr>
    </w:lvl>
    <w:lvl w:ilvl="5">
      <w:start w:val="19"/>
      <w:numFmt w:val="lowerRoman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lowerLetter"/>
      <w:lvlText w:val="%8."/>
      <w:lvlJc w:val="left"/>
      <w:pPr>
        <w:ind w:left="5760" w:hanging="360"/>
      </w:pPr>
    </w:lvl>
    <w:lvl w:ilvl="8">
      <w:start w:val="19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5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AAAC65"/>
    <w:rsid w:val="00AAAC65"/>
    <w:rsid w:val="0158F074"/>
    <w:rsid w:val="03FB0A8A"/>
    <w:rsid w:val="064FB882"/>
    <w:rsid w:val="0E3B7FA9"/>
    <w:rsid w:val="11055471"/>
    <w:rsid w:val="12D3B7B0"/>
    <w:rsid w:val="13EEF5C8"/>
    <w:rsid w:val="13EEF5C8"/>
    <w:rsid w:val="1587E275"/>
    <w:rsid w:val="15E0E983"/>
    <w:rsid w:val="172E4966"/>
    <w:rsid w:val="173DB296"/>
    <w:rsid w:val="176871F7"/>
    <w:rsid w:val="19A9D585"/>
    <w:rsid w:val="1C4F511E"/>
    <w:rsid w:val="1CBD6CAD"/>
    <w:rsid w:val="1E3DC38C"/>
    <w:rsid w:val="1F6D45F4"/>
    <w:rsid w:val="24F589E2"/>
    <w:rsid w:val="250BDFEA"/>
    <w:rsid w:val="264AD627"/>
    <w:rsid w:val="29232EFC"/>
    <w:rsid w:val="2A8089AA"/>
    <w:rsid w:val="2A9510A8"/>
    <w:rsid w:val="2A9510A8"/>
    <w:rsid w:val="2B7368DD"/>
    <w:rsid w:val="2B7368DD"/>
    <w:rsid w:val="2BFB8486"/>
    <w:rsid w:val="2F1A4240"/>
    <w:rsid w:val="31184F44"/>
    <w:rsid w:val="32FB616E"/>
    <w:rsid w:val="32FB616E"/>
    <w:rsid w:val="37BDC134"/>
    <w:rsid w:val="392E9806"/>
    <w:rsid w:val="3C5581C6"/>
    <w:rsid w:val="3D1BCD88"/>
    <w:rsid w:val="3F7A6D5C"/>
    <w:rsid w:val="3FAE0CF2"/>
    <w:rsid w:val="3FAE0CF2"/>
    <w:rsid w:val="45782B65"/>
    <w:rsid w:val="4799B1EA"/>
    <w:rsid w:val="47E5917D"/>
    <w:rsid w:val="4B0D62D6"/>
    <w:rsid w:val="4BE00483"/>
    <w:rsid w:val="4BE00483"/>
    <w:rsid w:val="4CC4EE76"/>
    <w:rsid w:val="4D3232A3"/>
    <w:rsid w:val="4F4999ED"/>
    <w:rsid w:val="4F59D6AC"/>
    <w:rsid w:val="50308C42"/>
    <w:rsid w:val="51D5D3CB"/>
    <w:rsid w:val="5245B2C8"/>
    <w:rsid w:val="525E80DD"/>
    <w:rsid w:val="52BB053E"/>
    <w:rsid w:val="532D16AD"/>
    <w:rsid w:val="5489E750"/>
    <w:rsid w:val="55A91DE4"/>
    <w:rsid w:val="55E00C02"/>
    <w:rsid w:val="55F0B444"/>
    <w:rsid w:val="56587C4E"/>
    <w:rsid w:val="584BB6BD"/>
    <w:rsid w:val="584BB6BD"/>
    <w:rsid w:val="58C5FAC6"/>
    <w:rsid w:val="5957383C"/>
    <w:rsid w:val="5DB4B6CD"/>
    <w:rsid w:val="5F65AD49"/>
    <w:rsid w:val="60C1FBA0"/>
    <w:rsid w:val="614DE8FB"/>
    <w:rsid w:val="63CD8340"/>
    <w:rsid w:val="64782841"/>
    <w:rsid w:val="6C556993"/>
    <w:rsid w:val="6EDF2C0C"/>
    <w:rsid w:val="6F745904"/>
    <w:rsid w:val="73115D26"/>
    <w:rsid w:val="76987C71"/>
    <w:rsid w:val="78082B39"/>
    <w:rsid w:val="7A1E0F22"/>
    <w:rsid w:val="7C1E3B1C"/>
    <w:rsid w:val="7C1E3B1C"/>
    <w:rsid w:val="7CC78DE3"/>
    <w:rsid w:val="7E68C29A"/>
    <w:rsid w:val="7F34D9A1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B04AC"/>
  <w15:docId w15:val="{B7DA17B0-1ACC-4E33-8F0E-04DF659DC03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image" Target="/media/image.png" Id="rId1469841174" /><Relationship Type="http://schemas.openxmlformats.org/officeDocument/2006/relationships/image" Target="/media/image2.png" Id="rId1818548133" /><Relationship Type="http://schemas.openxmlformats.org/officeDocument/2006/relationships/image" Target="/media/image3.png" Id="rId737572281" /><Relationship Type="http://schemas.openxmlformats.org/officeDocument/2006/relationships/image" Target="/media/image4.png" Id="rId1932467860" /><Relationship Type="http://schemas.openxmlformats.org/officeDocument/2006/relationships/image" Target="/media/image5.png" Id="rId1629887311" /><Relationship Type="http://schemas.openxmlformats.org/officeDocument/2006/relationships/image" Target="/media/image6.png" Id="rId194853209" /><Relationship Type="http://schemas.openxmlformats.org/officeDocument/2006/relationships/image" Target="/media/image7.png" Id="rId455140421" /><Relationship Type="http://schemas.openxmlformats.org/officeDocument/2006/relationships/image" Target="/media/image8.png" Id="rId1840444446" /><Relationship Type="http://schemas.openxmlformats.org/officeDocument/2006/relationships/image" Target="/media/image9.png" Id="rId188924628" /><Relationship Type="http://schemas.openxmlformats.org/officeDocument/2006/relationships/image" Target="/media/imagea.png" Id="rId878119522" /><Relationship Type="http://schemas.openxmlformats.org/officeDocument/2006/relationships/image" Target="/media/imageb.png" Id="rId585007351" /><Relationship Type="http://schemas.openxmlformats.org/officeDocument/2006/relationships/image" Target="/media/imagec.png" Id="rId1963636562" /><Relationship Type="http://schemas.openxmlformats.org/officeDocument/2006/relationships/image" Target="/media/imaged.png" Id="rId2090334250" /><Relationship Type="http://schemas.openxmlformats.org/officeDocument/2006/relationships/image" Target="/media/imagee.png" Id="rId959798533" /><Relationship Type="http://schemas.openxmlformats.org/officeDocument/2006/relationships/image" Target="/media/imagef.png" Id="rId1430959246" /><Relationship Type="http://schemas.openxmlformats.org/officeDocument/2006/relationships/image" Target="/media/image10.png" Id="rId943530247" /><Relationship Type="http://schemas.openxmlformats.org/officeDocument/2006/relationships/image" Target="/media/image11.png" Id="rId343907234" /><Relationship Type="http://schemas.openxmlformats.org/officeDocument/2006/relationships/image" Target="/media/image12.png" Id="rId1239644913" /><Relationship Type="http://schemas.openxmlformats.org/officeDocument/2006/relationships/image" Target="/media/image13.png" Id="rId807852552" /><Relationship Type="http://schemas.openxmlformats.org/officeDocument/2006/relationships/image" Target="/media/image14.png" Id="rId12334668" /><Relationship Type="http://schemas.openxmlformats.org/officeDocument/2006/relationships/image" Target="/media/image15.png" Id="rId416928680" /><Relationship Type="http://schemas.openxmlformats.org/officeDocument/2006/relationships/image" Target="/media/image16.png" Id="rId784773264" /><Relationship Type="http://schemas.openxmlformats.org/officeDocument/2006/relationships/image" Target="/media/image17.png" Id="rId1179357933" /><Relationship Type="http://schemas.openxmlformats.org/officeDocument/2006/relationships/image" Target="/media/image18.png" Id="rId1504168320" /><Relationship Type="http://schemas.openxmlformats.org/officeDocument/2006/relationships/image" Target="/media/image19.png" Id="rId1696753712" /><Relationship Type="http://schemas.openxmlformats.org/officeDocument/2006/relationships/image" Target="/media/image1a.png" Id="rId1176567782" /><Relationship Type="http://schemas.openxmlformats.org/officeDocument/2006/relationships/image" Target="/media/image1b.png" Id="rId1743829084" /><Relationship Type="http://schemas.openxmlformats.org/officeDocument/2006/relationships/image" Target="/media/image1c.png" Id="rId1367250740" /><Relationship Type="http://schemas.openxmlformats.org/officeDocument/2006/relationships/image" Target="/media/image1d.png" Id="rId1237698334" /><Relationship Type="http://schemas.openxmlformats.org/officeDocument/2006/relationships/image" Target="/media/image1e.png" Id="rId984579593" /><Relationship Type="http://schemas.openxmlformats.org/officeDocument/2006/relationships/image" Target="/media/image1f.png" Id="rId1345781622" /><Relationship Type="http://schemas.openxmlformats.org/officeDocument/2006/relationships/image" Target="/media/image20.png" Id="rId1945481179" /><Relationship Type="http://schemas.openxmlformats.org/officeDocument/2006/relationships/image" Target="/media/image21.png" Id="rId1176670242" /><Relationship Type="http://schemas.openxmlformats.org/officeDocument/2006/relationships/image" Target="/media/image22.png" Id="rId1957076137" /><Relationship Type="http://schemas.openxmlformats.org/officeDocument/2006/relationships/image" Target="/media/image23.png" Id="rId958290083" /><Relationship Type="http://schemas.openxmlformats.org/officeDocument/2006/relationships/image" Target="/media/image24.png" Id="rId111337078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C1B95908-1D8A-48D6-A789-7F72EEFB8B37}"/>
</file>

<file path=customXml/itemProps2.xml><?xml version="1.0" encoding="utf-8"?>
<ds:datastoreItem xmlns:ds="http://schemas.openxmlformats.org/officeDocument/2006/customXml" ds:itemID="{5193DA78-8865-4AAB-BB24-F6554B5E2A6B}"/>
</file>

<file path=customXml/itemProps3.xml><?xml version="1.0" encoding="utf-8"?>
<ds:datastoreItem xmlns:ds="http://schemas.openxmlformats.org/officeDocument/2006/customXml" ds:itemID="{D95A2ECD-4B73-4411-AF40-BDC7D86CE32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Atsiskaitymas 3</dc:title>
  <dc:creator/>
  <keywords/>
  <dcterms:created xsi:type="dcterms:W3CDTF">2025-11-21T15:36:10.0000000Z</dcterms:created>
  <dcterms:modified xsi:type="dcterms:W3CDTF">2026-10-04T20:09:34.3475994Z</dcterms:modified>
  <lastModifiedBy>ROBERT ČIRKO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</Properties>
</file>