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u8g_dev_ssd1309_128x64.c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ssd1309 ini sequence*/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u8g_dev_ssd1309_128x64_init_seq[] PROGMEM={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U8G_ESC_CS(0),             /* disable chip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           /* instruction mode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U8G_ESC_RST(1),           /* do reset low pulse with (1*16)+2 milliseconds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U8G_ESC_CS(1),             /* enable chip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0xfd,0x12,</w:t>
        <w:tab/>
        <w:tab/>
        <w:t xml:space="preserve">/*Command Lock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0xae,</w:t>
        <w:tab/>
        <w:tab/>
        <w:tab/>
        <w:t xml:space="preserve">/*Set Display Off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0xd5,0xa0,</w:t>
        <w:tab/>
        <w:tab/>
        <w:t xml:space="preserve">/*set Display Clock Divide Ratio/Oscillator Frequency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0xa8,0x3f,</w:t>
        <w:tab/>
        <w:tab/>
        <w:t xml:space="preserve">/*Set Multiplex Ratio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0x3d,0x00,</w:t>
        <w:tab/>
        <w:tab/>
        <w:t xml:space="preserve">/*Set Display Offset*/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0x40,</w:t>
        <w:tab/>
        <w:tab/>
        <w:tab/>
        <w:t xml:space="preserve">/*Set Display Start Line*/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0xa1,</w:t>
        <w:tab/>
        <w:tab/>
        <w:tab/>
        <w:t xml:space="preserve">/*Set Segment Re-Map*/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0xc8,</w:t>
        <w:tab/>
        <w:tab/>
        <w:tab/>
        <w:t xml:space="preserve">/*Set COM Output Scan Direction*/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0xda,0x12,</w:t>
        <w:tab/>
        <w:tab/>
        <w:t xml:space="preserve">/*Set COM Pins Hardware Configuration*/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0x81,0xdf,</w:t>
        <w:tab/>
        <w:tab/>
        <w:t xml:space="preserve">/*Set Current Control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0xd9,0x82,</w:t>
        <w:tab/>
        <w:tab/>
        <w:t xml:space="preserve">/*Set Pre-Charge Period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0xdb,0x34,</w:t>
        <w:tab/>
        <w:tab/>
        <w:t xml:space="preserve">/*Set VCOMH Deselect Level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0xa4,</w:t>
        <w:tab/>
        <w:tab/>
        <w:tab/>
        <w:t xml:space="preserve">/*Set Entire Display On/Off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0xa6,</w:t>
        <w:tab/>
        <w:tab/>
        <w:tab/>
        <w:t xml:space="preserve">/*Set Normal/Inverse Display*/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U8G_ESC_VCC(1),</w:t>
        <w:tab/>
        <w:t xml:space="preserve">/*Power up VCC &amp; Stabilized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U8G_ESC_DLY(50),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0xaf,</w:t>
        <w:tab/>
        <w:tab/>
        <w:tab/>
        <w:t xml:space="preserve">/*Set Display On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U8G_ESC_DLY(50),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U8G_ESC_CS(0),             /* disable chip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U8G_ESC_END                /* end of sequence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select one init sequence here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#define u8g_dev_ssd1309_128x64_init_seq u8g_dev_ssd1309_128x64_init_seq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static const uint8_t u8g_dev_ssd1309_128x64_data_start[] PROGMEM =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set lower 4 bit of the col adr to 4 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u8g_dev_ssd13xx_sleep_on[] PROGMEM =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u8g_dev_ssd13xx_sleep_off[] PROGMEM =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u8g_dev_ssd1309_128x64_fn(u8g_t *u8g, u8g_dev_t *dev, uint8_t msg, void *arg)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u8g_dev_ssd1309_128x64_init_seq);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u8g_dev_ssd1309_128x64_data_start);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(SSD1306)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U8G_PB_DEV(u8g_dev_ssd1309_128x64_hw_spi, WIDTH, HEIGHT, PAGE_HEIGHT, u8g_dev_ssd1309_128x64_fn, U8G_COM_HW_SPI);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U8G_PB_DEV(u8g_dev_ssd1309_128x64_sw_spi, WIDTH, HEIGHT, PAGE_HEIGHT, u8g_dev_ssd1309_128x64_fn, U8G_COM_SW_SPI);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U8G_PB_DEV(u8g_dev_ssd1309_128x64_i2c, WIDTH, HEIGHT, PAGE_HEIGHT, u8g_dev_ssd1309_128x64_fn, U8G_COM_SSD_I2C);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