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u8g_dev_st7565_lm6059.c (Adafruit display)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 sequence from https://github.com/adafruit/ST7565-LCD/blob/master/ST7565/ST7565.cpp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u8g_dev_st7565_lm6059_init_seq[] PROGMEM =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0x0a3,</w:t>
        <w:tab/>
        <w:tab/>
        <w:t xml:space="preserve">                /* 0x0a2: LCD bias 1/9 (suggested for the LM6063), 0x0a3: Used by Adafruit, 0x0a2 does not work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LM6059 vs LM6063, ADC and SHL have inverted settings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</w:t>
        <w:tab/>
        <w:tab/>
        <w:t xml:space="preserve">                /* 0x0a1: ADC set to normal (suggested for the LM6059), 0x0a0: Used by Adafruit -&gt; normal mode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                            /* common output mode: set scan direction normal operation/SHL Select, 0x0c0 --&gt; SHL = 0, normal, 0x0c8 --&gt; SHL = 1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0x060,</w:t>
        <w:tab/>
        <w:tab/>
        <w:t xml:space="preserve">                /* set display start line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0x04,                 /* power control: turn on voltage converter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0x06,                 /* power control: turn on voltage regulator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0x028 | 0x07,                 /* power control: turn on voltage follower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0x026,</w:t>
        <w:tab/>
        <w:tab/>
        <w:t xml:space="preserve">                /* set V0 voltage resistor ratio to 6 (Adafruit Value, no info from LM6063 Manual)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     /* display normal, bit val 0: LCD pixel off.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0x018,</w:t>
        <w:tab/>
        <w:tab/>
        <w:t xml:space="preserve">                /* contrast value*/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/*0x0ac,*/</w:t>
        <w:tab/>
        <w:tab/>
        <w:t xml:space="preserve">                /* indicator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/*0x000,*/</w:t>
        <w:tab/>
        <w:tab/>
        <w:t xml:space="preserve">                /* disable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display on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u8g_dev_st7565_lm6059_data_start[] PROGMEM =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</w:t>
        <w:tab/>
        <w:tab/>
        <w:t xml:space="preserve">/* set lower 4 bit of the col adr  */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u8g_dev_st7565_lm6059_sleep_on[] PROGMEM =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static indicator off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indicator register set (not sure if this is required)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/* all points on */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u8g_dev_st7565_lm6059_sleep_off[] PROGMEM =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/* all points off */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u8g_dev_st7565_lm6059_fn(u8g_t *u8g, u8g_dev_t *dev, uint8_t msg, void *arg)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u8g_dev_st7565_lm6059_init_seq);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u8g_dev_st7565_lm6059_data_start);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(ST7565R)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u8g_dev_st7565_lm6059_sleep_on);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u8g_dev_st7565_lm6059_sleep_off);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u8g_dev_st7565_lm6059_2x_fn(u8g_t *u8g, u8g_dev_t *dev, uint8_t msg, void *arg)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u8g_dev_st7565_lm6059_init_seq);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u8g_dev_st7565_lm6059_data_start);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(ST7565R)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u8g_WriteEscSeqP(u8g, dev, u8g_dev_st7565_lm6059_data_start);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(ST7565R)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u8g_dev_st7565_lm6059_sleep_on);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u8g_dev_st7565_lm6059_sleep_off);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U8G_PB_DEV(u8g_dev_st7565_lm6059_sw_spi, WIDTH, HEIGHT, PAGE_HEIGHT, u8g_dev_st7565_lm6059_fn, U8G_COM_SW_SPI);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U8G_PB_DEV(u8g_dev_st7565_lm6059_hw_spi, WIDTH, HEIGHT, PAGE_HEIGHT, u8g_dev_st7565_lm6059_fn, U8G_COM_HW_SPI);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u8g_dev_st7565_lm6059_2x_buf[WIDTH*2] U8G_NOCOMMON 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u8g_dev_st7565_lm6059_2x_pb = { {16, HEIGHT, 0, 0, 0},  WIDTH, u8g_dev_st7565_lm6059_2x_buf};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u8g_dev_st7565_lm6059_2x_sw_spi = { u8g_dev_st7565_lm6059_2x_fn, &amp;u8g_dev_st7565_lm6059_2x_pb, U8G_COM_SW_SPI };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u8g_dev_st7565_lm6059_2x_hw_spi = { u8g_dev_st7565_lm6059_2x_fn, &amp;u8g_dev_st7565_lm6059_2x_pb, U8G_COM_HW_SPI };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